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1201" w:type="dxa"/>
        <w:tblLook w:val="04A0" w:firstRow="1" w:lastRow="0" w:firstColumn="1" w:lastColumn="0" w:noHBand="0" w:noVBand="1"/>
      </w:tblPr>
      <w:tblGrid>
        <w:gridCol w:w="5637"/>
        <w:gridCol w:w="5564"/>
      </w:tblGrid>
      <w:tr w:rsidR="00FF2D66" w:rsidRPr="00910499" w:rsidTr="00FF2D66">
        <w:tc>
          <w:tcPr>
            <w:tcW w:w="5637" w:type="dxa"/>
          </w:tcPr>
          <w:p w:rsidR="00FF2D66" w:rsidRPr="00946668" w:rsidRDefault="00FF2D66" w:rsidP="000E16F5">
            <w:pPr>
              <w:ind w:right="-3239"/>
            </w:pPr>
          </w:p>
        </w:tc>
        <w:tc>
          <w:tcPr>
            <w:tcW w:w="5564" w:type="dxa"/>
          </w:tcPr>
          <w:p w:rsidR="00FF2D66" w:rsidRPr="00946668" w:rsidRDefault="00FF2D66" w:rsidP="00FF2D66">
            <w:pPr>
              <w:ind w:left="530" w:right="-3239"/>
            </w:pPr>
          </w:p>
        </w:tc>
      </w:tr>
    </w:tbl>
    <w:p w:rsidR="00797196" w:rsidRDefault="00797196" w:rsidP="00797196">
      <w:pPr>
        <w:rPr>
          <w:sz w:val="28"/>
        </w:rPr>
      </w:pPr>
    </w:p>
    <w:p w:rsidR="00797196" w:rsidRDefault="00797196" w:rsidP="00797196">
      <w:pPr>
        <w:rPr>
          <w:sz w:val="28"/>
        </w:rPr>
      </w:pPr>
    </w:p>
    <w:p w:rsidR="00D6013F" w:rsidRDefault="00D6013F" w:rsidP="00700AE7">
      <w:pPr>
        <w:shd w:val="clear" w:color="auto" w:fill="FFFFFF"/>
        <w:ind w:hanging="426"/>
        <w:jc w:val="center"/>
        <w:rPr>
          <w:bCs/>
          <w:sz w:val="28"/>
          <w:szCs w:val="28"/>
        </w:rPr>
      </w:pPr>
    </w:p>
    <w:p w:rsidR="00FA67B5" w:rsidRDefault="00A97DC4" w:rsidP="00700AE7">
      <w:pPr>
        <w:shd w:val="clear" w:color="auto" w:fill="FFFFFF"/>
        <w:ind w:hanging="426"/>
        <w:jc w:val="center"/>
        <w:rPr>
          <w:bCs/>
          <w:sz w:val="28"/>
          <w:szCs w:val="28"/>
        </w:rPr>
      </w:pPr>
      <w:r>
        <w:rPr>
          <w:bCs/>
          <w:noProof/>
          <w:sz w:val="28"/>
          <w:szCs w:val="28"/>
          <w:lang w:eastAsia="ru-RU"/>
        </w:rPr>
        <w:drawing>
          <wp:inline distT="0" distB="0" distL="0" distR="0">
            <wp:extent cx="6390005" cy="8776338"/>
            <wp:effectExtent l="0" t="0" r="0" b="0"/>
            <wp:docPr id="2" name="Рисунок 2" descr="C:\Users\Admin\Desktop\На сайт 2019-20\390 План работы.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На сайт 2019-20\390 План работы.jpe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390005" cy="8776338"/>
                    </a:xfrm>
                    <a:prstGeom prst="rect">
                      <a:avLst/>
                    </a:prstGeom>
                    <a:noFill/>
                    <a:ln>
                      <a:noFill/>
                    </a:ln>
                  </pic:spPr>
                </pic:pic>
              </a:graphicData>
            </a:graphic>
          </wp:inline>
        </w:drawing>
      </w:r>
    </w:p>
    <w:p w:rsidR="00FA67B5" w:rsidRDefault="00FA67B5" w:rsidP="00700AE7">
      <w:pPr>
        <w:shd w:val="clear" w:color="auto" w:fill="FFFFFF"/>
        <w:ind w:hanging="426"/>
        <w:jc w:val="center"/>
        <w:rPr>
          <w:bCs/>
          <w:sz w:val="28"/>
          <w:szCs w:val="28"/>
        </w:rPr>
      </w:pPr>
    </w:p>
    <w:p w:rsidR="00FA67B5" w:rsidRDefault="00FA67B5" w:rsidP="00700AE7">
      <w:pPr>
        <w:shd w:val="clear" w:color="auto" w:fill="FFFFFF"/>
        <w:ind w:hanging="426"/>
        <w:jc w:val="center"/>
        <w:rPr>
          <w:bCs/>
          <w:sz w:val="28"/>
          <w:szCs w:val="28"/>
        </w:rPr>
      </w:pPr>
    </w:p>
    <w:p w:rsidR="00FA67B5" w:rsidRDefault="00FA67B5" w:rsidP="00700AE7">
      <w:pPr>
        <w:shd w:val="clear" w:color="auto" w:fill="FFFFFF"/>
        <w:ind w:hanging="426"/>
        <w:jc w:val="center"/>
        <w:rPr>
          <w:bCs/>
          <w:sz w:val="28"/>
          <w:szCs w:val="28"/>
        </w:rPr>
      </w:pPr>
    </w:p>
    <w:p w:rsidR="00A97DC4" w:rsidRPr="00A97DC4" w:rsidRDefault="00A97DC4" w:rsidP="00A97DC4">
      <w:pPr>
        <w:shd w:val="clear" w:color="auto" w:fill="FFFFFF"/>
        <w:ind w:right="-285" w:hanging="426"/>
        <w:jc w:val="center"/>
        <w:rPr>
          <w:bCs/>
        </w:rPr>
      </w:pPr>
      <w:r w:rsidRPr="00A97DC4">
        <w:rPr>
          <w:bCs/>
        </w:rPr>
        <w:lastRenderedPageBreak/>
        <w:t xml:space="preserve">Анализ </w:t>
      </w:r>
      <w:proofErr w:type="spellStart"/>
      <w:r w:rsidRPr="00A97DC4">
        <w:rPr>
          <w:bCs/>
        </w:rPr>
        <w:t>воспитательно</w:t>
      </w:r>
      <w:proofErr w:type="spellEnd"/>
      <w:r w:rsidRPr="00A97DC4">
        <w:rPr>
          <w:bCs/>
        </w:rPr>
        <w:t xml:space="preserve">-образовательной работы </w:t>
      </w:r>
      <w:r>
        <w:rPr>
          <w:bCs/>
        </w:rPr>
        <w:t>М</w:t>
      </w:r>
      <w:r w:rsidRPr="00A97DC4">
        <w:rPr>
          <w:bCs/>
        </w:rPr>
        <w:t>АДОУ «Детский сад № 390 комбинированного</w:t>
      </w:r>
      <w:r>
        <w:rPr>
          <w:bCs/>
        </w:rPr>
        <w:t xml:space="preserve"> </w:t>
      </w:r>
      <w:r w:rsidRPr="00A97DC4">
        <w:rPr>
          <w:bCs/>
        </w:rPr>
        <w:t xml:space="preserve">вида» </w:t>
      </w:r>
    </w:p>
    <w:p w:rsidR="00A97DC4" w:rsidRPr="00A97DC4" w:rsidRDefault="00A97DC4" w:rsidP="00A97DC4">
      <w:pPr>
        <w:shd w:val="clear" w:color="auto" w:fill="FFFFFF"/>
        <w:jc w:val="center"/>
        <w:rPr>
          <w:bCs/>
        </w:rPr>
      </w:pPr>
      <w:r w:rsidRPr="00A97DC4">
        <w:rPr>
          <w:bCs/>
        </w:rPr>
        <w:t>за 2018-2019 учебный год</w:t>
      </w:r>
      <w:r>
        <w:rPr>
          <w:bCs/>
        </w:rPr>
        <w:t xml:space="preserve"> </w:t>
      </w:r>
    </w:p>
    <w:p w:rsidR="00A97DC4" w:rsidRPr="00B16D23" w:rsidRDefault="00A97DC4" w:rsidP="00FE6D80">
      <w:pPr>
        <w:pStyle w:val="ListParagraph"/>
        <w:numPr>
          <w:ilvl w:val="0"/>
          <w:numId w:val="32"/>
        </w:numPr>
        <w:shd w:val="clear" w:color="auto" w:fill="FFFFFF"/>
        <w:jc w:val="both"/>
        <w:rPr>
          <w:rFonts w:ascii="Times New Roman" w:hAnsi="Times New Roman" w:cs="Times New Roman"/>
          <w:b/>
          <w:bCs/>
          <w:i/>
          <w:iCs/>
          <w:sz w:val="28"/>
          <w:szCs w:val="28"/>
          <w:u w:val="single"/>
        </w:rPr>
      </w:pPr>
      <w:r w:rsidRPr="00B16D23">
        <w:rPr>
          <w:rFonts w:ascii="Times New Roman" w:hAnsi="Times New Roman" w:cs="Times New Roman"/>
          <w:b/>
          <w:bCs/>
          <w:i/>
          <w:iCs/>
          <w:sz w:val="28"/>
          <w:szCs w:val="28"/>
          <w:u w:val="single"/>
        </w:rPr>
        <w:t>Краткая характеристика дошкольного учреждения:</w:t>
      </w:r>
    </w:p>
    <w:p w:rsidR="00A97DC4" w:rsidRPr="00B16D23" w:rsidRDefault="00A97DC4" w:rsidP="00A97DC4">
      <w:pPr>
        <w:pStyle w:val="ListParagraph"/>
        <w:shd w:val="clear" w:color="auto" w:fill="FFFFFF"/>
        <w:ind w:left="0" w:firstLine="567"/>
        <w:jc w:val="both"/>
        <w:rPr>
          <w:rFonts w:ascii="Times New Roman" w:hAnsi="Times New Roman" w:cs="Times New Roman"/>
          <w:sz w:val="24"/>
          <w:szCs w:val="24"/>
        </w:rPr>
      </w:pPr>
      <w:r w:rsidRPr="00B16D23">
        <w:rPr>
          <w:rFonts w:ascii="Times New Roman" w:hAnsi="Times New Roman" w:cs="Times New Roman"/>
          <w:sz w:val="24"/>
          <w:szCs w:val="24"/>
        </w:rPr>
        <w:t>М</w:t>
      </w:r>
      <w:r>
        <w:rPr>
          <w:rFonts w:ascii="Times New Roman" w:hAnsi="Times New Roman" w:cs="Times New Roman"/>
          <w:sz w:val="24"/>
          <w:szCs w:val="24"/>
        </w:rPr>
        <w:t xml:space="preserve">АДОУ «Детский сад №390» Советского района г. Казани </w:t>
      </w:r>
      <w:r w:rsidRPr="00B16D23">
        <w:rPr>
          <w:rFonts w:ascii="Times New Roman" w:hAnsi="Times New Roman" w:cs="Times New Roman"/>
          <w:sz w:val="24"/>
          <w:szCs w:val="24"/>
        </w:rPr>
        <w:t xml:space="preserve">– отдельно стоящее здание, расположено по улице </w:t>
      </w:r>
      <w:r>
        <w:rPr>
          <w:rFonts w:ascii="Times New Roman" w:hAnsi="Times New Roman" w:cs="Times New Roman"/>
          <w:sz w:val="24"/>
          <w:szCs w:val="24"/>
        </w:rPr>
        <w:t>Мира, д. 51 А</w:t>
      </w:r>
      <w:r w:rsidRPr="00B16D23">
        <w:rPr>
          <w:rFonts w:ascii="Times New Roman" w:hAnsi="Times New Roman" w:cs="Times New Roman"/>
          <w:sz w:val="24"/>
          <w:szCs w:val="24"/>
        </w:rPr>
        <w:t>. Уча</w:t>
      </w:r>
      <w:r>
        <w:rPr>
          <w:rFonts w:ascii="Times New Roman" w:hAnsi="Times New Roman" w:cs="Times New Roman"/>
          <w:sz w:val="24"/>
          <w:szCs w:val="24"/>
        </w:rPr>
        <w:t>сток озеленен, оснащен навесами.</w:t>
      </w:r>
      <w:r w:rsidRPr="00B16D23">
        <w:rPr>
          <w:rFonts w:ascii="Times New Roman" w:hAnsi="Times New Roman" w:cs="Times New Roman"/>
          <w:sz w:val="24"/>
          <w:szCs w:val="24"/>
        </w:rPr>
        <w:t xml:space="preserve"> </w:t>
      </w:r>
    </w:p>
    <w:p w:rsidR="00A97DC4" w:rsidRPr="00B16D23" w:rsidRDefault="00A97DC4" w:rsidP="00A97DC4">
      <w:pPr>
        <w:shd w:val="clear" w:color="auto" w:fill="FFFFFF"/>
        <w:jc w:val="both"/>
      </w:pPr>
      <w:r w:rsidRPr="00B16D23">
        <w:t xml:space="preserve">Количество групп в детском саду – </w:t>
      </w:r>
      <w:r>
        <w:t>11</w:t>
      </w:r>
      <w:r w:rsidRPr="00B16D23">
        <w:t>.</w:t>
      </w:r>
    </w:p>
    <w:p w:rsidR="00A97DC4" w:rsidRDefault="00A97DC4" w:rsidP="00A97DC4">
      <w:pPr>
        <w:shd w:val="clear" w:color="auto" w:fill="FFFFFF"/>
        <w:jc w:val="both"/>
      </w:pPr>
      <w:r w:rsidRPr="00B16D23">
        <w:t>Из них:</w:t>
      </w:r>
      <w:r>
        <w:t>  2 младшая группа  -   4 группы</w:t>
      </w:r>
    </w:p>
    <w:p w:rsidR="00A97DC4" w:rsidRPr="00B16D23" w:rsidRDefault="00A97DC4" w:rsidP="00A97DC4">
      <w:pPr>
        <w:shd w:val="clear" w:color="auto" w:fill="FFFFFF"/>
        <w:jc w:val="both"/>
      </w:pPr>
      <w:r w:rsidRPr="00B16D23">
        <w:t>        </w:t>
      </w:r>
      <w:r>
        <w:t>      Средняя группа     - 3 группы</w:t>
      </w:r>
    </w:p>
    <w:p w:rsidR="00A97DC4" w:rsidRPr="00B16D23" w:rsidRDefault="00A97DC4" w:rsidP="00A97DC4">
      <w:pPr>
        <w:shd w:val="clear" w:color="auto" w:fill="FFFFFF"/>
        <w:jc w:val="both"/>
      </w:pPr>
      <w:r w:rsidRPr="00B16D23">
        <w:t xml:space="preserve">         </w:t>
      </w:r>
      <w:r>
        <w:t xml:space="preserve">     Старшая группа – 2 группы</w:t>
      </w:r>
    </w:p>
    <w:p w:rsidR="00A97DC4" w:rsidRPr="00B16D23" w:rsidRDefault="00A97DC4" w:rsidP="00A97DC4">
      <w:pPr>
        <w:shd w:val="clear" w:color="auto" w:fill="FFFFFF"/>
        <w:jc w:val="both"/>
      </w:pPr>
      <w:r w:rsidRPr="00B16D23">
        <w:t xml:space="preserve">         </w:t>
      </w:r>
      <w:r>
        <w:t xml:space="preserve">     Подготовительная группа – 2 группы</w:t>
      </w:r>
    </w:p>
    <w:p w:rsidR="00A97DC4" w:rsidRDefault="00A97DC4" w:rsidP="00A97DC4">
      <w:pPr>
        <w:shd w:val="clear" w:color="auto" w:fill="FFFFFF"/>
        <w:jc w:val="both"/>
      </w:pPr>
      <w:r>
        <w:t xml:space="preserve">Всего 264 детей. </w:t>
      </w:r>
    </w:p>
    <w:p w:rsidR="00A97DC4" w:rsidRPr="00B16D23" w:rsidRDefault="00A97DC4" w:rsidP="00A97DC4">
      <w:pPr>
        <w:shd w:val="clear" w:color="auto" w:fill="FFFFFF"/>
        <w:jc w:val="both"/>
        <w:rPr>
          <w:b/>
          <w:bCs/>
          <w:i/>
          <w:iCs/>
          <w:sz w:val="28"/>
          <w:szCs w:val="28"/>
          <w:u w:val="single"/>
        </w:rPr>
      </w:pPr>
      <w:r w:rsidRPr="008B27C7">
        <w:rPr>
          <w:b/>
          <w:bCs/>
          <w:i/>
          <w:iCs/>
          <w:sz w:val="28"/>
          <w:szCs w:val="28"/>
        </w:rPr>
        <w:t xml:space="preserve">    </w:t>
      </w:r>
      <w:r>
        <w:rPr>
          <w:b/>
          <w:bCs/>
          <w:i/>
          <w:iCs/>
          <w:sz w:val="28"/>
          <w:szCs w:val="28"/>
        </w:rPr>
        <w:t>2.</w:t>
      </w:r>
      <w:r w:rsidRPr="008B27C7">
        <w:rPr>
          <w:b/>
          <w:bCs/>
          <w:i/>
          <w:iCs/>
          <w:sz w:val="28"/>
          <w:szCs w:val="28"/>
        </w:rPr>
        <w:t xml:space="preserve"> </w:t>
      </w:r>
      <w:r w:rsidRPr="00B16D23">
        <w:rPr>
          <w:b/>
          <w:bCs/>
          <w:i/>
          <w:iCs/>
          <w:sz w:val="28"/>
          <w:szCs w:val="28"/>
          <w:u w:val="single"/>
        </w:rPr>
        <w:t>Кадровый состав</w:t>
      </w:r>
    </w:p>
    <w:p w:rsidR="00A97DC4" w:rsidRPr="00B16D23" w:rsidRDefault="00A97DC4" w:rsidP="00A97DC4">
      <w:pPr>
        <w:shd w:val="clear" w:color="auto" w:fill="FFFFFF"/>
        <w:ind w:firstLine="567"/>
        <w:jc w:val="both"/>
      </w:pPr>
      <w:r w:rsidRPr="00B16D23">
        <w:t>Кадрами воспитателей на начало года ДОУ было укомплектовано пол</w:t>
      </w:r>
      <w:r>
        <w:t>ностью. Всего в саду работают 25 педагогов: 2</w:t>
      </w:r>
      <w:r w:rsidRPr="00B16D23">
        <w:t xml:space="preserve"> имеет высш</w:t>
      </w:r>
      <w:r>
        <w:t>ую квалификационную категорию; 16</w:t>
      </w:r>
      <w:r w:rsidRPr="00B16D23">
        <w:t xml:space="preserve"> имеют пе</w:t>
      </w:r>
      <w:r>
        <w:t>рвую квалификационную категорию,</w:t>
      </w:r>
      <w:r w:rsidRPr="00B16D23">
        <w:t xml:space="preserve"> </w:t>
      </w:r>
      <w:r>
        <w:t xml:space="preserve">22 педагога </w:t>
      </w:r>
      <w:r w:rsidRPr="00B16D23">
        <w:t>име</w:t>
      </w:r>
      <w:r>
        <w:t>ют</w:t>
      </w:r>
      <w:r w:rsidRPr="00B16D23">
        <w:t xml:space="preserve"> высшее образование; среднее специально</w:t>
      </w:r>
      <w:r>
        <w:t>е педагогическое образование – 3 педагога, 7 педагогов прошли профессиональную переподготовку по программе «Педагогика и психология дошкольного образования».</w:t>
      </w:r>
      <w:r w:rsidRPr="00B16D23">
        <w:t xml:space="preserve"> </w:t>
      </w:r>
    </w:p>
    <w:p w:rsidR="00A97DC4" w:rsidRPr="00A041FE" w:rsidRDefault="00A97DC4" w:rsidP="00A97DC4">
      <w:pPr>
        <w:shd w:val="clear" w:color="auto" w:fill="FFFFFF"/>
        <w:ind w:firstLine="567"/>
        <w:jc w:val="both"/>
      </w:pPr>
      <w:r w:rsidRPr="00A041FE">
        <w:t xml:space="preserve">Педагоги муниципального </w:t>
      </w:r>
      <w:r>
        <w:t>автономного</w:t>
      </w:r>
      <w:r w:rsidRPr="00A041FE">
        <w:t xml:space="preserve"> дошкольного образовательного учреждения «Детский сад №3</w:t>
      </w:r>
      <w:r>
        <w:t xml:space="preserve">90 </w:t>
      </w:r>
      <w:r w:rsidRPr="00A041FE">
        <w:t>комбинированного вида»</w:t>
      </w:r>
      <w:r>
        <w:t xml:space="preserve"> </w:t>
      </w:r>
      <w:r w:rsidRPr="00A041FE">
        <w:t xml:space="preserve"> - профессиональные, компетентные работники</w:t>
      </w:r>
      <w:r>
        <w:t xml:space="preserve">, </w:t>
      </w:r>
      <w:r w:rsidRPr="00A041FE">
        <w:t xml:space="preserve">это увлеченные, творческие люди, обладающие высокими профессиональными знаниями. </w:t>
      </w:r>
    </w:p>
    <w:p w:rsidR="00A97DC4" w:rsidRDefault="00A97DC4" w:rsidP="00A97DC4">
      <w:pPr>
        <w:pStyle w:val="4"/>
        <w:shd w:val="clear" w:color="auto" w:fill="FFFFFF"/>
        <w:spacing w:before="0" w:after="240"/>
        <w:ind w:left="360"/>
        <w:jc w:val="both"/>
        <w:rPr>
          <w:rFonts w:ascii="Times New Roman" w:hAnsi="Times New Roman" w:cs="Times New Roman"/>
          <w:color w:val="auto"/>
          <w:sz w:val="28"/>
          <w:szCs w:val="28"/>
          <w:u w:val="single"/>
        </w:rPr>
      </w:pPr>
      <w:r>
        <w:rPr>
          <w:rFonts w:ascii="Times New Roman" w:hAnsi="Times New Roman" w:cs="Times New Roman"/>
          <w:color w:val="auto"/>
          <w:sz w:val="28"/>
          <w:szCs w:val="28"/>
        </w:rPr>
        <w:t>3.</w:t>
      </w:r>
      <w:r w:rsidRPr="00B16D23">
        <w:rPr>
          <w:rFonts w:ascii="Times New Roman" w:hAnsi="Times New Roman" w:cs="Times New Roman"/>
          <w:color w:val="auto"/>
          <w:sz w:val="28"/>
          <w:szCs w:val="28"/>
          <w:u w:val="single"/>
        </w:rPr>
        <w:t xml:space="preserve">Анализ </w:t>
      </w:r>
      <w:r>
        <w:rPr>
          <w:rFonts w:ascii="Times New Roman" w:hAnsi="Times New Roman" w:cs="Times New Roman"/>
          <w:color w:val="auto"/>
          <w:sz w:val="28"/>
          <w:szCs w:val="28"/>
          <w:u w:val="single"/>
        </w:rPr>
        <w:t>выполнения задач:</w:t>
      </w:r>
    </w:p>
    <w:p w:rsidR="00A97DC4" w:rsidRPr="00F677BA" w:rsidRDefault="00A97DC4" w:rsidP="00A97DC4">
      <w:r>
        <w:t xml:space="preserve">  </w:t>
      </w:r>
      <w:r w:rsidRPr="00F677BA">
        <w:t>Перед коллективом МАДОУ « Детский сад № 390» в 201</w:t>
      </w:r>
      <w:r>
        <w:t>8</w:t>
      </w:r>
      <w:r w:rsidRPr="00F677BA">
        <w:t>-201</w:t>
      </w:r>
      <w:r>
        <w:t>9</w:t>
      </w:r>
      <w:r w:rsidRPr="00F677BA">
        <w:t xml:space="preserve"> учебном году были поставлены следующие задачи:</w:t>
      </w:r>
    </w:p>
    <w:p w:rsidR="00A97DC4" w:rsidRPr="003447FE" w:rsidRDefault="00A97DC4" w:rsidP="00A97DC4">
      <w:pPr>
        <w:ind w:left="142"/>
        <w:contextualSpacing/>
      </w:pPr>
      <w:r w:rsidRPr="003447FE">
        <w:t xml:space="preserve">1.  </w:t>
      </w:r>
      <w:r>
        <w:t xml:space="preserve">Продолжать обновление  содержания дошкольного образования в свете требований </w:t>
      </w:r>
      <w:r w:rsidRPr="003447FE">
        <w:t>ФГОС через</w:t>
      </w:r>
      <w:r>
        <w:t xml:space="preserve"> активное  применение в образовательной деятельности формы эксперимента</w:t>
      </w:r>
      <w:r w:rsidRPr="003447FE">
        <w:t>.</w:t>
      </w:r>
    </w:p>
    <w:p w:rsidR="00A97DC4" w:rsidRPr="003447FE" w:rsidRDefault="00A97DC4" w:rsidP="00A97DC4">
      <w:pPr>
        <w:ind w:left="142"/>
        <w:contextualSpacing/>
      </w:pPr>
      <w:r w:rsidRPr="003447FE">
        <w:t xml:space="preserve">2. </w:t>
      </w:r>
      <w:r>
        <w:t xml:space="preserve">Продолжить </w:t>
      </w:r>
      <w:r w:rsidRPr="003447FE">
        <w:t xml:space="preserve"> работу по </w:t>
      </w:r>
      <w:r>
        <w:t>освоению образовательного пространства дворовой территории детского сада для включения летнего периода в процесс непрерывного развития воспитанников</w:t>
      </w:r>
      <w:r w:rsidRPr="003447FE">
        <w:t>.</w:t>
      </w:r>
    </w:p>
    <w:p w:rsidR="00A97DC4" w:rsidRDefault="00A97DC4" w:rsidP="00A97DC4">
      <w:pPr>
        <w:ind w:left="142"/>
        <w:contextualSpacing/>
      </w:pPr>
      <w:r>
        <w:t>3</w:t>
      </w:r>
      <w:r w:rsidRPr="003447FE">
        <w:t>.  Продолжить работу по повышению</w:t>
      </w:r>
      <w:r>
        <w:t xml:space="preserve"> экологической культуры семей воспитанников детского сада.</w:t>
      </w:r>
    </w:p>
    <w:p w:rsidR="00A97DC4" w:rsidRDefault="00A97DC4" w:rsidP="00A97DC4">
      <w:pPr>
        <w:ind w:left="142"/>
        <w:contextualSpacing/>
      </w:pPr>
      <w:r>
        <w:t xml:space="preserve">4. Продолжить работу по внедрению </w:t>
      </w:r>
      <w:proofErr w:type="spellStart"/>
      <w:r>
        <w:t>профстандартов</w:t>
      </w:r>
      <w:proofErr w:type="spellEnd"/>
      <w:r>
        <w:t>.</w:t>
      </w:r>
    </w:p>
    <w:p w:rsidR="00A97DC4" w:rsidRPr="003447FE" w:rsidRDefault="00A97DC4" w:rsidP="00A97DC4">
      <w:pPr>
        <w:ind w:left="142"/>
        <w:contextualSpacing/>
        <w:rPr>
          <w:b/>
          <w:lang w:eastAsia="ru-RU"/>
        </w:rPr>
      </w:pPr>
    </w:p>
    <w:p w:rsidR="00A97DC4" w:rsidRPr="005416DE" w:rsidRDefault="00A97DC4" w:rsidP="00A97DC4">
      <w:pPr>
        <w:ind w:left="142"/>
        <w:contextualSpacing/>
        <w:rPr>
          <w:smallCaps/>
          <w:u w:val="single"/>
        </w:rPr>
      </w:pPr>
      <w:r>
        <w:rPr>
          <w:u w:val="single"/>
          <w:lang w:eastAsia="ru-RU"/>
        </w:rPr>
        <w:t>3.1.</w:t>
      </w:r>
      <w:r w:rsidRPr="005416DE">
        <w:rPr>
          <w:smallCaps/>
          <w:u w:val="single"/>
        </w:rPr>
        <w:t>Работа по обновлению содержания дошкольного образования в свете требований ФГОС через активное  применение в образовательной деятельности формы эксперимента.</w:t>
      </w:r>
    </w:p>
    <w:p w:rsidR="00A97DC4" w:rsidRPr="00D11E81" w:rsidRDefault="00A97DC4" w:rsidP="00A97DC4">
      <w:pPr>
        <w:ind w:left="405"/>
        <w:contextualSpacing/>
        <w:rPr>
          <w:lang w:eastAsia="ru-RU"/>
        </w:rPr>
      </w:pPr>
      <w:r w:rsidRPr="00D11E81">
        <w:rPr>
          <w:lang w:eastAsia="ru-RU"/>
        </w:rPr>
        <w:t xml:space="preserve">  Стремление наблюдать и экспериментировать, самостоятельно искать новые сведен</w:t>
      </w:r>
      <w:r>
        <w:rPr>
          <w:lang w:eastAsia="ru-RU"/>
        </w:rPr>
        <w:t>и</w:t>
      </w:r>
      <w:r w:rsidRPr="00D11E81">
        <w:rPr>
          <w:lang w:eastAsia="ru-RU"/>
        </w:rPr>
        <w:t>я о мире – важнейшие черты нормального детского поведения. Исследовательская, поисковая активность – это естественное состояние ребёнка. Детская потребность в исследовательском поиске обусловлена биологически, ведь всякий здоровый ребёнок уже с рождения – исследователь. Он настроен на познание мира, ему интересно его узнать, понять те процессы и преобразования, которое происходят на его глазах. Маленький человек еще не осознает сущности всех явлений, но уже знает, что не все в мире одинаково и хочет узнать еще больше об окружающем его пространстве. Именно это внутреннее стремление к познанию порождает исследовательское поведение.</w:t>
      </w:r>
    </w:p>
    <w:p w:rsidR="00A97DC4" w:rsidRDefault="00A97DC4" w:rsidP="00A97DC4">
      <w:pPr>
        <w:ind w:left="405"/>
        <w:contextualSpacing/>
        <w:rPr>
          <w:lang w:eastAsia="ru-RU"/>
        </w:rPr>
      </w:pPr>
      <w:r>
        <w:rPr>
          <w:lang w:eastAsia="ru-RU"/>
        </w:rPr>
        <w:t xml:space="preserve">    </w:t>
      </w:r>
      <w:r w:rsidRPr="00D11E81">
        <w:rPr>
          <w:lang w:eastAsia="ru-RU"/>
        </w:rPr>
        <w:t>Опытно-экспериментальная деятельность позволяет объединить все виды деятельности и все стороны воспитания, развивает наблюдательность и пытливость ума, стремление к познанию мира, умение изобретать, использовать нестандартные решения в трудных ситуациях, создавать творческую личность.</w:t>
      </w:r>
    </w:p>
    <w:p w:rsidR="00A97DC4" w:rsidRDefault="00A97DC4" w:rsidP="00A97DC4">
      <w:pPr>
        <w:ind w:left="405"/>
        <w:contextualSpacing/>
        <w:rPr>
          <w:lang w:eastAsia="ru-RU"/>
        </w:rPr>
      </w:pPr>
      <w:r>
        <w:rPr>
          <w:lang w:eastAsia="ru-RU"/>
        </w:rPr>
        <w:t xml:space="preserve">    В течение 2018-2019 учебного года каждый воспитатель показал открытый показ организованного процесса с применением формы эксперимента. Занятия были проведены для воспитанников всех возрастных групп. Темы экспериментальной деятельности были различны:  </w:t>
      </w:r>
      <w:proofErr w:type="gramStart"/>
      <w:r>
        <w:rPr>
          <w:lang w:eastAsia="ru-RU"/>
        </w:rPr>
        <w:t xml:space="preserve">«Воздух» (провела </w:t>
      </w:r>
      <w:proofErr w:type="spellStart"/>
      <w:r>
        <w:rPr>
          <w:lang w:eastAsia="ru-RU"/>
        </w:rPr>
        <w:t>Лотфуллина</w:t>
      </w:r>
      <w:proofErr w:type="spellEnd"/>
      <w:r>
        <w:rPr>
          <w:lang w:eastAsia="ru-RU"/>
        </w:rPr>
        <w:t xml:space="preserve"> Г.Г.), «Свойства воды» (провели Прохорова М.В., </w:t>
      </w:r>
      <w:proofErr w:type="spellStart"/>
      <w:r>
        <w:rPr>
          <w:lang w:eastAsia="ru-RU"/>
        </w:rPr>
        <w:t>Сайфутдинова</w:t>
      </w:r>
      <w:proofErr w:type="spellEnd"/>
      <w:r>
        <w:rPr>
          <w:lang w:eastAsia="ru-RU"/>
        </w:rPr>
        <w:t xml:space="preserve"> Л.Р., Горьковенко М.И.) , «Свойства стекла» (провела </w:t>
      </w:r>
      <w:proofErr w:type="spellStart"/>
      <w:r>
        <w:rPr>
          <w:lang w:eastAsia="ru-RU"/>
        </w:rPr>
        <w:t>Коробейникова</w:t>
      </w:r>
      <w:proofErr w:type="spellEnd"/>
      <w:r>
        <w:rPr>
          <w:lang w:eastAsia="ru-RU"/>
        </w:rPr>
        <w:t xml:space="preserve"> Л.А.),  «Разгадываем секрет листьев» (провела Степанова Л.Н.), «Как видят мир глаза человека и животных» (провела </w:t>
      </w:r>
      <w:proofErr w:type="spellStart"/>
      <w:r>
        <w:rPr>
          <w:lang w:eastAsia="ru-RU"/>
        </w:rPr>
        <w:t>Гиниятова</w:t>
      </w:r>
      <w:proofErr w:type="spellEnd"/>
      <w:r>
        <w:rPr>
          <w:lang w:eastAsia="ru-RU"/>
        </w:rPr>
        <w:t xml:space="preserve"> Р.И.), «Эксперименты с сахаром» (провела </w:t>
      </w:r>
      <w:proofErr w:type="spellStart"/>
      <w:r>
        <w:rPr>
          <w:lang w:eastAsia="ru-RU"/>
        </w:rPr>
        <w:t>Таова</w:t>
      </w:r>
      <w:proofErr w:type="spellEnd"/>
      <w:r>
        <w:rPr>
          <w:lang w:eastAsia="ru-RU"/>
        </w:rPr>
        <w:t xml:space="preserve"> М.С.), «Опыты с молоком» (провела Ганиева А.Ф.)  и т.д.</w:t>
      </w:r>
      <w:proofErr w:type="gramEnd"/>
      <w:r>
        <w:rPr>
          <w:lang w:eastAsia="ru-RU"/>
        </w:rPr>
        <w:t xml:space="preserve"> Наиболее интересные мероприятия </w:t>
      </w:r>
      <w:proofErr w:type="gramStart"/>
      <w:r>
        <w:rPr>
          <w:lang w:eastAsia="ru-RU"/>
        </w:rPr>
        <w:t xml:space="preserve">показали воспитатели </w:t>
      </w:r>
      <w:proofErr w:type="spellStart"/>
      <w:r>
        <w:rPr>
          <w:lang w:eastAsia="ru-RU"/>
        </w:rPr>
        <w:t>Гиниятова</w:t>
      </w:r>
      <w:proofErr w:type="spellEnd"/>
      <w:r>
        <w:rPr>
          <w:lang w:eastAsia="ru-RU"/>
        </w:rPr>
        <w:t xml:space="preserve"> Р.И. и </w:t>
      </w:r>
      <w:proofErr w:type="spellStart"/>
      <w:r>
        <w:rPr>
          <w:lang w:eastAsia="ru-RU"/>
        </w:rPr>
        <w:t>Таова</w:t>
      </w:r>
      <w:proofErr w:type="spellEnd"/>
      <w:r>
        <w:rPr>
          <w:lang w:eastAsia="ru-RU"/>
        </w:rPr>
        <w:t xml:space="preserve"> М.С. </w:t>
      </w:r>
      <w:r w:rsidRPr="00D101DE">
        <w:rPr>
          <w:lang w:eastAsia="ru-RU"/>
        </w:rPr>
        <w:t xml:space="preserve">Использование воспитателем </w:t>
      </w:r>
      <w:r w:rsidRPr="00D101DE">
        <w:rPr>
          <w:lang w:eastAsia="ru-RU"/>
        </w:rPr>
        <w:lastRenderedPageBreak/>
        <w:t>экспериментальной деятельности делает</w:t>
      </w:r>
      <w:proofErr w:type="gramEnd"/>
      <w:r w:rsidRPr="00D101DE">
        <w:rPr>
          <w:lang w:eastAsia="ru-RU"/>
        </w:rPr>
        <w:t xml:space="preserve"> процесс </w:t>
      </w:r>
      <w:r>
        <w:rPr>
          <w:lang w:eastAsia="ru-RU"/>
        </w:rPr>
        <w:t xml:space="preserve">передачи экологических знаний </w:t>
      </w:r>
      <w:r w:rsidRPr="00D101DE">
        <w:rPr>
          <w:lang w:eastAsia="ru-RU"/>
        </w:rPr>
        <w:t xml:space="preserve">более ярким и познавательным. Наличие исследовательских подходов, самостоятельного поиска информации и экспериментирование полезно не только </w:t>
      </w:r>
      <w:r>
        <w:rPr>
          <w:lang w:eastAsia="ru-RU"/>
        </w:rPr>
        <w:t>детям</w:t>
      </w:r>
      <w:r w:rsidRPr="00D101DE">
        <w:rPr>
          <w:lang w:eastAsia="ru-RU"/>
        </w:rPr>
        <w:t xml:space="preserve">, но и педагогам </w:t>
      </w:r>
      <w:r>
        <w:rPr>
          <w:lang w:eastAsia="ru-RU"/>
        </w:rPr>
        <w:t>детского сада</w:t>
      </w:r>
      <w:r w:rsidRPr="00D101DE">
        <w:rPr>
          <w:lang w:eastAsia="ru-RU"/>
        </w:rPr>
        <w:t>.</w:t>
      </w:r>
    </w:p>
    <w:p w:rsidR="00A97DC4" w:rsidRDefault="00A97DC4" w:rsidP="00A97DC4">
      <w:pPr>
        <w:ind w:left="405"/>
        <w:contextualSpacing/>
        <w:rPr>
          <w:rFonts w:eastAsia="Calibri"/>
        </w:rPr>
      </w:pPr>
      <w:r>
        <w:rPr>
          <w:lang w:eastAsia="ru-RU"/>
        </w:rPr>
        <w:t xml:space="preserve">    Образовательная деятельность с использованием эксперимента была применена при проведении республиканского семинара-практикума международной программы «Эко-школы/Зеленый флаг» на тему «</w:t>
      </w:r>
      <w:r w:rsidRPr="00344E44">
        <w:rPr>
          <w:rFonts w:eastAsia="Calibri"/>
        </w:rPr>
        <w:t>Развитие экологических знаний детей                                                                                       в ходе опытно-исследовательской деятельности</w:t>
      </w:r>
      <w:r>
        <w:rPr>
          <w:rFonts w:eastAsia="Calibri"/>
        </w:rPr>
        <w:t xml:space="preserve">». </w:t>
      </w:r>
      <w:r w:rsidRPr="00FC0F5D">
        <w:rPr>
          <w:rFonts w:eastAsia="Calibri"/>
        </w:rPr>
        <w:t>В ходе семинара гостям были показаны открытые мероприятия по темам: «Эксперименты с воздухом»</w:t>
      </w:r>
      <w:r>
        <w:rPr>
          <w:rFonts w:eastAsia="Calibri"/>
        </w:rPr>
        <w:t xml:space="preserve"> - мероприятие во 2 младшей группе № 9 провела воспитатель Федина Н.А. </w:t>
      </w:r>
      <w:r w:rsidRPr="00FC0F5D">
        <w:rPr>
          <w:rFonts w:eastAsia="Calibri"/>
        </w:rPr>
        <w:t>, «Эксперименты с водой»</w:t>
      </w:r>
      <w:r>
        <w:rPr>
          <w:rFonts w:eastAsia="Calibri"/>
        </w:rPr>
        <w:t xml:space="preserve"> - мероприятие в средней группе №3 провела воспитатель </w:t>
      </w:r>
      <w:proofErr w:type="spellStart"/>
      <w:r>
        <w:rPr>
          <w:rFonts w:eastAsia="Calibri"/>
        </w:rPr>
        <w:t>Гаврильчева</w:t>
      </w:r>
      <w:proofErr w:type="spellEnd"/>
      <w:r>
        <w:rPr>
          <w:rFonts w:eastAsia="Calibri"/>
        </w:rPr>
        <w:t xml:space="preserve"> В.А.</w:t>
      </w:r>
      <w:r w:rsidRPr="00FC0F5D">
        <w:rPr>
          <w:rFonts w:eastAsia="Calibri"/>
        </w:rPr>
        <w:t>, «Лаборатория нефти»</w:t>
      </w:r>
      <w:r>
        <w:rPr>
          <w:rFonts w:eastAsia="Calibri"/>
        </w:rPr>
        <w:t xml:space="preserve"> </w:t>
      </w:r>
      <w:proofErr w:type="gramStart"/>
      <w:r>
        <w:rPr>
          <w:rFonts w:eastAsia="Calibri"/>
        </w:rPr>
        <w:t>-м</w:t>
      </w:r>
      <w:proofErr w:type="gramEnd"/>
      <w:r>
        <w:rPr>
          <w:rFonts w:eastAsia="Calibri"/>
        </w:rPr>
        <w:t xml:space="preserve">ероприятие в подготовительной группе № 10 провели воспитатели Дементьева Т.А. и </w:t>
      </w:r>
      <w:proofErr w:type="spellStart"/>
      <w:r>
        <w:rPr>
          <w:rFonts w:eastAsia="Calibri"/>
        </w:rPr>
        <w:t>Сахауова</w:t>
      </w:r>
      <w:proofErr w:type="spellEnd"/>
      <w:r>
        <w:rPr>
          <w:rFonts w:eastAsia="Calibri"/>
        </w:rPr>
        <w:t xml:space="preserve"> Г.Ф.</w:t>
      </w:r>
      <w:r w:rsidRPr="00FC0F5D">
        <w:rPr>
          <w:rFonts w:eastAsia="Calibri"/>
        </w:rPr>
        <w:t>, «Исследование почвы»</w:t>
      </w:r>
      <w:r>
        <w:rPr>
          <w:rFonts w:eastAsia="Calibri"/>
        </w:rPr>
        <w:t xml:space="preserve"> - занятие в средней группе №6 провела воспитатель </w:t>
      </w:r>
      <w:proofErr w:type="spellStart"/>
      <w:r>
        <w:rPr>
          <w:rFonts w:eastAsia="Calibri"/>
        </w:rPr>
        <w:t>Пеганова</w:t>
      </w:r>
      <w:proofErr w:type="spellEnd"/>
      <w:r>
        <w:rPr>
          <w:rFonts w:eastAsia="Calibri"/>
        </w:rPr>
        <w:t xml:space="preserve"> Г.В.</w:t>
      </w:r>
      <w:r w:rsidRPr="00FC0F5D">
        <w:rPr>
          <w:rFonts w:eastAsia="Calibri"/>
        </w:rPr>
        <w:t>, «Лаборатория пластика и пластмассы»</w:t>
      </w:r>
      <w:r>
        <w:rPr>
          <w:rFonts w:eastAsia="Calibri"/>
        </w:rPr>
        <w:t xml:space="preserve"> - занятие в средней группе № 4 провела воспитатель Ларина Н.А.</w:t>
      </w:r>
      <w:r w:rsidRPr="00FC0F5D">
        <w:rPr>
          <w:rFonts w:eastAsia="Calibri"/>
        </w:rPr>
        <w:t>, «Лаборатория здорового питания»</w:t>
      </w:r>
      <w:r>
        <w:rPr>
          <w:rFonts w:eastAsia="Calibri"/>
        </w:rPr>
        <w:t xml:space="preserve"> - мероприятие в старшей группе № 5 провела воспитатель Ахмадуллина Л.Г.</w:t>
      </w:r>
      <w:r w:rsidRPr="00FC0F5D">
        <w:rPr>
          <w:rFonts w:eastAsia="Calibri"/>
        </w:rPr>
        <w:t xml:space="preserve">. В заключение семинара родители совместно с детьми изготовили кормушки для птиц и вывесили их на территории детского сада. </w:t>
      </w:r>
      <w:r>
        <w:rPr>
          <w:rFonts w:eastAsia="Calibri"/>
        </w:rPr>
        <w:t xml:space="preserve"> Гости семинара высоко оценили проведенные мероприятия.</w:t>
      </w:r>
    </w:p>
    <w:p w:rsidR="00A97DC4" w:rsidRDefault="00A97DC4" w:rsidP="00A97DC4">
      <w:pPr>
        <w:ind w:left="405"/>
        <w:contextualSpacing/>
        <w:rPr>
          <w:rFonts w:eastAsia="Calibri"/>
        </w:rPr>
      </w:pPr>
    </w:p>
    <w:p w:rsidR="00A97DC4" w:rsidRDefault="00A97DC4" w:rsidP="00A97DC4">
      <w:pPr>
        <w:ind w:left="405"/>
        <w:contextualSpacing/>
        <w:rPr>
          <w:lang w:eastAsia="ru-RU"/>
        </w:rPr>
      </w:pPr>
      <w:r w:rsidRPr="00FC0F5D">
        <w:rPr>
          <w:u w:val="single"/>
          <w:lang w:eastAsia="ru-RU"/>
        </w:rPr>
        <w:t>3.2.</w:t>
      </w:r>
      <w:r>
        <w:rPr>
          <w:smallCaps/>
          <w:u w:val="single"/>
        </w:rPr>
        <w:t>работа</w:t>
      </w:r>
      <w:r w:rsidRPr="00A17E71">
        <w:rPr>
          <w:smallCaps/>
          <w:u w:val="single"/>
        </w:rPr>
        <w:t xml:space="preserve"> по освоению образовательного пространства дворовой территории детского сада для включения летнего периода в процесс непрерывного развития воспитанников.</w:t>
      </w:r>
      <w:r w:rsidRPr="00A17E71">
        <w:rPr>
          <w:lang w:eastAsia="ru-RU"/>
        </w:rPr>
        <w:t xml:space="preserve">     </w:t>
      </w:r>
    </w:p>
    <w:p w:rsidR="00A97DC4" w:rsidRPr="0062592D" w:rsidRDefault="00A97DC4" w:rsidP="00A97DC4">
      <w:pPr>
        <w:ind w:left="405"/>
        <w:contextualSpacing/>
        <w:rPr>
          <w:lang w:eastAsia="ru-RU"/>
        </w:rPr>
      </w:pPr>
      <w:r>
        <w:rPr>
          <w:lang w:eastAsia="ru-RU"/>
        </w:rPr>
        <w:t xml:space="preserve">    </w:t>
      </w:r>
      <w:r w:rsidRPr="0062592D">
        <w:rPr>
          <w:lang w:eastAsia="ru-RU"/>
        </w:rPr>
        <w:t>Последнее время особое внимание уделяют созданию развивающей предметно-пространственной среды на территории дошкольных образовательных организаций. Развивающая предметно-пространственная среда на участке ДОО направлена на обеспечение двигательной активности воспитанников на свежем воздухе, игровой, познавательной, исследовательской и творческой активности воспитанников, что способствует познавательному, интеллектуальному, творческому и социально-личностному развитию личности ребенка.</w:t>
      </w:r>
    </w:p>
    <w:p w:rsidR="00A97DC4" w:rsidRPr="0062592D" w:rsidRDefault="00A97DC4" w:rsidP="00A97DC4">
      <w:pPr>
        <w:ind w:left="405"/>
        <w:contextualSpacing/>
        <w:rPr>
          <w:lang w:eastAsia="ru-RU"/>
        </w:rPr>
      </w:pPr>
      <w:r>
        <w:rPr>
          <w:lang w:eastAsia="ru-RU"/>
        </w:rPr>
        <w:t xml:space="preserve">   </w:t>
      </w:r>
      <w:proofErr w:type="gramStart"/>
      <w:r w:rsidRPr="0062592D">
        <w:rPr>
          <w:lang w:eastAsia="ru-RU"/>
        </w:rPr>
        <w:t>Во ФГОС ДО зафиксированы конкретные требования к развивающей предметно-пространственной среде.</w:t>
      </w:r>
      <w:proofErr w:type="gramEnd"/>
      <w:r w:rsidRPr="0062592D">
        <w:rPr>
          <w:lang w:eastAsia="ru-RU"/>
        </w:rPr>
        <w:t xml:space="preserve"> Она должна быть:</w:t>
      </w:r>
    </w:p>
    <w:p w:rsidR="00A97DC4" w:rsidRPr="0062592D" w:rsidRDefault="00A97DC4" w:rsidP="00A97DC4">
      <w:pPr>
        <w:ind w:left="405"/>
        <w:contextualSpacing/>
        <w:rPr>
          <w:lang w:eastAsia="ru-RU"/>
        </w:rPr>
      </w:pPr>
      <w:r w:rsidRPr="0062592D">
        <w:rPr>
          <w:lang w:eastAsia="ru-RU"/>
        </w:rPr>
        <w:t>-содержательно насыщенной</w:t>
      </w:r>
    </w:p>
    <w:p w:rsidR="00A97DC4" w:rsidRPr="0062592D" w:rsidRDefault="00A97DC4" w:rsidP="00A97DC4">
      <w:pPr>
        <w:ind w:left="405"/>
        <w:contextualSpacing/>
        <w:rPr>
          <w:lang w:eastAsia="ru-RU"/>
        </w:rPr>
      </w:pPr>
      <w:r w:rsidRPr="0062592D">
        <w:rPr>
          <w:lang w:eastAsia="ru-RU"/>
        </w:rPr>
        <w:t>-трансформируемой</w:t>
      </w:r>
    </w:p>
    <w:p w:rsidR="00A97DC4" w:rsidRPr="0062592D" w:rsidRDefault="00A97DC4" w:rsidP="00A97DC4">
      <w:pPr>
        <w:ind w:left="405"/>
        <w:contextualSpacing/>
        <w:rPr>
          <w:lang w:eastAsia="ru-RU"/>
        </w:rPr>
      </w:pPr>
      <w:r w:rsidRPr="0062592D">
        <w:rPr>
          <w:lang w:eastAsia="ru-RU"/>
        </w:rPr>
        <w:t>-полифункциональной</w:t>
      </w:r>
    </w:p>
    <w:p w:rsidR="00A97DC4" w:rsidRPr="0062592D" w:rsidRDefault="00A97DC4" w:rsidP="00A97DC4">
      <w:pPr>
        <w:ind w:left="405"/>
        <w:contextualSpacing/>
        <w:rPr>
          <w:lang w:eastAsia="ru-RU"/>
        </w:rPr>
      </w:pPr>
      <w:r w:rsidRPr="0062592D">
        <w:rPr>
          <w:lang w:eastAsia="ru-RU"/>
        </w:rPr>
        <w:t>-вариативной</w:t>
      </w:r>
    </w:p>
    <w:p w:rsidR="00A97DC4" w:rsidRPr="0062592D" w:rsidRDefault="00A97DC4" w:rsidP="00A97DC4">
      <w:pPr>
        <w:ind w:left="405"/>
        <w:contextualSpacing/>
        <w:rPr>
          <w:lang w:eastAsia="ru-RU"/>
        </w:rPr>
      </w:pPr>
      <w:r w:rsidRPr="0062592D">
        <w:rPr>
          <w:lang w:eastAsia="ru-RU"/>
        </w:rPr>
        <w:t>-доступной</w:t>
      </w:r>
    </w:p>
    <w:p w:rsidR="00A97DC4" w:rsidRPr="0062592D" w:rsidRDefault="00A97DC4" w:rsidP="00A97DC4">
      <w:pPr>
        <w:ind w:left="405"/>
        <w:contextualSpacing/>
        <w:rPr>
          <w:lang w:eastAsia="ru-RU"/>
        </w:rPr>
      </w:pPr>
      <w:r w:rsidRPr="0062592D">
        <w:rPr>
          <w:lang w:eastAsia="ru-RU"/>
        </w:rPr>
        <w:t>-безопасной.</w:t>
      </w:r>
    </w:p>
    <w:p w:rsidR="00A97DC4" w:rsidRPr="0062592D" w:rsidRDefault="00A97DC4" w:rsidP="00A97DC4">
      <w:pPr>
        <w:ind w:left="405"/>
        <w:contextualSpacing/>
        <w:rPr>
          <w:lang w:eastAsia="ru-RU"/>
        </w:rPr>
      </w:pPr>
      <w:r>
        <w:rPr>
          <w:lang w:eastAsia="ru-RU"/>
        </w:rPr>
        <w:t xml:space="preserve">  </w:t>
      </w:r>
      <w:r w:rsidRPr="0062592D">
        <w:rPr>
          <w:lang w:eastAsia="ru-RU"/>
        </w:rPr>
        <w:t>Эти принципы являются основанием для проектирования игровой среды на прогулочных участках ДОУ.</w:t>
      </w:r>
    </w:p>
    <w:p w:rsidR="00A97DC4" w:rsidRPr="0062592D" w:rsidRDefault="00A97DC4" w:rsidP="00A97DC4">
      <w:pPr>
        <w:ind w:left="405"/>
        <w:contextualSpacing/>
        <w:rPr>
          <w:lang w:eastAsia="ru-RU"/>
        </w:rPr>
      </w:pPr>
      <w:r>
        <w:rPr>
          <w:lang w:eastAsia="ru-RU"/>
        </w:rPr>
        <w:t xml:space="preserve">   </w:t>
      </w:r>
      <w:r w:rsidRPr="0062592D">
        <w:rPr>
          <w:lang w:eastAsia="ru-RU"/>
        </w:rPr>
        <w:t>Целью такого проекта должно стать создание на территории прогулочного участка и территории ДОУ в целом, модели единого образовательного пространства.</w:t>
      </w:r>
    </w:p>
    <w:p w:rsidR="00A97DC4" w:rsidRDefault="00A97DC4" w:rsidP="00A97DC4">
      <w:pPr>
        <w:ind w:left="405"/>
        <w:contextualSpacing/>
        <w:rPr>
          <w:lang w:eastAsia="ru-RU"/>
        </w:rPr>
      </w:pPr>
      <w:r>
        <w:rPr>
          <w:lang w:eastAsia="ru-RU"/>
        </w:rPr>
        <w:t xml:space="preserve">   </w:t>
      </w:r>
      <w:r w:rsidRPr="0062592D">
        <w:rPr>
          <w:lang w:eastAsia="ru-RU"/>
        </w:rPr>
        <w:t>Реализовать данный проект возможно при делении на игровые зоны, что позволит удовлетворить интерес каждого воспитанника и проводить совместную деятельность.</w:t>
      </w:r>
    </w:p>
    <w:p w:rsidR="00A97DC4" w:rsidRDefault="00A97DC4" w:rsidP="00A97DC4">
      <w:pPr>
        <w:ind w:left="405"/>
        <w:contextualSpacing/>
        <w:rPr>
          <w:lang w:eastAsia="ru-RU"/>
        </w:rPr>
      </w:pPr>
      <w:r>
        <w:rPr>
          <w:lang w:eastAsia="ru-RU"/>
        </w:rPr>
        <w:t xml:space="preserve">  30 апреля 2019 г. был проведен педагогический совет на тему «</w:t>
      </w:r>
      <w:r w:rsidRPr="00EA693E">
        <w:rPr>
          <w:lang w:eastAsia="ru-RU"/>
        </w:rPr>
        <w:t>Создание развивающей предметно-пространственной среды на территории  ДОУ в летний период»</w:t>
      </w:r>
      <w:r>
        <w:rPr>
          <w:lang w:eastAsia="ru-RU"/>
        </w:rPr>
        <w:t>.  На педсовете каждая группа представила свой проект обустройства участка детского сада, который они воплотят в жизнь в мае 2019 г. Активное участие в благоустройстве участков принимают родители воспитанников.</w:t>
      </w:r>
    </w:p>
    <w:p w:rsidR="00A97DC4" w:rsidRPr="0062592D" w:rsidRDefault="00A97DC4" w:rsidP="00A97DC4">
      <w:pPr>
        <w:ind w:left="405"/>
        <w:contextualSpacing/>
        <w:rPr>
          <w:lang w:eastAsia="ru-RU"/>
        </w:rPr>
      </w:pPr>
      <w:r>
        <w:rPr>
          <w:lang w:eastAsia="ru-RU"/>
        </w:rPr>
        <w:t xml:space="preserve">  В летний оздоровительный период будет продолжена работа с тематическими корзинами «Экология», «В порту», «Уголок  сказок», «В деревне», «Первая помощь», «Экспериментальная лаборатория», «ПДД», «Безопасность», «Математика», «Татарский».</w:t>
      </w:r>
    </w:p>
    <w:p w:rsidR="00A97DC4" w:rsidRPr="0062592D" w:rsidRDefault="00A97DC4" w:rsidP="00A97DC4">
      <w:pPr>
        <w:ind w:left="142"/>
        <w:contextualSpacing/>
        <w:jc w:val="center"/>
        <w:rPr>
          <w:lang w:eastAsia="ru-RU"/>
        </w:rPr>
      </w:pPr>
    </w:p>
    <w:p w:rsidR="00A97DC4" w:rsidRDefault="00A97DC4" w:rsidP="00A97DC4">
      <w:pPr>
        <w:ind w:left="426" w:hanging="284"/>
        <w:contextualSpacing/>
        <w:rPr>
          <w:b/>
          <w:lang w:eastAsia="ru-RU"/>
        </w:rPr>
      </w:pPr>
      <w:r>
        <w:rPr>
          <w:smallCaps/>
        </w:rPr>
        <w:t xml:space="preserve">     </w:t>
      </w:r>
      <w:r>
        <w:rPr>
          <w:smallCaps/>
          <w:u w:val="single"/>
        </w:rPr>
        <w:t>3.3</w:t>
      </w:r>
      <w:r w:rsidRPr="001E79C8">
        <w:rPr>
          <w:smallCaps/>
          <w:u w:val="single"/>
        </w:rPr>
        <w:t xml:space="preserve">. </w:t>
      </w:r>
      <w:r w:rsidRPr="005416DE">
        <w:rPr>
          <w:smallCaps/>
          <w:u w:val="single"/>
        </w:rPr>
        <w:t>работ</w:t>
      </w:r>
      <w:r>
        <w:rPr>
          <w:smallCaps/>
          <w:u w:val="single"/>
        </w:rPr>
        <w:t xml:space="preserve">а </w:t>
      </w:r>
      <w:r w:rsidRPr="005416DE">
        <w:rPr>
          <w:smallCaps/>
          <w:u w:val="single"/>
        </w:rPr>
        <w:t xml:space="preserve"> </w:t>
      </w:r>
      <w:r w:rsidRPr="00306A6B">
        <w:rPr>
          <w:smallCaps/>
          <w:u w:val="single"/>
        </w:rPr>
        <w:t xml:space="preserve"> по повышению экологическ</w:t>
      </w:r>
      <w:r>
        <w:rPr>
          <w:smallCaps/>
          <w:u w:val="single"/>
        </w:rPr>
        <w:t xml:space="preserve">ой культуры семей воспитанников </w:t>
      </w:r>
      <w:r w:rsidRPr="00306A6B">
        <w:rPr>
          <w:smallCaps/>
          <w:u w:val="single"/>
        </w:rPr>
        <w:t>детского сада.</w:t>
      </w:r>
    </w:p>
    <w:p w:rsidR="00A97DC4" w:rsidRDefault="00A97DC4" w:rsidP="00A97DC4">
      <w:pPr>
        <w:ind w:left="426"/>
      </w:pPr>
      <w:r>
        <w:rPr>
          <w:lang w:eastAsia="ru-RU"/>
        </w:rPr>
        <w:t xml:space="preserve">   </w:t>
      </w:r>
      <w:r w:rsidRPr="00280BFA">
        <w:rPr>
          <w:lang w:eastAsia="ru-RU"/>
        </w:rPr>
        <w:t xml:space="preserve">Экологическое образование дошкольников - непрерывный процесс обучения, воспитания и развития ребенка, направленный на формирование его экологической культуры, которая проявляется в эмоционально-положительном отношении к природе, окружающему миру, в ответственном отношении к своему здоровью и состоянию окружающей среды, в соблюдении определенных моральных норм, в системе ценностных ориентаций. Достижение этой цели невозможно только в детском саду, необходимо тесное сотрудничество с семьей. </w:t>
      </w:r>
      <w:r w:rsidRPr="00280BFA">
        <w:rPr>
          <w:lang w:eastAsia="ru-RU"/>
        </w:rPr>
        <w:lastRenderedPageBreak/>
        <w:t>Работа с родителями по экологическому воспитанию дошкольников является одной из составных частей работы детского сада. Систематическая работа с родителями, единство педагогических воздействий на ребёнка со стороны детского сада и семьи, позволяют добиваться лучших результатов в экологическом воспитании. Только опираясь на семью, только совместными усилиями можно решить главную задачу – воспитание человека с большой буквы, человека экологически грамотного.</w:t>
      </w:r>
      <w:r w:rsidRPr="005A1B5B">
        <w:rPr>
          <w:sz w:val="27"/>
          <w:szCs w:val="27"/>
        </w:rPr>
        <w:t xml:space="preserve"> </w:t>
      </w:r>
      <w:r w:rsidRPr="005A1B5B">
        <w:t>Сотрудничество с семьями детей по экологическому направлению, совместно организованные мероприятия не только помогают обеспечить единство и непрерывность педагогического процесса, но и вносят в этот процесс необходимую ребенку особую положительную эмоциональную окраску.</w:t>
      </w:r>
    </w:p>
    <w:p w:rsidR="00A97DC4" w:rsidRDefault="00A97DC4" w:rsidP="00A97DC4">
      <w:pPr>
        <w:ind w:left="426"/>
      </w:pPr>
      <w:r>
        <w:t xml:space="preserve">  В течение 2018-2019 учебного года родители приняли активное участие в экологических акциях «Сдай макулатуру – сохрани дерево», «Батарейки – сдавайтесь!», «Крышечки добра», «Поделки из бросового материала». В общей сложности было собрано 2100 кг макулатуры. В акции «Батарейки сдавайтесь!» было собрано и сдано 29 кг отработанных батареек. В благотворительной акции «Крышечки добра» было собрано 5,6 кг крышек. Все вырученные в ходе акции средства направляются на реабилитацию детей-инвалидов. При проведении республиканского семинара-практикума по экологии, родители помогли организовать выставку поделок из бросового материала. А наиболее активные родители. Совместно со своими детьми провели мастер-класс по изготовлению кормушек, которые впоследствии вывесили на территории детского сада.</w:t>
      </w:r>
    </w:p>
    <w:p w:rsidR="00A97DC4" w:rsidRPr="005A1B5B" w:rsidRDefault="00A97DC4" w:rsidP="00A97DC4">
      <w:pPr>
        <w:ind w:left="426" w:hanging="284"/>
        <w:contextualSpacing/>
        <w:rPr>
          <w:lang w:eastAsia="ru-RU"/>
        </w:rPr>
      </w:pPr>
      <w:r>
        <w:rPr>
          <w:smallCaps/>
        </w:rPr>
        <w:t xml:space="preserve">     </w:t>
      </w:r>
      <w:r>
        <w:rPr>
          <w:smallCaps/>
          <w:u w:val="single"/>
        </w:rPr>
        <w:t>3.4</w:t>
      </w:r>
      <w:r w:rsidRPr="001E79C8">
        <w:rPr>
          <w:smallCaps/>
          <w:u w:val="single"/>
        </w:rPr>
        <w:t xml:space="preserve">. </w:t>
      </w:r>
      <w:r w:rsidRPr="005416DE">
        <w:rPr>
          <w:smallCaps/>
          <w:u w:val="single"/>
        </w:rPr>
        <w:t>работ</w:t>
      </w:r>
      <w:r>
        <w:rPr>
          <w:smallCaps/>
          <w:u w:val="single"/>
        </w:rPr>
        <w:t xml:space="preserve">а </w:t>
      </w:r>
      <w:r w:rsidRPr="005416DE">
        <w:rPr>
          <w:smallCaps/>
          <w:u w:val="single"/>
        </w:rPr>
        <w:t xml:space="preserve"> </w:t>
      </w:r>
      <w:r w:rsidRPr="00BC1A8B">
        <w:rPr>
          <w:smallCaps/>
          <w:u w:val="single"/>
        </w:rPr>
        <w:t xml:space="preserve"> по внедрению </w:t>
      </w:r>
      <w:r>
        <w:rPr>
          <w:smallCaps/>
          <w:u w:val="single"/>
        </w:rPr>
        <w:t xml:space="preserve"> </w:t>
      </w:r>
      <w:proofErr w:type="spellStart"/>
      <w:r w:rsidRPr="00BC1A8B">
        <w:rPr>
          <w:smallCaps/>
          <w:u w:val="single"/>
        </w:rPr>
        <w:t>профстандартов</w:t>
      </w:r>
      <w:proofErr w:type="spellEnd"/>
      <w:r>
        <w:rPr>
          <w:smallCaps/>
          <w:u w:val="single"/>
        </w:rPr>
        <w:t>.</w:t>
      </w:r>
    </w:p>
    <w:p w:rsidR="00A97DC4" w:rsidRDefault="00A97DC4" w:rsidP="00A97DC4">
      <w:pPr>
        <w:ind w:left="284"/>
        <w:rPr>
          <w:lang w:eastAsia="ru-RU"/>
        </w:rPr>
      </w:pPr>
      <w:r>
        <w:rPr>
          <w:lang w:eastAsia="ru-RU"/>
        </w:rPr>
        <w:t>В течение 2018-2019 учебного года педагоги  МАДОУ «Детский сад №390» участвовали в следующих мероприятиях:</w:t>
      </w:r>
    </w:p>
    <w:p w:rsidR="00A97DC4" w:rsidRPr="009379B6" w:rsidRDefault="00A97DC4" w:rsidP="00FE6D80">
      <w:pPr>
        <w:widowControl/>
        <w:numPr>
          <w:ilvl w:val="0"/>
          <w:numId w:val="34"/>
        </w:numPr>
        <w:autoSpaceDE/>
        <w:autoSpaceDN/>
        <w:adjustRightInd/>
        <w:ind w:left="502"/>
        <w:rPr>
          <w:lang w:eastAsia="ru-RU"/>
        </w:rPr>
      </w:pPr>
      <w:r>
        <w:rPr>
          <w:lang w:eastAsia="ru-RU"/>
        </w:rPr>
        <w:t>На базе МАДОУ «Детский сад №390» было проведено районное методическое объединение инструкторов по физической культуре «</w:t>
      </w:r>
      <w:r w:rsidRPr="00344E44">
        <w:rPr>
          <w:rFonts w:eastAsia="Calibri"/>
        </w:rPr>
        <w:t>Взаимодействие инструктора по физической культуре с педагогами ДОУ в процессе реализации задач физического развития</w:t>
      </w:r>
      <w:r>
        <w:rPr>
          <w:rFonts w:eastAsia="Calibri"/>
        </w:rPr>
        <w:t xml:space="preserve">». В этом мероприятии участвовали педагоги </w:t>
      </w:r>
      <w:proofErr w:type="spellStart"/>
      <w:r w:rsidRPr="00344E44">
        <w:rPr>
          <w:rFonts w:eastAsia="Calibri"/>
        </w:rPr>
        <w:t>Швыркалова</w:t>
      </w:r>
      <w:proofErr w:type="spellEnd"/>
      <w:r w:rsidRPr="00344E44">
        <w:rPr>
          <w:rFonts w:eastAsia="Calibri"/>
        </w:rPr>
        <w:t xml:space="preserve"> Н.А., Ларина Н.А.</w:t>
      </w:r>
      <w:r>
        <w:rPr>
          <w:rFonts w:eastAsia="Calibri"/>
        </w:rPr>
        <w:t xml:space="preserve">, </w:t>
      </w:r>
      <w:proofErr w:type="spellStart"/>
      <w:r w:rsidRPr="00344E44">
        <w:rPr>
          <w:rFonts w:eastAsia="Calibri"/>
        </w:rPr>
        <w:t>Гаврильчева</w:t>
      </w:r>
      <w:proofErr w:type="spellEnd"/>
      <w:r w:rsidRPr="00344E44">
        <w:rPr>
          <w:rFonts w:eastAsia="Calibri"/>
        </w:rPr>
        <w:t xml:space="preserve"> В.А., Дементьева Т.А., Егоршина Е.П.</w:t>
      </w:r>
      <w:r>
        <w:rPr>
          <w:rFonts w:eastAsia="Calibri"/>
        </w:rPr>
        <w:t>,</w:t>
      </w:r>
      <w:r w:rsidRPr="00344E44">
        <w:rPr>
          <w:rFonts w:eastAsia="Calibri"/>
        </w:rPr>
        <w:t xml:space="preserve"> </w:t>
      </w:r>
      <w:proofErr w:type="spellStart"/>
      <w:r w:rsidRPr="00344E44">
        <w:rPr>
          <w:rFonts w:eastAsia="Calibri"/>
        </w:rPr>
        <w:t>Щипанцова</w:t>
      </w:r>
      <w:proofErr w:type="spellEnd"/>
      <w:r w:rsidRPr="00344E44">
        <w:rPr>
          <w:rFonts w:eastAsia="Calibri"/>
        </w:rPr>
        <w:t xml:space="preserve"> М.М., Котова С.А., Степанова Л.Н.</w:t>
      </w:r>
      <w:r>
        <w:rPr>
          <w:rFonts w:eastAsia="Calibri"/>
        </w:rPr>
        <w:t xml:space="preserve">, </w:t>
      </w:r>
      <w:proofErr w:type="spellStart"/>
      <w:r w:rsidRPr="00344E44">
        <w:rPr>
          <w:rFonts w:eastAsia="Calibri"/>
        </w:rPr>
        <w:t>Елина</w:t>
      </w:r>
      <w:proofErr w:type="spellEnd"/>
      <w:r w:rsidRPr="00344E44">
        <w:rPr>
          <w:rFonts w:eastAsia="Calibri"/>
        </w:rPr>
        <w:t xml:space="preserve"> Р.Ф. </w:t>
      </w:r>
      <w:proofErr w:type="spellStart"/>
      <w:r w:rsidRPr="00344E44">
        <w:rPr>
          <w:rFonts w:eastAsia="Calibri"/>
        </w:rPr>
        <w:t>Пеганова</w:t>
      </w:r>
      <w:proofErr w:type="spellEnd"/>
      <w:r w:rsidRPr="00344E44">
        <w:rPr>
          <w:rFonts w:eastAsia="Calibri"/>
        </w:rPr>
        <w:t xml:space="preserve"> Г.В., </w:t>
      </w:r>
      <w:proofErr w:type="spellStart"/>
      <w:r w:rsidRPr="00344E44">
        <w:rPr>
          <w:rFonts w:eastAsia="Calibri"/>
        </w:rPr>
        <w:t>Гиниятова</w:t>
      </w:r>
      <w:proofErr w:type="spellEnd"/>
      <w:r w:rsidRPr="00344E44">
        <w:rPr>
          <w:rFonts w:eastAsia="Calibri"/>
        </w:rPr>
        <w:t xml:space="preserve"> Р.И.</w:t>
      </w:r>
      <w:r>
        <w:rPr>
          <w:rFonts w:eastAsia="Calibri"/>
        </w:rPr>
        <w:t xml:space="preserve">, </w:t>
      </w:r>
      <w:r w:rsidRPr="00344E44">
        <w:rPr>
          <w:rFonts w:eastAsia="Calibri"/>
        </w:rPr>
        <w:t>Горьковенко И.И.</w:t>
      </w:r>
      <w:r>
        <w:rPr>
          <w:rFonts w:eastAsia="Calibri"/>
        </w:rPr>
        <w:t xml:space="preserve">, </w:t>
      </w:r>
      <w:proofErr w:type="spellStart"/>
      <w:r w:rsidRPr="00344E44">
        <w:rPr>
          <w:rFonts w:eastAsia="Calibri"/>
        </w:rPr>
        <w:t>Гилязова</w:t>
      </w:r>
      <w:proofErr w:type="spellEnd"/>
      <w:r w:rsidRPr="00344E44">
        <w:rPr>
          <w:rFonts w:eastAsia="Calibri"/>
        </w:rPr>
        <w:t xml:space="preserve"> Р.Р., </w:t>
      </w:r>
      <w:proofErr w:type="spellStart"/>
      <w:r w:rsidRPr="00344E44">
        <w:rPr>
          <w:rFonts w:eastAsia="Calibri"/>
        </w:rPr>
        <w:t>Гайнутдинова</w:t>
      </w:r>
      <w:proofErr w:type="spellEnd"/>
      <w:r w:rsidRPr="00344E44">
        <w:rPr>
          <w:rFonts w:eastAsia="Calibri"/>
        </w:rPr>
        <w:t xml:space="preserve"> Д.Ф.</w:t>
      </w:r>
    </w:p>
    <w:p w:rsidR="00A97DC4" w:rsidRDefault="00A97DC4" w:rsidP="00FE6D80">
      <w:pPr>
        <w:widowControl/>
        <w:numPr>
          <w:ilvl w:val="0"/>
          <w:numId w:val="34"/>
        </w:numPr>
        <w:autoSpaceDE/>
        <w:autoSpaceDN/>
        <w:adjustRightInd/>
        <w:ind w:left="502"/>
        <w:rPr>
          <w:lang w:eastAsia="ru-RU"/>
        </w:rPr>
      </w:pPr>
      <w:r>
        <w:rPr>
          <w:lang w:eastAsia="ru-RU"/>
        </w:rPr>
        <w:t xml:space="preserve">На базе МАДОУ «Детский сад №390» был проведен республиканский </w:t>
      </w:r>
      <w:r w:rsidRPr="00344E44">
        <w:rPr>
          <w:rFonts w:eastAsia="Calibri"/>
        </w:rPr>
        <w:t>семинар-практикум международной программы «Эко-школы/Зеленый флаг»</w:t>
      </w:r>
      <w:r>
        <w:rPr>
          <w:rFonts w:eastAsia="Calibri"/>
        </w:rPr>
        <w:t xml:space="preserve"> по теме </w:t>
      </w:r>
      <w:r w:rsidRPr="00344E44">
        <w:rPr>
          <w:rFonts w:eastAsia="Calibri"/>
        </w:rPr>
        <w:t>«Развитие экологических знаний детей  в ходе опытно-исследовательской деятельности»</w:t>
      </w:r>
      <w:r>
        <w:rPr>
          <w:rFonts w:eastAsia="Calibri"/>
        </w:rPr>
        <w:t>.</w:t>
      </w:r>
      <w:r w:rsidRPr="00733736">
        <w:rPr>
          <w:rFonts w:eastAsia="Calibri"/>
        </w:rPr>
        <w:t xml:space="preserve"> </w:t>
      </w:r>
      <w:proofErr w:type="gramStart"/>
      <w:r>
        <w:rPr>
          <w:rFonts w:eastAsia="Calibri"/>
        </w:rPr>
        <w:t xml:space="preserve">В этом мероприятии участвовали педагоги </w:t>
      </w:r>
      <w:r w:rsidRPr="00344E44">
        <w:t>Федина Н.А.</w:t>
      </w:r>
      <w:r>
        <w:t xml:space="preserve">, </w:t>
      </w:r>
      <w:proofErr w:type="spellStart"/>
      <w:r w:rsidRPr="00344E44">
        <w:t>Гаврильчева</w:t>
      </w:r>
      <w:proofErr w:type="spellEnd"/>
      <w:r w:rsidRPr="00344E44">
        <w:t xml:space="preserve"> В.А.</w:t>
      </w:r>
      <w:r>
        <w:t xml:space="preserve">, </w:t>
      </w:r>
      <w:proofErr w:type="spellStart"/>
      <w:r w:rsidRPr="00344E44">
        <w:t>Сахауова</w:t>
      </w:r>
      <w:proofErr w:type="spellEnd"/>
      <w:r w:rsidRPr="00344E44">
        <w:t xml:space="preserve"> Г.Ф., Дементьева Т.А.</w:t>
      </w:r>
      <w:r>
        <w:t xml:space="preserve">, </w:t>
      </w:r>
      <w:proofErr w:type="spellStart"/>
      <w:r w:rsidRPr="00344E44">
        <w:t>Пеганова</w:t>
      </w:r>
      <w:proofErr w:type="spellEnd"/>
      <w:r w:rsidRPr="00344E44">
        <w:t xml:space="preserve"> Г.В.</w:t>
      </w:r>
      <w:r>
        <w:t xml:space="preserve">, </w:t>
      </w:r>
      <w:r w:rsidRPr="00344E44">
        <w:t>Ларина Н.А.</w:t>
      </w:r>
      <w:r>
        <w:t xml:space="preserve">, </w:t>
      </w:r>
      <w:r w:rsidRPr="00344E44">
        <w:t>Ахмадуллина Л.Г.</w:t>
      </w:r>
      <w:r>
        <w:t xml:space="preserve">, </w:t>
      </w:r>
      <w:r w:rsidRPr="00344E44">
        <w:t xml:space="preserve">Ибрагимова И.М., </w:t>
      </w:r>
      <w:proofErr w:type="spellStart"/>
      <w:r w:rsidRPr="00344E44">
        <w:t>Гилязова</w:t>
      </w:r>
      <w:proofErr w:type="spellEnd"/>
      <w:r w:rsidRPr="00344E44">
        <w:t xml:space="preserve"> Р.Р.</w:t>
      </w:r>
      <w:r>
        <w:t xml:space="preserve">, </w:t>
      </w:r>
      <w:proofErr w:type="spellStart"/>
      <w:r w:rsidRPr="00344E44">
        <w:t>Лотфуллина</w:t>
      </w:r>
      <w:proofErr w:type="spellEnd"/>
      <w:r w:rsidRPr="00344E44">
        <w:t xml:space="preserve"> Г.Г.</w:t>
      </w:r>
      <w:r>
        <w:t xml:space="preserve">, </w:t>
      </w:r>
      <w:r w:rsidRPr="00344E44">
        <w:t>Котова С.А., Горьковенко М.И.</w:t>
      </w:r>
      <w:r>
        <w:t xml:space="preserve">, </w:t>
      </w:r>
      <w:r w:rsidRPr="00344E44">
        <w:t xml:space="preserve">Прохорова М.В., Ганиева А.Ф., </w:t>
      </w:r>
      <w:proofErr w:type="spellStart"/>
      <w:r w:rsidRPr="00344E44">
        <w:t>Сайфутдинова</w:t>
      </w:r>
      <w:proofErr w:type="spellEnd"/>
      <w:r w:rsidRPr="00344E44">
        <w:t xml:space="preserve"> Л.Р.</w:t>
      </w:r>
      <w:r>
        <w:t xml:space="preserve">, </w:t>
      </w:r>
      <w:proofErr w:type="spellStart"/>
      <w:r w:rsidRPr="00344E44">
        <w:t>Гиниятова</w:t>
      </w:r>
      <w:proofErr w:type="spellEnd"/>
      <w:r w:rsidRPr="00344E44">
        <w:t xml:space="preserve"> Р.И.</w:t>
      </w:r>
      <w:r>
        <w:t xml:space="preserve">, </w:t>
      </w:r>
      <w:proofErr w:type="spellStart"/>
      <w:r w:rsidRPr="00344E44">
        <w:t>Швыркалова</w:t>
      </w:r>
      <w:proofErr w:type="spellEnd"/>
      <w:r w:rsidRPr="00344E44">
        <w:t xml:space="preserve"> Н.А.</w:t>
      </w:r>
      <w:r>
        <w:t xml:space="preserve">, </w:t>
      </w:r>
      <w:proofErr w:type="spellStart"/>
      <w:r w:rsidRPr="00344E44">
        <w:t>Коробейникова</w:t>
      </w:r>
      <w:proofErr w:type="spellEnd"/>
      <w:r w:rsidRPr="00344E44">
        <w:t xml:space="preserve"> Л.А.</w:t>
      </w:r>
      <w:r>
        <w:t xml:space="preserve">, </w:t>
      </w:r>
      <w:proofErr w:type="spellStart"/>
      <w:r>
        <w:rPr>
          <w:lang w:eastAsia="ru-RU"/>
        </w:rPr>
        <w:t>Гайнутдинова</w:t>
      </w:r>
      <w:proofErr w:type="spellEnd"/>
      <w:proofErr w:type="gramEnd"/>
      <w:r>
        <w:rPr>
          <w:lang w:eastAsia="ru-RU"/>
        </w:rPr>
        <w:t xml:space="preserve"> Д.Ф., </w:t>
      </w:r>
      <w:proofErr w:type="spellStart"/>
      <w:r>
        <w:rPr>
          <w:lang w:eastAsia="ru-RU"/>
        </w:rPr>
        <w:t>Елина</w:t>
      </w:r>
      <w:proofErr w:type="spellEnd"/>
      <w:r>
        <w:rPr>
          <w:lang w:eastAsia="ru-RU"/>
        </w:rPr>
        <w:t xml:space="preserve"> Р.Ф.</w:t>
      </w:r>
    </w:p>
    <w:p w:rsidR="00A97DC4" w:rsidRDefault="00A97DC4" w:rsidP="00FE6D80">
      <w:pPr>
        <w:widowControl/>
        <w:numPr>
          <w:ilvl w:val="0"/>
          <w:numId w:val="34"/>
        </w:numPr>
        <w:autoSpaceDE/>
        <w:autoSpaceDN/>
        <w:adjustRightInd/>
        <w:ind w:left="502"/>
        <w:rPr>
          <w:lang w:eastAsia="ru-RU"/>
        </w:rPr>
      </w:pPr>
      <w:r w:rsidRPr="009C1AE3">
        <w:rPr>
          <w:lang w:eastAsia="ru-RU"/>
        </w:rPr>
        <w:t xml:space="preserve">Авторский семинар Кравцовой Е.Е. </w:t>
      </w:r>
      <w:r>
        <w:rPr>
          <w:lang w:eastAsia="ru-RU"/>
        </w:rPr>
        <w:t xml:space="preserve">«Особенности дошкольной дидактики» </w:t>
      </w:r>
      <w:r w:rsidRPr="009C1AE3">
        <w:rPr>
          <w:lang w:eastAsia="ru-RU"/>
        </w:rPr>
        <w:t xml:space="preserve">посетили 2 педагога: </w:t>
      </w:r>
      <w:r>
        <w:rPr>
          <w:lang w:eastAsia="ru-RU"/>
        </w:rPr>
        <w:t>Котова С.А., Горьковенко М.И.</w:t>
      </w:r>
    </w:p>
    <w:p w:rsidR="00A97DC4" w:rsidRPr="009C1AE3" w:rsidRDefault="00A97DC4" w:rsidP="00FE6D80">
      <w:pPr>
        <w:widowControl/>
        <w:numPr>
          <w:ilvl w:val="0"/>
          <w:numId w:val="34"/>
        </w:numPr>
        <w:autoSpaceDE/>
        <w:autoSpaceDN/>
        <w:adjustRightInd/>
        <w:ind w:left="502"/>
        <w:rPr>
          <w:lang w:eastAsia="ru-RU"/>
        </w:rPr>
      </w:pPr>
      <w:r>
        <w:t xml:space="preserve">Всероссийский форум </w:t>
      </w:r>
      <w:r w:rsidRPr="009C1AE3">
        <w:t>«</w:t>
      </w:r>
      <w:r>
        <w:t>Педагоги России</w:t>
      </w:r>
      <w:r w:rsidRPr="009C1AE3">
        <w:t xml:space="preserve">» </w:t>
      </w:r>
      <w:r>
        <w:t xml:space="preserve"> в ноябре 2018 г.</w:t>
      </w:r>
      <w:r w:rsidRPr="009C1AE3">
        <w:rPr>
          <w:lang w:eastAsia="ru-RU"/>
        </w:rPr>
        <w:t xml:space="preserve"> посетили </w:t>
      </w:r>
      <w:r>
        <w:rPr>
          <w:lang w:eastAsia="ru-RU"/>
        </w:rPr>
        <w:t>2</w:t>
      </w:r>
      <w:r w:rsidRPr="009C1AE3">
        <w:rPr>
          <w:lang w:eastAsia="ru-RU"/>
        </w:rPr>
        <w:t xml:space="preserve"> педагог</w:t>
      </w:r>
      <w:r>
        <w:rPr>
          <w:lang w:eastAsia="ru-RU"/>
        </w:rPr>
        <w:t>а</w:t>
      </w:r>
      <w:r w:rsidRPr="009C1AE3">
        <w:rPr>
          <w:lang w:eastAsia="ru-RU"/>
        </w:rPr>
        <w:t xml:space="preserve">: </w:t>
      </w:r>
      <w:proofErr w:type="spellStart"/>
      <w:r w:rsidRPr="009C1AE3">
        <w:rPr>
          <w:lang w:eastAsia="ru-RU"/>
        </w:rPr>
        <w:t>Гайнутдинова</w:t>
      </w:r>
      <w:proofErr w:type="spellEnd"/>
      <w:r w:rsidRPr="009C1AE3">
        <w:rPr>
          <w:lang w:eastAsia="ru-RU"/>
        </w:rPr>
        <w:t xml:space="preserve"> Д.Ф., </w:t>
      </w:r>
      <w:proofErr w:type="spellStart"/>
      <w:r>
        <w:rPr>
          <w:lang w:eastAsia="ru-RU"/>
        </w:rPr>
        <w:t>Кадышева</w:t>
      </w:r>
      <w:proofErr w:type="spellEnd"/>
      <w:r>
        <w:rPr>
          <w:lang w:eastAsia="ru-RU"/>
        </w:rPr>
        <w:t xml:space="preserve"> А.Р.</w:t>
      </w:r>
    </w:p>
    <w:p w:rsidR="00A97DC4" w:rsidRDefault="00A97DC4" w:rsidP="00FE6D80">
      <w:pPr>
        <w:widowControl/>
        <w:numPr>
          <w:ilvl w:val="0"/>
          <w:numId w:val="34"/>
        </w:numPr>
        <w:autoSpaceDE/>
        <w:autoSpaceDN/>
        <w:adjustRightInd/>
        <w:ind w:left="502"/>
        <w:rPr>
          <w:lang w:eastAsia="ru-RU"/>
        </w:rPr>
      </w:pPr>
      <w:r>
        <w:rPr>
          <w:lang w:eastAsia="ru-RU"/>
        </w:rPr>
        <w:t xml:space="preserve">Образовательный семинар-практикум «Тропинки эффективного развития: инструмент достижения психологического благополучия дошкольников» - 2 педагога </w:t>
      </w:r>
      <w:proofErr w:type="spellStart"/>
      <w:r>
        <w:rPr>
          <w:lang w:eastAsia="ru-RU"/>
        </w:rPr>
        <w:t>Гаврильчева</w:t>
      </w:r>
      <w:proofErr w:type="spellEnd"/>
      <w:r>
        <w:rPr>
          <w:lang w:eastAsia="ru-RU"/>
        </w:rPr>
        <w:t xml:space="preserve"> В.А., </w:t>
      </w:r>
      <w:proofErr w:type="spellStart"/>
      <w:r>
        <w:rPr>
          <w:lang w:eastAsia="ru-RU"/>
        </w:rPr>
        <w:t>Швыркалова</w:t>
      </w:r>
      <w:proofErr w:type="spellEnd"/>
      <w:r>
        <w:rPr>
          <w:lang w:eastAsia="ru-RU"/>
        </w:rPr>
        <w:t xml:space="preserve"> Н.А.</w:t>
      </w:r>
    </w:p>
    <w:p w:rsidR="00A97DC4" w:rsidRDefault="00A97DC4" w:rsidP="00FE6D80">
      <w:pPr>
        <w:widowControl/>
        <w:numPr>
          <w:ilvl w:val="0"/>
          <w:numId w:val="34"/>
        </w:numPr>
        <w:autoSpaceDE/>
        <w:autoSpaceDN/>
        <w:adjustRightInd/>
        <w:ind w:left="502"/>
        <w:rPr>
          <w:lang w:eastAsia="ru-RU"/>
        </w:rPr>
      </w:pPr>
      <w:r>
        <w:rPr>
          <w:lang w:eastAsia="ru-RU"/>
        </w:rPr>
        <w:t>9</w:t>
      </w:r>
      <w:r w:rsidRPr="00213A13">
        <w:rPr>
          <w:lang w:eastAsia="ru-RU"/>
        </w:rPr>
        <w:t xml:space="preserve"> Всероссийский  фестиваль педагогических идей по экологическому образованию</w:t>
      </w:r>
      <w:r>
        <w:rPr>
          <w:lang w:eastAsia="ru-RU"/>
        </w:rPr>
        <w:t xml:space="preserve"> -19 педагогов: </w:t>
      </w:r>
      <w:proofErr w:type="spellStart"/>
      <w:proofErr w:type="gramStart"/>
      <w:r>
        <w:rPr>
          <w:lang w:eastAsia="ru-RU"/>
        </w:rPr>
        <w:t>Пеганова</w:t>
      </w:r>
      <w:proofErr w:type="spellEnd"/>
      <w:r>
        <w:rPr>
          <w:lang w:eastAsia="ru-RU"/>
        </w:rPr>
        <w:t xml:space="preserve"> Г.В., Ларина Н.А., Ибрагимова И.М., </w:t>
      </w:r>
      <w:proofErr w:type="spellStart"/>
      <w:r>
        <w:rPr>
          <w:lang w:eastAsia="ru-RU"/>
        </w:rPr>
        <w:t>Гаврильчева</w:t>
      </w:r>
      <w:proofErr w:type="spellEnd"/>
      <w:r>
        <w:rPr>
          <w:lang w:eastAsia="ru-RU"/>
        </w:rPr>
        <w:t xml:space="preserve"> В.А. , </w:t>
      </w:r>
      <w:proofErr w:type="spellStart"/>
      <w:r>
        <w:rPr>
          <w:lang w:eastAsia="ru-RU"/>
        </w:rPr>
        <w:t>Гиниятова</w:t>
      </w:r>
      <w:proofErr w:type="spellEnd"/>
      <w:r>
        <w:rPr>
          <w:lang w:eastAsia="ru-RU"/>
        </w:rPr>
        <w:t xml:space="preserve"> Р.И., Федина Н.А., </w:t>
      </w:r>
      <w:proofErr w:type="spellStart"/>
      <w:r>
        <w:rPr>
          <w:lang w:eastAsia="ru-RU"/>
        </w:rPr>
        <w:t>Лотфуллина</w:t>
      </w:r>
      <w:proofErr w:type="spellEnd"/>
      <w:r>
        <w:rPr>
          <w:lang w:eastAsia="ru-RU"/>
        </w:rPr>
        <w:t xml:space="preserve"> Г.Г., </w:t>
      </w:r>
      <w:proofErr w:type="spellStart"/>
      <w:r>
        <w:rPr>
          <w:lang w:eastAsia="ru-RU"/>
        </w:rPr>
        <w:t>Гайнутдинова</w:t>
      </w:r>
      <w:proofErr w:type="spellEnd"/>
      <w:r>
        <w:rPr>
          <w:lang w:eastAsia="ru-RU"/>
        </w:rPr>
        <w:t xml:space="preserve"> Д.Ф., </w:t>
      </w:r>
      <w:proofErr w:type="spellStart"/>
      <w:r>
        <w:rPr>
          <w:lang w:eastAsia="ru-RU"/>
        </w:rPr>
        <w:t>Елина</w:t>
      </w:r>
      <w:proofErr w:type="spellEnd"/>
      <w:r>
        <w:rPr>
          <w:lang w:eastAsia="ru-RU"/>
        </w:rPr>
        <w:t xml:space="preserve"> Р.Ф., Нургалиева Г.И., Ахмадуллина Л.Г., Прохорова М.В., Ганиева А.Ф., </w:t>
      </w:r>
      <w:proofErr w:type="spellStart"/>
      <w:r>
        <w:rPr>
          <w:lang w:eastAsia="ru-RU"/>
        </w:rPr>
        <w:t>Сайфутдинова</w:t>
      </w:r>
      <w:proofErr w:type="spellEnd"/>
      <w:r>
        <w:rPr>
          <w:lang w:eastAsia="ru-RU"/>
        </w:rPr>
        <w:t xml:space="preserve"> Л.Р., </w:t>
      </w:r>
      <w:proofErr w:type="spellStart"/>
      <w:r>
        <w:rPr>
          <w:lang w:eastAsia="ru-RU"/>
        </w:rPr>
        <w:t>Швыркалова</w:t>
      </w:r>
      <w:proofErr w:type="spellEnd"/>
      <w:r>
        <w:rPr>
          <w:lang w:eastAsia="ru-RU"/>
        </w:rPr>
        <w:t xml:space="preserve"> Н.А., </w:t>
      </w:r>
      <w:proofErr w:type="spellStart"/>
      <w:r>
        <w:rPr>
          <w:lang w:eastAsia="ru-RU"/>
        </w:rPr>
        <w:t>Коробейникова</w:t>
      </w:r>
      <w:proofErr w:type="spellEnd"/>
      <w:r>
        <w:rPr>
          <w:lang w:eastAsia="ru-RU"/>
        </w:rPr>
        <w:t xml:space="preserve"> Л.А., Дементьева Т.А., Горьковенко М.И., Котова С.А.</w:t>
      </w:r>
      <w:proofErr w:type="gramEnd"/>
    </w:p>
    <w:p w:rsidR="00A97DC4" w:rsidRDefault="00A97DC4" w:rsidP="00FE6D80">
      <w:pPr>
        <w:widowControl/>
        <w:numPr>
          <w:ilvl w:val="0"/>
          <w:numId w:val="34"/>
        </w:numPr>
        <w:autoSpaceDE/>
        <w:autoSpaceDN/>
        <w:adjustRightInd/>
        <w:ind w:left="502"/>
        <w:rPr>
          <w:lang w:eastAsia="ru-RU"/>
        </w:rPr>
      </w:pPr>
      <w:r>
        <w:rPr>
          <w:lang w:eastAsia="ru-RU"/>
        </w:rPr>
        <w:t>Методический семинар для воспитателей ДОУ «</w:t>
      </w:r>
      <w:r w:rsidRPr="00344E44">
        <w:rPr>
          <w:rFonts w:eastAsia="Calibri"/>
        </w:rPr>
        <w:t>Формирование познавательных интересов в различных видах деятельности. Аукцион педагогических идей</w:t>
      </w:r>
      <w:r>
        <w:rPr>
          <w:rFonts w:eastAsia="Calibri"/>
        </w:rPr>
        <w:t xml:space="preserve">» -1 педагог </w:t>
      </w:r>
      <w:proofErr w:type="spellStart"/>
      <w:r>
        <w:rPr>
          <w:rFonts w:eastAsia="Calibri"/>
        </w:rPr>
        <w:t>Гайнутдинова</w:t>
      </w:r>
      <w:proofErr w:type="spellEnd"/>
      <w:r>
        <w:rPr>
          <w:rFonts w:eastAsia="Calibri"/>
        </w:rPr>
        <w:t xml:space="preserve"> Д.Ф.</w:t>
      </w:r>
    </w:p>
    <w:p w:rsidR="00A97DC4" w:rsidRPr="00D74C1B" w:rsidRDefault="00A97DC4" w:rsidP="00FE6D80">
      <w:pPr>
        <w:widowControl/>
        <w:numPr>
          <w:ilvl w:val="0"/>
          <w:numId w:val="34"/>
        </w:numPr>
        <w:autoSpaceDE/>
        <w:autoSpaceDN/>
        <w:adjustRightInd/>
        <w:ind w:left="502"/>
        <w:rPr>
          <w:lang w:eastAsia="ru-RU"/>
        </w:rPr>
      </w:pPr>
      <w:r w:rsidRPr="00D74C1B">
        <w:rPr>
          <w:rFonts w:eastAsia="Calibri"/>
        </w:rPr>
        <w:t>Стажировка дополнительной профессиональной программы повышения квалификации педагогических работников «Особенности психолого-педагогического сопровождения детей с ОВЗ в рамках ФГОС»</w:t>
      </w:r>
      <w:r w:rsidRPr="00D74C1B">
        <w:rPr>
          <w:lang w:eastAsia="ru-RU"/>
        </w:rPr>
        <w:t xml:space="preserve"> - 1 педагог </w:t>
      </w:r>
      <w:proofErr w:type="spellStart"/>
      <w:r>
        <w:rPr>
          <w:rFonts w:eastAsia="Calibri"/>
        </w:rPr>
        <w:t>Гайнутдинова</w:t>
      </w:r>
      <w:proofErr w:type="spellEnd"/>
      <w:r>
        <w:rPr>
          <w:rFonts w:eastAsia="Calibri"/>
        </w:rPr>
        <w:t xml:space="preserve"> Д.Ф.</w:t>
      </w:r>
    </w:p>
    <w:p w:rsidR="00A97DC4" w:rsidRDefault="00A97DC4" w:rsidP="00FE6D80">
      <w:pPr>
        <w:widowControl/>
        <w:numPr>
          <w:ilvl w:val="0"/>
          <w:numId w:val="34"/>
        </w:numPr>
        <w:autoSpaceDE/>
        <w:autoSpaceDN/>
        <w:adjustRightInd/>
        <w:ind w:left="502"/>
        <w:rPr>
          <w:lang w:eastAsia="ru-RU"/>
        </w:rPr>
      </w:pPr>
      <w:r>
        <w:t xml:space="preserve">Всероссийский форум </w:t>
      </w:r>
      <w:r w:rsidRPr="009C1AE3">
        <w:t>«</w:t>
      </w:r>
      <w:r>
        <w:t>Педагоги России</w:t>
      </w:r>
      <w:r w:rsidRPr="009C1AE3">
        <w:t>»</w:t>
      </w:r>
      <w:r>
        <w:t xml:space="preserve"> в мае 2019 г. посетили 5 педагогов </w:t>
      </w:r>
      <w:proofErr w:type="spellStart"/>
      <w:r>
        <w:rPr>
          <w:lang w:eastAsia="ru-RU"/>
        </w:rPr>
        <w:t>Гайнутдинова</w:t>
      </w:r>
      <w:proofErr w:type="spellEnd"/>
      <w:r>
        <w:rPr>
          <w:lang w:eastAsia="ru-RU"/>
        </w:rPr>
        <w:t xml:space="preserve"> Д.Ф., Ибрагимова И.М., </w:t>
      </w:r>
      <w:proofErr w:type="spellStart"/>
      <w:r>
        <w:rPr>
          <w:lang w:eastAsia="ru-RU"/>
        </w:rPr>
        <w:t>Швыркалова</w:t>
      </w:r>
      <w:proofErr w:type="spellEnd"/>
      <w:r>
        <w:rPr>
          <w:lang w:eastAsia="ru-RU"/>
        </w:rPr>
        <w:t xml:space="preserve"> Н.А., </w:t>
      </w:r>
      <w:proofErr w:type="spellStart"/>
      <w:r>
        <w:rPr>
          <w:lang w:eastAsia="ru-RU"/>
        </w:rPr>
        <w:t>Пеганова</w:t>
      </w:r>
      <w:proofErr w:type="spellEnd"/>
      <w:r>
        <w:rPr>
          <w:lang w:eastAsia="ru-RU"/>
        </w:rPr>
        <w:t xml:space="preserve"> Г.В., </w:t>
      </w:r>
      <w:proofErr w:type="spellStart"/>
      <w:r>
        <w:rPr>
          <w:lang w:eastAsia="ru-RU"/>
        </w:rPr>
        <w:t>Гиниятова</w:t>
      </w:r>
      <w:proofErr w:type="spellEnd"/>
      <w:r>
        <w:rPr>
          <w:lang w:eastAsia="ru-RU"/>
        </w:rPr>
        <w:t xml:space="preserve"> Р.И.</w:t>
      </w:r>
    </w:p>
    <w:p w:rsidR="00A97DC4" w:rsidRPr="00132BFB" w:rsidRDefault="00A97DC4" w:rsidP="00A97DC4">
      <w:pPr>
        <w:ind w:left="284"/>
        <w:rPr>
          <w:lang w:eastAsia="ru-RU"/>
        </w:rPr>
      </w:pPr>
    </w:p>
    <w:p w:rsidR="00A97DC4" w:rsidRDefault="00A97DC4" w:rsidP="00A97DC4">
      <w:pPr>
        <w:rPr>
          <w:lang w:eastAsia="ru-RU"/>
        </w:rPr>
      </w:pPr>
      <w:r w:rsidRPr="00B908DC">
        <w:rPr>
          <w:lang w:eastAsia="ru-RU"/>
        </w:rPr>
        <w:t xml:space="preserve">  </w:t>
      </w:r>
      <w:r>
        <w:rPr>
          <w:lang w:eastAsia="ru-RU"/>
        </w:rPr>
        <w:t xml:space="preserve"> </w:t>
      </w:r>
      <w:r w:rsidRPr="00B908DC">
        <w:rPr>
          <w:lang w:eastAsia="ru-RU"/>
        </w:rPr>
        <w:t xml:space="preserve">В этом учебном году </w:t>
      </w:r>
      <w:r>
        <w:rPr>
          <w:lang w:eastAsia="ru-RU"/>
        </w:rPr>
        <w:t>7</w:t>
      </w:r>
      <w:r w:rsidRPr="00B908DC">
        <w:rPr>
          <w:lang w:eastAsia="ru-RU"/>
        </w:rPr>
        <w:t xml:space="preserve"> педагог</w:t>
      </w:r>
      <w:r>
        <w:rPr>
          <w:lang w:eastAsia="ru-RU"/>
        </w:rPr>
        <w:t>ов</w:t>
      </w:r>
      <w:r w:rsidRPr="00B908DC">
        <w:rPr>
          <w:lang w:eastAsia="ru-RU"/>
        </w:rPr>
        <w:t xml:space="preserve"> про</w:t>
      </w:r>
      <w:r>
        <w:rPr>
          <w:lang w:eastAsia="ru-RU"/>
        </w:rPr>
        <w:t>шли</w:t>
      </w:r>
      <w:r w:rsidRPr="00B908DC">
        <w:rPr>
          <w:lang w:eastAsia="ru-RU"/>
        </w:rPr>
        <w:t xml:space="preserve"> педагогическую аттестацию. </w:t>
      </w:r>
      <w:r>
        <w:rPr>
          <w:lang w:eastAsia="ru-RU"/>
        </w:rPr>
        <w:t xml:space="preserve">Воспитатели </w:t>
      </w:r>
      <w:proofErr w:type="spellStart"/>
      <w:r>
        <w:rPr>
          <w:lang w:eastAsia="ru-RU"/>
        </w:rPr>
        <w:lastRenderedPageBreak/>
        <w:t>Гаврильчева</w:t>
      </w:r>
      <w:proofErr w:type="spellEnd"/>
      <w:r>
        <w:rPr>
          <w:lang w:eastAsia="ru-RU"/>
        </w:rPr>
        <w:t xml:space="preserve"> В.А., Ларина Н.А. </w:t>
      </w:r>
      <w:r w:rsidRPr="00B908DC">
        <w:rPr>
          <w:lang w:eastAsia="ru-RU"/>
        </w:rPr>
        <w:t xml:space="preserve"> подтвердил</w:t>
      </w:r>
      <w:r>
        <w:rPr>
          <w:lang w:eastAsia="ru-RU"/>
        </w:rPr>
        <w:t>и</w:t>
      </w:r>
      <w:r w:rsidRPr="00B908DC">
        <w:rPr>
          <w:lang w:eastAsia="ru-RU"/>
        </w:rPr>
        <w:t xml:space="preserve"> </w:t>
      </w:r>
      <w:r>
        <w:rPr>
          <w:lang w:eastAsia="ru-RU"/>
        </w:rPr>
        <w:t>высшую</w:t>
      </w:r>
      <w:r w:rsidRPr="00B908DC">
        <w:rPr>
          <w:lang w:eastAsia="ru-RU"/>
        </w:rPr>
        <w:t xml:space="preserve"> квалификационную категорию</w:t>
      </w:r>
      <w:r>
        <w:rPr>
          <w:lang w:eastAsia="ru-RU"/>
        </w:rPr>
        <w:t xml:space="preserve">. Воспитатели </w:t>
      </w:r>
      <w:proofErr w:type="spellStart"/>
      <w:r>
        <w:rPr>
          <w:lang w:eastAsia="ru-RU"/>
        </w:rPr>
        <w:t>Лотфуллина</w:t>
      </w:r>
      <w:proofErr w:type="spellEnd"/>
      <w:r>
        <w:rPr>
          <w:lang w:eastAsia="ru-RU"/>
        </w:rPr>
        <w:t xml:space="preserve"> Г.Г., </w:t>
      </w:r>
      <w:proofErr w:type="spellStart"/>
      <w:r>
        <w:rPr>
          <w:lang w:eastAsia="ru-RU"/>
        </w:rPr>
        <w:t>Пеганова</w:t>
      </w:r>
      <w:proofErr w:type="spellEnd"/>
      <w:r>
        <w:rPr>
          <w:lang w:eastAsia="ru-RU"/>
        </w:rPr>
        <w:t xml:space="preserve"> Г.В., Федина Н.А. подтвердили первую квалификационную категорию. А воспитателям  </w:t>
      </w:r>
      <w:proofErr w:type="spellStart"/>
      <w:r>
        <w:rPr>
          <w:lang w:eastAsia="ru-RU"/>
        </w:rPr>
        <w:t>Гиниятовой</w:t>
      </w:r>
      <w:proofErr w:type="spellEnd"/>
      <w:r>
        <w:rPr>
          <w:lang w:eastAsia="ru-RU"/>
        </w:rPr>
        <w:t xml:space="preserve"> Р.И. и Ибрагимовой И.М. первая квалификационная категория была присвоена впервые.</w:t>
      </w:r>
    </w:p>
    <w:p w:rsidR="00A97DC4" w:rsidRDefault="00A97DC4" w:rsidP="00A97DC4">
      <w:pPr>
        <w:rPr>
          <w:lang w:eastAsia="ru-RU"/>
        </w:rPr>
      </w:pPr>
      <w:r>
        <w:rPr>
          <w:lang w:eastAsia="ru-RU"/>
        </w:rPr>
        <w:t xml:space="preserve">  Курсы повышения квалификации в 2018-2019 учебном году прошли 8 педагогов: воспитатели  </w:t>
      </w:r>
      <w:proofErr w:type="spellStart"/>
      <w:r>
        <w:rPr>
          <w:lang w:eastAsia="ru-RU"/>
        </w:rPr>
        <w:t>Пеганова</w:t>
      </w:r>
      <w:proofErr w:type="spellEnd"/>
      <w:r>
        <w:rPr>
          <w:lang w:eastAsia="ru-RU"/>
        </w:rPr>
        <w:t xml:space="preserve"> Г.В., Ларина Н.А., </w:t>
      </w:r>
      <w:proofErr w:type="spellStart"/>
      <w:r>
        <w:rPr>
          <w:lang w:eastAsia="ru-RU"/>
        </w:rPr>
        <w:t>Лотфуллина</w:t>
      </w:r>
      <w:proofErr w:type="spellEnd"/>
      <w:r>
        <w:rPr>
          <w:lang w:eastAsia="ru-RU"/>
        </w:rPr>
        <w:t xml:space="preserve"> Г.Г., Федина Н.А.,  </w:t>
      </w:r>
      <w:proofErr w:type="spellStart"/>
      <w:r>
        <w:rPr>
          <w:lang w:eastAsia="ru-RU"/>
        </w:rPr>
        <w:t>Гаврильчева</w:t>
      </w:r>
      <w:proofErr w:type="spellEnd"/>
      <w:r>
        <w:rPr>
          <w:lang w:eastAsia="ru-RU"/>
        </w:rPr>
        <w:t xml:space="preserve"> В.А., </w:t>
      </w:r>
      <w:proofErr w:type="spellStart"/>
      <w:r>
        <w:rPr>
          <w:lang w:eastAsia="ru-RU"/>
        </w:rPr>
        <w:t>Сайфутдинова</w:t>
      </w:r>
      <w:proofErr w:type="spellEnd"/>
      <w:r>
        <w:rPr>
          <w:lang w:eastAsia="ru-RU"/>
        </w:rPr>
        <w:t xml:space="preserve"> Л.Р., музыкальные руководители  </w:t>
      </w:r>
      <w:proofErr w:type="spellStart"/>
      <w:r>
        <w:rPr>
          <w:lang w:eastAsia="ru-RU"/>
        </w:rPr>
        <w:t>Елина</w:t>
      </w:r>
      <w:proofErr w:type="spellEnd"/>
      <w:r>
        <w:rPr>
          <w:lang w:eastAsia="ru-RU"/>
        </w:rPr>
        <w:t xml:space="preserve"> Р.Ф., Нургалиева Г.И.</w:t>
      </w:r>
    </w:p>
    <w:p w:rsidR="00A97DC4" w:rsidRDefault="00A97DC4" w:rsidP="00A97DC4">
      <w:pPr>
        <w:rPr>
          <w:lang w:eastAsia="ru-RU"/>
        </w:rPr>
      </w:pPr>
      <w:r>
        <w:rPr>
          <w:lang w:eastAsia="ru-RU"/>
        </w:rPr>
        <w:t xml:space="preserve">  В течение 2018-2019 учебного года в МАДОУ были проведены 5 педсоветов, семинары-практикумы, открытые мероприятия с использованием экспериментов  и т.д. </w:t>
      </w:r>
      <w:r w:rsidRPr="00DF4296">
        <w:rPr>
          <w:lang w:eastAsia="ru-RU"/>
        </w:rPr>
        <w:t xml:space="preserve">Были использованы разнообразные формы методической работы, которые были наполнены интересным, игровым содержанием. Педагоги работали в </w:t>
      </w:r>
      <w:proofErr w:type="spellStart"/>
      <w:r w:rsidRPr="00DF4296">
        <w:rPr>
          <w:lang w:eastAsia="ru-RU"/>
        </w:rPr>
        <w:t>микрогруппах</w:t>
      </w:r>
      <w:proofErr w:type="spellEnd"/>
      <w:r w:rsidRPr="00DF4296">
        <w:rPr>
          <w:lang w:eastAsia="ru-RU"/>
        </w:rPr>
        <w:t>, проявляя творчество, соперничество, делясь опытом.</w:t>
      </w:r>
    </w:p>
    <w:p w:rsidR="00A97DC4" w:rsidRPr="001318CD" w:rsidRDefault="00A97DC4" w:rsidP="00A97DC4">
      <w:pPr>
        <w:rPr>
          <w:lang w:eastAsia="ru-RU"/>
        </w:rPr>
      </w:pPr>
      <w:r>
        <w:rPr>
          <w:lang w:eastAsia="ru-RU"/>
        </w:rPr>
        <w:t xml:space="preserve">   </w:t>
      </w:r>
      <w:r w:rsidRPr="001318CD">
        <w:rPr>
          <w:lang w:eastAsia="ru-RU"/>
        </w:rPr>
        <w:t>Согласно годовому плану контроля на 201</w:t>
      </w:r>
      <w:r>
        <w:rPr>
          <w:lang w:eastAsia="ru-RU"/>
        </w:rPr>
        <w:t>8</w:t>
      </w:r>
      <w:r w:rsidRPr="001318CD">
        <w:rPr>
          <w:lang w:eastAsia="ru-RU"/>
        </w:rPr>
        <w:t>-201</w:t>
      </w:r>
      <w:r>
        <w:rPr>
          <w:lang w:eastAsia="ru-RU"/>
        </w:rPr>
        <w:t>9</w:t>
      </w:r>
      <w:r w:rsidRPr="001318CD">
        <w:rPr>
          <w:lang w:eastAsia="ru-RU"/>
        </w:rPr>
        <w:t xml:space="preserve"> учебный год  в МАДОУ были проведены:</w:t>
      </w:r>
    </w:p>
    <w:p w:rsidR="00A97DC4" w:rsidRDefault="00A97DC4" w:rsidP="00A97DC4">
      <w:pPr>
        <w:rPr>
          <w:lang w:eastAsia="ru-RU"/>
        </w:rPr>
      </w:pPr>
      <w:r>
        <w:rPr>
          <w:lang w:eastAsia="ru-RU"/>
        </w:rPr>
        <w:t xml:space="preserve">   </w:t>
      </w:r>
      <w:r w:rsidRPr="001318CD">
        <w:rPr>
          <w:lang w:eastAsia="ru-RU"/>
        </w:rPr>
        <w:t xml:space="preserve">Тематические проверки: </w:t>
      </w:r>
      <w:proofErr w:type="gramStart"/>
      <w:r>
        <w:rPr>
          <w:lang w:eastAsia="ru-RU"/>
        </w:rPr>
        <w:t xml:space="preserve">«Смотр готовности к учебному году», </w:t>
      </w:r>
      <w:r w:rsidRPr="001318CD">
        <w:rPr>
          <w:lang w:eastAsia="ru-RU"/>
        </w:rPr>
        <w:t>«Организация и проведение прогулок»,</w:t>
      </w:r>
      <w:r>
        <w:rPr>
          <w:lang w:eastAsia="ru-RU"/>
        </w:rPr>
        <w:t xml:space="preserve"> </w:t>
      </w:r>
      <w:r w:rsidRPr="001318CD">
        <w:rPr>
          <w:lang w:eastAsia="ru-RU"/>
        </w:rPr>
        <w:t xml:space="preserve"> «Предметно-развивающая среда по Ф</w:t>
      </w:r>
      <w:r>
        <w:rPr>
          <w:lang w:eastAsia="ru-RU"/>
        </w:rPr>
        <w:t>ГОС</w:t>
      </w:r>
      <w:r w:rsidRPr="001318CD">
        <w:rPr>
          <w:lang w:eastAsia="ru-RU"/>
        </w:rPr>
        <w:t xml:space="preserve"> – важнейше</w:t>
      </w:r>
      <w:r>
        <w:rPr>
          <w:lang w:eastAsia="ru-RU"/>
        </w:rPr>
        <w:t xml:space="preserve">е условие освоения программы» во 2 </w:t>
      </w:r>
      <w:r w:rsidRPr="001318CD">
        <w:rPr>
          <w:lang w:eastAsia="ru-RU"/>
        </w:rPr>
        <w:t>младшей группе</w:t>
      </w:r>
      <w:r>
        <w:rPr>
          <w:lang w:eastAsia="ru-RU"/>
        </w:rPr>
        <w:t>,</w:t>
      </w:r>
      <w:r w:rsidRPr="001318CD">
        <w:rPr>
          <w:lang w:eastAsia="ru-RU"/>
        </w:rPr>
        <w:t xml:space="preserve">  «Соблюдение медико-педагогических условий при проведении занятий по физической культуре»</w:t>
      </w:r>
      <w:r>
        <w:rPr>
          <w:lang w:eastAsia="ru-RU"/>
        </w:rPr>
        <w:t xml:space="preserve"> во всех возрастных группах</w:t>
      </w:r>
      <w:r w:rsidRPr="001318CD">
        <w:rPr>
          <w:lang w:eastAsia="ru-RU"/>
        </w:rPr>
        <w:t>, «Состояние работы по национальной социализации</w:t>
      </w:r>
      <w:r>
        <w:rPr>
          <w:lang w:eastAsia="ru-RU"/>
        </w:rPr>
        <w:t xml:space="preserve"> в подготовительных группах № 10 и № 12»</w:t>
      </w:r>
      <w:r w:rsidRPr="001318CD">
        <w:rPr>
          <w:lang w:eastAsia="ru-RU"/>
        </w:rPr>
        <w:t xml:space="preserve">, </w:t>
      </w:r>
      <w:r>
        <w:rPr>
          <w:lang w:eastAsia="ru-RU"/>
        </w:rPr>
        <w:t>«Оценка профессиональных умений воспитателя по обучению татарскому языку Ибрагимовой И.М..», «Соответствие перспективных и календарных</w:t>
      </w:r>
      <w:proofErr w:type="gramEnd"/>
      <w:r>
        <w:rPr>
          <w:lang w:eastAsia="ru-RU"/>
        </w:rPr>
        <w:t xml:space="preserve"> планов тематике недель», «Создание двуязычной языковой среды при проведении прогулок в средних, старших и подготовительных группах»</w:t>
      </w:r>
      <w:r w:rsidRPr="001318CD">
        <w:rPr>
          <w:lang w:eastAsia="ru-RU"/>
        </w:rPr>
        <w:t>.</w:t>
      </w:r>
      <w:r w:rsidRPr="00D26E06">
        <w:rPr>
          <w:lang w:eastAsia="ru-RU"/>
        </w:rPr>
        <w:t xml:space="preserve">  </w:t>
      </w:r>
      <w:r>
        <w:rPr>
          <w:lang w:eastAsia="ru-RU"/>
        </w:rPr>
        <w:t xml:space="preserve">    </w:t>
      </w:r>
    </w:p>
    <w:p w:rsidR="00A97DC4" w:rsidRDefault="00A97DC4" w:rsidP="00A97DC4">
      <w:pPr>
        <w:rPr>
          <w:b/>
          <w:lang w:eastAsia="ru-RU"/>
        </w:rPr>
      </w:pPr>
    </w:p>
    <w:p w:rsidR="00A97DC4" w:rsidRDefault="00A97DC4" w:rsidP="00A97DC4">
      <w:pPr>
        <w:rPr>
          <w:b/>
          <w:lang w:eastAsia="ru-RU"/>
        </w:rPr>
      </w:pPr>
      <w:r w:rsidRPr="00FF5294">
        <w:rPr>
          <w:b/>
          <w:lang w:eastAsia="ru-RU"/>
        </w:rPr>
        <w:t xml:space="preserve">Вывод: </w:t>
      </w:r>
      <w:r>
        <w:rPr>
          <w:b/>
          <w:lang w:eastAsia="ru-RU"/>
        </w:rPr>
        <w:t xml:space="preserve"> Для выполнения поставленных задач, как видно </w:t>
      </w:r>
      <w:proofErr w:type="gramStart"/>
      <w:r>
        <w:rPr>
          <w:b/>
          <w:lang w:eastAsia="ru-RU"/>
        </w:rPr>
        <w:t>из</w:t>
      </w:r>
      <w:proofErr w:type="gramEnd"/>
      <w:r>
        <w:rPr>
          <w:b/>
          <w:lang w:eastAsia="ru-RU"/>
        </w:rPr>
        <w:t xml:space="preserve"> вышеизложенного, проводилась определенная работа. Но еще многое можно сделать до доведения данных направлений до высокого уровня, поэтому все эти задачи остаются и на следующий год.</w:t>
      </w:r>
    </w:p>
    <w:p w:rsidR="00A97DC4" w:rsidRDefault="00A97DC4" w:rsidP="00A97DC4">
      <w:pPr>
        <w:rPr>
          <w:b/>
          <w:lang w:eastAsia="ru-RU"/>
        </w:rPr>
      </w:pPr>
    </w:p>
    <w:p w:rsidR="00A97DC4" w:rsidRPr="00D22271" w:rsidRDefault="00A97DC4" w:rsidP="00A97DC4"/>
    <w:p w:rsidR="00A97DC4" w:rsidRPr="004E265C" w:rsidRDefault="00A97DC4" w:rsidP="00FE6D80">
      <w:pPr>
        <w:widowControl/>
        <w:numPr>
          <w:ilvl w:val="0"/>
          <w:numId w:val="33"/>
        </w:numPr>
        <w:autoSpaceDE/>
        <w:autoSpaceDN/>
        <w:adjustRightInd/>
        <w:spacing w:after="200" w:line="276" w:lineRule="auto"/>
        <w:rPr>
          <w:b/>
          <w:i/>
          <w:sz w:val="28"/>
          <w:szCs w:val="28"/>
          <w:u w:val="single"/>
        </w:rPr>
      </w:pPr>
      <w:r w:rsidRPr="004E265C">
        <w:rPr>
          <w:b/>
          <w:i/>
          <w:sz w:val="28"/>
          <w:szCs w:val="28"/>
          <w:u w:val="single"/>
        </w:rPr>
        <w:t>Обеспечение здоровья и здорового образа жизни</w:t>
      </w:r>
    </w:p>
    <w:p w:rsidR="00A97DC4" w:rsidRPr="0007147E" w:rsidRDefault="00A97DC4" w:rsidP="00A97DC4">
      <w:pPr>
        <w:ind w:firstLine="567"/>
        <w:jc w:val="both"/>
      </w:pPr>
      <w:r w:rsidRPr="0007147E">
        <w:t xml:space="preserve"> Большое внимание в детском саду уделяется здоровью детей.</w:t>
      </w:r>
      <w:r w:rsidRPr="0007147E">
        <w:rPr>
          <w:b/>
          <w:bCs/>
          <w:i/>
          <w:iCs/>
        </w:rPr>
        <w:t xml:space="preserve"> </w:t>
      </w:r>
      <w:r w:rsidRPr="0007147E">
        <w:rPr>
          <w:b/>
          <w:bCs/>
        </w:rPr>
        <w:t> </w:t>
      </w:r>
      <w:r w:rsidRPr="0007147E">
        <w:rPr>
          <w:bCs/>
        </w:rPr>
        <w:t>Целью</w:t>
      </w:r>
      <w:r w:rsidRPr="0007147E">
        <w:t xml:space="preserve"> физкультурно-оздоровительной работы  в МАДОУ является:</w:t>
      </w:r>
    </w:p>
    <w:p w:rsidR="00A97DC4" w:rsidRPr="0007147E" w:rsidRDefault="00A97DC4" w:rsidP="00FE6D80">
      <w:pPr>
        <w:widowControl/>
        <w:numPr>
          <w:ilvl w:val="0"/>
          <w:numId w:val="30"/>
        </w:numPr>
        <w:tabs>
          <w:tab w:val="clear" w:pos="720"/>
          <w:tab w:val="num" w:pos="360"/>
        </w:tabs>
        <w:autoSpaceDE/>
        <w:autoSpaceDN/>
        <w:adjustRightInd/>
        <w:spacing w:line="276" w:lineRule="auto"/>
        <w:ind w:left="0" w:firstLine="360"/>
        <w:jc w:val="both"/>
      </w:pPr>
      <w:r w:rsidRPr="0007147E">
        <w:t>Забота о физическом и психическом благополучии детей, не допускать травматизма, физических и эмоциональных перегрузок, приводящих к утомлению и переутомлению;</w:t>
      </w:r>
    </w:p>
    <w:p w:rsidR="00A97DC4" w:rsidRPr="0007147E" w:rsidRDefault="00A97DC4" w:rsidP="00FE6D80">
      <w:pPr>
        <w:widowControl/>
        <w:numPr>
          <w:ilvl w:val="0"/>
          <w:numId w:val="30"/>
        </w:numPr>
        <w:tabs>
          <w:tab w:val="clear" w:pos="720"/>
          <w:tab w:val="num" w:pos="360"/>
        </w:tabs>
        <w:autoSpaceDE/>
        <w:autoSpaceDN/>
        <w:adjustRightInd/>
        <w:spacing w:line="276" w:lineRule="auto"/>
        <w:ind w:left="0" w:firstLine="360"/>
        <w:jc w:val="both"/>
      </w:pPr>
      <w:r w:rsidRPr="0007147E">
        <w:t>Довести до сознания детей, что двигательная активность является одним из источников крепкого здоровья;</w:t>
      </w:r>
    </w:p>
    <w:p w:rsidR="00A97DC4" w:rsidRPr="0007147E" w:rsidRDefault="00A97DC4" w:rsidP="00FE6D80">
      <w:pPr>
        <w:widowControl/>
        <w:numPr>
          <w:ilvl w:val="0"/>
          <w:numId w:val="30"/>
        </w:numPr>
        <w:tabs>
          <w:tab w:val="clear" w:pos="720"/>
          <w:tab w:val="num" w:pos="360"/>
        </w:tabs>
        <w:autoSpaceDE/>
        <w:autoSpaceDN/>
        <w:adjustRightInd/>
        <w:spacing w:line="276" w:lineRule="auto"/>
        <w:ind w:left="0" w:firstLine="360"/>
        <w:jc w:val="both"/>
      </w:pPr>
      <w:r w:rsidRPr="0007147E">
        <w:t xml:space="preserve">Учить детей регулировать свою двигательную активность, чередуя интенсивные движения с менее </w:t>
      </w:r>
      <w:proofErr w:type="gramStart"/>
      <w:r w:rsidRPr="0007147E">
        <w:t>интенсивными</w:t>
      </w:r>
      <w:proofErr w:type="gramEnd"/>
      <w:r w:rsidRPr="0007147E">
        <w:t xml:space="preserve"> и отдыхом.</w:t>
      </w:r>
    </w:p>
    <w:p w:rsidR="00A97DC4" w:rsidRPr="0007147E" w:rsidRDefault="00A97DC4" w:rsidP="00FE6D80">
      <w:pPr>
        <w:widowControl/>
        <w:numPr>
          <w:ilvl w:val="0"/>
          <w:numId w:val="30"/>
        </w:numPr>
        <w:tabs>
          <w:tab w:val="clear" w:pos="720"/>
          <w:tab w:val="num" w:pos="360"/>
        </w:tabs>
        <w:autoSpaceDE/>
        <w:autoSpaceDN/>
        <w:adjustRightInd/>
        <w:spacing w:line="276" w:lineRule="auto"/>
        <w:ind w:left="0" w:firstLine="360"/>
        <w:jc w:val="both"/>
      </w:pPr>
      <w:r w:rsidRPr="0007147E">
        <w:t>Побуждать детей к самостоятельному использованию знакомых видов и способов закаливания в детском саду и дома.</w:t>
      </w:r>
    </w:p>
    <w:p w:rsidR="00A97DC4" w:rsidRPr="0007147E" w:rsidRDefault="00A97DC4" w:rsidP="00A97DC4">
      <w:pPr>
        <w:ind w:firstLine="540"/>
        <w:jc w:val="both"/>
      </w:pPr>
      <w:r w:rsidRPr="0007147E">
        <w:t>В результате модели двигательного режима дети узнали и научились:</w:t>
      </w:r>
    </w:p>
    <w:p w:rsidR="00A97DC4" w:rsidRPr="0007147E" w:rsidRDefault="00A97DC4" w:rsidP="00FE6D80">
      <w:pPr>
        <w:widowControl/>
        <w:numPr>
          <w:ilvl w:val="0"/>
          <w:numId w:val="31"/>
        </w:numPr>
        <w:tabs>
          <w:tab w:val="clear" w:pos="720"/>
          <w:tab w:val="num" w:pos="540"/>
        </w:tabs>
        <w:autoSpaceDE/>
        <w:autoSpaceDN/>
        <w:adjustRightInd/>
        <w:spacing w:line="276" w:lineRule="auto"/>
        <w:ind w:left="0" w:firstLine="360"/>
        <w:jc w:val="both"/>
      </w:pPr>
      <w:r w:rsidRPr="0007147E">
        <w:t>Основам здорового образа жизни;</w:t>
      </w:r>
    </w:p>
    <w:p w:rsidR="00A97DC4" w:rsidRPr="0007147E" w:rsidRDefault="00A97DC4" w:rsidP="00FE6D80">
      <w:pPr>
        <w:widowControl/>
        <w:numPr>
          <w:ilvl w:val="0"/>
          <w:numId w:val="31"/>
        </w:numPr>
        <w:tabs>
          <w:tab w:val="clear" w:pos="720"/>
          <w:tab w:val="num" w:pos="540"/>
        </w:tabs>
        <w:autoSpaceDE/>
        <w:autoSpaceDN/>
        <w:adjustRightInd/>
        <w:spacing w:line="276" w:lineRule="auto"/>
        <w:ind w:left="0" w:firstLine="360"/>
        <w:jc w:val="both"/>
      </w:pPr>
      <w:r w:rsidRPr="0007147E">
        <w:t>Сознательно относиться к своему здоровью и использовать доступные способы его укрепления;</w:t>
      </w:r>
    </w:p>
    <w:p w:rsidR="00A97DC4" w:rsidRPr="0007147E" w:rsidRDefault="00A97DC4" w:rsidP="00FE6D80">
      <w:pPr>
        <w:widowControl/>
        <w:numPr>
          <w:ilvl w:val="0"/>
          <w:numId w:val="31"/>
        </w:numPr>
        <w:tabs>
          <w:tab w:val="clear" w:pos="720"/>
          <w:tab w:val="num" w:pos="540"/>
        </w:tabs>
        <w:autoSpaceDE/>
        <w:autoSpaceDN/>
        <w:adjustRightInd/>
        <w:spacing w:line="276" w:lineRule="auto"/>
        <w:ind w:left="0" w:firstLine="360"/>
        <w:jc w:val="both"/>
      </w:pPr>
      <w:r w:rsidRPr="0007147E">
        <w:t>С удовольствием выполнять различные движения на открытом воздухе в любую погоду;</w:t>
      </w:r>
    </w:p>
    <w:p w:rsidR="00A97DC4" w:rsidRPr="0007147E" w:rsidRDefault="00A97DC4" w:rsidP="00FE6D80">
      <w:pPr>
        <w:widowControl/>
        <w:numPr>
          <w:ilvl w:val="0"/>
          <w:numId w:val="31"/>
        </w:numPr>
        <w:tabs>
          <w:tab w:val="clear" w:pos="720"/>
          <w:tab w:val="num" w:pos="540"/>
        </w:tabs>
        <w:autoSpaceDE/>
        <w:autoSpaceDN/>
        <w:adjustRightInd/>
        <w:spacing w:line="276" w:lineRule="auto"/>
        <w:ind w:left="0" w:firstLine="360"/>
        <w:jc w:val="both"/>
      </w:pPr>
      <w:r w:rsidRPr="0007147E">
        <w:t>Ежедневно заниматься физическими упражнениями (играть в подвижные игры);</w:t>
      </w:r>
    </w:p>
    <w:p w:rsidR="00A97DC4" w:rsidRPr="0007147E" w:rsidRDefault="00A97DC4" w:rsidP="00FE6D80">
      <w:pPr>
        <w:widowControl/>
        <w:numPr>
          <w:ilvl w:val="0"/>
          <w:numId w:val="31"/>
        </w:numPr>
        <w:tabs>
          <w:tab w:val="clear" w:pos="720"/>
          <w:tab w:val="num" w:pos="540"/>
        </w:tabs>
        <w:autoSpaceDE/>
        <w:autoSpaceDN/>
        <w:adjustRightInd/>
        <w:spacing w:line="276" w:lineRule="auto"/>
        <w:ind w:left="0" w:firstLine="360"/>
        <w:jc w:val="both"/>
      </w:pPr>
      <w:r w:rsidRPr="0007147E">
        <w:t xml:space="preserve">Осуществлять </w:t>
      </w:r>
      <w:proofErr w:type="gramStart"/>
      <w:r w:rsidRPr="0007147E">
        <w:t>контроль за</w:t>
      </w:r>
      <w:proofErr w:type="gramEnd"/>
      <w:r w:rsidRPr="0007147E">
        <w:t xml:space="preserve"> своим самочувствием в процессе выполнения физической нагрузки в соответствии со своими возможностями;</w:t>
      </w:r>
    </w:p>
    <w:p w:rsidR="00A97DC4" w:rsidRPr="0007147E" w:rsidRDefault="00A97DC4" w:rsidP="00FE6D80">
      <w:pPr>
        <w:widowControl/>
        <w:numPr>
          <w:ilvl w:val="0"/>
          <w:numId w:val="31"/>
        </w:numPr>
        <w:tabs>
          <w:tab w:val="clear" w:pos="720"/>
          <w:tab w:val="num" w:pos="540"/>
        </w:tabs>
        <w:autoSpaceDE/>
        <w:autoSpaceDN/>
        <w:adjustRightInd/>
        <w:spacing w:line="276" w:lineRule="auto"/>
        <w:ind w:left="0" w:firstLine="360"/>
        <w:jc w:val="both"/>
      </w:pPr>
      <w:r w:rsidRPr="0007147E">
        <w:t>Самостоятельно организовывать несложные игры-соревнования, эстафеты, используя свой двигательный опыт;</w:t>
      </w:r>
    </w:p>
    <w:p w:rsidR="00A97DC4" w:rsidRPr="0007147E" w:rsidRDefault="00A97DC4" w:rsidP="00FE6D80">
      <w:pPr>
        <w:widowControl/>
        <w:numPr>
          <w:ilvl w:val="0"/>
          <w:numId w:val="31"/>
        </w:numPr>
        <w:tabs>
          <w:tab w:val="clear" w:pos="720"/>
          <w:tab w:val="num" w:pos="540"/>
        </w:tabs>
        <w:autoSpaceDE/>
        <w:autoSpaceDN/>
        <w:adjustRightInd/>
        <w:spacing w:line="276" w:lineRule="auto"/>
        <w:ind w:left="0" w:firstLine="360"/>
        <w:jc w:val="both"/>
      </w:pPr>
      <w:r w:rsidRPr="0007147E">
        <w:t>Стремиться к улучшению показателей физической подготовленности;</w:t>
      </w:r>
    </w:p>
    <w:p w:rsidR="00A97DC4" w:rsidRPr="0007147E" w:rsidRDefault="00A97DC4" w:rsidP="00A97DC4">
      <w:pPr>
        <w:tabs>
          <w:tab w:val="left" w:pos="4200"/>
        </w:tabs>
        <w:ind w:firstLine="540"/>
        <w:jc w:val="both"/>
      </w:pPr>
      <w:r w:rsidRPr="0007147E">
        <w:t xml:space="preserve">Для эффективного осуществления физкультурно-оздоровительной работы в данном учебном году, прежде всего мы создавали условия. В нашем детском саду есть спортивное оборудование, а также пособия, атрибуты для подвижных игр, оборудование, инвентарь, нестандартное физкультурное оборудование в группах – всё, что необходимо для проведения занятий по подгруппам и индивидуальной работы с детьми. При планировании учитывали </w:t>
      </w:r>
      <w:r w:rsidRPr="0007147E">
        <w:lastRenderedPageBreak/>
        <w:t xml:space="preserve">предыдущие виды деятельности с детьми, результаты работы за месяц, квартал. </w:t>
      </w:r>
    </w:p>
    <w:p w:rsidR="00A97DC4" w:rsidRPr="0007147E" w:rsidRDefault="00A97DC4" w:rsidP="00A97DC4">
      <w:pPr>
        <w:tabs>
          <w:tab w:val="left" w:pos="4200"/>
        </w:tabs>
        <w:ind w:firstLine="540"/>
        <w:jc w:val="both"/>
      </w:pPr>
      <w:r w:rsidRPr="0007147E">
        <w:t xml:space="preserve">Но не только материально-техническая база важна. У нас взаимодействовал весь коллектив: воспитатели, медицинский работник, инструктор по физической культуре, музыкальный руководитель. </w:t>
      </w:r>
    </w:p>
    <w:p w:rsidR="00A97DC4" w:rsidRPr="0007147E" w:rsidRDefault="00A97DC4" w:rsidP="00A97DC4">
      <w:pPr>
        <w:tabs>
          <w:tab w:val="left" w:pos="4200"/>
        </w:tabs>
        <w:ind w:firstLine="540"/>
        <w:jc w:val="both"/>
      </w:pPr>
      <w:r w:rsidRPr="0007147E">
        <w:t>Во всех возрастных группах велись журналы оздоровительных мероприятий. Проводили анализ заболеваемости и посещаемости воспитанников. Весной и осенью – мониторинг состояния здоровья детей, уточняли диагнозы и группы здоровья.</w:t>
      </w:r>
    </w:p>
    <w:p w:rsidR="00A97DC4" w:rsidRPr="0007147E" w:rsidRDefault="00A97DC4" w:rsidP="00A97DC4">
      <w:pPr>
        <w:tabs>
          <w:tab w:val="left" w:pos="4200"/>
        </w:tabs>
        <w:ind w:firstLine="540"/>
        <w:jc w:val="both"/>
      </w:pPr>
      <w:r w:rsidRPr="0007147E">
        <w:t>Строго соблюдали режим дня, гигиенические требования, систематически проводили физкультурные занятия (еженедельно три занятия в физкультурном зале, а для старших и подготовительных групп - два занятия в физкультурном зале, одно – на улице), закаливающие мероприятия, физкультурные праздники, досуги, недели здоровья, дни здоровья и т.п. Каждый день во всех группах проводилась утренняя гимнастика в музыкальном зале, что позволяет проводить её качественно, использовать музыкальное сопровождение. Во время занятий обязательно использовали разнообразные физкультурные минутки.</w:t>
      </w:r>
    </w:p>
    <w:p w:rsidR="00A97DC4" w:rsidRPr="0007147E" w:rsidRDefault="00A97DC4" w:rsidP="00A97DC4">
      <w:pPr>
        <w:tabs>
          <w:tab w:val="left" w:pos="4200"/>
        </w:tabs>
        <w:ind w:firstLine="540"/>
        <w:jc w:val="both"/>
      </w:pPr>
      <w:r w:rsidRPr="0007147E">
        <w:t>Ежедневно в группах воспитатели проводили утренний осмотр детей, чтобы родители их не кутали, но и не переохлаждали. Наблюдали за детьми в течение дня. В случае заболевания ребёнка – изолировали, оказывали первую помощь и обращались к врачу. Контролировали температурный режим в группах. Регулярно проветривали помещения. Проводили закаливающие мероприятия: обливание ног (в летний период), умывание прохладной водой, прогулки на свежем воздухе, воздушные и солнечные ванны, хождение по ребристой доске, по коврикам с пуговицами, пробками.</w:t>
      </w:r>
    </w:p>
    <w:p w:rsidR="00A97DC4" w:rsidRPr="0007147E" w:rsidRDefault="00A97DC4" w:rsidP="00A97DC4">
      <w:pPr>
        <w:tabs>
          <w:tab w:val="left" w:pos="4200"/>
        </w:tabs>
        <w:ind w:firstLine="540"/>
        <w:jc w:val="both"/>
      </w:pPr>
      <w:r w:rsidRPr="0007147E">
        <w:t xml:space="preserve">Проводили санитарно-просветительскую работу с родителями. Ежедневно проводили профилактическую дыхательную гимнастику, после дневного сна бодрящую гимнастику (гимнастику-побудку). </w:t>
      </w:r>
    </w:p>
    <w:p w:rsidR="00A97DC4" w:rsidRPr="0007147E" w:rsidRDefault="00A97DC4" w:rsidP="00A97DC4">
      <w:pPr>
        <w:tabs>
          <w:tab w:val="left" w:pos="4200"/>
        </w:tabs>
        <w:ind w:firstLine="540"/>
        <w:jc w:val="both"/>
      </w:pPr>
      <w:r w:rsidRPr="0007147E">
        <w:t xml:space="preserve">Педагоги ДОУ создавали условия для различных видов двигательной активности детей в соответствии с их возрастными и индивидуальными особенностями (проводили упражнения на развитие разных групп мышц, на поднятие и поддержание их тонуса; включали в игры и занятия ходьбу, бег, лазание, прыжки, метание, упражнения с различным спортивным инвентарём и т.д.). В организации физкультурных занятий и подвижных игр реализовывали  индивидуальный подход к детям. Формировали подгруппы детей на основе состояния их здоровья и темпов физического развития, их функционального состояния в соответствии с медицинскими показаниями. </w:t>
      </w:r>
    </w:p>
    <w:p w:rsidR="00A97DC4" w:rsidRPr="0007147E" w:rsidRDefault="00A97DC4" w:rsidP="00A97DC4">
      <w:pPr>
        <w:tabs>
          <w:tab w:val="left" w:pos="4200"/>
        </w:tabs>
        <w:ind w:firstLine="540"/>
        <w:jc w:val="both"/>
      </w:pPr>
      <w:r w:rsidRPr="0007147E">
        <w:t>Стремились пробудить у каждого ребёнка интерес к занятиям или спортивной игре, используя знания о его индивидуальных склонностях и особенностях (вовлекая малоподвижных и регулируя двигательную активность подвижных детей; подбирая сюжеты и распределяя роли в играх в зависимости от личностных особенностей детей и т.п.).</w:t>
      </w:r>
    </w:p>
    <w:p w:rsidR="00A97DC4" w:rsidRPr="0007147E" w:rsidRDefault="00A97DC4" w:rsidP="00A97DC4">
      <w:pPr>
        <w:tabs>
          <w:tab w:val="left" w:pos="4200"/>
        </w:tabs>
        <w:ind w:firstLine="540"/>
        <w:jc w:val="both"/>
      </w:pPr>
      <w:r w:rsidRPr="0007147E">
        <w:t xml:space="preserve">Воспитатели мягко, используя поощрение, корректировали движения и осанку каждого ребёнка, который в этом нуждается. </w:t>
      </w:r>
    </w:p>
    <w:p w:rsidR="00A97DC4" w:rsidRPr="0007147E" w:rsidRDefault="00A97DC4" w:rsidP="00A97DC4">
      <w:pPr>
        <w:tabs>
          <w:tab w:val="left" w:pos="4200"/>
        </w:tabs>
        <w:ind w:firstLine="540"/>
        <w:jc w:val="both"/>
      </w:pPr>
      <w:r w:rsidRPr="0007147E">
        <w:t xml:space="preserve">Также развивали навыки личной гигиены. </w:t>
      </w:r>
    </w:p>
    <w:p w:rsidR="00A97DC4" w:rsidRPr="0007147E" w:rsidRDefault="00A97DC4" w:rsidP="00A97DC4">
      <w:pPr>
        <w:tabs>
          <w:tab w:val="left" w:pos="4200"/>
        </w:tabs>
        <w:ind w:firstLine="540"/>
        <w:jc w:val="both"/>
      </w:pPr>
      <w:r w:rsidRPr="0007147E">
        <w:t xml:space="preserve">Включали элементы двигательной активности (бег, лазание, прыжки и т.д.) в сюжетные игры. На НОД (непосредственно образовательная деятельность) по физическому развитию, при проведении гимнастики в группах, физкультминутках на НОД  и т.д. использовали игровые образы и воображаемые ситуации. Выделяли время для свободной двигательной активности (на физкультурных занятиях, на прогулке, в свободное время в групповом помещении и т.п.). </w:t>
      </w:r>
    </w:p>
    <w:p w:rsidR="00A97DC4" w:rsidRPr="0007147E" w:rsidRDefault="00A97DC4" w:rsidP="00A97DC4">
      <w:pPr>
        <w:tabs>
          <w:tab w:val="left" w:pos="4200"/>
        </w:tabs>
        <w:ind w:firstLine="540"/>
        <w:jc w:val="both"/>
      </w:pPr>
      <w:r w:rsidRPr="0007147E">
        <w:t>Начиная с младшего возраста, обучали воспитанников спортивным упражнениям: катание на санках, скольжению по ледяным дорожкам. Детей старшего дошкольного возраста обучали элементам спортивных игр: городкам, футболу, хоккею, бадминтону. Знакомили с различными видами спорта, с событиями спортивной жизни.</w:t>
      </w:r>
    </w:p>
    <w:p w:rsidR="00A97DC4" w:rsidRPr="0007147E" w:rsidRDefault="00A97DC4" w:rsidP="00A97DC4">
      <w:pPr>
        <w:tabs>
          <w:tab w:val="left" w:pos="4200"/>
        </w:tabs>
        <w:ind w:firstLine="540"/>
        <w:jc w:val="both"/>
      </w:pPr>
      <w:r w:rsidRPr="0007147E">
        <w:t>Для развития мелких мышц, особенно кистей рук, использовали в работе с детьми пальчиковую гимнастику.</w:t>
      </w:r>
    </w:p>
    <w:p w:rsidR="00A97DC4" w:rsidRPr="0007147E" w:rsidRDefault="00A97DC4" w:rsidP="00A97DC4">
      <w:pPr>
        <w:tabs>
          <w:tab w:val="left" w:pos="4200"/>
        </w:tabs>
        <w:ind w:firstLine="540"/>
        <w:jc w:val="both"/>
      </w:pPr>
      <w:r w:rsidRPr="0007147E">
        <w:t xml:space="preserve"> Воспитатели вторых младших групп организовывали физкультурные досуги, включающие знакомые детям физические упражнения, игры-забавы, аттракционы, игры с пением, хороводы. Со средней группы педагоги проводили  физкультурные праздники, игры с элементами соревнований, физические упражнения, танцевальные движения, сюрпризы.</w:t>
      </w:r>
    </w:p>
    <w:p w:rsidR="00A97DC4" w:rsidRPr="0007147E" w:rsidRDefault="00A97DC4" w:rsidP="00A97DC4">
      <w:pPr>
        <w:tabs>
          <w:tab w:val="left" w:pos="4200"/>
        </w:tabs>
        <w:ind w:firstLine="540"/>
        <w:jc w:val="both"/>
      </w:pPr>
      <w:r w:rsidRPr="0007147E">
        <w:t>Воспитатели особое внимание уделяли психическому здоровью детей. Создавали в группах такую обстановку, в которой ребёнок чувствовал себя защищённым в любой ситуации, не боялся обратиться с вопросом к воспитателю и другим педагогам.</w:t>
      </w:r>
    </w:p>
    <w:p w:rsidR="00A97DC4" w:rsidRPr="0007147E" w:rsidRDefault="00A97DC4" w:rsidP="00A97DC4">
      <w:pPr>
        <w:tabs>
          <w:tab w:val="left" w:pos="4200"/>
        </w:tabs>
        <w:ind w:firstLine="540"/>
        <w:jc w:val="both"/>
      </w:pPr>
      <w:r w:rsidRPr="0007147E">
        <w:t xml:space="preserve">В группах раннего возраста регулярно заполнялись адаптационные листы, помогающие </w:t>
      </w:r>
      <w:r w:rsidRPr="0007147E">
        <w:lastRenderedPageBreak/>
        <w:t>воспитателям, медсестре и родителям контролировать течение адаптационного периода.</w:t>
      </w:r>
    </w:p>
    <w:p w:rsidR="00A97DC4" w:rsidRPr="0007147E" w:rsidRDefault="00A97DC4" w:rsidP="00A97DC4">
      <w:pPr>
        <w:tabs>
          <w:tab w:val="left" w:pos="4200"/>
        </w:tabs>
        <w:ind w:firstLine="540"/>
        <w:jc w:val="both"/>
      </w:pPr>
      <w:r w:rsidRPr="0007147E">
        <w:t xml:space="preserve">Проводились осмотры детей узкими специалистами, вакцинация. </w:t>
      </w:r>
    </w:p>
    <w:p w:rsidR="00A97DC4" w:rsidRPr="0007147E" w:rsidRDefault="00A97DC4" w:rsidP="00A97DC4">
      <w:pPr>
        <w:tabs>
          <w:tab w:val="left" w:pos="4200"/>
        </w:tabs>
        <w:ind w:firstLine="540"/>
        <w:jc w:val="both"/>
      </w:pPr>
      <w:r w:rsidRPr="0007147E">
        <w:t>Медицинской сестрой контролировалась заболеваемость в МАДОУ.</w:t>
      </w:r>
    </w:p>
    <w:p w:rsidR="00A97DC4" w:rsidRPr="0007147E" w:rsidRDefault="00A97DC4" w:rsidP="00A97DC4">
      <w:pPr>
        <w:tabs>
          <w:tab w:val="left" w:pos="4200"/>
        </w:tabs>
        <w:ind w:firstLine="540"/>
        <w:jc w:val="both"/>
      </w:pPr>
      <w:r w:rsidRPr="0007147E">
        <w:t>Однако в этом направлении предстоит еще большая работа по снижению уровня заболеваемости.</w:t>
      </w:r>
    </w:p>
    <w:p w:rsidR="00A97DC4" w:rsidRPr="0007147E" w:rsidRDefault="00A97DC4" w:rsidP="00A97DC4">
      <w:pPr>
        <w:tabs>
          <w:tab w:val="left" w:pos="4200"/>
        </w:tabs>
        <w:ind w:firstLine="540"/>
        <w:jc w:val="both"/>
      </w:pPr>
    </w:p>
    <w:p w:rsidR="00A97DC4" w:rsidRPr="004E265C" w:rsidRDefault="00A97DC4" w:rsidP="00FE6D80">
      <w:pPr>
        <w:widowControl/>
        <w:numPr>
          <w:ilvl w:val="0"/>
          <w:numId w:val="33"/>
        </w:numPr>
        <w:autoSpaceDE/>
        <w:autoSpaceDN/>
        <w:adjustRightInd/>
        <w:spacing w:after="200" w:line="276" w:lineRule="auto"/>
        <w:rPr>
          <w:b/>
          <w:i/>
          <w:sz w:val="28"/>
          <w:szCs w:val="28"/>
          <w:u w:val="single"/>
        </w:rPr>
      </w:pPr>
      <w:r w:rsidRPr="004E265C">
        <w:rPr>
          <w:b/>
          <w:i/>
          <w:sz w:val="28"/>
          <w:szCs w:val="28"/>
          <w:u w:val="single"/>
        </w:rPr>
        <w:t>Результаты реализации основной образовательной программы МАДОУ «Детский сад №390»</w:t>
      </w:r>
    </w:p>
    <w:p w:rsidR="00A97DC4" w:rsidRPr="0007147E" w:rsidRDefault="00A97DC4" w:rsidP="00A97DC4">
      <w:pPr>
        <w:ind w:left="720"/>
        <w:jc w:val="center"/>
        <w:rPr>
          <w:smallCaps/>
          <w:u w:val="single"/>
        </w:rPr>
      </w:pPr>
      <w:r w:rsidRPr="0007147E">
        <w:rPr>
          <w:smallCaps/>
          <w:u w:val="single"/>
        </w:rPr>
        <w:t>5.1.Социально-коммуникативное развитие</w:t>
      </w:r>
    </w:p>
    <w:p w:rsidR="00A97DC4" w:rsidRPr="0007147E" w:rsidRDefault="00A97DC4" w:rsidP="00A97DC4">
      <w:pPr>
        <w:ind w:firstLine="708"/>
        <w:jc w:val="both"/>
      </w:pPr>
      <w:r w:rsidRPr="0007147E">
        <w:t xml:space="preserve">В течение учебного года педагогический коллектив уделял особое внимание позитивной социализации детей дошкольного возраста, приобщению детей к социокультурным нормам, традициям семьи, общества и государства. Особое внимание уделялось формированию основ безопасного поведения в быту, социуме, природе, а также патриотическому воспитанию детей. </w:t>
      </w:r>
    </w:p>
    <w:p w:rsidR="00A97DC4" w:rsidRPr="0007147E" w:rsidRDefault="00A97DC4" w:rsidP="00A97DC4">
      <w:r w:rsidRPr="0007147E">
        <w:t xml:space="preserve">           </w:t>
      </w:r>
      <w:proofErr w:type="gramStart"/>
      <w:r w:rsidRPr="0007147E">
        <w:t>Патриотическое воспитание дошкольников - это не только воспитание любви к родному дому, семье, детскому саду, городу, родной природе, культурному достоянию своего народа, своей нации, толерантного отношения к представителям других национальностей, но и воспитание уважительного отношения к труженику и результатам его труда, родной земле, защитникам Отечества, государственной символике, традициям государства и общенародным праздникам.</w:t>
      </w:r>
      <w:proofErr w:type="gramEnd"/>
      <w:r w:rsidRPr="0007147E">
        <w:br/>
        <w:t xml:space="preserve">           В содержании ФГОС отмечается острая необходимость </w:t>
      </w:r>
      <w:proofErr w:type="gramStart"/>
      <w:r w:rsidRPr="0007147E">
        <w:t>активизации процесса воспитания патриотизма дошкольника</w:t>
      </w:r>
      <w:proofErr w:type="gramEnd"/>
      <w:r w:rsidRPr="0007147E">
        <w:t xml:space="preserve">. В связи с этим в ДОУ уделяется огромное внимание воспитанию патриотизма и гражданственности.   1 раз в месяц в музыкальном зале работал кинозал, где воспитанники смотрели документальные и мультипликационные фильмы о войне.  </w:t>
      </w:r>
      <w:r>
        <w:t>8</w:t>
      </w:r>
      <w:r w:rsidRPr="0007147E">
        <w:t xml:space="preserve"> мая состоялся концерт, посвященный Дню Победы. В этом мероприятии участвовали воспитанники </w:t>
      </w:r>
      <w:r>
        <w:t xml:space="preserve">2 младших, </w:t>
      </w:r>
      <w:r w:rsidRPr="0007147E">
        <w:t>средних, старших и подготовительных групп. На концерт были приглашены бабушки и дедушки наших детей.</w:t>
      </w:r>
    </w:p>
    <w:p w:rsidR="00A97DC4" w:rsidRPr="0007147E" w:rsidRDefault="00A97DC4" w:rsidP="00A97DC4">
      <w:r w:rsidRPr="0007147E">
        <w:t>   </w:t>
      </w:r>
      <w:r w:rsidRPr="0007147E">
        <w:tab/>
        <w:t xml:space="preserve">Во время бесед в конце года дети подготовительных групп показали свои знания о  людях труда и предметах народного творчества, художественных промыслах, </w:t>
      </w:r>
      <w:r w:rsidRPr="0007147E">
        <w:br/>
        <w:t xml:space="preserve">о людях, прославивших Россию, Татарстан. Это м можем отметить как положительный результат освоения ООП </w:t>
      </w:r>
      <w:proofErr w:type="gramStart"/>
      <w:r w:rsidRPr="0007147E">
        <w:t>ДО</w:t>
      </w:r>
      <w:proofErr w:type="gramEnd"/>
      <w:r w:rsidRPr="0007147E">
        <w:t xml:space="preserve"> в разделе «Социально-коммуникативное развитие».</w:t>
      </w:r>
    </w:p>
    <w:p w:rsidR="00A97DC4" w:rsidRPr="0007147E" w:rsidRDefault="00A97DC4" w:rsidP="00A97DC4"/>
    <w:p w:rsidR="00A97DC4" w:rsidRPr="0007147E" w:rsidRDefault="00A97DC4" w:rsidP="00A97DC4">
      <w:pPr>
        <w:ind w:left="720"/>
        <w:jc w:val="center"/>
        <w:rPr>
          <w:smallCaps/>
          <w:u w:val="single"/>
        </w:rPr>
      </w:pPr>
      <w:r w:rsidRPr="0007147E">
        <w:rPr>
          <w:smallCaps/>
          <w:u w:val="single"/>
        </w:rPr>
        <w:t>5.2.Речевое  развитие</w:t>
      </w:r>
    </w:p>
    <w:p w:rsidR="00A97DC4" w:rsidRDefault="00A97DC4" w:rsidP="00A97DC4">
      <w:r>
        <w:t xml:space="preserve">       </w:t>
      </w:r>
      <w:r w:rsidRPr="0007147E">
        <w:t xml:space="preserve">В течение года продолжалась работа по формированию устной речи и навыков речевого общения с окружающими людьми. Несмотря на то, что очень много стало детей с проблемами логопедического характера, тем не </w:t>
      </w:r>
      <w:proofErr w:type="gramStart"/>
      <w:r w:rsidRPr="0007147E">
        <w:t>менее</w:t>
      </w:r>
      <w:proofErr w:type="gramEnd"/>
      <w:r w:rsidRPr="0007147E">
        <w:t xml:space="preserve"> речь выпускников  можно оценить на хорошо. Из числа выпускников в логопедической группе обучалось 5 человек. В детском саду остается очень много детей с проблемами в речевом развитии, вплоть до таких детей, которым нужен не логопед, а дефектолог, которые попали в детский сад в рамках программы «Доступная среда».</w:t>
      </w:r>
    </w:p>
    <w:p w:rsidR="00A97DC4" w:rsidRPr="0007147E" w:rsidRDefault="00A97DC4" w:rsidP="00A97DC4"/>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19"/>
        <w:gridCol w:w="2911"/>
        <w:gridCol w:w="2921"/>
      </w:tblGrid>
      <w:tr w:rsidR="00A97DC4" w:rsidRPr="0007147E" w:rsidTr="00A97DC4">
        <w:tc>
          <w:tcPr>
            <w:tcW w:w="3019" w:type="dxa"/>
          </w:tcPr>
          <w:p w:rsidR="00A97DC4" w:rsidRPr="0007147E" w:rsidRDefault="00A97DC4" w:rsidP="00A97DC4">
            <w:pPr>
              <w:jc w:val="center"/>
            </w:pPr>
            <w:r w:rsidRPr="0007147E">
              <w:t>Название группы</w:t>
            </w:r>
          </w:p>
        </w:tc>
        <w:tc>
          <w:tcPr>
            <w:tcW w:w="2911" w:type="dxa"/>
          </w:tcPr>
          <w:p w:rsidR="00A97DC4" w:rsidRPr="0007147E" w:rsidRDefault="00A97DC4" w:rsidP="00A97DC4">
            <w:r w:rsidRPr="0007147E">
              <w:t>Количество детей</w:t>
            </w:r>
          </w:p>
        </w:tc>
        <w:tc>
          <w:tcPr>
            <w:tcW w:w="2921" w:type="dxa"/>
          </w:tcPr>
          <w:p w:rsidR="00A97DC4" w:rsidRPr="0007147E" w:rsidRDefault="00A97DC4" w:rsidP="00A97DC4">
            <w:r w:rsidRPr="0007147E">
              <w:t>С речевыми проблемами</w:t>
            </w:r>
          </w:p>
        </w:tc>
      </w:tr>
      <w:tr w:rsidR="00A97DC4" w:rsidRPr="0007147E" w:rsidTr="00A97DC4">
        <w:tc>
          <w:tcPr>
            <w:tcW w:w="3019" w:type="dxa"/>
          </w:tcPr>
          <w:p w:rsidR="00A97DC4" w:rsidRPr="0007147E" w:rsidRDefault="00A97DC4" w:rsidP="00A97DC4">
            <w:r>
              <w:t>2</w:t>
            </w:r>
            <w:r w:rsidRPr="0007147E">
              <w:t xml:space="preserve"> младшая №7</w:t>
            </w:r>
          </w:p>
        </w:tc>
        <w:tc>
          <w:tcPr>
            <w:tcW w:w="2911" w:type="dxa"/>
          </w:tcPr>
          <w:p w:rsidR="00A97DC4" w:rsidRPr="0007147E" w:rsidRDefault="00A97DC4" w:rsidP="00A97DC4">
            <w:pPr>
              <w:jc w:val="center"/>
            </w:pPr>
            <w:r>
              <w:t>24</w:t>
            </w:r>
          </w:p>
        </w:tc>
        <w:tc>
          <w:tcPr>
            <w:tcW w:w="2921" w:type="dxa"/>
          </w:tcPr>
          <w:p w:rsidR="00A97DC4" w:rsidRPr="0007147E" w:rsidRDefault="00A97DC4" w:rsidP="00A97DC4">
            <w:pPr>
              <w:jc w:val="center"/>
            </w:pPr>
            <w:r w:rsidRPr="0007147E">
              <w:t>1</w:t>
            </w:r>
            <w:r>
              <w:t>6</w:t>
            </w:r>
          </w:p>
        </w:tc>
      </w:tr>
      <w:tr w:rsidR="00A97DC4" w:rsidRPr="0007147E" w:rsidTr="00A97DC4">
        <w:tc>
          <w:tcPr>
            <w:tcW w:w="3019" w:type="dxa"/>
          </w:tcPr>
          <w:p w:rsidR="00A97DC4" w:rsidRPr="0007147E" w:rsidRDefault="00A97DC4" w:rsidP="00A97DC4">
            <w:r>
              <w:t>2</w:t>
            </w:r>
            <w:r w:rsidRPr="0007147E">
              <w:t xml:space="preserve"> младшая №8</w:t>
            </w:r>
          </w:p>
        </w:tc>
        <w:tc>
          <w:tcPr>
            <w:tcW w:w="2911" w:type="dxa"/>
          </w:tcPr>
          <w:p w:rsidR="00A97DC4" w:rsidRPr="0007147E" w:rsidRDefault="00A97DC4" w:rsidP="00A97DC4">
            <w:pPr>
              <w:jc w:val="center"/>
            </w:pPr>
            <w:r>
              <w:t>24</w:t>
            </w:r>
          </w:p>
        </w:tc>
        <w:tc>
          <w:tcPr>
            <w:tcW w:w="2921" w:type="dxa"/>
          </w:tcPr>
          <w:p w:rsidR="00A97DC4" w:rsidRPr="0007147E" w:rsidRDefault="00A97DC4" w:rsidP="00A97DC4">
            <w:pPr>
              <w:jc w:val="center"/>
            </w:pPr>
            <w:r>
              <w:t>17</w:t>
            </w:r>
          </w:p>
        </w:tc>
      </w:tr>
      <w:tr w:rsidR="00A97DC4" w:rsidRPr="0007147E" w:rsidTr="00A97DC4">
        <w:tc>
          <w:tcPr>
            <w:tcW w:w="3019" w:type="dxa"/>
          </w:tcPr>
          <w:p w:rsidR="00A97DC4" w:rsidRPr="0007147E" w:rsidRDefault="00A97DC4" w:rsidP="00A97DC4">
            <w:r w:rsidRPr="0007147E">
              <w:t>2 младшая №</w:t>
            </w:r>
            <w:r>
              <w:t>2</w:t>
            </w:r>
          </w:p>
        </w:tc>
        <w:tc>
          <w:tcPr>
            <w:tcW w:w="2911" w:type="dxa"/>
          </w:tcPr>
          <w:p w:rsidR="00A97DC4" w:rsidRPr="0007147E" w:rsidRDefault="00A97DC4" w:rsidP="00A97DC4">
            <w:pPr>
              <w:jc w:val="center"/>
            </w:pPr>
            <w:r>
              <w:t>20</w:t>
            </w:r>
          </w:p>
        </w:tc>
        <w:tc>
          <w:tcPr>
            <w:tcW w:w="2921" w:type="dxa"/>
          </w:tcPr>
          <w:p w:rsidR="00A97DC4" w:rsidRPr="0007147E" w:rsidRDefault="00A97DC4" w:rsidP="00A97DC4">
            <w:pPr>
              <w:jc w:val="center"/>
            </w:pPr>
            <w:r>
              <w:t>9</w:t>
            </w:r>
          </w:p>
        </w:tc>
      </w:tr>
      <w:tr w:rsidR="00A97DC4" w:rsidRPr="0007147E" w:rsidTr="00A97DC4">
        <w:tc>
          <w:tcPr>
            <w:tcW w:w="3019" w:type="dxa"/>
          </w:tcPr>
          <w:p w:rsidR="00A97DC4" w:rsidRPr="0007147E" w:rsidRDefault="00A97DC4" w:rsidP="00A97DC4">
            <w:r w:rsidRPr="0007147E">
              <w:t>2 младшая №</w:t>
            </w:r>
            <w:r>
              <w:t>9</w:t>
            </w:r>
          </w:p>
        </w:tc>
        <w:tc>
          <w:tcPr>
            <w:tcW w:w="2911" w:type="dxa"/>
          </w:tcPr>
          <w:p w:rsidR="00A97DC4" w:rsidRPr="0007147E" w:rsidRDefault="00A97DC4" w:rsidP="00A97DC4">
            <w:pPr>
              <w:jc w:val="center"/>
            </w:pPr>
            <w:r>
              <w:t>25</w:t>
            </w:r>
          </w:p>
        </w:tc>
        <w:tc>
          <w:tcPr>
            <w:tcW w:w="2921" w:type="dxa"/>
          </w:tcPr>
          <w:p w:rsidR="00A97DC4" w:rsidRPr="0007147E" w:rsidRDefault="00A97DC4" w:rsidP="00A97DC4">
            <w:pPr>
              <w:jc w:val="center"/>
            </w:pPr>
            <w:r>
              <w:t>13</w:t>
            </w:r>
          </w:p>
        </w:tc>
      </w:tr>
      <w:tr w:rsidR="00A97DC4" w:rsidRPr="0007147E" w:rsidTr="00A97DC4">
        <w:tc>
          <w:tcPr>
            <w:tcW w:w="3019" w:type="dxa"/>
          </w:tcPr>
          <w:p w:rsidR="00A97DC4" w:rsidRPr="0007147E" w:rsidRDefault="00A97DC4" w:rsidP="00A97DC4">
            <w:r>
              <w:t>Средняя №3</w:t>
            </w:r>
          </w:p>
        </w:tc>
        <w:tc>
          <w:tcPr>
            <w:tcW w:w="2911" w:type="dxa"/>
          </w:tcPr>
          <w:p w:rsidR="00A97DC4" w:rsidRPr="0007147E" w:rsidRDefault="00A97DC4" w:rsidP="00A97DC4">
            <w:pPr>
              <w:jc w:val="center"/>
            </w:pPr>
            <w:r>
              <w:t>24</w:t>
            </w:r>
          </w:p>
        </w:tc>
        <w:tc>
          <w:tcPr>
            <w:tcW w:w="2921" w:type="dxa"/>
          </w:tcPr>
          <w:p w:rsidR="00A97DC4" w:rsidRPr="0007147E" w:rsidRDefault="00A97DC4" w:rsidP="00A97DC4">
            <w:pPr>
              <w:jc w:val="center"/>
            </w:pPr>
            <w:r>
              <w:t>11</w:t>
            </w:r>
          </w:p>
        </w:tc>
      </w:tr>
      <w:tr w:rsidR="00A97DC4" w:rsidRPr="0007147E" w:rsidTr="00A97DC4">
        <w:tc>
          <w:tcPr>
            <w:tcW w:w="3019" w:type="dxa"/>
          </w:tcPr>
          <w:p w:rsidR="00A97DC4" w:rsidRPr="0007147E" w:rsidRDefault="00A97DC4" w:rsidP="00A97DC4">
            <w:r w:rsidRPr="0007147E">
              <w:t>Средняя №</w:t>
            </w:r>
            <w:r>
              <w:t>4</w:t>
            </w:r>
          </w:p>
        </w:tc>
        <w:tc>
          <w:tcPr>
            <w:tcW w:w="2911" w:type="dxa"/>
          </w:tcPr>
          <w:p w:rsidR="00A97DC4" w:rsidRPr="0007147E" w:rsidRDefault="00A97DC4" w:rsidP="00A97DC4">
            <w:pPr>
              <w:jc w:val="center"/>
            </w:pPr>
            <w:r>
              <w:t>25</w:t>
            </w:r>
          </w:p>
        </w:tc>
        <w:tc>
          <w:tcPr>
            <w:tcW w:w="2921" w:type="dxa"/>
          </w:tcPr>
          <w:p w:rsidR="00A97DC4" w:rsidRPr="0007147E" w:rsidRDefault="00A97DC4" w:rsidP="00A97DC4">
            <w:pPr>
              <w:jc w:val="center"/>
            </w:pPr>
            <w:r>
              <w:t>8</w:t>
            </w:r>
          </w:p>
        </w:tc>
      </w:tr>
      <w:tr w:rsidR="00A97DC4" w:rsidRPr="0007147E" w:rsidTr="00A97DC4">
        <w:tc>
          <w:tcPr>
            <w:tcW w:w="3019" w:type="dxa"/>
          </w:tcPr>
          <w:p w:rsidR="00A97DC4" w:rsidRPr="0007147E" w:rsidRDefault="00A97DC4" w:rsidP="00A97DC4">
            <w:r w:rsidRPr="0007147E">
              <w:t>Средняя №</w:t>
            </w:r>
            <w:r>
              <w:t>6</w:t>
            </w:r>
          </w:p>
        </w:tc>
        <w:tc>
          <w:tcPr>
            <w:tcW w:w="2911" w:type="dxa"/>
          </w:tcPr>
          <w:p w:rsidR="00A97DC4" w:rsidRPr="0007147E" w:rsidRDefault="00A97DC4" w:rsidP="00A97DC4">
            <w:pPr>
              <w:jc w:val="center"/>
            </w:pPr>
            <w:r w:rsidRPr="0007147E">
              <w:t>2</w:t>
            </w:r>
            <w:r>
              <w:t>3</w:t>
            </w:r>
          </w:p>
        </w:tc>
        <w:tc>
          <w:tcPr>
            <w:tcW w:w="2921" w:type="dxa"/>
          </w:tcPr>
          <w:p w:rsidR="00A97DC4" w:rsidRPr="0007147E" w:rsidRDefault="00A97DC4" w:rsidP="00A97DC4">
            <w:pPr>
              <w:jc w:val="center"/>
            </w:pPr>
            <w:r>
              <w:t>8</w:t>
            </w:r>
          </w:p>
        </w:tc>
      </w:tr>
      <w:tr w:rsidR="00A97DC4" w:rsidRPr="0007147E" w:rsidTr="00A97DC4">
        <w:tc>
          <w:tcPr>
            <w:tcW w:w="3019" w:type="dxa"/>
          </w:tcPr>
          <w:p w:rsidR="00A97DC4" w:rsidRPr="0007147E" w:rsidRDefault="00A97DC4" w:rsidP="00A97DC4">
            <w:r w:rsidRPr="0007147E">
              <w:t>Старшая №</w:t>
            </w:r>
            <w:r>
              <w:t>5</w:t>
            </w:r>
          </w:p>
        </w:tc>
        <w:tc>
          <w:tcPr>
            <w:tcW w:w="2911" w:type="dxa"/>
          </w:tcPr>
          <w:p w:rsidR="00A97DC4" w:rsidRPr="0007147E" w:rsidRDefault="00A97DC4" w:rsidP="00A97DC4">
            <w:pPr>
              <w:jc w:val="center"/>
            </w:pPr>
            <w:r>
              <w:t>25</w:t>
            </w:r>
          </w:p>
        </w:tc>
        <w:tc>
          <w:tcPr>
            <w:tcW w:w="2921" w:type="dxa"/>
          </w:tcPr>
          <w:p w:rsidR="00A97DC4" w:rsidRPr="0007147E" w:rsidRDefault="00A97DC4" w:rsidP="00A97DC4">
            <w:pPr>
              <w:jc w:val="center"/>
            </w:pPr>
            <w:r>
              <w:t>13</w:t>
            </w:r>
          </w:p>
        </w:tc>
      </w:tr>
      <w:tr w:rsidR="00A97DC4" w:rsidRPr="0007147E" w:rsidTr="00A97DC4">
        <w:tc>
          <w:tcPr>
            <w:tcW w:w="3019" w:type="dxa"/>
          </w:tcPr>
          <w:p w:rsidR="00A97DC4" w:rsidRPr="0007147E" w:rsidRDefault="00A97DC4" w:rsidP="00A97DC4">
            <w:r w:rsidRPr="0007147E">
              <w:t>Старшая №</w:t>
            </w:r>
            <w:r>
              <w:t>11</w:t>
            </w:r>
          </w:p>
        </w:tc>
        <w:tc>
          <w:tcPr>
            <w:tcW w:w="2911" w:type="dxa"/>
          </w:tcPr>
          <w:p w:rsidR="00A97DC4" w:rsidRPr="0007147E" w:rsidRDefault="00A97DC4" w:rsidP="00A97DC4">
            <w:pPr>
              <w:jc w:val="center"/>
            </w:pPr>
            <w:r>
              <w:t>25</w:t>
            </w:r>
          </w:p>
        </w:tc>
        <w:tc>
          <w:tcPr>
            <w:tcW w:w="2921" w:type="dxa"/>
          </w:tcPr>
          <w:p w:rsidR="00A97DC4" w:rsidRPr="0007147E" w:rsidRDefault="00A97DC4" w:rsidP="00A97DC4">
            <w:pPr>
              <w:jc w:val="center"/>
            </w:pPr>
            <w:r>
              <w:t>3</w:t>
            </w:r>
          </w:p>
        </w:tc>
      </w:tr>
      <w:tr w:rsidR="00A97DC4" w:rsidRPr="0007147E" w:rsidTr="00A97DC4">
        <w:tc>
          <w:tcPr>
            <w:tcW w:w="3019" w:type="dxa"/>
          </w:tcPr>
          <w:p w:rsidR="00A97DC4" w:rsidRPr="0007147E" w:rsidRDefault="00A97DC4" w:rsidP="00A97DC4">
            <w:r w:rsidRPr="0007147E">
              <w:t>Подготовительная №</w:t>
            </w:r>
            <w:r>
              <w:t>10</w:t>
            </w:r>
          </w:p>
        </w:tc>
        <w:tc>
          <w:tcPr>
            <w:tcW w:w="2911" w:type="dxa"/>
          </w:tcPr>
          <w:p w:rsidR="00A97DC4" w:rsidRPr="0007147E" w:rsidRDefault="00A97DC4" w:rsidP="00A97DC4">
            <w:pPr>
              <w:jc w:val="center"/>
            </w:pPr>
            <w:r>
              <w:t>20</w:t>
            </w:r>
          </w:p>
        </w:tc>
        <w:tc>
          <w:tcPr>
            <w:tcW w:w="2921" w:type="dxa"/>
          </w:tcPr>
          <w:p w:rsidR="00A97DC4" w:rsidRPr="0007147E" w:rsidRDefault="00A97DC4" w:rsidP="00A97DC4">
            <w:pPr>
              <w:jc w:val="center"/>
            </w:pPr>
            <w:r>
              <w:t>4</w:t>
            </w:r>
          </w:p>
        </w:tc>
      </w:tr>
      <w:tr w:rsidR="00A97DC4" w:rsidRPr="0007147E" w:rsidTr="00A97DC4">
        <w:tc>
          <w:tcPr>
            <w:tcW w:w="3019" w:type="dxa"/>
          </w:tcPr>
          <w:p w:rsidR="00A97DC4" w:rsidRPr="0007147E" w:rsidRDefault="00A97DC4" w:rsidP="00A97DC4">
            <w:r w:rsidRPr="0007147E">
              <w:t>Подготовительная №</w:t>
            </w:r>
            <w:r>
              <w:t>12</w:t>
            </w:r>
          </w:p>
        </w:tc>
        <w:tc>
          <w:tcPr>
            <w:tcW w:w="2911" w:type="dxa"/>
          </w:tcPr>
          <w:p w:rsidR="00A97DC4" w:rsidRPr="0007147E" w:rsidRDefault="00A97DC4" w:rsidP="00A97DC4">
            <w:pPr>
              <w:jc w:val="center"/>
            </w:pPr>
            <w:r>
              <w:t>24</w:t>
            </w:r>
          </w:p>
        </w:tc>
        <w:tc>
          <w:tcPr>
            <w:tcW w:w="2921" w:type="dxa"/>
          </w:tcPr>
          <w:p w:rsidR="00A97DC4" w:rsidRPr="0007147E" w:rsidRDefault="00A97DC4" w:rsidP="00A97DC4">
            <w:pPr>
              <w:jc w:val="center"/>
            </w:pPr>
            <w:r>
              <w:t>6</w:t>
            </w:r>
          </w:p>
        </w:tc>
      </w:tr>
    </w:tbl>
    <w:p w:rsidR="00A97DC4" w:rsidRPr="0007147E" w:rsidRDefault="00A97DC4" w:rsidP="00A97DC4">
      <w:pPr>
        <w:ind w:left="720" w:firstLine="696"/>
      </w:pPr>
    </w:p>
    <w:p w:rsidR="00A97DC4" w:rsidRPr="0007147E" w:rsidRDefault="00A97DC4" w:rsidP="00A97DC4">
      <w:r>
        <w:t xml:space="preserve">     </w:t>
      </w:r>
      <w:r w:rsidRPr="0007147E">
        <w:t>Дети без проблем в произношении показывают высокие результаты в связной, грамматически правильной диалоговой и монологической речи, понимают  на слух тексты различных жанров детской литературы, проявляют интерес к литературе в целом.</w:t>
      </w:r>
    </w:p>
    <w:p w:rsidR="00A97DC4" w:rsidRDefault="00A97DC4" w:rsidP="00A97DC4">
      <w:pPr>
        <w:ind w:left="720"/>
        <w:jc w:val="center"/>
        <w:rPr>
          <w:smallCaps/>
          <w:u w:val="single"/>
        </w:rPr>
      </w:pPr>
    </w:p>
    <w:p w:rsidR="00A97DC4" w:rsidRPr="0007147E" w:rsidRDefault="00A97DC4" w:rsidP="00A97DC4">
      <w:pPr>
        <w:ind w:left="720"/>
        <w:jc w:val="center"/>
        <w:rPr>
          <w:smallCaps/>
          <w:u w:val="single"/>
        </w:rPr>
      </w:pPr>
      <w:r w:rsidRPr="0007147E">
        <w:rPr>
          <w:smallCaps/>
          <w:u w:val="single"/>
        </w:rPr>
        <w:lastRenderedPageBreak/>
        <w:t>5.3. Познавательное развитие</w:t>
      </w:r>
    </w:p>
    <w:p w:rsidR="00A97DC4" w:rsidRPr="0007147E" w:rsidRDefault="00A97DC4" w:rsidP="00A97DC4">
      <w:pPr>
        <w:jc w:val="both"/>
        <w:rPr>
          <w:b/>
        </w:rPr>
      </w:pPr>
      <w:r w:rsidRPr="0007147E">
        <w:rPr>
          <w:b/>
        </w:rPr>
        <w:t xml:space="preserve">    </w:t>
      </w:r>
      <w:proofErr w:type="gramStart"/>
      <w:r w:rsidRPr="0007147E">
        <w:rPr>
          <w:b/>
        </w:rPr>
        <w:t>Р</w:t>
      </w:r>
      <w:r w:rsidRPr="0007147E">
        <w:t>азвитие познавательных интересов формировалось  с применением  учебно-методического пособия «</w:t>
      </w:r>
      <w:proofErr w:type="spellStart"/>
      <w:r w:rsidRPr="0007147E">
        <w:t>Игралочка</w:t>
      </w:r>
      <w:proofErr w:type="spellEnd"/>
      <w:r w:rsidRPr="0007147E">
        <w:t xml:space="preserve">» по развитию математических представлений детей 3-4 и 4-5 лет и учебно-методический комплект «Раз – ступенька, два – ступенька»  (авторы </w:t>
      </w:r>
      <w:proofErr w:type="spellStart"/>
      <w:r w:rsidRPr="0007147E">
        <w:t>Л.Г.Петерсон</w:t>
      </w:r>
      <w:proofErr w:type="spellEnd"/>
      <w:r w:rsidRPr="0007147E">
        <w:t xml:space="preserve">, Н.П. Холина, </w:t>
      </w:r>
      <w:proofErr w:type="spellStart"/>
      <w:r w:rsidRPr="0007147E">
        <w:t>Е.Е.Кочемасова</w:t>
      </w:r>
      <w:proofErr w:type="spellEnd"/>
      <w:r w:rsidRPr="0007147E">
        <w:t xml:space="preserve">) и методических рекомендаций к образовательной программе познавательного развития детей раннего и дошкольного возраста </w:t>
      </w:r>
      <w:proofErr w:type="spellStart"/>
      <w:r w:rsidRPr="0007147E">
        <w:t>А.А.Вахрушева</w:t>
      </w:r>
      <w:proofErr w:type="spellEnd"/>
      <w:r w:rsidRPr="0007147E">
        <w:t xml:space="preserve">, и </w:t>
      </w:r>
      <w:proofErr w:type="spellStart"/>
      <w:r w:rsidRPr="0007147E">
        <w:t>Е.Е.Кочемасовой</w:t>
      </w:r>
      <w:proofErr w:type="spellEnd"/>
      <w:r w:rsidRPr="0007147E">
        <w:t>.</w:t>
      </w:r>
      <w:proofErr w:type="gramEnd"/>
    </w:p>
    <w:p w:rsidR="00A97DC4" w:rsidRPr="0007147E" w:rsidRDefault="00A97DC4" w:rsidP="00A97DC4">
      <w:pPr>
        <w:shd w:val="clear" w:color="auto" w:fill="FFFFFF"/>
        <w:spacing w:before="100" w:beforeAutospacing="1"/>
        <w:ind w:firstLine="708"/>
        <w:jc w:val="both"/>
        <w:rPr>
          <w:rFonts w:ascii="Arial" w:hAnsi="Arial" w:cs="Arial"/>
          <w:lang w:eastAsia="ru-RU"/>
        </w:rPr>
      </w:pPr>
      <w:r w:rsidRPr="0007147E">
        <w:rPr>
          <w:lang w:eastAsia="ru-RU"/>
        </w:rPr>
        <w:t>В апреле 201</w:t>
      </w:r>
      <w:r>
        <w:rPr>
          <w:lang w:eastAsia="ru-RU"/>
        </w:rPr>
        <w:t>9</w:t>
      </w:r>
      <w:r w:rsidRPr="0007147E">
        <w:rPr>
          <w:lang w:eastAsia="ru-RU"/>
        </w:rPr>
        <w:t xml:space="preserve"> года педагогом-психологом МАДОУ № 390 проводилось обследование воспитанников подготовительных к школе групп на предмет оценки </w:t>
      </w:r>
      <w:proofErr w:type="spellStart"/>
      <w:r w:rsidRPr="0007147E">
        <w:rPr>
          <w:lang w:eastAsia="ru-RU"/>
        </w:rPr>
        <w:t>сформированности</w:t>
      </w:r>
      <w:proofErr w:type="spellEnd"/>
      <w:r w:rsidRPr="0007147E">
        <w:rPr>
          <w:lang w:eastAsia="ru-RU"/>
        </w:rPr>
        <w:t xml:space="preserve"> предпосылок к учебной деятельности в количестве  </w:t>
      </w:r>
      <w:r>
        <w:rPr>
          <w:lang w:eastAsia="ru-RU"/>
        </w:rPr>
        <w:t>42</w:t>
      </w:r>
      <w:r w:rsidRPr="0007147E">
        <w:rPr>
          <w:lang w:eastAsia="ru-RU"/>
        </w:rPr>
        <w:t xml:space="preserve"> человек.</w:t>
      </w:r>
    </w:p>
    <w:p w:rsidR="00A97DC4" w:rsidRPr="0007147E" w:rsidRDefault="00A97DC4" w:rsidP="00A97DC4">
      <w:pPr>
        <w:shd w:val="clear" w:color="auto" w:fill="FFFFFF"/>
        <w:spacing w:before="100" w:beforeAutospacing="1"/>
        <w:ind w:firstLine="708"/>
        <w:rPr>
          <w:rFonts w:ascii="Arial" w:hAnsi="Arial" w:cs="Arial"/>
          <w:lang w:eastAsia="ru-RU"/>
        </w:rPr>
      </w:pPr>
      <w:r w:rsidRPr="0007147E">
        <w:rPr>
          <w:lang w:eastAsia="ru-RU"/>
        </w:rPr>
        <w:t>По итогам обследования дети разделились на следующие группы:</w:t>
      </w:r>
    </w:p>
    <w:p w:rsidR="00A97DC4" w:rsidRPr="0007147E" w:rsidRDefault="00A97DC4" w:rsidP="00A97DC4">
      <w:pPr>
        <w:shd w:val="clear" w:color="auto" w:fill="FFFFFF"/>
        <w:spacing w:before="100" w:beforeAutospacing="1"/>
        <w:ind w:firstLine="708"/>
        <w:rPr>
          <w:rFonts w:ascii="Arial" w:hAnsi="Arial" w:cs="Arial"/>
          <w:lang w:eastAsia="ru-RU"/>
        </w:rPr>
      </w:pPr>
      <w:r w:rsidRPr="009F01DF">
        <w:rPr>
          <w:b/>
          <w:bCs/>
          <w:lang w:eastAsia="ru-RU"/>
        </w:rPr>
        <w:t>IV уровень</w:t>
      </w:r>
      <w:r w:rsidRPr="009F01DF">
        <w:rPr>
          <w:lang w:eastAsia="ru-RU"/>
        </w:rPr>
        <w:t> </w:t>
      </w:r>
      <w:r w:rsidRPr="0007147E">
        <w:rPr>
          <w:lang w:eastAsia="ru-RU"/>
        </w:rPr>
        <w:t>(средний балл от 3,2 до 4,0) - высокие показатели состояния ВПФ и процессов –  </w:t>
      </w:r>
      <w:r>
        <w:rPr>
          <w:lang w:eastAsia="ru-RU"/>
        </w:rPr>
        <w:t>26</w:t>
      </w:r>
      <w:r w:rsidRPr="0007147E">
        <w:rPr>
          <w:lang w:eastAsia="ru-RU"/>
        </w:rPr>
        <w:t xml:space="preserve"> человек;</w:t>
      </w:r>
    </w:p>
    <w:p w:rsidR="00A97DC4" w:rsidRPr="0007147E" w:rsidRDefault="00A97DC4" w:rsidP="00A97DC4">
      <w:pPr>
        <w:shd w:val="clear" w:color="auto" w:fill="FFFFFF"/>
        <w:spacing w:before="100" w:beforeAutospacing="1"/>
        <w:ind w:firstLine="708"/>
        <w:rPr>
          <w:rFonts w:ascii="Arial" w:hAnsi="Arial" w:cs="Arial"/>
          <w:lang w:eastAsia="ru-RU"/>
        </w:rPr>
      </w:pPr>
      <w:r w:rsidRPr="009F01DF">
        <w:rPr>
          <w:b/>
          <w:bCs/>
          <w:lang w:eastAsia="ru-RU"/>
        </w:rPr>
        <w:t>III уровень</w:t>
      </w:r>
      <w:r w:rsidRPr="009F01DF">
        <w:rPr>
          <w:lang w:eastAsia="ru-RU"/>
        </w:rPr>
        <w:t> </w:t>
      </w:r>
      <w:r w:rsidRPr="0007147E">
        <w:rPr>
          <w:lang w:eastAsia="ru-RU"/>
        </w:rPr>
        <w:t xml:space="preserve">(средний балл от 2,50 до 3,19) - средний уровень развития – </w:t>
      </w:r>
      <w:r>
        <w:rPr>
          <w:lang w:eastAsia="ru-RU"/>
        </w:rPr>
        <w:t>16</w:t>
      </w:r>
      <w:r w:rsidRPr="0007147E">
        <w:rPr>
          <w:lang w:eastAsia="ru-RU"/>
        </w:rPr>
        <w:t xml:space="preserve"> человек;</w:t>
      </w:r>
    </w:p>
    <w:p w:rsidR="00A97DC4" w:rsidRPr="0007147E" w:rsidRDefault="00A97DC4" w:rsidP="00A97DC4">
      <w:pPr>
        <w:shd w:val="clear" w:color="auto" w:fill="FFFFFF"/>
        <w:spacing w:before="100" w:beforeAutospacing="1"/>
        <w:ind w:firstLine="708"/>
        <w:rPr>
          <w:rFonts w:ascii="Arial" w:hAnsi="Arial" w:cs="Arial"/>
          <w:lang w:eastAsia="ru-RU"/>
        </w:rPr>
      </w:pPr>
      <w:r w:rsidRPr="009F01DF">
        <w:rPr>
          <w:b/>
          <w:bCs/>
          <w:lang w:eastAsia="ru-RU"/>
        </w:rPr>
        <w:t>II уровень</w:t>
      </w:r>
      <w:r w:rsidRPr="009F01DF">
        <w:rPr>
          <w:lang w:eastAsia="ru-RU"/>
        </w:rPr>
        <w:t> </w:t>
      </w:r>
      <w:r w:rsidRPr="0007147E">
        <w:rPr>
          <w:lang w:eastAsia="ru-RU"/>
        </w:rPr>
        <w:t xml:space="preserve">(средний балл от 2,0 до 2,49) – показатели ниже средних  -  </w:t>
      </w:r>
      <w:r>
        <w:rPr>
          <w:lang w:eastAsia="ru-RU"/>
        </w:rPr>
        <w:t>0</w:t>
      </w:r>
      <w:r w:rsidRPr="0007147E">
        <w:rPr>
          <w:lang w:eastAsia="ru-RU"/>
        </w:rPr>
        <w:t xml:space="preserve"> человек;</w:t>
      </w:r>
    </w:p>
    <w:p w:rsidR="00A97DC4" w:rsidRPr="0007147E" w:rsidRDefault="00A97DC4" w:rsidP="00A97DC4">
      <w:pPr>
        <w:shd w:val="clear" w:color="auto" w:fill="FFFFFF"/>
        <w:spacing w:before="100" w:beforeAutospacing="1"/>
        <w:ind w:firstLine="708"/>
        <w:jc w:val="both"/>
        <w:rPr>
          <w:rFonts w:ascii="Arial" w:hAnsi="Arial" w:cs="Arial"/>
          <w:lang w:eastAsia="ru-RU"/>
        </w:rPr>
      </w:pPr>
      <w:r w:rsidRPr="009F01DF">
        <w:rPr>
          <w:b/>
          <w:bCs/>
          <w:lang w:eastAsia="ru-RU"/>
        </w:rPr>
        <w:t>I уровень</w:t>
      </w:r>
      <w:r w:rsidRPr="009F01DF">
        <w:rPr>
          <w:lang w:eastAsia="ru-RU"/>
        </w:rPr>
        <w:t> </w:t>
      </w:r>
      <w:r w:rsidRPr="0007147E">
        <w:rPr>
          <w:lang w:eastAsia="ru-RU"/>
        </w:rPr>
        <w:t xml:space="preserve">(менее 2 баллов) – низкие показатели – </w:t>
      </w:r>
      <w:r>
        <w:rPr>
          <w:lang w:eastAsia="ru-RU"/>
        </w:rPr>
        <w:t>0</w:t>
      </w:r>
      <w:r w:rsidRPr="0007147E">
        <w:rPr>
          <w:lang w:eastAsia="ru-RU"/>
        </w:rPr>
        <w:t xml:space="preserve"> человек. </w:t>
      </w:r>
    </w:p>
    <w:p w:rsidR="00A97DC4" w:rsidRDefault="00A97DC4" w:rsidP="00A97DC4">
      <w:pPr>
        <w:shd w:val="clear" w:color="auto" w:fill="FFFFFF"/>
        <w:spacing w:before="100" w:beforeAutospacing="1"/>
        <w:ind w:firstLine="708"/>
        <w:jc w:val="both"/>
        <w:rPr>
          <w:lang w:eastAsia="ru-RU"/>
        </w:rPr>
      </w:pPr>
      <w:r>
        <w:rPr>
          <w:lang w:eastAsia="ru-RU"/>
        </w:rPr>
        <w:t>42 выпускника</w:t>
      </w:r>
      <w:r w:rsidRPr="0007147E">
        <w:rPr>
          <w:lang w:eastAsia="ru-RU"/>
        </w:rPr>
        <w:t xml:space="preserve">   детского сада  имеют  высокий уровень развития и готовы к обучению в школе. </w:t>
      </w:r>
    </w:p>
    <w:p w:rsidR="00A97DC4" w:rsidRDefault="00A97DC4" w:rsidP="00A97DC4">
      <w:pPr>
        <w:shd w:val="clear" w:color="auto" w:fill="FFFFFF"/>
        <w:spacing w:before="100" w:beforeAutospacing="1"/>
        <w:ind w:firstLine="708"/>
        <w:jc w:val="both"/>
        <w:rPr>
          <w:lang w:eastAsia="ru-RU"/>
        </w:rPr>
      </w:pPr>
    </w:p>
    <w:p w:rsidR="00A97DC4" w:rsidRPr="0007147E" w:rsidRDefault="00A97DC4" w:rsidP="00A97DC4">
      <w:pPr>
        <w:ind w:left="720"/>
        <w:jc w:val="center"/>
        <w:rPr>
          <w:smallCaps/>
          <w:u w:val="single"/>
        </w:rPr>
      </w:pPr>
      <w:r w:rsidRPr="0007147E">
        <w:rPr>
          <w:smallCaps/>
          <w:u w:val="single"/>
        </w:rPr>
        <w:t>5.4.Художественно-эстетическое развитие.</w:t>
      </w:r>
    </w:p>
    <w:p w:rsidR="00A97DC4" w:rsidRPr="0007147E" w:rsidRDefault="00A97DC4" w:rsidP="00A97DC4">
      <w:pPr>
        <w:shd w:val="clear" w:color="auto" w:fill="FFFFFF"/>
        <w:spacing w:before="100" w:beforeAutospacing="1"/>
        <w:ind w:firstLine="708"/>
        <w:jc w:val="both"/>
        <w:rPr>
          <w:lang w:eastAsia="ru-RU"/>
        </w:rPr>
      </w:pPr>
      <w:r w:rsidRPr="00E429DE">
        <w:rPr>
          <w:color w:val="333333"/>
          <w:lang w:eastAsia="ru-RU"/>
        </w:rPr>
        <w:t xml:space="preserve">        </w:t>
      </w:r>
      <w:r w:rsidRPr="0007147E">
        <w:rPr>
          <w:lang w:eastAsia="ru-RU"/>
        </w:rPr>
        <w:t>Дети дошкольного возраста очень любят рисовать, клеить, лепить, конструировать, петь, танцевать. Любят выступать на праздниках перед родителями. Посещенная администрацией организованная  деятельность детей подготовительных групп показала высокий уровень усвоения программы этой образовательной области. Об этом говорят желание детей проявить себя в самостоятельной творческой деятельности (изобразительной, конструктивно-модельной, музыкальной и др.), признаки становления эстетического отношения к окружающему миру, Формирование элементарных представлений о видах искусства, сопереживание персонажам художественных произведений.</w:t>
      </w:r>
    </w:p>
    <w:p w:rsidR="00A97DC4" w:rsidRPr="0007147E" w:rsidRDefault="00A97DC4" w:rsidP="00A97DC4">
      <w:pPr>
        <w:ind w:left="720"/>
        <w:jc w:val="center"/>
        <w:rPr>
          <w:smallCaps/>
          <w:u w:val="single"/>
        </w:rPr>
      </w:pPr>
      <w:r w:rsidRPr="0007147E">
        <w:rPr>
          <w:smallCaps/>
          <w:u w:val="single"/>
        </w:rPr>
        <w:t>5.5.Физическое  развитие (см. раздел 3)</w:t>
      </w:r>
    </w:p>
    <w:p w:rsidR="00A97DC4" w:rsidRPr="0007147E" w:rsidRDefault="00A97DC4" w:rsidP="00A97DC4">
      <w:pPr>
        <w:shd w:val="clear" w:color="auto" w:fill="FFFFFF"/>
        <w:spacing w:before="100" w:beforeAutospacing="1"/>
        <w:ind w:firstLine="708"/>
        <w:jc w:val="both"/>
        <w:rPr>
          <w:lang w:eastAsia="ru-RU"/>
        </w:rPr>
      </w:pPr>
      <w:r w:rsidRPr="0007147E">
        <w:rPr>
          <w:lang w:eastAsia="ru-RU"/>
        </w:rPr>
        <w:t>Выполнение программы по всем образовательным областям находится на контроле администрации. Программа во всех группах выполнена.</w:t>
      </w:r>
    </w:p>
    <w:p w:rsidR="00A97DC4" w:rsidRPr="0007147E" w:rsidRDefault="00A97DC4" w:rsidP="00A97DC4"/>
    <w:p w:rsidR="00A97DC4" w:rsidRPr="002B7B06" w:rsidRDefault="00A97DC4" w:rsidP="00FE6D80">
      <w:pPr>
        <w:widowControl/>
        <w:numPr>
          <w:ilvl w:val="0"/>
          <w:numId w:val="33"/>
        </w:numPr>
        <w:autoSpaceDE/>
        <w:autoSpaceDN/>
        <w:adjustRightInd/>
        <w:spacing w:after="200" w:line="276" w:lineRule="auto"/>
        <w:rPr>
          <w:b/>
          <w:i/>
          <w:sz w:val="28"/>
          <w:szCs w:val="28"/>
          <w:u w:val="single"/>
        </w:rPr>
      </w:pPr>
      <w:r w:rsidRPr="002B7B06">
        <w:rPr>
          <w:b/>
          <w:i/>
          <w:sz w:val="28"/>
          <w:szCs w:val="28"/>
          <w:u w:val="single"/>
        </w:rPr>
        <w:t xml:space="preserve">   Формирование партнерских отношений педагогов и родителей в соответствии с требованиями ФГОС.</w:t>
      </w:r>
    </w:p>
    <w:p w:rsidR="00A97DC4" w:rsidRDefault="00A97DC4" w:rsidP="00A97DC4">
      <w:pPr>
        <w:ind w:firstLine="540"/>
        <w:jc w:val="both"/>
      </w:pPr>
      <w:r w:rsidRPr="00B16D23">
        <w:t xml:space="preserve">Особое место в деятельности ДОУ продолжает занимать работа с родителями. Взаимодействие детского сада и семьи становится все более тесным и плодотворным. Успешно прошли </w:t>
      </w:r>
      <w:r>
        <w:t xml:space="preserve">организационные </w:t>
      </w:r>
      <w:r w:rsidRPr="00B16D23">
        <w:t xml:space="preserve">родительские собрания </w:t>
      </w:r>
      <w:r>
        <w:t xml:space="preserve">в сентябре, где родителей познакомили с итогами прошлого учебного года и задачами на новый год. Заведующая ответила на вопросы родителей. </w:t>
      </w:r>
      <w:r w:rsidRPr="00B16D23">
        <w:t>Родители принимают активное участие в жизнедеятельности  детского сада. Совместно с родителями было проведено физкультурно-оздоровительное мероприятие</w:t>
      </w:r>
      <w:r>
        <w:t xml:space="preserve"> «Папа, мама и я – спортивная семья»</w:t>
      </w:r>
      <w:r w:rsidRPr="00B16D23">
        <w:t>.</w:t>
      </w:r>
      <w:r>
        <w:t xml:space="preserve"> </w:t>
      </w:r>
      <w:r w:rsidRPr="00B16D23">
        <w:t>В</w:t>
      </w:r>
      <w:r>
        <w:t xml:space="preserve"> </w:t>
      </w:r>
      <w:r w:rsidRPr="00B16D23">
        <w:t xml:space="preserve"> по</w:t>
      </w:r>
      <w:r>
        <w:t>дготовительных</w:t>
      </w:r>
      <w:r w:rsidRPr="00B16D23">
        <w:t xml:space="preserve"> групп</w:t>
      </w:r>
      <w:r>
        <w:t>ах</w:t>
      </w:r>
      <w:r w:rsidRPr="00B16D23">
        <w:t xml:space="preserve"> активно участвовали родители в подготовке к выпускному балу. С удовольствием откликнулись родители на предложение детского сада организовать выставк</w:t>
      </w:r>
      <w:r>
        <w:t xml:space="preserve">и рисунков «Золотая Осень», «День Победы», «Сказки Г. Тукая», «Правила дорожного движения», выставки поделок «Новогодняя игрушка», «Поделки из бросового материала» и т.д. </w:t>
      </w:r>
    </w:p>
    <w:p w:rsidR="00A97DC4" w:rsidRDefault="00A97DC4" w:rsidP="00A97DC4">
      <w:pPr>
        <w:shd w:val="clear" w:color="auto" w:fill="FFFFFF"/>
        <w:ind w:firstLine="567"/>
        <w:jc w:val="both"/>
      </w:pPr>
      <w:r w:rsidRPr="00B16D23">
        <w:t>Для родителей во всех группах оформлены информационные стенды с материалами о работе детского сада, уголки с советами специалистов</w:t>
      </w:r>
      <w:r>
        <w:t xml:space="preserve">. </w:t>
      </w:r>
      <w:r w:rsidRPr="00B16D23">
        <w:t xml:space="preserve">Родители привлекаются к созданию </w:t>
      </w:r>
      <w:r w:rsidRPr="00B16D23">
        <w:lastRenderedPageBreak/>
        <w:t xml:space="preserve">предметно-развивающей среды в группах, </w:t>
      </w:r>
      <w:r>
        <w:t xml:space="preserve">на участках, </w:t>
      </w:r>
      <w:r w:rsidRPr="00B16D23">
        <w:t>участвуют в подготовке и проведении праздников. Но мы понимаем и трудности, которые возникают в этой работе. Они связаны с занятостью родителей на работе, нехваткой времени, а подчас и желания что-то делать для детского сада. Понимая важность этой работы, мы до</w:t>
      </w:r>
      <w:r>
        <w:t>лжны постоянно помнить об этом и постоянно сотрудничать с родителями. Ведь МАДОУ только помогает родителям в воспитании детей. Главные педагоги – это родители. Работу в этом направлении следует продолжать.</w:t>
      </w:r>
    </w:p>
    <w:p w:rsidR="00A97DC4" w:rsidRDefault="00A97DC4" w:rsidP="00A97DC4">
      <w:pPr>
        <w:ind w:left="720"/>
        <w:rPr>
          <w:b/>
          <w:sz w:val="28"/>
          <w:szCs w:val="28"/>
          <w:u w:val="single"/>
        </w:rPr>
      </w:pPr>
    </w:p>
    <w:p w:rsidR="00A97DC4" w:rsidRPr="00BB5D6E" w:rsidRDefault="00A97DC4" w:rsidP="00FE6D80">
      <w:pPr>
        <w:widowControl/>
        <w:numPr>
          <w:ilvl w:val="0"/>
          <w:numId w:val="33"/>
        </w:numPr>
        <w:autoSpaceDE/>
        <w:autoSpaceDN/>
        <w:adjustRightInd/>
        <w:spacing w:after="200" w:line="276" w:lineRule="auto"/>
        <w:rPr>
          <w:b/>
          <w:i/>
          <w:sz w:val="28"/>
          <w:szCs w:val="28"/>
          <w:u w:val="single"/>
        </w:rPr>
      </w:pPr>
      <w:r w:rsidRPr="00BB5D6E">
        <w:rPr>
          <w:b/>
          <w:i/>
          <w:sz w:val="28"/>
          <w:szCs w:val="28"/>
          <w:u w:val="single"/>
        </w:rPr>
        <w:t>Взаимодействие ДОУ с внешней средой</w:t>
      </w:r>
    </w:p>
    <w:p w:rsidR="00A97DC4" w:rsidRPr="0007147E" w:rsidRDefault="00A97DC4" w:rsidP="00A97DC4">
      <w:pPr>
        <w:ind w:firstLine="540"/>
        <w:jc w:val="both"/>
      </w:pPr>
      <w:r w:rsidRPr="0007147E">
        <w:t xml:space="preserve">В рамках осуществления взаимодействия с социумом для старших дошкольников была организована экскурсия в детскую библиотеку с целью формирования у детей устойчивого интереса к произведениям литературы и искусства. Воспитанники </w:t>
      </w:r>
      <w:r>
        <w:t>двух</w:t>
      </w:r>
      <w:r w:rsidRPr="0007147E">
        <w:t xml:space="preserve"> подготовительных групп посещали школу № 141 с целью ознакомления со школой, её традициями, встречи с будущими учителями. Данное социальное партнёрство способствовало социализации дошкольников, знакомству с окружающей действительностью.</w:t>
      </w:r>
      <w:r>
        <w:t xml:space="preserve"> Тесно сотрудничает детский сад и со школой искусств № 6. Воспитанники школы искусств периодически выступают с  концертами для детей.</w:t>
      </w:r>
    </w:p>
    <w:p w:rsidR="00A97DC4" w:rsidRPr="0007147E" w:rsidRDefault="00A97DC4" w:rsidP="00A97DC4">
      <w:pPr>
        <w:ind w:firstLine="540"/>
        <w:jc w:val="both"/>
      </w:pPr>
    </w:p>
    <w:p w:rsidR="00A97DC4" w:rsidRPr="00BB5D6E" w:rsidRDefault="00A97DC4" w:rsidP="00FE6D80">
      <w:pPr>
        <w:widowControl/>
        <w:numPr>
          <w:ilvl w:val="0"/>
          <w:numId w:val="33"/>
        </w:numPr>
        <w:autoSpaceDE/>
        <w:autoSpaceDN/>
        <w:adjustRightInd/>
        <w:spacing w:after="200" w:line="276" w:lineRule="auto"/>
        <w:rPr>
          <w:b/>
          <w:i/>
          <w:sz w:val="28"/>
          <w:szCs w:val="28"/>
          <w:u w:val="single"/>
        </w:rPr>
      </w:pPr>
      <w:r w:rsidRPr="00BB5D6E">
        <w:rPr>
          <w:b/>
          <w:i/>
          <w:sz w:val="28"/>
          <w:szCs w:val="28"/>
          <w:u w:val="single"/>
        </w:rPr>
        <w:t>Административно-хозяйственная работа</w:t>
      </w:r>
    </w:p>
    <w:tbl>
      <w:tblPr>
        <w:tblW w:w="7686"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686"/>
      </w:tblGrid>
      <w:tr w:rsidR="00A97DC4" w:rsidRPr="0007147E" w:rsidTr="00A97DC4">
        <w:tc>
          <w:tcPr>
            <w:tcW w:w="7686" w:type="dxa"/>
          </w:tcPr>
          <w:p w:rsidR="00A97DC4" w:rsidRPr="0007147E" w:rsidRDefault="00A97DC4" w:rsidP="00A97DC4">
            <w:pPr>
              <w:ind w:left="360"/>
              <w:jc w:val="both"/>
              <w:rPr>
                <w:lang w:eastAsia="ru-RU"/>
              </w:rPr>
            </w:pPr>
            <w:r w:rsidRPr="0007147E">
              <w:rPr>
                <w:b/>
                <w:i/>
                <w:lang w:eastAsia="ru-RU"/>
              </w:rPr>
              <w:t>В течение 201</w:t>
            </w:r>
            <w:r>
              <w:rPr>
                <w:b/>
                <w:i/>
                <w:lang w:eastAsia="ru-RU"/>
              </w:rPr>
              <w:t>8</w:t>
            </w:r>
            <w:r w:rsidRPr="0007147E">
              <w:rPr>
                <w:b/>
                <w:i/>
                <w:lang w:eastAsia="ru-RU"/>
              </w:rPr>
              <w:t>-201</w:t>
            </w:r>
            <w:r>
              <w:rPr>
                <w:b/>
                <w:i/>
                <w:lang w:eastAsia="ru-RU"/>
              </w:rPr>
              <w:t>9</w:t>
            </w:r>
            <w:r w:rsidRPr="0007147E">
              <w:rPr>
                <w:b/>
                <w:i/>
                <w:lang w:eastAsia="ru-RU"/>
              </w:rPr>
              <w:t xml:space="preserve"> учебного года  за счет бюджетных и внебюджетных средств, за счет спонсорских средств</w:t>
            </w:r>
            <w:r>
              <w:rPr>
                <w:b/>
                <w:i/>
                <w:lang w:eastAsia="ru-RU"/>
              </w:rPr>
              <w:t>.</w:t>
            </w:r>
            <w:r w:rsidRPr="0007147E">
              <w:rPr>
                <w:b/>
                <w:i/>
                <w:lang w:eastAsia="ru-RU"/>
              </w:rPr>
              <w:t xml:space="preserve"> Приобретено:</w:t>
            </w:r>
          </w:p>
        </w:tc>
      </w:tr>
      <w:tr w:rsidR="00A97DC4" w:rsidRPr="0007147E" w:rsidTr="00A97DC4">
        <w:tc>
          <w:tcPr>
            <w:tcW w:w="7686" w:type="dxa"/>
          </w:tcPr>
          <w:p w:rsidR="00A97DC4" w:rsidRPr="0007147E" w:rsidRDefault="00A97DC4" w:rsidP="00A97DC4">
            <w:pPr>
              <w:ind w:left="360"/>
              <w:jc w:val="both"/>
              <w:rPr>
                <w:lang w:eastAsia="ru-RU"/>
              </w:rPr>
            </w:pPr>
            <w:r>
              <w:rPr>
                <w:lang w:eastAsia="ru-RU"/>
              </w:rPr>
              <w:t>Баннер для метания «Космос»</w:t>
            </w:r>
          </w:p>
        </w:tc>
      </w:tr>
      <w:tr w:rsidR="00A97DC4" w:rsidRPr="0007147E" w:rsidTr="00A97DC4">
        <w:tc>
          <w:tcPr>
            <w:tcW w:w="7686" w:type="dxa"/>
          </w:tcPr>
          <w:p w:rsidR="00A97DC4" w:rsidRPr="0007147E" w:rsidRDefault="00A97DC4" w:rsidP="00A97DC4">
            <w:pPr>
              <w:ind w:left="360"/>
              <w:jc w:val="both"/>
              <w:rPr>
                <w:lang w:eastAsia="ru-RU"/>
              </w:rPr>
            </w:pPr>
            <w:r>
              <w:rPr>
                <w:lang w:eastAsia="ru-RU"/>
              </w:rPr>
              <w:t>Флажные ленты для участков – 200 м</w:t>
            </w:r>
          </w:p>
        </w:tc>
      </w:tr>
      <w:tr w:rsidR="00A97DC4" w:rsidRPr="0007147E" w:rsidTr="00A97DC4">
        <w:tc>
          <w:tcPr>
            <w:tcW w:w="7686" w:type="dxa"/>
          </w:tcPr>
          <w:p w:rsidR="00A97DC4" w:rsidRPr="0007147E" w:rsidRDefault="00A97DC4" w:rsidP="00A97DC4">
            <w:pPr>
              <w:ind w:left="360"/>
              <w:jc w:val="both"/>
              <w:rPr>
                <w:lang w:eastAsia="ru-RU"/>
              </w:rPr>
            </w:pPr>
            <w:r w:rsidRPr="0007147E">
              <w:rPr>
                <w:lang w:eastAsia="ru-RU"/>
              </w:rPr>
              <w:t>На День знаний для каждой группы приобретены настольные игры.</w:t>
            </w:r>
          </w:p>
        </w:tc>
      </w:tr>
      <w:tr w:rsidR="00A97DC4" w:rsidRPr="0007147E" w:rsidTr="00A97DC4">
        <w:tc>
          <w:tcPr>
            <w:tcW w:w="7686" w:type="dxa"/>
          </w:tcPr>
          <w:p w:rsidR="00A97DC4" w:rsidRPr="0007147E" w:rsidRDefault="00A97DC4" w:rsidP="00A97DC4">
            <w:pPr>
              <w:ind w:left="360"/>
              <w:jc w:val="both"/>
              <w:rPr>
                <w:lang w:eastAsia="ru-RU"/>
              </w:rPr>
            </w:pPr>
            <w:r w:rsidRPr="0007147E">
              <w:rPr>
                <w:lang w:eastAsia="ru-RU"/>
              </w:rPr>
              <w:t>На новый год приобрели игрушки, дожди, гирлянды для украшения елки.</w:t>
            </w:r>
          </w:p>
        </w:tc>
      </w:tr>
      <w:tr w:rsidR="00A97DC4" w:rsidRPr="0007147E" w:rsidTr="00A97DC4">
        <w:tc>
          <w:tcPr>
            <w:tcW w:w="7686" w:type="dxa"/>
          </w:tcPr>
          <w:p w:rsidR="00A97DC4" w:rsidRPr="0007147E" w:rsidRDefault="00A97DC4" w:rsidP="00A97DC4">
            <w:pPr>
              <w:ind w:left="360"/>
              <w:jc w:val="both"/>
              <w:rPr>
                <w:lang w:eastAsia="ru-RU"/>
              </w:rPr>
            </w:pPr>
            <w:proofErr w:type="gramStart"/>
            <w:r w:rsidRPr="0007147E">
              <w:rPr>
                <w:lang w:eastAsia="ru-RU"/>
              </w:rPr>
              <w:t>На выпускной изготовлены медали для детей, шары.</w:t>
            </w:r>
            <w:proofErr w:type="gramEnd"/>
          </w:p>
        </w:tc>
      </w:tr>
      <w:tr w:rsidR="00A97DC4" w:rsidRPr="0007147E" w:rsidTr="00A97DC4">
        <w:tc>
          <w:tcPr>
            <w:tcW w:w="7686" w:type="dxa"/>
          </w:tcPr>
          <w:p w:rsidR="00A97DC4" w:rsidRPr="0007147E" w:rsidRDefault="00A97DC4" w:rsidP="00A97DC4">
            <w:pPr>
              <w:ind w:left="360"/>
              <w:jc w:val="both"/>
              <w:rPr>
                <w:lang w:eastAsia="ru-RU"/>
              </w:rPr>
            </w:pPr>
            <w:r>
              <w:rPr>
                <w:lang w:eastAsia="ru-RU"/>
              </w:rPr>
              <w:t>Электроплита</w:t>
            </w:r>
            <w:r w:rsidRPr="0007147E">
              <w:rPr>
                <w:lang w:eastAsia="ru-RU"/>
              </w:rPr>
              <w:t xml:space="preserve"> в пищеблок</w:t>
            </w:r>
          </w:p>
        </w:tc>
      </w:tr>
      <w:tr w:rsidR="00A97DC4" w:rsidRPr="0007147E" w:rsidTr="00A97DC4">
        <w:tc>
          <w:tcPr>
            <w:tcW w:w="7686" w:type="dxa"/>
          </w:tcPr>
          <w:p w:rsidR="00A97DC4" w:rsidRPr="0007147E" w:rsidRDefault="00A97DC4" w:rsidP="00A97DC4">
            <w:pPr>
              <w:ind w:left="360"/>
              <w:jc w:val="both"/>
              <w:rPr>
                <w:lang w:eastAsia="ru-RU"/>
              </w:rPr>
            </w:pPr>
            <w:r w:rsidRPr="0007147E">
              <w:rPr>
                <w:lang w:eastAsia="ru-RU"/>
              </w:rPr>
              <w:t xml:space="preserve">Сменили </w:t>
            </w:r>
            <w:r>
              <w:rPr>
                <w:lang w:eastAsia="ru-RU"/>
              </w:rPr>
              <w:t>80</w:t>
            </w:r>
            <w:r w:rsidRPr="0007147E">
              <w:rPr>
                <w:lang w:eastAsia="ru-RU"/>
              </w:rPr>
              <w:t xml:space="preserve"> электрических ламп.</w:t>
            </w:r>
          </w:p>
        </w:tc>
      </w:tr>
      <w:tr w:rsidR="00A97DC4" w:rsidRPr="0007147E" w:rsidTr="00A97DC4">
        <w:tc>
          <w:tcPr>
            <w:tcW w:w="7686" w:type="dxa"/>
          </w:tcPr>
          <w:p w:rsidR="00A97DC4" w:rsidRPr="0007147E" w:rsidRDefault="00A97DC4" w:rsidP="00A97DC4">
            <w:pPr>
              <w:ind w:left="360"/>
              <w:jc w:val="both"/>
              <w:rPr>
                <w:lang w:eastAsia="ru-RU"/>
              </w:rPr>
            </w:pPr>
            <w:r w:rsidRPr="0007147E">
              <w:rPr>
                <w:lang w:eastAsia="ru-RU"/>
              </w:rPr>
              <w:t>Ко</w:t>
            </w:r>
            <w:r>
              <w:rPr>
                <w:lang w:eastAsia="ru-RU"/>
              </w:rPr>
              <w:t>сметический ремонт стен в группах</w:t>
            </w:r>
            <w:r w:rsidRPr="0007147E">
              <w:rPr>
                <w:lang w:eastAsia="ru-RU"/>
              </w:rPr>
              <w:t xml:space="preserve"> №</w:t>
            </w:r>
            <w:r>
              <w:rPr>
                <w:lang w:eastAsia="ru-RU"/>
              </w:rPr>
              <w:t>10, 12</w:t>
            </w:r>
          </w:p>
        </w:tc>
      </w:tr>
      <w:tr w:rsidR="00A97DC4" w:rsidRPr="0007147E" w:rsidTr="00A97DC4">
        <w:tc>
          <w:tcPr>
            <w:tcW w:w="7686" w:type="dxa"/>
          </w:tcPr>
          <w:p w:rsidR="00A97DC4" w:rsidRPr="0007147E" w:rsidRDefault="00A97DC4" w:rsidP="00A97DC4">
            <w:pPr>
              <w:ind w:left="360"/>
              <w:jc w:val="both"/>
              <w:rPr>
                <w:lang w:eastAsia="ru-RU"/>
              </w:rPr>
            </w:pPr>
            <w:r w:rsidRPr="0007147E">
              <w:rPr>
                <w:lang w:eastAsia="ru-RU"/>
              </w:rPr>
              <w:t>Произведена дезинфекция постельных принадлежностей и ковров.</w:t>
            </w:r>
          </w:p>
        </w:tc>
      </w:tr>
      <w:tr w:rsidR="00A97DC4" w:rsidRPr="0007147E" w:rsidTr="00A97DC4">
        <w:tc>
          <w:tcPr>
            <w:tcW w:w="7686" w:type="dxa"/>
          </w:tcPr>
          <w:p w:rsidR="00A97DC4" w:rsidRPr="0007147E" w:rsidRDefault="00A97DC4" w:rsidP="00A97DC4">
            <w:pPr>
              <w:ind w:left="360"/>
              <w:jc w:val="both"/>
              <w:rPr>
                <w:lang w:eastAsia="ru-RU"/>
              </w:rPr>
            </w:pPr>
            <w:r w:rsidRPr="0007147E">
              <w:rPr>
                <w:lang w:eastAsia="ru-RU"/>
              </w:rPr>
              <w:t>Канцтовары.</w:t>
            </w:r>
          </w:p>
        </w:tc>
      </w:tr>
      <w:tr w:rsidR="00A97DC4" w:rsidRPr="0007147E" w:rsidTr="00A97DC4">
        <w:tc>
          <w:tcPr>
            <w:tcW w:w="7686" w:type="dxa"/>
          </w:tcPr>
          <w:p w:rsidR="00A97DC4" w:rsidRPr="0007147E" w:rsidRDefault="00A97DC4" w:rsidP="00A97DC4">
            <w:pPr>
              <w:ind w:left="360"/>
              <w:jc w:val="both"/>
              <w:rPr>
                <w:lang w:eastAsia="ru-RU"/>
              </w:rPr>
            </w:pPr>
            <w:r w:rsidRPr="0007147E">
              <w:rPr>
                <w:lang w:eastAsia="ru-RU"/>
              </w:rPr>
              <w:t>Моющие средства.</w:t>
            </w:r>
          </w:p>
        </w:tc>
      </w:tr>
      <w:tr w:rsidR="00A97DC4" w:rsidRPr="0007147E" w:rsidTr="00A97DC4">
        <w:tc>
          <w:tcPr>
            <w:tcW w:w="7686" w:type="dxa"/>
          </w:tcPr>
          <w:p w:rsidR="00A97DC4" w:rsidRPr="0007147E" w:rsidRDefault="00A97DC4" w:rsidP="00A97DC4">
            <w:pPr>
              <w:ind w:left="360"/>
              <w:jc w:val="both"/>
              <w:rPr>
                <w:lang w:eastAsia="ru-RU"/>
              </w:rPr>
            </w:pPr>
            <w:r w:rsidRPr="0007147E">
              <w:rPr>
                <w:lang w:eastAsia="ru-RU"/>
              </w:rPr>
              <w:t xml:space="preserve">Методические материалы к </w:t>
            </w:r>
            <w:r>
              <w:rPr>
                <w:lang w:eastAsia="ru-RU"/>
              </w:rPr>
              <w:t>опытно-исследовательской деятельности</w:t>
            </w:r>
            <w:r w:rsidRPr="0007147E">
              <w:rPr>
                <w:lang w:eastAsia="ru-RU"/>
              </w:rPr>
              <w:t>.</w:t>
            </w:r>
          </w:p>
        </w:tc>
      </w:tr>
      <w:tr w:rsidR="00A97DC4" w:rsidRPr="0007147E" w:rsidTr="00A97DC4">
        <w:tc>
          <w:tcPr>
            <w:tcW w:w="7686" w:type="dxa"/>
          </w:tcPr>
          <w:p w:rsidR="00A97DC4" w:rsidRPr="0007147E" w:rsidRDefault="00A97DC4" w:rsidP="00A97DC4">
            <w:pPr>
              <w:ind w:left="360"/>
              <w:jc w:val="both"/>
              <w:rPr>
                <w:lang w:eastAsia="ru-RU"/>
              </w:rPr>
            </w:pPr>
            <w:r>
              <w:rPr>
                <w:lang w:eastAsia="ru-RU"/>
              </w:rPr>
              <w:t>Микроскопы – 6 шт.</w:t>
            </w:r>
          </w:p>
        </w:tc>
      </w:tr>
      <w:tr w:rsidR="00A97DC4" w:rsidRPr="0007147E" w:rsidTr="00A97DC4">
        <w:tc>
          <w:tcPr>
            <w:tcW w:w="7686" w:type="dxa"/>
          </w:tcPr>
          <w:p w:rsidR="00A97DC4" w:rsidRPr="0007147E" w:rsidRDefault="00A97DC4" w:rsidP="00A97DC4">
            <w:pPr>
              <w:ind w:left="360"/>
              <w:jc w:val="both"/>
              <w:rPr>
                <w:lang w:eastAsia="ru-RU"/>
              </w:rPr>
            </w:pPr>
            <w:r>
              <w:rPr>
                <w:lang w:eastAsia="ru-RU"/>
              </w:rPr>
              <w:t>Различные контейнеры для экспериментальной деятельности.</w:t>
            </w:r>
          </w:p>
        </w:tc>
      </w:tr>
      <w:tr w:rsidR="00A97DC4" w:rsidRPr="0007147E" w:rsidTr="00A97DC4">
        <w:tc>
          <w:tcPr>
            <w:tcW w:w="7686" w:type="dxa"/>
          </w:tcPr>
          <w:p w:rsidR="00A97DC4" w:rsidRPr="0007147E" w:rsidRDefault="00A97DC4" w:rsidP="00A97DC4">
            <w:pPr>
              <w:ind w:left="360"/>
              <w:jc w:val="both"/>
              <w:rPr>
                <w:lang w:eastAsia="ru-RU"/>
              </w:rPr>
            </w:pPr>
            <w:r>
              <w:rPr>
                <w:lang w:eastAsia="ru-RU"/>
              </w:rPr>
              <w:t>Лупы – 20 шт.</w:t>
            </w:r>
          </w:p>
        </w:tc>
      </w:tr>
      <w:tr w:rsidR="00A97DC4" w:rsidRPr="0007147E" w:rsidTr="00A97DC4">
        <w:tc>
          <w:tcPr>
            <w:tcW w:w="7686" w:type="dxa"/>
          </w:tcPr>
          <w:p w:rsidR="00A97DC4" w:rsidRPr="0007147E" w:rsidRDefault="00A97DC4" w:rsidP="00A97DC4">
            <w:pPr>
              <w:ind w:left="360"/>
              <w:jc w:val="both"/>
              <w:rPr>
                <w:lang w:eastAsia="ru-RU"/>
              </w:rPr>
            </w:pPr>
            <w:r>
              <w:rPr>
                <w:lang w:eastAsia="ru-RU"/>
              </w:rPr>
              <w:t>Вазоны 3-х этажные – 8 шт.</w:t>
            </w:r>
          </w:p>
        </w:tc>
      </w:tr>
      <w:tr w:rsidR="00A97DC4" w:rsidRPr="0007147E" w:rsidTr="00A97DC4">
        <w:tc>
          <w:tcPr>
            <w:tcW w:w="7686" w:type="dxa"/>
          </w:tcPr>
          <w:p w:rsidR="00A97DC4" w:rsidRPr="0007147E" w:rsidRDefault="00A97DC4" w:rsidP="00A97DC4">
            <w:pPr>
              <w:ind w:left="360"/>
              <w:jc w:val="both"/>
              <w:rPr>
                <w:lang w:eastAsia="ru-RU"/>
              </w:rPr>
            </w:pPr>
            <w:r w:rsidRPr="0007147E">
              <w:rPr>
                <w:lang w:eastAsia="ru-RU"/>
              </w:rPr>
              <w:t>Медикаменты.</w:t>
            </w:r>
          </w:p>
        </w:tc>
      </w:tr>
      <w:tr w:rsidR="00A97DC4" w:rsidRPr="0007147E" w:rsidTr="00A97DC4">
        <w:tc>
          <w:tcPr>
            <w:tcW w:w="7686" w:type="dxa"/>
          </w:tcPr>
          <w:p w:rsidR="00A97DC4" w:rsidRPr="0007147E" w:rsidRDefault="00A97DC4" w:rsidP="00A97DC4">
            <w:pPr>
              <w:ind w:left="360"/>
              <w:jc w:val="both"/>
              <w:rPr>
                <w:lang w:eastAsia="ru-RU"/>
              </w:rPr>
            </w:pPr>
            <w:r w:rsidRPr="0007147E">
              <w:rPr>
                <w:lang w:eastAsia="ru-RU"/>
              </w:rPr>
              <w:t>Мягкий инвентарь.</w:t>
            </w:r>
          </w:p>
        </w:tc>
      </w:tr>
      <w:tr w:rsidR="00A97DC4" w:rsidRPr="0007147E" w:rsidTr="00A97DC4">
        <w:tc>
          <w:tcPr>
            <w:tcW w:w="7686" w:type="dxa"/>
          </w:tcPr>
          <w:p w:rsidR="00A97DC4" w:rsidRPr="0007147E" w:rsidRDefault="00A97DC4" w:rsidP="00A97DC4">
            <w:pPr>
              <w:ind w:left="360"/>
              <w:jc w:val="both"/>
              <w:rPr>
                <w:lang w:eastAsia="ru-RU"/>
              </w:rPr>
            </w:pPr>
            <w:r w:rsidRPr="0007147E">
              <w:rPr>
                <w:lang w:eastAsia="ru-RU"/>
              </w:rPr>
              <w:t>Подписка на периодические издания.</w:t>
            </w:r>
          </w:p>
        </w:tc>
      </w:tr>
      <w:tr w:rsidR="00A97DC4" w:rsidRPr="0007147E" w:rsidTr="00A97DC4">
        <w:tc>
          <w:tcPr>
            <w:tcW w:w="7686" w:type="dxa"/>
          </w:tcPr>
          <w:p w:rsidR="00A97DC4" w:rsidRPr="0007147E" w:rsidRDefault="00A97DC4" w:rsidP="00A97DC4">
            <w:pPr>
              <w:ind w:left="360"/>
              <w:jc w:val="both"/>
              <w:rPr>
                <w:lang w:eastAsia="ru-RU"/>
              </w:rPr>
            </w:pPr>
            <w:r w:rsidRPr="0007147E">
              <w:rPr>
                <w:lang w:eastAsia="ru-RU"/>
              </w:rPr>
              <w:t>Ведра, кастрюли, чайники, швабры и др.</w:t>
            </w:r>
          </w:p>
        </w:tc>
      </w:tr>
      <w:tr w:rsidR="00A97DC4" w:rsidRPr="0007147E" w:rsidTr="00A97DC4">
        <w:tc>
          <w:tcPr>
            <w:tcW w:w="7686" w:type="dxa"/>
          </w:tcPr>
          <w:p w:rsidR="00A97DC4" w:rsidRPr="0007147E" w:rsidRDefault="00A97DC4" w:rsidP="00A97DC4">
            <w:pPr>
              <w:ind w:left="360"/>
              <w:jc w:val="both"/>
              <w:rPr>
                <w:lang w:eastAsia="ru-RU"/>
              </w:rPr>
            </w:pPr>
            <w:proofErr w:type="gramStart"/>
            <w:r w:rsidRPr="0007147E">
              <w:rPr>
                <w:lang w:eastAsia="ru-RU"/>
              </w:rPr>
              <w:t xml:space="preserve">Для различных ремонтных работ для рабочего по обслуживанию здания приобретались кисти, валики, скотч, </w:t>
            </w:r>
            <w:proofErr w:type="spellStart"/>
            <w:r w:rsidRPr="0007147E">
              <w:rPr>
                <w:lang w:eastAsia="ru-RU"/>
              </w:rPr>
              <w:t>оракал</w:t>
            </w:r>
            <w:proofErr w:type="spellEnd"/>
            <w:r w:rsidRPr="0007147E">
              <w:rPr>
                <w:lang w:eastAsia="ru-RU"/>
              </w:rPr>
              <w:t xml:space="preserve">, раствор, грунтовка, шпаклевка, дюбеля, жидкие гвозди, плинтуса, болты, запоры, крепежи, </w:t>
            </w:r>
            <w:proofErr w:type="spellStart"/>
            <w:r w:rsidRPr="0007147E">
              <w:rPr>
                <w:lang w:eastAsia="ru-RU"/>
              </w:rPr>
              <w:t>саморезы</w:t>
            </w:r>
            <w:proofErr w:type="spellEnd"/>
            <w:r w:rsidRPr="0007147E">
              <w:rPr>
                <w:lang w:eastAsia="ru-RU"/>
              </w:rPr>
              <w:t>, бензин, обои, розетки, дроссели, предохранители, блоки питания, удлинители, хомуты, трубы, смесители, гофры, кран-буксы, муфты, и др.</w:t>
            </w:r>
            <w:proofErr w:type="gramEnd"/>
          </w:p>
        </w:tc>
      </w:tr>
      <w:tr w:rsidR="00A97DC4" w:rsidRPr="0007147E" w:rsidTr="00A97DC4">
        <w:tc>
          <w:tcPr>
            <w:tcW w:w="7686" w:type="dxa"/>
          </w:tcPr>
          <w:p w:rsidR="00A97DC4" w:rsidRPr="0007147E" w:rsidRDefault="00A97DC4" w:rsidP="00A97DC4">
            <w:pPr>
              <w:ind w:left="360"/>
              <w:jc w:val="both"/>
              <w:rPr>
                <w:lang w:eastAsia="ru-RU"/>
              </w:rPr>
            </w:pPr>
            <w:r w:rsidRPr="0007147E">
              <w:rPr>
                <w:lang w:eastAsia="ru-RU"/>
              </w:rPr>
              <w:t>Сделан косметический ремонт в туалете 12 группы и коридоре 2 этажа (протечка кровли).</w:t>
            </w:r>
          </w:p>
        </w:tc>
      </w:tr>
      <w:tr w:rsidR="00A97DC4" w:rsidRPr="0007147E" w:rsidTr="00A97DC4">
        <w:tc>
          <w:tcPr>
            <w:tcW w:w="7686" w:type="dxa"/>
          </w:tcPr>
          <w:p w:rsidR="00A97DC4" w:rsidRPr="0007147E" w:rsidRDefault="00A97DC4" w:rsidP="00A97DC4">
            <w:pPr>
              <w:ind w:left="360"/>
              <w:jc w:val="both"/>
              <w:rPr>
                <w:lang w:eastAsia="ru-RU"/>
              </w:rPr>
            </w:pPr>
            <w:r w:rsidRPr="0007147E">
              <w:rPr>
                <w:lang w:eastAsia="ru-RU"/>
              </w:rPr>
              <w:t xml:space="preserve">Для пищеблока пакеты для мусора, перчатки, белизна, </w:t>
            </w:r>
            <w:proofErr w:type="spellStart"/>
            <w:r w:rsidRPr="0007147E">
              <w:rPr>
                <w:lang w:eastAsia="ru-RU"/>
              </w:rPr>
              <w:t>пуржавель</w:t>
            </w:r>
            <w:proofErr w:type="spellEnd"/>
            <w:r w:rsidRPr="0007147E">
              <w:rPr>
                <w:lang w:eastAsia="ru-RU"/>
              </w:rPr>
              <w:t>, моющее средство «Ника», мыло и др.</w:t>
            </w:r>
          </w:p>
        </w:tc>
      </w:tr>
      <w:tr w:rsidR="00A97DC4" w:rsidRPr="0007147E" w:rsidTr="00A97DC4">
        <w:tc>
          <w:tcPr>
            <w:tcW w:w="7686" w:type="dxa"/>
          </w:tcPr>
          <w:p w:rsidR="00A97DC4" w:rsidRPr="0007147E" w:rsidRDefault="00A97DC4" w:rsidP="00A97DC4">
            <w:pPr>
              <w:ind w:left="360"/>
              <w:jc w:val="both"/>
              <w:rPr>
                <w:lang w:eastAsia="ru-RU"/>
              </w:rPr>
            </w:pPr>
            <w:r w:rsidRPr="0007147E">
              <w:rPr>
                <w:lang w:eastAsia="ru-RU"/>
              </w:rPr>
              <w:t xml:space="preserve">Оплачены почтовые затраты, предоставление услуг нотариуса, услуг </w:t>
            </w:r>
            <w:proofErr w:type="spellStart"/>
            <w:r w:rsidRPr="0007147E">
              <w:rPr>
                <w:lang w:eastAsia="ru-RU"/>
              </w:rPr>
              <w:t>санэпидемстанции</w:t>
            </w:r>
            <w:proofErr w:type="spellEnd"/>
            <w:r w:rsidRPr="0007147E">
              <w:rPr>
                <w:lang w:eastAsia="ru-RU"/>
              </w:rPr>
              <w:t xml:space="preserve"> о профилактических медосмотрах, документов о чистоте вытяжек, заправка картриджей, зарядка огнетушителей и др.</w:t>
            </w:r>
          </w:p>
        </w:tc>
      </w:tr>
      <w:tr w:rsidR="00A97DC4" w:rsidRPr="0007147E" w:rsidTr="00A97DC4">
        <w:tc>
          <w:tcPr>
            <w:tcW w:w="7686" w:type="dxa"/>
          </w:tcPr>
          <w:p w:rsidR="00A97DC4" w:rsidRPr="0007147E" w:rsidRDefault="00A97DC4" w:rsidP="00A97DC4">
            <w:pPr>
              <w:ind w:left="360"/>
              <w:jc w:val="both"/>
              <w:rPr>
                <w:lang w:eastAsia="ru-RU"/>
              </w:rPr>
            </w:pPr>
            <w:r w:rsidRPr="0007147E">
              <w:rPr>
                <w:lang w:eastAsia="ru-RU"/>
              </w:rPr>
              <w:lastRenderedPageBreak/>
              <w:t>Дидактические материалы для работы психолога.</w:t>
            </w:r>
          </w:p>
        </w:tc>
      </w:tr>
      <w:tr w:rsidR="00A97DC4" w:rsidRPr="0007147E" w:rsidTr="00A97DC4">
        <w:tc>
          <w:tcPr>
            <w:tcW w:w="7686" w:type="dxa"/>
          </w:tcPr>
          <w:p w:rsidR="00A97DC4" w:rsidRPr="0007147E" w:rsidRDefault="00A97DC4" w:rsidP="00A97DC4">
            <w:pPr>
              <w:ind w:left="360"/>
              <w:jc w:val="both"/>
              <w:rPr>
                <w:lang w:eastAsia="ru-RU"/>
              </w:rPr>
            </w:pPr>
            <w:r>
              <w:rPr>
                <w:lang w:eastAsia="ru-RU"/>
              </w:rPr>
              <w:t>Колонки для ноутбуков – 8 шт.</w:t>
            </w:r>
          </w:p>
        </w:tc>
      </w:tr>
    </w:tbl>
    <w:p w:rsidR="00A97DC4" w:rsidRDefault="00A97DC4" w:rsidP="00A97DC4">
      <w:pPr>
        <w:shd w:val="clear" w:color="auto" w:fill="FFFFFF"/>
        <w:ind w:firstLine="567"/>
        <w:jc w:val="both"/>
      </w:pPr>
    </w:p>
    <w:p w:rsidR="00A97DC4" w:rsidRDefault="00A97DC4" w:rsidP="00A97DC4">
      <w:pPr>
        <w:shd w:val="clear" w:color="auto" w:fill="FFFFFF"/>
        <w:ind w:firstLine="567"/>
        <w:jc w:val="both"/>
      </w:pPr>
      <w:r w:rsidRPr="0007147E">
        <w:t>Таким образом, в МАДОУ в течение 201</w:t>
      </w:r>
      <w:r>
        <w:t>8</w:t>
      </w:r>
      <w:r w:rsidRPr="0007147E">
        <w:t>-201</w:t>
      </w:r>
      <w:r>
        <w:t>9</w:t>
      </w:r>
      <w:r w:rsidRPr="0007147E">
        <w:t xml:space="preserve"> учебного года проделана большая работа. Есть успехи и недостатки, на которые мы будем обращать серьёзное внимание в следующем учебном году. Исходя из анализа образовательной деятельности ДОУ за 201</w:t>
      </w:r>
      <w:r>
        <w:t>8</w:t>
      </w:r>
      <w:r w:rsidRPr="0007147E">
        <w:t>-201</w:t>
      </w:r>
      <w:r>
        <w:t>9</w:t>
      </w:r>
      <w:r w:rsidRPr="0007147E">
        <w:t xml:space="preserve"> учебный год, будут определены следующие задачи на 201</w:t>
      </w:r>
      <w:r>
        <w:t>9-2020 учебный год.</w:t>
      </w:r>
    </w:p>
    <w:p w:rsidR="00A97DC4" w:rsidRPr="0007147E" w:rsidRDefault="00A97DC4" w:rsidP="00A97DC4">
      <w:pPr>
        <w:shd w:val="clear" w:color="auto" w:fill="FFFFFF"/>
        <w:ind w:firstLine="567"/>
        <w:jc w:val="both"/>
      </w:pPr>
      <w:r w:rsidRPr="0007147E">
        <w:t xml:space="preserve"> </w:t>
      </w:r>
    </w:p>
    <w:p w:rsidR="00700AE7" w:rsidRPr="00EC4C7C" w:rsidRDefault="00700AE7" w:rsidP="00700AE7">
      <w:pPr>
        <w:jc w:val="center"/>
        <w:rPr>
          <w:b/>
        </w:rPr>
      </w:pPr>
      <w:r w:rsidRPr="00EC4C7C">
        <w:rPr>
          <w:b/>
        </w:rPr>
        <w:t>Задачи на 20</w:t>
      </w:r>
      <w:r w:rsidR="00445448" w:rsidRPr="00EC4C7C">
        <w:rPr>
          <w:b/>
        </w:rPr>
        <w:t>1</w:t>
      </w:r>
      <w:r w:rsidR="00A97DC4">
        <w:rPr>
          <w:b/>
        </w:rPr>
        <w:t>9-2020</w:t>
      </w:r>
      <w:r w:rsidRPr="00EC4C7C">
        <w:rPr>
          <w:b/>
        </w:rPr>
        <w:t xml:space="preserve"> учебный год</w:t>
      </w:r>
    </w:p>
    <w:p w:rsidR="00700AE7" w:rsidRPr="00486900" w:rsidRDefault="00700AE7" w:rsidP="00700AE7">
      <w:pPr>
        <w:jc w:val="center"/>
      </w:pPr>
    </w:p>
    <w:p w:rsidR="00700AE7" w:rsidRPr="00486900" w:rsidRDefault="00700AE7" w:rsidP="00FE6D80">
      <w:pPr>
        <w:pStyle w:val="a3"/>
        <w:widowControl/>
        <w:numPr>
          <w:ilvl w:val="0"/>
          <w:numId w:val="29"/>
        </w:numPr>
        <w:autoSpaceDE/>
        <w:autoSpaceDN/>
        <w:adjustRightInd/>
        <w:spacing w:after="200" w:line="276" w:lineRule="auto"/>
      </w:pPr>
      <w:r w:rsidRPr="00486900">
        <w:t>Продолжить обновление содержания  дошкольного образования в свете требований ФГОС  через активное применение в образовательной деятельности формы эксперимента.</w:t>
      </w:r>
    </w:p>
    <w:p w:rsidR="00700AE7" w:rsidRPr="00486900" w:rsidRDefault="00700AE7" w:rsidP="00FE6D80">
      <w:pPr>
        <w:pStyle w:val="a3"/>
        <w:widowControl/>
        <w:numPr>
          <w:ilvl w:val="0"/>
          <w:numId w:val="29"/>
        </w:numPr>
        <w:autoSpaceDE/>
        <w:autoSpaceDN/>
        <w:adjustRightInd/>
        <w:spacing w:after="200" w:line="276" w:lineRule="auto"/>
      </w:pPr>
      <w:r w:rsidRPr="00486900">
        <w:t xml:space="preserve">Продолжить работу по освоению </w:t>
      </w:r>
      <w:r w:rsidR="00895F7A">
        <w:t xml:space="preserve"> образовательного пространства дворовой территор</w:t>
      </w:r>
      <w:r w:rsidRPr="00486900">
        <w:t>и</w:t>
      </w:r>
      <w:r w:rsidR="00895F7A">
        <w:t>и детского сада для вклю</w:t>
      </w:r>
      <w:r w:rsidR="00D049A0">
        <w:t>ч</w:t>
      </w:r>
      <w:r w:rsidR="00895F7A">
        <w:t>ения летнего периода в процесс непрерывного развития воспитанников.</w:t>
      </w:r>
    </w:p>
    <w:p w:rsidR="00700AE7" w:rsidRPr="00486900" w:rsidRDefault="00700AE7" w:rsidP="00FE6D80">
      <w:pPr>
        <w:pStyle w:val="a3"/>
        <w:widowControl/>
        <w:numPr>
          <w:ilvl w:val="0"/>
          <w:numId w:val="29"/>
        </w:numPr>
        <w:autoSpaceDE/>
        <w:autoSpaceDN/>
        <w:adjustRightInd/>
        <w:spacing w:after="200" w:line="276" w:lineRule="auto"/>
      </w:pPr>
      <w:r w:rsidRPr="00486900">
        <w:t xml:space="preserve">Продолжить работу по </w:t>
      </w:r>
      <w:r w:rsidR="00D049A0">
        <w:t>повышению экологической культуры семей воспитанников детского сада.</w:t>
      </w:r>
    </w:p>
    <w:p w:rsidR="00700AE7" w:rsidRPr="00486900" w:rsidRDefault="00700AE7" w:rsidP="00FE6D80">
      <w:pPr>
        <w:pStyle w:val="a3"/>
        <w:widowControl/>
        <w:numPr>
          <w:ilvl w:val="0"/>
          <w:numId w:val="29"/>
        </w:numPr>
        <w:autoSpaceDE/>
        <w:autoSpaceDN/>
        <w:adjustRightInd/>
        <w:spacing w:after="200" w:line="276" w:lineRule="auto"/>
      </w:pPr>
      <w:r w:rsidRPr="00486900">
        <w:t xml:space="preserve">Продолжить работу по </w:t>
      </w:r>
      <w:r w:rsidR="00895F7A">
        <w:t xml:space="preserve">внедрению </w:t>
      </w:r>
      <w:proofErr w:type="spellStart"/>
      <w:r w:rsidR="00895F7A">
        <w:t>профстандартов</w:t>
      </w:r>
      <w:proofErr w:type="spellEnd"/>
      <w:r w:rsidR="00895F7A">
        <w:t>.</w:t>
      </w:r>
    </w:p>
    <w:p w:rsidR="00450EA9" w:rsidRDefault="00450EA9" w:rsidP="00CD1CE5">
      <w:pPr>
        <w:jc w:val="center"/>
        <w:rPr>
          <w:b/>
          <w:sz w:val="23"/>
        </w:rPr>
      </w:pPr>
    </w:p>
    <w:p w:rsidR="00450EA9" w:rsidRDefault="00450EA9" w:rsidP="00CD1CE5">
      <w:pPr>
        <w:jc w:val="center"/>
        <w:rPr>
          <w:b/>
          <w:sz w:val="23"/>
        </w:rPr>
      </w:pPr>
    </w:p>
    <w:p w:rsidR="00450EA9" w:rsidRDefault="00450EA9" w:rsidP="00CD1CE5">
      <w:pPr>
        <w:jc w:val="center"/>
        <w:rPr>
          <w:b/>
          <w:sz w:val="23"/>
        </w:rPr>
      </w:pPr>
    </w:p>
    <w:p w:rsidR="00450EA9" w:rsidRDefault="00450EA9" w:rsidP="00CD1CE5">
      <w:pPr>
        <w:jc w:val="center"/>
        <w:rPr>
          <w:b/>
          <w:sz w:val="23"/>
        </w:rPr>
      </w:pPr>
    </w:p>
    <w:p w:rsidR="00450EA9" w:rsidRDefault="00450EA9" w:rsidP="00CD1CE5">
      <w:pPr>
        <w:jc w:val="center"/>
        <w:rPr>
          <w:b/>
          <w:sz w:val="23"/>
        </w:rPr>
      </w:pPr>
    </w:p>
    <w:p w:rsidR="00450EA9" w:rsidRDefault="00450EA9" w:rsidP="00CD1CE5">
      <w:pPr>
        <w:jc w:val="center"/>
        <w:rPr>
          <w:b/>
          <w:sz w:val="23"/>
        </w:rPr>
      </w:pPr>
    </w:p>
    <w:p w:rsidR="00450EA9" w:rsidRDefault="00450EA9" w:rsidP="00CD1CE5">
      <w:pPr>
        <w:jc w:val="center"/>
        <w:rPr>
          <w:b/>
          <w:sz w:val="23"/>
        </w:rPr>
      </w:pPr>
    </w:p>
    <w:p w:rsidR="00450EA9" w:rsidRDefault="00450EA9" w:rsidP="00CD1CE5">
      <w:pPr>
        <w:jc w:val="center"/>
        <w:rPr>
          <w:b/>
          <w:sz w:val="23"/>
        </w:rPr>
      </w:pPr>
    </w:p>
    <w:p w:rsidR="00450EA9" w:rsidRDefault="00450EA9" w:rsidP="00CD1CE5">
      <w:pPr>
        <w:jc w:val="center"/>
        <w:rPr>
          <w:b/>
          <w:sz w:val="23"/>
        </w:rPr>
      </w:pPr>
    </w:p>
    <w:p w:rsidR="00450EA9" w:rsidRDefault="00450EA9" w:rsidP="00CD1CE5">
      <w:pPr>
        <w:jc w:val="center"/>
        <w:rPr>
          <w:b/>
          <w:sz w:val="23"/>
        </w:rPr>
      </w:pPr>
    </w:p>
    <w:p w:rsidR="00450EA9" w:rsidRDefault="00450EA9" w:rsidP="00CD1CE5">
      <w:pPr>
        <w:jc w:val="center"/>
        <w:rPr>
          <w:b/>
          <w:sz w:val="23"/>
        </w:rPr>
      </w:pPr>
    </w:p>
    <w:p w:rsidR="00450EA9" w:rsidRDefault="00450EA9" w:rsidP="00CD1CE5">
      <w:pPr>
        <w:jc w:val="center"/>
        <w:rPr>
          <w:b/>
          <w:sz w:val="23"/>
        </w:rPr>
      </w:pPr>
    </w:p>
    <w:p w:rsidR="00450EA9" w:rsidRDefault="00450EA9" w:rsidP="00CD1CE5">
      <w:pPr>
        <w:jc w:val="center"/>
        <w:rPr>
          <w:b/>
          <w:sz w:val="23"/>
        </w:rPr>
      </w:pPr>
    </w:p>
    <w:p w:rsidR="00450EA9" w:rsidRDefault="00450EA9" w:rsidP="00CD1CE5">
      <w:pPr>
        <w:jc w:val="center"/>
        <w:rPr>
          <w:b/>
          <w:sz w:val="23"/>
        </w:rPr>
      </w:pPr>
    </w:p>
    <w:p w:rsidR="00450EA9" w:rsidRDefault="00450EA9" w:rsidP="00CD1CE5">
      <w:pPr>
        <w:jc w:val="center"/>
        <w:rPr>
          <w:b/>
          <w:sz w:val="23"/>
        </w:rPr>
      </w:pPr>
    </w:p>
    <w:p w:rsidR="00450EA9" w:rsidRDefault="00450EA9" w:rsidP="00CD1CE5">
      <w:pPr>
        <w:jc w:val="center"/>
        <w:rPr>
          <w:b/>
          <w:sz w:val="23"/>
        </w:rPr>
      </w:pPr>
    </w:p>
    <w:p w:rsidR="00450EA9" w:rsidRDefault="00450EA9" w:rsidP="00CD1CE5">
      <w:pPr>
        <w:jc w:val="center"/>
        <w:rPr>
          <w:b/>
          <w:sz w:val="23"/>
        </w:rPr>
      </w:pPr>
    </w:p>
    <w:p w:rsidR="00450EA9" w:rsidRDefault="00450EA9" w:rsidP="00CD1CE5">
      <w:pPr>
        <w:jc w:val="center"/>
        <w:rPr>
          <w:b/>
          <w:sz w:val="23"/>
        </w:rPr>
      </w:pPr>
    </w:p>
    <w:p w:rsidR="00450EA9" w:rsidRDefault="00450EA9" w:rsidP="00CD1CE5">
      <w:pPr>
        <w:jc w:val="center"/>
        <w:rPr>
          <w:b/>
          <w:sz w:val="23"/>
        </w:rPr>
      </w:pPr>
    </w:p>
    <w:p w:rsidR="00450EA9" w:rsidRDefault="00450EA9" w:rsidP="00CD1CE5">
      <w:pPr>
        <w:jc w:val="center"/>
        <w:rPr>
          <w:b/>
          <w:sz w:val="23"/>
        </w:rPr>
      </w:pPr>
    </w:p>
    <w:p w:rsidR="00450EA9" w:rsidRDefault="00450EA9" w:rsidP="00CD1CE5">
      <w:pPr>
        <w:jc w:val="center"/>
        <w:rPr>
          <w:b/>
          <w:sz w:val="23"/>
        </w:rPr>
      </w:pPr>
    </w:p>
    <w:p w:rsidR="00450EA9" w:rsidRDefault="00450EA9" w:rsidP="00CD1CE5">
      <w:pPr>
        <w:jc w:val="center"/>
        <w:rPr>
          <w:b/>
          <w:sz w:val="23"/>
        </w:rPr>
      </w:pPr>
    </w:p>
    <w:p w:rsidR="00450EA9" w:rsidRDefault="00450EA9" w:rsidP="00CD1CE5">
      <w:pPr>
        <w:jc w:val="center"/>
        <w:rPr>
          <w:b/>
          <w:sz w:val="23"/>
        </w:rPr>
      </w:pPr>
    </w:p>
    <w:p w:rsidR="00450EA9" w:rsidRDefault="00450EA9" w:rsidP="00CD1CE5">
      <w:pPr>
        <w:jc w:val="center"/>
        <w:rPr>
          <w:b/>
          <w:sz w:val="23"/>
        </w:rPr>
      </w:pPr>
    </w:p>
    <w:p w:rsidR="00450EA9" w:rsidRDefault="00450EA9" w:rsidP="00CD1CE5">
      <w:pPr>
        <w:jc w:val="center"/>
        <w:rPr>
          <w:b/>
          <w:sz w:val="23"/>
        </w:rPr>
      </w:pPr>
    </w:p>
    <w:p w:rsidR="00450EA9" w:rsidRDefault="00450EA9" w:rsidP="00CD1CE5">
      <w:pPr>
        <w:jc w:val="center"/>
        <w:rPr>
          <w:b/>
          <w:sz w:val="23"/>
        </w:rPr>
      </w:pPr>
    </w:p>
    <w:p w:rsidR="00450EA9" w:rsidRDefault="00450EA9" w:rsidP="00CD1CE5">
      <w:pPr>
        <w:jc w:val="center"/>
        <w:rPr>
          <w:b/>
          <w:sz w:val="23"/>
        </w:rPr>
      </w:pPr>
    </w:p>
    <w:p w:rsidR="00450EA9" w:rsidRDefault="00450EA9" w:rsidP="00CD1CE5">
      <w:pPr>
        <w:jc w:val="center"/>
        <w:rPr>
          <w:b/>
          <w:sz w:val="23"/>
        </w:rPr>
      </w:pPr>
    </w:p>
    <w:p w:rsidR="00450EA9" w:rsidRDefault="00450EA9" w:rsidP="00CD1CE5">
      <w:pPr>
        <w:jc w:val="center"/>
        <w:rPr>
          <w:b/>
          <w:sz w:val="23"/>
        </w:rPr>
      </w:pPr>
    </w:p>
    <w:p w:rsidR="00450EA9" w:rsidRDefault="00450EA9" w:rsidP="00CD1CE5">
      <w:pPr>
        <w:jc w:val="center"/>
        <w:rPr>
          <w:b/>
          <w:sz w:val="23"/>
        </w:rPr>
      </w:pPr>
    </w:p>
    <w:p w:rsidR="00450EA9" w:rsidRDefault="00450EA9" w:rsidP="00CD1CE5">
      <w:pPr>
        <w:jc w:val="center"/>
        <w:rPr>
          <w:b/>
          <w:sz w:val="23"/>
        </w:rPr>
      </w:pPr>
    </w:p>
    <w:p w:rsidR="00450EA9" w:rsidRDefault="00450EA9" w:rsidP="00CD1CE5">
      <w:pPr>
        <w:jc w:val="center"/>
        <w:rPr>
          <w:b/>
          <w:sz w:val="23"/>
        </w:rPr>
      </w:pPr>
    </w:p>
    <w:p w:rsidR="00450EA9" w:rsidRDefault="00450EA9" w:rsidP="00CD1CE5">
      <w:pPr>
        <w:jc w:val="center"/>
        <w:rPr>
          <w:b/>
          <w:sz w:val="23"/>
        </w:rPr>
      </w:pPr>
    </w:p>
    <w:p w:rsidR="00450EA9" w:rsidRDefault="00450EA9" w:rsidP="00CD1CE5">
      <w:pPr>
        <w:jc w:val="center"/>
        <w:rPr>
          <w:b/>
          <w:sz w:val="23"/>
        </w:rPr>
      </w:pPr>
    </w:p>
    <w:p w:rsidR="00450EA9" w:rsidRDefault="00450EA9" w:rsidP="00CD1CE5">
      <w:pPr>
        <w:jc w:val="center"/>
        <w:rPr>
          <w:b/>
          <w:sz w:val="23"/>
        </w:rPr>
      </w:pPr>
    </w:p>
    <w:p w:rsidR="00450EA9" w:rsidRDefault="00450EA9" w:rsidP="00CD1CE5">
      <w:pPr>
        <w:jc w:val="center"/>
        <w:rPr>
          <w:b/>
          <w:sz w:val="23"/>
        </w:rPr>
      </w:pPr>
    </w:p>
    <w:p w:rsidR="00450EA9" w:rsidRDefault="00450EA9" w:rsidP="00CD1CE5">
      <w:pPr>
        <w:jc w:val="center"/>
        <w:rPr>
          <w:b/>
          <w:sz w:val="23"/>
        </w:rPr>
      </w:pPr>
    </w:p>
    <w:p w:rsidR="00450EA9" w:rsidRDefault="00450EA9" w:rsidP="00CD1CE5">
      <w:pPr>
        <w:jc w:val="center"/>
        <w:rPr>
          <w:b/>
          <w:sz w:val="23"/>
        </w:rPr>
      </w:pPr>
    </w:p>
    <w:p w:rsidR="00450EA9" w:rsidRDefault="00450EA9" w:rsidP="00CD1CE5">
      <w:pPr>
        <w:jc w:val="center"/>
        <w:rPr>
          <w:b/>
          <w:sz w:val="23"/>
        </w:rPr>
      </w:pPr>
    </w:p>
    <w:p w:rsidR="00450EA9" w:rsidRDefault="00450EA9" w:rsidP="00CD1CE5">
      <w:pPr>
        <w:jc w:val="center"/>
        <w:rPr>
          <w:b/>
          <w:sz w:val="23"/>
        </w:rPr>
      </w:pPr>
    </w:p>
    <w:p w:rsidR="00450EA9" w:rsidRDefault="00450EA9" w:rsidP="00CD1CE5">
      <w:pPr>
        <w:jc w:val="center"/>
        <w:rPr>
          <w:b/>
          <w:sz w:val="23"/>
        </w:rPr>
      </w:pPr>
    </w:p>
    <w:p w:rsidR="00450EA9" w:rsidRDefault="00450EA9" w:rsidP="00CD1CE5">
      <w:pPr>
        <w:jc w:val="center"/>
        <w:rPr>
          <w:b/>
          <w:sz w:val="23"/>
        </w:rPr>
      </w:pPr>
    </w:p>
    <w:p w:rsidR="00FE6D80" w:rsidRDefault="00FE6D80" w:rsidP="00FE6D80">
      <w:pPr>
        <w:jc w:val="center"/>
        <w:rPr>
          <w:sz w:val="23"/>
        </w:rPr>
      </w:pPr>
      <w:r w:rsidRPr="009D7E75">
        <w:rPr>
          <w:b/>
          <w:sz w:val="23"/>
        </w:rPr>
        <w:t>ПЛАН РАБОТЫ НА СЕНТЯБРЬ</w:t>
      </w:r>
    </w:p>
    <w:p w:rsidR="00FE6D80" w:rsidRPr="00A22A7A" w:rsidRDefault="00FE6D80" w:rsidP="00FE6D80">
      <w:pPr>
        <w:jc w:val="center"/>
        <w:rPr>
          <w:sz w:val="23"/>
        </w:rPr>
      </w:pPr>
    </w:p>
    <w:tbl>
      <w:tblPr>
        <w:tblW w:w="11057"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09"/>
        <w:gridCol w:w="1559"/>
        <w:gridCol w:w="2127"/>
        <w:gridCol w:w="2551"/>
        <w:gridCol w:w="2410"/>
        <w:gridCol w:w="1701"/>
      </w:tblGrid>
      <w:tr w:rsidR="00FE6D80" w:rsidRPr="00A22A7A" w:rsidTr="005848A0">
        <w:trPr>
          <w:trHeight w:val="481"/>
        </w:trPr>
        <w:tc>
          <w:tcPr>
            <w:tcW w:w="709" w:type="dxa"/>
            <w:vMerge w:val="restart"/>
            <w:textDirection w:val="btLr"/>
          </w:tcPr>
          <w:p w:rsidR="00FE6D80" w:rsidRPr="00A22A7A" w:rsidRDefault="00FE6D80" w:rsidP="005848A0">
            <w:pPr>
              <w:ind w:left="113" w:right="113"/>
              <w:jc w:val="center"/>
              <w:rPr>
                <w:b/>
                <w:sz w:val="23"/>
              </w:rPr>
            </w:pPr>
            <w:r w:rsidRPr="00A22A7A">
              <w:rPr>
                <w:b/>
                <w:sz w:val="23"/>
              </w:rPr>
              <w:t>Управление педагогическим процессом</w:t>
            </w:r>
          </w:p>
        </w:tc>
        <w:tc>
          <w:tcPr>
            <w:tcW w:w="6237" w:type="dxa"/>
            <w:gridSpan w:val="3"/>
          </w:tcPr>
          <w:p w:rsidR="00FE6D80" w:rsidRPr="00A22A7A" w:rsidRDefault="00FE6D80" w:rsidP="005848A0">
            <w:pPr>
              <w:rPr>
                <w:sz w:val="23"/>
              </w:rPr>
            </w:pPr>
            <w:r w:rsidRPr="00A22A7A">
              <w:rPr>
                <w:sz w:val="23"/>
              </w:rPr>
              <w:t>1.Выбор тем самообразования</w:t>
            </w:r>
          </w:p>
          <w:p w:rsidR="00FE6D80" w:rsidRPr="00A22A7A" w:rsidRDefault="00FE6D80" w:rsidP="005848A0">
            <w:pPr>
              <w:rPr>
                <w:sz w:val="23"/>
              </w:rPr>
            </w:pPr>
            <w:r w:rsidRPr="00A22A7A">
              <w:rPr>
                <w:sz w:val="23"/>
              </w:rPr>
              <w:t>2.Утверждение  планов деятельности узких специалистов.</w:t>
            </w:r>
          </w:p>
        </w:tc>
        <w:tc>
          <w:tcPr>
            <w:tcW w:w="4111" w:type="dxa"/>
            <w:gridSpan w:val="2"/>
          </w:tcPr>
          <w:p w:rsidR="00FE6D80" w:rsidRPr="00A22A7A" w:rsidRDefault="00FE6D80" w:rsidP="005848A0">
            <w:pPr>
              <w:rPr>
                <w:sz w:val="23"/>
                <w:szCs w:val="20"/>
              </w:rPr>
            </w:pPr>
            <w:r w:rsidRPr="00A22A7A">
              <w:rPr>
                <w:sz w:val="23"/>
                <w:szCs w:val="20"/>
              </w:rPr>
              <w:t>Ст. воспитатель</w:t>
            </w:r>
          </w:p>
          <w:p w:rsidR="00FE6D80" w:rsidRPr="00A22A7A" w:rsidRDefault="00FE6D80" w:rsidP="005848A0">
            <w:pPr>
              <w:rPr>
                <w:sz w:val="23"/>
                <w:szCs w:val="20"/>
              </w:rPr>
            </w:pPr>
            <w:r w:rsidRPr="00A22A7A">
              <w:rPr>
                <w:sz w:val="23"/>
                <w:szCs w:val="20"/>
              </w:rPr>
              <w:t>Психолог</w:t>
            </w:r>
            <w:r>
              <w:rPr>
                <w:sz w:val="23"/>
                <w:szCs w:val="20"/>
              </w:rPr>
              <w:t xml:space="preserve">     </w:t>
            </w:r>
            <w:r w:rsidRPr="00A22A7A">
              <w:rPr>
                <w:sz w:val="23"/>
                <w:szCs w:val="20"/>
              </w:rPr>
              <w:t>Заведующая</w:t>
            </w:r>
          </w:p>
        </w:tc>
      </w:tr>
      <w:tr w:rsidR="00FE6D80" w:rsidRPr="00A22A7A" w:rsidTr="005848A0">
        <w:tc>
          <w:tcPr>
            <w:tcW w:w="709" w:type="dxa"/>
            <w:vMerge/>
          </w:tcPr>
          <w:p w:rsidR="00FE6D80" w:rsidRPr="00A22A7A" w:rsidRDefault="00FE6D80" w:rsidP="005848A0">
            <w:pPr>
              <w:jc w:val="center"/>
              <w:rPr>
                <w:b/>
                <w:sz w:val="23"/>
              </w:rPr>
            </w:pPr>
          </w:p>
        </w:tc>
        <w:tc>
          <w:tcPr>
            <w:tcW w:w="3686" w:type="dxa"/>
            <w:gridSpan w:val="2"/>
          </w:tcPr>
          <w:p w:rsidR="00FE6D80" w:rsidRPr="00A22A7A" w:rsidRDefault="00FE6D80" w:rsidP="005848A0">
            <w:pPr>
              <w:rPr>
                <w:b/>
                <w:sz w:val="23"/>
              </w:rPr>
            </w:pPr>
            <w:r w:rsidRPr="00A22A7A">
              <w:rPr>
                <w:b/>
                <w:sz w:val="23"/>
              </w:rPr>
              <w:t xml:space="preserve">Семинары-практикумы  </w:t>
            </w:r>
          </w:p>
        </w:tc>
        <w:tc>
          <w:tcPr>
            <w:tcW w:w="4961" w:type="dxa"/>
            <w:gridSpan w:val="2"/>
          </w:tcPr>
          <w:p w:rsidR="00FE6D80" w:rsidRPr="0091569C" w:rsidRDefault="00FE6D80" w:rsidP="005848A0">
            <w:pPr>
              <w:rPr>
                <w:sz w:val="23"/>
              </w:rPr>
            </w:pPr>
            <w:r w:rsidRPr="0091569C">
              <w:rPr>
                <w:sz w:val="23"/>
              </w:rPr>
              <w:t xml:space="preserve">«Экспериментальная деятельность в организованной деятельности » </w:t>
            </w:r>
          </w:p>
        </w:tc>
        <w:tc>
          <w:tcPr>
            <w:tcW w:w="1701" w:type="dxa"/>
          </w:tcPr>
          <w:p w:rsidR="00FE6D80" w:rsidRPr="00A22A7A" w:rsidRDefault="00FE6D80" w:rsidP="005848A0">
            <w:pPr>
              <w:rPr>
                <w:sz w:val="23"/>
                <w:szCs w:val="20"/>
              </w:rPr>
            </w:pPr>
            <w:r w:rsidRPr="00A22A7A">
              <w:rPr>
                <w:sz w:val="23"/>
                <w:szCs w:val="20"/>
              </w:rPr>
              <w:t xml:space="preserve">Ст. </w:t>
            </w:r>
            <w:proofErr w:type="spellStart"/>
            <w:r w:rsidRPr="00A22A7A">
              <w:rPr>
                <w:sz w:val="23"/>
                <w:szCs w:val="20"/>
              </w:rPr>
              <w:t>воспитат</w:t>
            </w:r>
            <w:proofErr w:type="spellEnd"/>
            <w:r>
              <w:rPr>
                <w:sz w:val="23"/>
                <w:szCs w:val="20"/>
              </w:rPr>
              <w:t>.</w:t>
            </w:r>
          </w:p>
          <w:p w:rsidR="00FE6D80" w:rsidRPr="00A22A7A" w:rsidRDefault="00FE6D80" w:rsidP="005848A0">
            <w:pPr>
              <w:rPr>
                <w:sz w:val="23"/>
                <w:szCs w:val="20"/>
              </w:rPr>
            </w:pPr>
            <w:r w:rsidRPr="00A22A7A">
              <w:rPr>
                <w:sz w:val="23"/>
                <w:szCs w:val="20"/>
              </w:rPr>
              <w:t>Заведующая</w:t>
            </w:r>
          </w:p>
        </w:tc>
      </w:tr>
      <w:tr w:rsidR="00FE6D80" w:rsidRPr="00A22A7A" w:rsidTr="005848A0">
        <w:trPr>
          <w:trHeight w:val="720"/>
        </w:trPr>
        <w:tc>
          <w:tcPr>
            <w:tcW w:w="709" w:type="dxa"/>
            <w:vMerge/>
          </w:tcPr>
          <w:p w:rsidR="00FE6D80" w:rsidRPr="00A22A7A" w:rsidRDefault="00FE6D80" w:rsidP="005848A0">
            <w:pPr>
              <w:rPr>
                <w:b/>
                <w:sz w:val="23"/>
              </w:rPr>
            </w:pPr>
          </w:p>
        </w:tc>
        <w:tc>
          <w:tcPr>
            <w:tcW w:w="3686" w:type="dxa"/>
            <w:gridSpan w:val="2"/>
          </w:tcPr>
          <w:p w:rsidR="00FE6D80" w:rsidRPr="00A22A7A" w:rsidRDefault="00FE6D80" w:rsidP="005848A0">
            <w:pPr>
              <w:rPr>
                <w:b/>
                <w:sz w:val="23"/>
              </w:rPr>
            </w:pPr>
            <w:r>
              <w:rPr>
                <w:b/>
                <w:sz w:val="23"/>
              </w:rPr>
              <w:t>П</w:t>
            </w:r>
            <w:r w:rsidRPr="00A22A7A">
              <w:rPr>
                <w:b/>
                <w:sz w:val="23"/>
              </w:rPr>
              <w:t xml:space="preserve">едсовет  </w:t>
            </w:r>
            <w:r>
              <w:rPr>
                <w:b/>
                <w:sz w:val="23"/>
              </w:rPr>
              <w:t>№1</w:t>
            </w:r>
            <w:r w:rsidRPr="00A22A7A">
              <w:rPr>
                <w:b/>
                <w:sz w:val="23"/>
              </w:rPr>
              <w:t xml:space="preserve">       </w:t>
            </w:r>
          </w:p>
          <w:p w:rsidR="00FE6D80" w:rsidRPr="00A22A7A" w:rsidRDefault="00FE6D80" w:rsidP="005848A0">
            <w:pPr>
              <w:rPr>
                <w:sz w:val="23"/>
              </w:rPr>
            </w:pPr>
          </w:p>
          <w:p w:rsidR="00FE6D80" w:rsidRPr="00A22A7A" w:rsidRDefault="00FE6D80" w:rsidP="005848A0">
            <w:pPr>
              <w:rPr>
                <w:sz w:val="23"/>
              </w:rPr>
            </w:pPr>
          </w:p>
        </w:tc>
        <w:tc>
          <w:tcPr>
            <w:tcW w:w="4961" w:type="dxa"/>
            <w:gridSpan w:val="2"/>
          </w:tcPr>
          <w:p w:rsidR="00FE6D80" w:rsidRPr="0091569C" w:rsidRDefault="00FE6D80" w:rsidP="005848A0">
            <w:pPr>
              <w:rPr>
                <w:sz w:val="23"/>
              </w:rPr>
            </w:pPr>
            <w:r w:rsidRPr="0091569C">
              <w:rPr>
                <w:sz w:val="23"/>
              </w:rPr>
              <w:t xml:space="preserve">Оценка возможностей дошкольного учреждения  требованиям ФГОС </w:t>
            </w:r>
            <w:proofErr w:type="gramStart"/>
            <w:r w:rsidRPr="0091569C">
              <w:rPr>
                <w:sz w:val="23"/>
              </w:rPr>
              <w:t>ДО</w:t>
            </w:r>
            <w:proofErr w:type="gramEnd"/>
            <w:r w:rsidRPr="0091569C">
              <w:rPr>
                <w:sz w:val="23"/>
              </w:rPr>
              <w:t xml:space="preserve"> </w:t>
            </w:r>
            <w:proofErr w:type="gramStart"/>
            <w:r w:rsidRPr="0091569C">
              <w:rPr>
                <w:sz w:val="23"/>
              </w:rPr>
              <w:t>к</w:t>
            </w:r>
            <w:proofErr w:type="gramEnd"/>
            <w:r w:rsidRPr="0091569C">
              <w:rPr>
                <w:sz w:val="23"/>
              </w:rPr>
              <w:t xml:space="preserve"> условиям реализации ООП /подведение итогов готовности ДОУ к новому учебному году</w:t>
            </w:r>
          </w:p>
        </w:tc>
        <w:tc>
          <w:tcPr>
            <w:tcW w:w="1701" w:type="dxa"/>
          </w:tcPr>
          <w:p w:rsidR="00FE6D80" w:rsidRPr="00A22A7A" w:rsidRDefault="00FE6D80" w:rsidP="005848A0">
            <w:pPr>
              <w:rPr>
                <w:sz w:val="23"/>
                <w:szCs w:val="20"/>
              </w:rPr>
            </w:pPr>
            <w:r w:rsidRPr="00A22A7A">
              <w:rPr>
                <w:sz w:val="23"/>
                <w:szCs w:val="20"/>
              </w:rPr>
              <w:t xml:space="preserve">Ст. </w:t>
            </w:r>
            <w:proofErr w:type="spellStart"/>
            <w:r w:rsidRPr="00A22A7A">
              <w:rPr>
                <w:sz w:val="23"/>
                <w:szCs w:val="20"/>
              </w:rPr>
              <w:t>воспитат</w:t>
            </w:r>
            <w:proofErr w:type="spellEnd"/>
            <w:r>
              <w:rPr>
                <w:sz w:val="23"/>
                <w:szCs w:val="20"/>
              </w:rPr>
              <w:t>.</w:t>
            </w:r>
          </w:p>
          <w:p w:rsidR="00FE6D80" w:rsidRPr="00A22A7A" w:rsidRDefault="00FE6D80" w:rsidP="005848A0">
            <w:pPr>
              <w:rPr>
                <w:sz w:val="23"/>
                <w:szCs w:val="20"/>
              </w:rPr>
            </w:pPr>
            <w:r w:rsidRPr="00A22A7A">
              <w:rPr>
                <w:sz w:val="23"/>
                <w:szCs w:val="20"/>
              </w:rPr>
              <w:t>Заведующая</w:t>
            </w:r>
          </w:p>
        </w:tc>
      </w:tr>
      <w:tr w:rsidR="00FE6D80" w:rsidRPr="00A22A7A" w:rsidTr="005848A0">
        <w:trPr>
          <w:trHeight w:val="1102"/>
        </w:trPr>
        <w:tc>
          <w:tcPr>
            <w:tcW w:w="709" w:type="dxa"/>
            <w:vMerge/>
          </w:tcPr>
          <w:p w:rsidR="00FE6D80" w:rsidRPr="00A22A7A" w:rsidRDefault="00FE6D80" w:rsidP="005848A0">
            <w:pPr>
              <w:rPr>
                <w:b/>
                <w:sz w:val="23"/>
              </w:rPr>
            </w:pPr>
          </w:p>
        </w:tc>
        <w:tc>
          <w:tcPr>
            <w:tcW w:w="3686" w:type="dxa"/>
            <w:gridSpan w:val="2"/>
          </w:tcPr>
          <w:p w:rsidR="00FE6D80" w:rsidRPr="00A22A7A" w:rsidRDefault="00FE6D80" w:rsidP="005848A0">
            <w:pPr>
              <w:rPr>
                <w:b/>
                <w:sz w:val="23"/>
              </w:rPr>
            </w:pPr>
            <w:r w:rsidRPr="00A22A7A">
              <w:rPr>
                <w:b/>
                <w:sz w:val="23"/>
              </w:rPr>
              <w:t>Основная деятельность</w:t>
            </w:r>
          </w:p>
        </w:tc>
        <w:tc>
          <w:tcPr>
            <w:tcW w:w="4961" w:type="dxa"/>
            <w:gridSpan w:val="2"/>
          </w:tcPr>
          <w:p w:rsidR="00FE6D80" w:rsidRDefault="00FE6D80" w:rsidP="005848A0">
            <w:pPr>
              <w:rPr>
                <w:sz w:val="23"/>
              </w:rPr>
            </w:pPr>
            <w:r w:rsidRPr="00A22A7A">
              <w:rPr>
                <w:sz w:val="23"/>
              </w:rPr>
              <w:t>1.</w:t>
            </w:r>
            <w:r>
              <w:rPr>
                <w:sz w:val="23"/>
              </w:rPr>
              <w:t>У</w:t>
            </w:r>
            <w:r w:rsidRPr="00A22A7A">
              <w:rPr>
                <w:sz w:val="23"/>
              </w:rPr>
              <w:t xml:space="preserve">тверждение </w:t>
            </w:r>
            <w:r>
              <w:rPr>
                <w:sz w:val="23"/>
              </w:rPr>
              <w:t>рабочих программ</w:t>
            </w:r>
            <w:r w:rsidRPr="00A22A7A">
              <w:rPr>
                <w:sz w:val="23"/>
              </w:rPr>
              <w:t xml:space="preserve"> по возрастам</w:t>
            </w:r>
            <w:r>
              <w:rPr>
                <w:sz w:val="23"/>
              </w:rPr>
              <w:t xml:space="preserve">. </w:t>
            </w:r>
          </w:p>
          <w:p w:rsidR="00FE6D80" w:rsidRPr="00A22A7A" w:rsidRDefault="00FE6D80" w:rsidP="005848A0">
            <w:pPr>
              <w:rPr>
                <w:sz w:val="23"/>
              </w:rPr>
            </w:pPr>
            <w:r w:rsidRPr="00A22A7A">
              <w:rPr>
                <w:sz w:val="23"/>
              </w:rPr>
              <w:t xml:space="preserve"> 2.Заседание ППК «Составление списков для индивидуальной работы».</w:t>
            </w:r>
          </w:p>
          <w:p w:rsidR="00FE6D80" w:rsidRPr="00A22A7A" w:rsidRDefault="00FE6D80" w:rsidP="005848A0">
            <w:pPr>
              <w:rPr>
                <w:sz w:val="23"/>
              </w:rPr>
            </w:pPr>
            <w:r w:rsidRPr="00A22A7A">
              <w:rPr>
                <w:sz w:val="23"/>
              </w:rPr>
              <w:t xml:space="preserve">3.Набор воспитанников в объединения </w:t>
            </w:r>
            <w:proofErr w:type="spellStart"/>
            <w:r w:rsidRPr="00A22A7A">
              <w:rPr>
                <w:sz w:val="23"/>
              </w:rPr>
              <w:t>допобразования</w:t>
            </w:r>
            <w:proofErr w:type="spellEnd"/>
            <w:r w:rsidRPr="00A22A7A">
              <w:rPr>
                <w:sz w:val="23"/>
              </w:rPr>
              <w:t>, составление договоров.</w:t>
            </w:r>
          </w:p>
          <w:p w:rsidR="00FE6D80" w:rsidRPr="00A22A7A" w:rsidRDefault="00FE6D80" w:rsidP="005848A0">
            <w:pPr>
              <w:rPr>
                <w:sz w:val="23"/>
              </w:rPr>
            </w:pPr>
            <w:r w:rsidRPr="00A22A7A">
              <w:rPr>
                <w:sz w:val="23"/>
              </w:rPr>
              <w:t>4. Составление расписания ПОУ</w:t>
            </w:r>
          </w:p>
          <w:p w:rsidR="00FE6D80" w:rsidRDefault="00FE6D80" w:rsidP="005848A0">
            <w:pPr>
              <w:rPr>
                <w:sz w:val="23"/>
              </w:rPr>
            </w:pPr>
            <w:r w:rsidRPr="00A22A7A">
              <w:rPr>
                <w:sz w:val="23"/>
              </w:rPr>
              <w:t xml:space="preserve">5. Формирование </w:t>
            </w:r>
            <w:r>
              <w:rPr>
                <w:sz w:val="23"/>
              </w:rPr>
              <w:t xml:space="preserve">вновь созданных групп </w:t>
            </w:r>
            <w:r w:rsidRPr="00A22A7A">
              <w:rPr>
                <w:sz w:val="23"/>
              </w:rPr>
              <w:t>составление договоров и формирование личных дел воспитанников, заполнение книги движения детей и регистрация договоров с детским садом.</w:t>
            </w:r>
          </w:p>
          <w:p w:rsidR="00FE6D80" w:rsidRPr="00A22A7A" w:rsidRDefault="00FE6D80" w:rsidP="005848A0">
            <w:pPr>
              <w:rPr>
                <w:sz w:val="23"/>
              </w:rPr>
            </w:pPr>
            <w:r>
              <w:rPr>
                <w:sz w:val="23"/>
              </w:rPr>
              <w:t xml:space="preserve">6. Заключение </w:t>
            </w:r>
            <w:proofErr w:type="spellStart"/>
            <w:r>
              <w:rPr>
                <w:sz w:val="23"/>
              </w:rPr>
              <w:t>допсоглашений</w:t>
            </w:r>
            <w:proofErr w:type="spellEnd"/>
            <w:r>
              <w:rPr>
                <w:sz w:val="23"/>
              </w:rPr>
              <w:t xml:space="preserve"> к договорам детей  логопедического пункта.</w:t>
            </w:r>
          </w:p>
        </w:tc>
        <w:tc>
          <w:tcPr>
            <w:tcW w:w="1701" w:type="dxa"/>
          </w:tcPr>
          <w:p w:rsidR="00FE6D80" w:rsidRPr="00A22A7A" w:rsidRDefault="00FE6D80" w:rsidP="005848A0">
            <w:pPr>
              <w:rPr>
                <w:sz w:val="23"/>
                <w:szCs w:val="20"/>
              </w:rPr>
            </w:pPr>
            <w:r w:rsidRPr="00A22A7A">
              <w:rPr>
                <w:sz w:val="23"/>
                <w:szCs w:val="20"/>
              </w:rPr>
              <w:t>Ст. воспитатель</w:t>
            </w:r>
          </w:p>
          <w:p w:rsidR="00FE6D80" w:rsidRPr="00A22A7A" w:rsidRDefault="00FE6D80" w:rsidP="005848A0">
            <w:pPr>
              <w:rPr>
                <w:sz w:val="23"/>
                <w:szCs w:val="20"/>
              </w:rPr>
            </w:pPr>
            <w:r w:rsidRPr="00A22A7A">
              <w:rPr>
                <w:sz w:val="23"/>
                <w:szCs w:val="20"/>
              </w:rPr>
              <w:t>Заведующая</w:t>
            </w:r>
          </w:p>
        </w:tc>
      </w:tr>
      <w:tr w:rsidR="00FE6D80" w:rsidRPr="00A22A7A" w:rsidTr="005848A0">
        <w:trPr>
          <w:trHeight w:val="742"/>
        </w:trPr>
        <w:tc>
          <w:tcPr>
            <w:tcW w:w="709" w:type="dxa"/>
          </w:tcPr>
          <w:p w:rsidR="00FE6D80" w:rsidRPr="00A22A7A" w:rsidRDefault="00FE6D80" w:rsidP="005848A0">
            <w:pPr>
              <w:rPr>
                <w:b/>
                <w:sz w:val="23"/>
              </w:rPr>
            </w:pPr>
          </w:p>
        </w:tc>
        <w:tc>
          <w:tcPr>
            <w:tcW w:w="3686" w:type="dxa"/>
            <w:gridSpan w:val="2"/>
          </w:tcPr>
          <w:p w:rsidR="00FE6D80" w:rsidRPr="00A22A7A" w:rsidRDefault="00FE6D80" w:rsidP="005848A0">
            <w:pPr>
              <w:rPr>
                <w:b/>
                <w:sz w:val="23"/>
              </w:rPr>
            </w:pPr>
            <w:r>
              <w:rPr>
                <w:b/>
                <w:sz w:val="23"/>
              </w:rPr>
              <w:t>БЕЗОПАСНОСТЬ</w:t>
            </w:r>
          </w:p>
        </w:tc>
        <w:tc>
          <w:tcPr>
            <w:tcW w:w="4961" w:type="dxa"/>
            <w:gridSpan w:val="2"/>
          </w:tcPr>
          <w:p w:rsidR="00FE6D80" w:rsidRDefault="00FE6D80" w:rsidP="00FE6D80">
            <w:pPr>
              <w:pStyle w:val="a3"/>
              <w:numPr>
                <w:ilvl w:val="0"/>
                <w:numId w:val="12"/>
              </w:numPr>
              <w:ind w:left="33"/>
              <w:rPr>
                <w:sz w:val="23"/>
              </w:rPr>
            </w:pPr>
            <w:r>
              <w:rPr>
                <w:sz w:val="23"/>
              </w:rPr>
              <w:t xml:space="preserve">Проверка состояния оборудования в </w:t>
            </w:r>
            <w:proofErr w:type="spellStart"/>
            <w:r>
              <w:rPr>
                <w:sz w:val="23"/>
              </w:rPr>
              <w:t>спорзале</w:t>
            </w:r>
            <w:proofErr w:type="spellEnd"/>
            <w:r>
              <w:rPr>
                <w:sz w:val="23"/>
              </w:rPr>
              <w:t xml:space="preserve"> и на участках.</w:t>
            </w:r>
          </w:p>
          <w:p w:rsidR="00FE6D80" w:rsidRDefault="00FE6D80" w:rsidP="00FE6D80">
            <w:pPr>
              <w:pStyle w:val="a3"/>
              <w:numPr>
                <w:ilvl w:val="0"/>
                <w:numId w:val="12"/>
              </w:numPr>
              <w:ind w:left="33"/>
              <w:rPr>
                <w:sz w:val="23"/>
              </w:rPr>
            </w:pPr>
            <w:r>
              <w:rPr>
                <w:sz w:val="23"/>
              </w:rPr>
              <w:t>Проверка пожарных рукавов.</w:t>
            </w:r>
          </w:p>
          <w:p w:rsidR="00FE6D80" w:rsidRPr="0091569C" w:rsidRDefault="00FE6D80" w:rsidP="005848A0">
            <w:pPr>
              <w:rPr>
                <w:sz w:val="23"/>
              </w:rPr>
            </w:pPr>
            <w:r w:rsidRPr="0091569C">
              <w:rPr>
                <w:sz w:val="23"/>
              </w:rPr>
              <w:t xml:space="preserve">Тренировочная эвакуация </w:t>
            </w:r>
          </w:p>
        </w:tc>
        <w:tc>
          <w:tcPr>
            <w:tcW w:w="1701" w:type="dxa"/>
          </w:tcPr>
          <w:p w:rsidR="00FE6D80" w:rsidRPr="00A22A7A" w:rsidRDefault="00FE6D80" w:rsidP="005848A0">
            <w:pPr>
              <w:rPr>
                <w:sz w:val="23"/>
                <w:szCs w:val="20"/>
              </w:rPr>
            </w:pPr>
          </w:p>
        </w:tc>
      </w:tr>
      <w:tr w:rsidR="00FE6D80" w:rsidRPr="00A22A7A" w:rsidTr="005848A0">
        <w:trPr>
          <w:trHeight w:val="688"/>
        </w:trPr>
        <w:tc>
          <w:tcPr>
            <w:tcW w:w="709" w:type="dxa"/>
            <w:vMerge w:val="restart"/>
            <w:textDirection w:val="btLr"/>
          </w:tcPr>
          <w:p w:rsidR="00FE6D80" w:rsidRPr="00A22A7A" w:rsidRDefault="00FE6D80" w:rsidP="005848A0">
            <w:pPr>
              <w:ind w:left="113" w:right="113"/>
              <w:jc w:val="center"/>
              <w:rPr>
                <w:b/>
                <w:sz w:val="23"/>
              </w:rPr>
            </w:pPr>
            <w:r w:rsidRPr="00A22A7A">
              <w:rPr>
                <w:b/>
                <w:sz w:val="23"/>
                <w:szCs w:val="22"/>
              </w:rPr>
              <w:t>Организационная деятельность</w:t>
            </w:r>
          </w:p>
        </w:tc>
        <w:tc>
          <w:tcPr>
            <w:tcW w:w="3686" w:type="dxa"/>
            <w:gridSpan w:val="2"/>
          </w:tcPr>
          <w:p w:rsidR="00FE6D80" w:rsidRPr="00A22A7A" w:rsidRDefault="00FE6D80" w:rsidP="005848A0">
            <w:pPr>
              <w:rPr>
                <w:sz w:val="23"/>
              </w:rPr>
            </w:pPr>
            <w:r w:rsidRPr="00A22A7A">
              <w:rPr>
                <w:sz w:val="23"/>
              </w:rPr>
              <w:t xml:space="preserve">Смотры, конкурсы,  </w:t>
            </w:r>
          </w:p>
          <w:p w:rsidR="00FE6D80" w:rsidRPr="00A22A7A" w:rsidRDefault="00FE6D80" w:rsidP="005848A0">
            <w:pPr>
              <w:rPr>
                <w:sz w:val="23"/>
              </w:rPr>
            </w:pPr>
            <w:r w:rsidRPr="00A22A7A">
              <w:rPr>
                <w:b/>
                <w:sz w:val="23"/>
              </w:rPr>
              <w:t>общие мероприятия</w:t>
            </w:r>
          </w:p>
        </w:tc>
        <w:tc>
          <w:tcPr>
            <w:tcW w:w="4961" w:type="dxa"/>
            <w:gridSpan w:val="2"/>
          </w:tcPr>
          <w:p w:rsidR="00FE6D80" w:rsidRPr="0091569C" w:rsidRDefault="00FE6D80" w:rsidP="00FE6D80">
            <w:pPr>
              <w:pStyle w:val="a3"/>
              <w:numPr>
                <w:ilvl w:val="0"/>
                <w:numId w:val="23"/>
              </w:numPr>
              <w:ind w:left="33"/>
              <w:rPr>
                <w:sz w:val="23"/>
              </w:rPr>
            </w:pPr>
            <w:r w:rsidRPr="0091569C">
              <w:rPr>
                <w:sz w:val="23"/>
              </w:rPr>
              <w:t>День знаний 7 сентября</w:t>
            </w:r>
          </w:p>
          <w:p w:rsidR="00FE6D80" w:rsidRPr="0091569C" w:rsidRDefault="00FE6D80" w:rsidP="00FE6D80">
            <w:pPr>
              <w:pStyle w:val="a3"/>
              <w:numPr>
                <w:ilvl w:val="0"/>
                <w:numId w:val="23"/>
              </w:numPr>
              <w:ind w:left="33"/>
              <w:rPr>
                <w:sz w:val="23"/>
              </w:rPr>
            </w:pPr>
            <w:r w:rsidRPr="0091569C">
              <w:rPr>
                <w:sz w:val="23"/>
              </w:rPr>
              <w:t>Выставка рисунка «Как я провел лето». Отв. 2 группа.</w:t>
            </w:r>
          </w:p>
          <w:p w:rsidR="00FE6D80" w:rsidRPr="00A22A7A" w:rsidRDefault="00FE6D80" w:rsidP="00FE6D80">
            <w:pPr>
              <w:pStyle w:val="a3"/>
              <w:numPr>
                <w:ilvl w:val="0"/>
                <w:numId w:val="23"/>
              </w:numPr>
              <w:ind w:left="33"/>
              <w:rPr>
                <w:sz w:val="23"/>
              </w:rPr>
            </w:pPr>
          </w:p>
        </w:tc>
        <w:tc>
          <w:tcPr>
            <w:tcW w:w="1701" w:type="dxa"/>
          </w:tcPr>
          <w:p w:rsidR="00FE6D80" w:rsidRPr="00A22A7A" w:rsidRDefault="00FE6D80" w:rsidP="005848A0">
            <w:pPr>
              <w:rPr>
                <w:sz w:val="23"/>
                <w:szCs w:val="20"/>
              </w:rPr>
            </w:pPr>
            <w:r w:rsidRPr="00A22A7A">
              <w:rPr>
                <w:sz w:val="23"/>
                <w:szCs w:val="20"/>
              </w:rPr>
              <w:t xml:space="preserve">Ст. </w:t>
            </w:r>
            <w:proofErr w:type="spellStart"/>
            <w:r w:rsidRPr="00A22A7A">
              <w:rPr>
                <w:sz w:val="23"/>
                <w:szCs w:val="20"/>
              </w:rPr>
              <w:t>восп</w:t>
            </w:r>
            <w:proofErr w:type="spellEnd"/>
            <w:r>
              <w:rPr>
                <w:sz w:val="23"/>
                <w:szCs w:val="20"/>
              </w:rPr>
              <w:t>.</w:t>
            </w:r>
          </w:p>
          <w:p w:rsidR="00FE6D80" w:rsidRDefault="00FE6D80" w:rsidP="005848A0">
            <w:pPr>
              <w:rPr>
                <w:sz w:val="23"/>
                <w:szCs w:val="20"/>
              </w:rPr>
            </w:pPr>
            <w:r w:rsidRPr="00A22A7A">
              <w:rPr>
                <w:sz w:val="23"/>
                <w:szCs w:val="20"/>
              </w:rPr>
              <w:t>Заведующая</w:t>
            </w:r>
          </w:p>
          <w:p w:rsidR="00FE6D80" w:rsidRPr="00A22A7A" w:rsidRDefault="00FE6D80" w:rsidP="005848A0">
            <w:pPr>
              <w:rPr>
                <w:sz w:val="23"/>
                <w:szCs w:val="20"/>
              </w:rPr>
            </w:pPr>
            <w:proofErr w:type="spellStart"/>
            <w:r>
              <w:rPr>
                <w:sz w:val="23"/>
                <w:szCs w:val="20"/>
              </w:rPr>
              <w:t>Муз</w:t>
            </w:r>
            <w:proofErr w:type="gramStart"/>
            <w:r>
              <w:rPr>
                <w:sz w:val="23"/>
                <w:szCs w:val="20"/>
              </w:rPr>
              <w:t>.р</w:t>
            </w:r>
            <w:proofErr w:type="gramEnd"/>
            <w:r>
              <w:rPr>
                <w:sz w:val="23"/>
                <w:szCs w:val="20"/>
              </w:rPr>
              <w:t>ук</w:t>
            </w:r>
            <w:proofErr w:type="spellEnd"/>
            <w:r>
              <w:rPr>
                <w:sz w:val="23"/>
                <w:szCs w:val="20"/>
              </w:rPr>
              <w:t>-ли</w:t>
            </w:r>
          </w:p>
        </w:tc>
      </w:tr>
      <w:tr w:rsidR="00FE6D80" w:rsidRPr="00A22A7A" w:rsidTr="005848A0">
        <w:tc>
          <w:tcPr>
            <w:tcW w:w="709" w:type="dxa"/>
            <w:vMerge/>
          </w:tcPr>
          <w:p w:rsidR="00FE6D80" w:rsidRPr="00A22A7A" w:rsidRDefault="00FE6D80" w:rsidP="005848A0">
            <w:pPr>
              <w:rPr>
                <w:b/>
                <w:sz w:val="23"/>
              </w:rPr>
            </w:pPr>
          </w:p>
        </w:tc>
        <w:tc>
          <w:tcPr>
            <w:tcW w:w="3686" w:type="dxa"/>
            <w:gridSpan w:val="2"/>
          </w:tcPr>
          <w:p w:rsidR="00FE6D80" w:rsidRPr="00A22A7A" w:rsidRDefault="00FE6D80" w:rsidP="005848A0">
            <w:pPr>
              <w:rPr>
                <w:sz w:val="23"/>
              </w:rPr>
            </w:pPr>
            <w:r w:rsidRPr="00A22A7A">
              <w:rPr>
                <w:sz w:val="23"/>
              </w:rPr>
              <w:t>Преемственность со школой</w:t>
            </w:r>
          </w:p>
          <w:p w:rsidR="00FE6D80" w:rsidRPr="00A22A7A" w:rsidRDefault="00FE6D80" w:rsidP="005848A0">
            <w:pPr>
              <w:rPr>
                <w:sz w:val="23"/>
              </w:rPr>
            </w:pPr>
          </w:p>
        </w:tc>
        <w:tc>
          <w:tcPr>
            <w:tcW w:w="4961" w:type="dxa"/>
            <w:gridSpan w:val="2"/>
          </w:tcPr>
          <w:p w:rsidR="00FE6D80" w:rsidRPr="00A22A7A" w:rsidRDefault="00FE6D80" w:rsidP="005848A0">
            <w:pPr>
              <w:rPr>
                <w:sz w:val="23"/>
              </w:rPr>
            </w:pPr>
            <w:r w:rsidRPr="00A22A7A">
              <w:rPr>
                <w:sz w:val="23"/>
              </w:rPr>
              <w:t>1.Составление плана работы со школой.</w:t>
            </w:r>
          </w:p>
          <w:p w:rsidR="00FE6D80" w:rsidRPr="00A22A7A" w:rsidRDefault="00FE6D80" w:rsidP="005848A0">
            <w:pPr>
              <w:rPr>
                <w:sz w:val="23"/>
              </w:rPr>
            </w:pPr>
            <w:r w:rsidRPr="00A22A7A">
              <w:rPr>
                <w:sz w:val="23"/>
              </w:rPr>
              <w:t>2.Посещение праздника знаний в школе.</w:t>
            </w:r>
          </w:p>
        </w:tc>
        <w:tc>
          <w:tcPr>
            <w:tcW w:w="1701" w:type="dxa"/>
          </w:tcPr>
          <w:p w:rsidR="00FE6D80" w:rsidRPr="00A22A7A" w:rsidRDefault="00FE6D80" w:rsidP="005848A0">
            <w:pPr>
              <w:rPr>
                <w:sz w:val="23"/>
                <w:szCs w:val="20"/>
              </w:rPr>
            </w:pPr>
            <w:r w:rsidRPr="00A22A7A">
              <w:rPr>
                <w:sz w:val="23"/>
                <w:szCs w:val="20"/>
              </w:rPr>
              <w:t>Ст.</w:t>
            </w:r>
            <w:r>
              <w:rPr>
                <w:sz w:val="23"/>
                <w:szCs w:val="20"/>
              </w:rPr>
              <w:t xml:space="preserve"> </w:t>
            </w:r>
            <w:r w:rsidRPr="00A22A7A">
              <w:rPr>
                <w:sz w:val="23"/>
                <w:szCs w:val="20"/>
              </w:rPr>
              <w:t xml:space="preserve"> </w:t>
            </w:r>
            <w:proofErr w:type="spellStart"/>
            <w:r w:rsidRPr="00A22A7A">
              <w:rPr>
                <w:sz w:val="23"/>
                <w:szCs w:val="20"/>
              </w:rPr>
              <w:t>воспит</w:t>
            </w:r>
            <w:proofErr w:type="spellEnd"/>
            <w:r>
              <w:rPr>
                <w:sz w:val="23"/>
                <w:szCs w:val="20"/>
              </w:rPr>
              <w:t>.</w:t>
            </w:r>
          </w:p>
          <w:p w:rsidR="00FE6D80" w:rsidRPr="00A22A7A" w:rsidRDefault="00FE6D80" w:rsidP="005848A0">
            <w:pPr>
              <w:rPr>
                <w:sz w:val="23"/>
                <w:szCs w:val="20"/>
              </w:rPr>
            </w:pPr>
            <w:r w:rsidRPr="00A22A7A">
              <w:rPr>
                <w:sz w:val="23"/>
                <w:szCs w:val="20"/>
              </w:rPr>
              <w:t>Заведующая</w:t>
            </w:r>
          </w:p>
        </w:tc>
      </w:tr>
      <w:tr w:rsidR="00FE6D80" w:rsidRPr="00A22A7A" w:rsidTr="005848A0">
        <w:trPr>
          <w:cantSplit/>
          <w:trHeight w:val="469"/>
        </w:trPr>
        <w:tc>
          <w:tcPr>
            <w:tcW w:w="709" w:type="dxa"/>
            <w:textDirection w:val="btLr"/>
          </w:tcPr>
          <w:p w:rsidR="00FE6D80" w:rsidRPr="00A22A7A" w:rsidRDefault="00FE6D80" w:rsidP="005848A0">
            <w:pPr>
              <w:ind w:left="113" w:right="113"/>
              <w:rPr>
                <w:b/>
                <w:sz w:val="23"/>
              </w:rPr>
            </w:pPr>
          </w:p>
          <w:p w:rsidR="00FE6D80" w:rsidRPr="00A22A7A" w:rsidRDefault="00FE6D80" w:rsidP="005848A0">
            <w:pPr>
              <w:ind w:left="113" w:right="113"/>
              <w:rPr>
                <w:b/>
                <w:sz w:val="23"/>
              </w:rPr>
            </w:pPr>
          </w:p>
        </w:tc>
        <w:tc>
          <w:tcPr>
            <w:tcW w:w="3686" w:type="dxa"/>
            <w:gridSpan w:val="2"/>
          </w:tcPr>
          <w:p w:rsidR="00FE6D80" w:rsidRPr="00A22A7A" w:rsidRDefault="00FE6D80" w:rsidP="005848A0">
            <w:pPr>
              <w:rPr>
                <w:b/>
                <w:sz w:val="23"/>
              </w:rPr>
            </w:pPr>
            <w:r w:rsidRPr="00A22A7A">
              <w:rPr>
                <w:b/>
                <w:sz w:val="23"/>
              </w:rPr>
              <w:t>Развлечения</w:t>
            </w:r>
          </w:p>
        </w:tc>
        <w:tc>
          <w:tcPr>
            <w:tcW w:w="4961" w:type="dxa"/>
            <w:gridSpan w:val="2"/>
          </w:tcPr>
          <w:p w:rsidR="00FE6D80" w:rsidRPr="0091569C" w:rsidRDefault="00FE6D80" w:rsidP="005848A0">
            <w:pPr>
              <w:rPr>
                <w:sz w:val="23"/>
              </w:rPr>
            </w:pPr>
            <w:r w:rsidRPr="0091569C">
              <w:t>День здоровья «Золотым осенним днем за здоровьем мы пойдем»</w:t>
            </w:r>
          </w:p>
        </w:tc>
        <w:tc>
          <w:tcPr>
            <w:tcW w:w="1701" w:type="dxa"/>
          </w:tcPr>
          <w:p w:rsidR="00FE6D80" w:rsidRPr="00A22A7A" w:rsidRDefault="00FE6D80" w:rsidP="005848A0">
            <w:pPr>
              <w:rPr>
                <w:sz w:val="23"/>
                <w:szCs w:val="20"/>
              </w:rPr>
            </w:pPr>
            <w:r w:rsidRPr="00A22A7A">
              <w:rPr>
                <w:sz w:val="23"/>
                <w:szCs w:val="20"/>
              </w:rPr>
              <w:t xml:space="preserve">Ст. </w:t>
            </w:r>
            <w:proofErr w:type="spellStart"/>
            <w:r w:rsidRPr="00A22A7A">
              <w:rPr>
                <w:sz w:val="23"/>
                <w:szCs w:val="20"/>
              </w:rPr>
              <w:t>воспит</w:t>
            </w:r>
            <w:proofErr w:type="spellEnd"/>
            <w:r>
              <w:rPr>
                <w:sz w:val="23"/>
                <w:szCs w:val="20"/>
              </w:rPr>
              <w:t>.</w:t>
            </w:r>
          </w:p>
          <w:p w:rsidR="00FE6D80" w:rsidRPr="00A22A7A" w:rsidRDefault="00FE6D80" w:rsidP="005848A0">
            <w:pPr>
              <w:rPr>
                <w:sz w:val="23"/>
                <w:szCs w:val="20"/>
              </w:rPr>
            </w:pPr>
          </w:p>
        </w:tc>
      </w:tr>
      <w:tr w:rsidR="00FE6D80" w:rsidRPr="00A22A7A" w:rsidTr="005848A0">
        <w:trPr>
          <w:cantSplit/>
          <w:trHeight w:val="1134"/>
        </w:trPr>
        <w:tc>
          <w:tcPr>
            <w:tcW w:w="709" w:type="dxa"/>
            <w:textDirection w:val="btLr"/>
          </w:tcPr>
          <w:p w:rsidR="00FE6D80" w:rsidRPr="00A22A7A" w:rsidRDefault="00FE6D80" w:rsidP="005848A0">
            <w:pPr>
              <w:ind w:left="113" w:right="113"/>
              <w:rPr>
                <w:b/>
                <w:sz w:val="23"/>
              </w:rPr>
            </w:pPr>
            <w:r w:rsidRPr="00A22A7A">
              <w:rPr>
                <w:b/>
                <w:sz w:val="23"/>
              </w:rPr>
              <w:t>Работа с родителями</w:t>
            </w:r>
          </w:p>
          <w:p w:rsidR="00FE6D80" w:rsidRPr="00A22A7A" w:rsidRDefault="00FE6D80" w:rsidP="005848A0">
            <w:pPr>
              <w:ind w:left="113" w:right="113"/>
              <w:rPr>
                <w:sz w:val="23"/>
              </w:rPr>
            </w:pPr>
          </w:p>
        </w:tc>
        <w:tc>
          <w:tcPr>
            <w:tcW w:w="8647" w:type="dxa"/>
            <w:gridSpan w:val="4"/>
          </w:tcPr>
          <w:p w:rsidR="00FE6D80" w:rsidRPr="00B764B2" w:rsidRDefault="00FE6D80" w:rsidP="005848A0">
            <w:pPr>
              <w:rPr>
                <w:sz w:val="20"/>
                <w:szCs w:val="20"/>
              </w:rPr>
            </w:pPr>
            <w:r w:rsidRPr="00B764B2">
              <w:rPr>
                <w:sz w:val="20"/>
                <w:szCs w:val="20"/>
              </w:rPr>
              <w:t>1.Психолого-педагогическая помощь семье в адаптации воспитанника к детскому саду (предоставление родителям вновь пришедших детей памяток по подготовке ребенка к детскому саду).</w:t>
            </w:r>
          </w:p>
          <w:p w:rsidR="00FE6D80" w:rsidRPr="00B764B2" w:rsidRDefault="00FE6D80" w:rsidP="005848A0">
            <w:pPr>
              <w:rPr>
                <w:sz w:val="20"/>
                <w:szCs w:val="20"/>
              </w:rPr>
            </w:pPr>
            <w:r w:rsidRPr="00B764B2">
              <w:rPr>
                <w:sz w:val="20"/>
                <w:szCs w:val="20"/>
              </w:rPr>
              <w:t>2.</w:t>
            </w:r>
            <w:r w:rsidRPr="00B764B2">
              <w:rPr>
                <w:b/>
                <w:sz w:val="20"/>
                <w:szCs w:val="20"/>
              </w:rPr>
              <w:t xml:space="preserve">Общее родительское собрание. </w:t>
            </w:r>
            <w:r w:rsidRPr="00B764B2">
              <w:rPr>
                <w:sz w:val="20"/>
                <w:szCs w:val="20"/>
              </w:rPr>
              <w:t xml:space="preserve"> Цели и задачи на новый </w:t>
            </w:r>
            <w:proofErr w:type="gramStart"/>
            <w:r w:rsidRPr="00B764B2">
              <w:rPr>
                <w:sz w:val="20"/>
                <w:szCs w:val="20"/>
              </w:rPr>
              <w:t>учебных</w:t>
            </w:r>
            <w:proofErr w:type="gramEnd"/>
            <w:r w:rsidRPr="00B764B2">
              <w:rPr>
                <w:sz w:val="20"/>
                <w:szCs w:val="20"/>
              </w:rPr>
              <w:t xml:space="preserve"> год.   РС по группам: «Особенности адаптационного периода», «Готовность детей к обучению в школе»</w:t>
            </w:r>
          </w:p>
          <w:p w:rsidR="00FE6D80" w:rsidRPr="00B764B2" w:rsidRDefault="00FE6D80" w:rsidP="005848A0">
            <w:pPr>
              <w:rPr>
                <w:b/>
                <w:sz w:val="20"/>
                <w:szCs w:val="20"/>
              </w:rPr>
            </w:pPr>
            <w:r w:rsidRPr="00B764B2">
              <w:rPr>
                <w:sz w:val="20"/>
                <w:szCs w:val="20"/>
              </w:rPr>
              <w:t xml:space="preserve">3.Участие родителей в проведении </w:t>
            </w:r>
            <w:r w:rsidRPr="00B764B2">
              <w:rPr>
                <w:b/>
                <w:sz w:val="20"/>
                <w:szCs w:val="20"/>
              </w:rPr>
              <w:t>Дня здоровья</w:t>
            </w:r>
            <w:r w:rsidRPr="00B764B2">
              <w:rPr>
                <w:sz w:val="20"/>
                <w:szCs w:val="20"/>
              </w:rPr>
              <w:t xml:space="preserve"> </w:t>
            </w:r>
            <w:r w:rsidRPr="00B764B2">
              <w:rPr>
                <w:b/>
                <w:sz w:val="20"/>
                <w:szCs w:val="20"/>
              </w:rPr>
              <w:t>«Золотым осенним днем за здоровьем мы пойдем».</w:t>
            </w:r>
          </w:p>
          <w:p w:rsidR="00FE6D80" w:rsidRPr="00A22A7A" w:rsidRDefault="00FE6D80" w:rsidP="005848A0">
            <w:pPr>
              <w:rPr>
                <w:sz w:val="23"/>
              </w:rPr>
            </w:pPr>
            <w:r w:rsidRPr="00B764B2">
              <w:rPr>
                <w:sz w:val="20"/>
                <w:szCs w:val="20"/>
              </w:rPr>
              <w:t>4. Обмен наглядной информацией для родителей (Вертушка раскладушек).</w:t>
            </w:r>
          </w:p>
        </w:tc>
        <w:tc>
          <w:tcPr>
            <w:tcW w:w="1701" w:type="dxa"/>
          </w:tcPr>
          <w:p w:rsidR="00FE6D80" w:rsidRPr="00A22A7A" w:rsidRDefault="00FE6D80" w:rsidP="005848A0">
            <w:pPr>
              <w:rPr>
                <w:sz w:val="23"/>
                <w:szCs w:val="20"/>
              </w:rPr>
            </w:pPr>
            <w:r w:rsidRPr="00A22A7A">
              <w:rPr>
                <w:sz w:val="23"/>
                <w:szCs w:val="20"/>
              </w:rPr>
              <w:t>Ст. воспитатель</w:t>
            </w:r>
          </w:p>
          <w:p w:rsidR="00FE6D80" w:rsidRPr="00A22A7A" w:rsidRDefault="00FE6D80" w:rsidP="005848A0">
            <w:pPr>
              <w:rPr>
                <w:sz w:val="23"/>
                <w:szCs w:val="20"/>
              </w:rPr>
            </w:pPr>
            <w:r w:rsidRPr="00A22A7A">
              <w:rPr>
                <w:sz w:val="23"/>
                <w:szCs w:val="20"/>
              </w:rPr>
              <w:t>Заведующая</w:t>
            </w:r>
          </w:p>
        </w:tc>
      </w:tr>
      <w:tr w:rsidR="00FE6D80" w:rsidRPr="00A22A7A" w:rsidTr="005848A0">
        <w:trPr>
          <w:cantSplit/>
          <w:trHeight w:val="1838"/>
        </w:trPr>
        <w:tc>
          <w:tcPr>
            <w:tcW w:w="709" w:type="dxa"/>
            <w:textDirection w:val="btLr"/>
          </w:tcPr>
          <w:p w:rsidR="00FE6D80" w:rsidRPr="00A22A7A" w:rsidRDefault="00FE6D80" w:rsidP="005848A0">
            <w:pPr>
              <w:ind w:left="113" w:right="113"/>
              <w:jc w:val="center"/>
              <w:rPr>
                <w:b/>
                <w:sz w:val="23"/>
              </w:rPr>
            </w:pPr>
            <w:r w:rsidRPr="00A22A7A">
              <w:rPr>
                <w:b/>
                <w:sz w:val="23"/>
              </w:rPr>
              <w:t>АХД</w:t>
            </w:r>
            <w:r>
              <w:rPr>
                <w:b/>
                <w:sz w:val="23"/>
              </w:rPr>
              <w:t xml:space="preserve"> и </w:t>
            </w:r>
            <w:proofErr w:type="spellStart"/>
            <w:r>
              <w:rPr>
                <w:b/>
                <w:sz w:val="23"/>
              </w:rPr>
              <w:t>производ</w:t>
            </w:r>
            <w:proofErr w:type="spellEnd"/>
            <w:r>
              <w:rPr>
                <w:b/>
                <w:sz w:val="23"/>
              </w:rPr>
              <w:t>. сов.</w:t>
            </w:r>
          </w:p>
        </w:tc>
        <w:tc>
          <w:tcPr>
            <w:tcW w:w="8647" w:type="dxa"/>
            <w:gridSpan w:val="4"/>
          </w:tcPr>
          <w:p w:rsidR="00FE6D80" w:rsidRDefault="00FE6D80" w:rsidP="00FE6D80">
            <w:pPr>
              <w:pStyle w:val="a3"/>
              <w:numPr>
                <w:ilvl w:val="0"/>
                <w:numId w:val="3"/>
              </w:numPr>
            </w:pPr>
            <w:r>
              <w:t>Ознакомление с разделами СанПиН</w:t>
            </w:r>
          </w:p>
          <w:p w:rsidR="00FE6D80" w:rsidRPr="0091569C" w:rsidRDefault="00FE6D80" w:rsidP="005848A0">
            <w:pPr>
              <w:widowControl/>
              <w:outlineLvl w:val="0"/>
              <w:rPr>
                <w:bCs/>
                <w:color w:val="26282F"/>
                <w:lang w:eastAsia="ru-RU"/>
              </w:rPr>
            </w:pPr>
            <w:r w:rsidRPr="0091569C">
              <w:rPr>
                <w:bCs/>
                <w:color w:val="26282F"/>
                <w:lang w:eastAsia="ru-RU"/>
              </w:rPr>
              <w:t>XIII. Требования к оборудованию пищеблока, инвентарю, посуде</w:t>
            </w:r>
          </w:p>
          <w:p w:rsidR="00FE6D80" w:rsidRPr="0091569C" w:rsidRDefault="00FE6D80" w:rsidP="005848A0">
            <w:pPr>
              <w:widowControl/>
              <w:outlineLvl w:val="0"/>
              <w:rPr>
                <w:bCs/>
                <w:color w:val="26282F"/>
                <w:lang w:eastAsia="ru-RU"/>
              </w:rPr>
            </w:pPr>
            <w:r w:rsidRPr="0091569C">
              <w:rPr>
                <w:bCs/>
                <w:color w:val="26282F"/>
                <w:lang w:eastAsia="ru-RU"/>
              </w:rPr>
              <w:t>XIV. Требования к условиям хранения, приготовления и реализации пищевых продуктов и кулинарных изделий</w:t>
            </w:r>
          </w:p>
          <w:p w:rsidR="00FE6D80" w:rsidRPr="0091569C" w:rsidRDefault="00FE6D80" w:rsidP="005848A0">
            <w:pPr>
              <w:widowControl/>
              <w:outlineLvl w:val="0"/>
              <w:rPr>
                <w:bCs/>
                <w:color w:val="26282F"/>
                <w:lang w:eastAsia="ru-RU"/>
              </w:rPr>
            </w:pPr>
            <w:r w:rsidRPr="0091569C">
              <w:rPr>
                <w:bCs/>
                <w:color w:val="26282F"/>
                <w:lang w:eastAsia="ru-RU"/>
              </w:rPr>
              <w:t xml:space="preserve">XV. Требования к составлению меню для организации питания детей </w:t>
            </w:r>
          </w:p>
          <w:p w:rsidR="00FE6D80" w:rsidRPr="0091569C" w:rsidRDefault="00FE6D80" w:rsidP="005848A0">
            <w:pPr>
              <w:widowControl/>
              <w:outlineLvl w:val="0"/>
              <w:rPr>
                <w:bCs/>
                <w:color w:val="26282F"/>
                <w:lang w:eastAsia="ru-RU"/>
              </w:rPr>
            </w:pPr>
            <w:r w:rsidRPr="0091569C">
              <w:rPr>
                <w:bCs/>
                <w:color w:val="26282F"/>
                <w:lang w:eastAsia="ru-RU"/>
              </w:rPr>
              <w:t>разного возраста</w:t>
            </w:r>
          </w:p>
          <w:p w:rsidR="00FE6D80" w:rsidRPr="00A22A7A" w:rsidRDefault="00FE6D80" w:rsidP="005848A0">
            <w:pPr>
              <w:pStyle w:val="a3"/>
              <w:rPr>
                <w:sz w:val="23"/>
              </w:rPr>
            </w:pPr>
            <w:r w:rsidRPr="00A22A7A">
              <w:rPr>
                <w:sz w:val="23"/>
              </w:rPr>
              <w:t>- «Правила внутреннего трудового распорядка»;</w:t>
            </w:r>
          </w:p>
          <w:p w:rsidR="00FE6D80" w:rsidRPr="00772EE3" w:rsidRDefault="00FE6D80" w:rsidP="005848A0">
            <w:pPr>
              <w:pStyle w:val="a3"/>
              <w:rPr>
                <w:b/>
                <w:sz w:val="23"/>
              </w:rPr>
            </w:pPr>
            <w:r w:rsidRPr="00A22A7A">
              <w:rPr>
                <w:sz w:val="23"/>
              </w:rPr>
              <w:t>- «Охрана жизни и здоровья детей</w:t>
            </w:r>
            <w:r>
              <w:rPr>
                <w:sz w:val="23"/>
              </w:rPr>
              <w:t xml:space="preserve"> в осенний период</w:t>
            </w:r>
            <w:r w:rsidRPr="00A22A7A">
              <w:rPr>
                <w:sz w:val="23"/>
              </w:rPr>
              <w:t>» и противопожарного инструктажа,</w:t>
            </w:r>
            <w:r>
              <w:rPr>
                <w:sz w:val="23"/>
              </w:rPr>
              <w:t xml:space="preserve"> </w:t>
            </w:r>
            <w:proofErr w:type="gramStart"/>
            <w:r w:rsidRPr="00A22A7A">
              <w:rPr>
                <w:sz w:val="23"/>
              </w:rPr>
              <w:t>ОТ</w:t>
            </w:r>
            <w:proofErr w:type="gramEnd"/>
            <w:r>
              <w:rPr>
                <w:sz w:val="23"/>
              </w:rPr>
              <w:t>.</w:t>
            </w:r>
          </w:p>
        </w:tc>
        <w:tc>
          <w:tcPr>
            <w:tcW w:w="1701" w:type="dxa"/>
          </w:tcPr>
          <w:p w:rsidR="00FE6D80" w:rsidRPr="00A22A7A" w:rsidRDefault="00FE6D80" w:rsidP="005848A0">
            <w:pPr>
              <w:rPr>
                <w:sz w:val="23"/>
                <w:szCs w:val="20"/>
              </w:rPr>
            </w:pPr>
            <w:r w:rsidRPr="00A22A7A">
              <w:rPr>
                <w:sz w:val="23"/>
                <w:szCs w:val="20"/>
              </w:rPr>
              <w:t>Ст. медсестра</w:t>
            </w:r>
          </w:p>
          <w:p w:rsidR="00FE6D80" w:rsidRPr="00A22A7A" w:rsidRDefault="00FE6D80" w:rsidP="005848A0">
            <w:pPr>
              <w:rPr>
                <w:sz w:val="23"/>
                <w:szCs w:val="20"/>
              </w:rPr>
            </w:pPr>
            <w:r w:rsidRPr="00A22A7A">
              <w:rPr>
                <w:sz w:val="23"/>
                <w:szCs w:val="20"/>
              </w:rPr>
              <w:t>Заведующая</w:t>
            </w:r>
          </w:p>
          <w:p w:rsidR="00FE6D80" w:rsidRPr="00A22A7A" w:rsidRDefault="00FE6D80" w:rsidP="005848A0">
            <w:pPr>
              <w:rPr>
                <w:sz w:val="23"/>
                <w:szCs w:val="20"/>
              </w:rPr>
            </w:pPr>
            <w:r w:rsidRPr="00A22A7A">
              <w:rPr>
                <w:sz w:val="23"/>
                <w:szCs w:val="20"/>
              </w:rPr>
              <w:t>Председатель профкома</w:t>
            </w:r>
          </w:p>
          <w:p w:rsidR="00FE6D80" w:rsidRPr="00A22A7A" w:rsidRDefault="00FE6D80" w:rsidP="005848A0">
            <w:pPr>
              <w:rPr>
                <w:sz w:val="23"/>
                <w:szCs w:val="20"/>
              </w:rPr>
            </w:pPr>
            <w:r w:rsidRPr="00A22A7A">
              <w:rPr>
                <w:sz w:val="23"/>
                <w:szCs w:val="20"/>
              </w:rPr>
              <w:t>Зам по АХЧ</w:t>
            </w:r>
          </w:p>
        </w:tc>
      </w:tr>
      <w:tr w:rsidR="00FE6D80" w:rsidRPr="00A22A7A" w:rsidTr="005848A0">
        <w:tc>
          <w:tcPr>
            <w:tcW w:w="2268" w:type="dxa"/>
            <w:gridSpan w:val="2"/>
          </w:tcPr>
          <w:p w:rsidR="00FE6D80" w:rsidRPr="00A22A7A" w:rsidRDefault="00FE6D80" w:rsidP="005848A0">
            <w:pPr>
              <w:rPr>
                <w:b/>
                <w:sz w:val="23"/>
              </w:rPr>
            </w:pPr>
            <w:r w:rsidRPr="00A22A7A">
              <w:rPr>
                <w:b/>
                <w:sz w:val="23"/>
              </w:rPr>
              <w:t>Работа на сайте</w:t>
            </w:r>
          </w:p>
        </w:tc>
        <w:tc>
          <w:tcPr>
            <w:tcW w:w="7088" w:type="dxa"/>
            <w:gridSpan w:val="3"/>
          </w:tcPr>
          <w:p w:rsidR="00FE6D80" w:rsidRPr="00A22A7A" w:rsidRDefault="00FE6D80" w:rsidP="005848A0">
            <w:pPr>
              <w:pStyle w:val="a3"/>
              <w:numPr>
                <w:ilvl w:val="0"/>
                <w:numId w:val="1"/>
              </w:numPr>
              <w:rPr>
                <w:sz w:val="23"/>
              </w:rPr>
            </w:pPr>
            <w:r>
              <w:rPr>
                <w:sz w:val="23"/>
              </w:rPr>
              <w:t>Обновление информации на сайте детского сада (2 раза в месяц)</w:t>
            </w:r>
          </w:p>
        </w:tc>
        <w:tc>
          <w:tcPr>
            <w:tcW w:w="1701" w:type="dxa"/>
          </w:tcPr>
          <w:p w:rsidR="00FE6D80" w:rsidRPr="00A22A7A" w:rsidRDefault="00FE6D80" w:rsidP="005848A0">
            <w:pPr>
              <w:rPr>
                <w:sz w:val="23"/>
                <w:szCs w:val="20"/>
              </w:rPr>
            </w:pPr>
            <w:r w:rsidRPr="00A22A7A">
              <w:rPr>
                <w:sz w:val="23"/>
                <w:szCs w:val="20"/>
              </w:rPr>
              <w:t>Заведующая</w:t>
            </w:r>
          </w:p>
        </w:tc>
      </w:tr>
    </w:tbl>
    <w:p w:rsidR="00FE6D80" w:rsidRDefault="00FE6D80" w:rsidP="00FE6D80"/>
    <w:p w:rsidR="00FE6D80" w:rsidRDefault="00FE6D80" w:rsidP="00FE6D80"/>
    <w:p w:rsidR="00FE6D80" w:rsidRDefault="00FE6D80" w:rsidP="00FE6D80"/>
    <w:p w:rsidR="00FE6D80" w:rsidRDefault="00FE6D80" w:rsidP="00FE6D80"/>
    <w:p w:rsidR="00FE6D80" w:rsidRDefault="00FE6D80" w:rsidP="00FE6D80"/>
    <w:tbl>
      <w:tblPr>
        <w:tblW w:w="11057"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268"/>
        <w:gridCol w:w="2834"/>
        <w:gridCol w:w="3688"/>
        <w:gridCol w:w="2267"/>
      </w:tblGrid>
      <w:tr w:rsidR="00FE6D80" w:rsidRPr="00797196" w:rsidTr="005848A0">
        <w:tc>
          <w:tcPr>
            <w:tcW w:w="8789" w:type="dxa"/>
            <w:gridSpan w:val="3"/>
          </w:tcPr>
          <w:p w:rsidR="00FE6D80" w:rsidRPr="00797196" w:rsidRDefault="00FE6D80" w:rsidP="005848A0">
            <w:pPr>
              <w:jc w:val="center"/>
              <w:rPr>
                <w:b/>
              </w:rPr>
            </w:pPr>
            <w:r>
              <w:rPr>
                <w:b/>
              </w:rPr>
              <w:lastRenderedPageBreak/>
              <w:t>ОК</w:t>
            </w:r>
            <w:r w:rsidRPr="00797196">
              <w:rPr>
                <w:b/>
              </w:rPr>
              <w:t>ТЯБРЬ</w:t>
            </w:r>
          </w:p>
        </w:tc>
        <w:tc>
          <w:tcPr>
            <w:tcW w:w="2268" w:type="dxa"/>
          </w:tcPr>
          <w:p w:rsidR="00FE6D80" w:rsidRPr="00797196" w:rsidRDefault="00FE6D80" w:rsidP="005848A0">
            <w:pPr>
              <w:jc w:val="center"/>
              <w:rPr>
                <w:b/>
              </w:rPr>
            </w:pPr>
            <w:r>
              <w:rPr>
                <w:b/>
              </w:rPr>
              <w:t>Ответственные</w:t>
            </w:r>
          </w:p>
        </w:tc>
      </w:tr>
      <w:tr w:rsidR="00FE6D80" w:rsidRPr="00797196" w:rsidTr="005848A0">
        <w:tc>
          <w:tcPr>
            <w:tcW w:w="2265" w:type="dxa"/>
            <w:tcBorders>
              <w:right w:val="single" w:sz="4" w:space="0" w:color="auto"/>
            </w:tcBorders>
          </w:tcPr>
          <w:p w:rsidR="00FE6D80" w:rsidRPr="00797196" w:rsidRDefault="00FE6D80" w:rsidP="005848A0">
            <w:pPr>
              <w:rPr>
                <w:b/>
              </w:rPr>
            </w:pPr>
            <w:r w:rsidRPr="00797196">
              <w:rPr>
                <w:b/>
              </w:rPr>
              <w:t>Повышение деловой квалификации, аттестация</w:t>
            </w:r>
          </w:p>
        </w:tc>
        <w:tc>
          <w:tcPr>
            <w:tcW w:w="6524" w:type="dxa"/>
            <w:gridSpan w:val="2"/>
            <w:tcBorders>
              <w:left w:val="single" w:sz="4" w:space="0" w:color="auto"/>
            </w:tcBorders>
          </w:tcPr>
          <w:p w:rsidR="00FE6D80" w:rsidRPr="006D0255" w:rsidRDefault="00FE6D80" w:rsidP="00FE6D80">
            <w:pPr>
              <w:pStyle w:val="a3"/>
              <w:numPr>
                <w:ilvl w:val="0"/>
                <w:numId w:val="13"/>
              </w:numPr>
            </w:pPr>
            <w:r w:rsidRPr="006D0255">
              <w:t xml:space="preserve">Знакомство с новинками </w:t>
            </w:r>
            <w:proofErr w:type="spellStart"/>
            <w:r w:rsidRPr="006D0255">
              <w:t>пед</w:t>
            </w:r>
            <w:proofErr w:type="gramStart"/>
            <w:r w:rsidRPr="006D0255">
              <w:t>.л</w:t>
            </w:r>
            <w:proofErr w:type="gramEnd"/>
            <w:r w:rsidRPr="006D0255">
              <w:t>итературы</w:t>
            </w:r>
            <w:proofErr w:type="spellEnd"/>
          </w:p>
          <w:p w:rsidR="00FE6D80" w:rsidRPr="006D0255" w:rsidRDefault="00FE6D80" w:rsidP="00FE6D80">
            <w:pPr>
              <w:pStyle w:val="a3"/>
              <w:numPr>
                <w:ilvl w:val="0"/>
                <w:numId w:val="13"/>
              </w:numPr>
              <w:rPr>
                <w:b/>
              </w:rPr>
            </w:pPr>
            <w:r w:rsidRPr="006D0255">
              <w:t>Участие в республиканских, международных, городских, районных конкурсах.</w:t>
            </w:r>
          </w:p>
        </w:tc>
        <w:tc>
          <w:tcPr>
            <w:tcW w:w="2268" w:type="dxa"/>
          </w:tcPr>
          <w:p w:rsidR="00FE6D80" w:rsidRPr="00A87997" w:rsidRDefault="00FE6D80" w:rsidP="005848A0">
            <w:r w:rsidRPr="006D0255">
              <w:t>Ст. воспитатель</w:t>
            </w:r>
          </w:p>
        </w:tc>
      </w:tr>
      <w:tr w:rsidR="00FE6D80" w:rsidRPr="00A87997" w:rsidTr="005848A0">
        <w:trPr>
          <w:trHeight w:val="995"/>
        </w:trPr>
        <w:tc>
          <w:tcPr>
            <w:tcW w:w="2268" w:type="dxa"/>
          </w:tcPr>
          <w:p w:rsidR="00FE6D80" w:rsidRPr="006D7E55" w:rsidRDefault="00FE6D80" w:rsidP="005848A0">
            <w:pPr>
              <w:rPr>
                <w:b/>
              </w:rPr>
            </w:pPr>
            <w:r w:rsidRPr="006D7E55">
              <w:rPr>
                <w:b/>
              </w:rPr>
              <w:t>Управление педагогическим процессом</w:t>
            </w:r>
          </w:p>
        </w:tc>
        <w:tc>
          <w:tcPr>
            <w:tcW w:w="2835" w:type="dxa"/>
          </w:tcPr>
          <w:p w:rsidR="00FE6D80" w:rsidRPr="006D0255" w:rsidRDefault="00FE6D80" w:rsidP="005848A0">
            <w:r w:rsidRPr="006D0255">
              <w:t xml:space="preserve">Семинары-практикумы  </w:t>
            </w:r>
          </w:p>
          <w:p w:rsidR="00FE6D80" w:rsidRPr="006D0255" w:rsidRDefault="00FE6D80" w:rsidP="005848A0"/>
        </w:tc>
        <w:tc>
          <w:tcPr>
            <w:tcW w:w="3686" w:type="dxa"/>
          </w:tcPr>
          <w:p w:rsidR="00FE6D80" w:rsidRPr="00A87997" w:rsidRDefault="00FE6D80" w:rsidP="005848A0">
            <w:r>
              <w:t>«Аттестация – 2019»</w:t>
            </w:r>
          </w:p>
        </w:tc>
        <w:tc>
          <w:tcPr>
            <w:tcW w:w="2268" w:type="dxa"/>
          </w:tcPr>
          <w:p w:rsidR="00FE6D80" w:rsidRPr="00A87997" w:rsidRDefault="00FE6D80" w:rsidP="005848A0">
            <w:r>
              <w:t>Ст. воспитатель</w:t>
            </w:r>
          </w:p>
        </w:tc>
      </w:tr>
      <w:tr w:rsidR="00FE6D80" w:rsidRPr="00A87997" w:rsidTr="005848A0">
        <w:trPr>
          <w:trHeight w:val="714"/>
        </w:trPr>
        <w:tc>
          <w:tcPr>
            <w:tcW w:w="2268" w:type="dxa"/>
          </w:tcPr>
          <w:p w:rsidR="00FE6D80" w:rsidRPr="006D7E55" w:rsidRDefault="00FE6D80" w:rsidP="005848A0">
            <w:pPr>
              <w:rPr>
                <w:b/>
              </w:rPr>
            </w:pPr>
            <w:r w:rsidRPr="00FA6835">
              <w:rPr>
                <w:b/>
              </w:rPr>
              <w:t>БЕЗОПАСНОСТЬ</w:t>
            </w:r>
          </w:p>
        </w:tc>
        <w:tc>
          <w:tcPr>
            <w:tcW w:w="6521" w:type="dxa"/>
            <w:gridSpan w:val="2"/>
          </w:tcPr>
          <w:p w:rsidR="00FE6D80" w:rsidRPr="00AE6E02" w:rsidRDefault="00FE6D80" w:rsidP="005848A0">
            <w:pPr>
              <w:ind w:left="34"/>
              <w:jc w:val="both"/>
              <w:rPr>
                <w:b/>
                <w:sz w:val="23"/>
              </w:rPr>
            </w:pPr>
            <w:r>
              <w:rPr>
                <w:b/>
                <w:sz w:val="23"/>
              </w:rPr>
              <w:t>1.</w:t>
            </w:r>
            <w:r w:rsidRPr="00AE6E02">
              <w:rPr>
                <w:b/>
                <w:sz w:val="23"/>
              </w:rPr>
              <w:t>Тренировочная эвакуация по группам.</w:t>
            </w:r>
          </w:p>
          <w:p w:rsidR="00FE6D80" w:rsidRDefault="00FE6D80" w:rsidP="005848A0">
            <w:pPr>
              <w:ind w:left="34"/>
            </w:pPr>
          </w:p>
        </w:tc>
        <w:tc>
          <w:tcPr>
            <w:tcW w:w="2268" w:type="dxa"/>
          </w:tcPr>
          <w:p w:rsidR="00FE6D80" w:rsidRDefault="00FE6D80" w:rsidP="005848A0">
            <w:r>
              <w:t>Ст. воспитатель, медсестра</w:t>
            </w:r>
          </w:p>
        </w:tc>
      </w:tr>
      <w:tr w:rsidR="00FE6D80" w:rsidRPr="00A87997" w:rsidTr="005848A0">
        <w:trPr>
          <w:trHeight w:val="1157"/>
        </w:trPr>
        <w:tc>
          <w:tcPr>
            <w:tcW w:w="2268" w:type="dxa"/>
            <w:vMerge w:val="restart"/>
          </w:tcPr>
          <w:p w:rsidR="00FE6D80" w:rsidRPr="006D7E55" w:rsidRDefault="00FE6D80" w:rsidP="005848A0">
            <w:pPr>
              <w:jc w:val="center"/>
              <w:rPr>
                <w:b/>
              </w:rPr>
            </w:pPr>
            <w:r w:rsidRPr="006D7E55">
              <w:rPr>
                <w:b/>
              </w:rPr>
              <w:t>Организационная деятельность</w:t>
            </w:r>
          </w:p>
        </w:tc>
        <w:tc>
          <w:tcPr>
            <w:tcW w:w="2835" w:type="dxa"/>
          </w:tcPr>
          <w:p w:rsidR="00FE6D80" w:rsidRDefault="00FE6D80" w:rsidP="005848A0">
            <w:r w:rsidRPr="00A87997">
              <w:t xml:space="preserve">Смотры, конкурсы,  </w:t>
            </w:r>
          </w:p>
          <w:p w:rsidR="00FE6D80" w:rsidRPr="00A87997" w:rsidRDefault="00FE6D80" w:rsidP="005848A0">
            <w:r w:rsidRPr="0042197A">
              <w:rPr>
                <w:b/>
              </w:rPr>
              <w:t>общие мероприятия</w:t>
            </w:r>
          </w:p>
        </w:tc>
        <w:tc>
          <w:tcPr>
            <w:tcW w:w="3686" w:type="dxa"/>
          </w:tcPr>
          <w:p w:rsidR="00FE6D80" w:rsidRDefault="00FE6D80" w:rsidP="005848A0">
            <w:r>
              <w:t>1.Осенние праздники</w:t>
            </w:r>
          </w:p>
          <w:p w:rsidR="00FE6D80" w:rsidRDefault="00FE6D80" w:rsidP="005848A0">
            <w:r>
              <w:t>2.День пожилого человека</w:t>
            </w:r>
          </w:p>
          <w:p w:rsidR="00FE6D80" w:rsidRPr="00A87997" w:rsidRDefault="00FE6D80" w:rsidP="005848A0">
            <w:r>
              <w:t xml:space="preserve">3. </w:t>
            </w:r>
            <w:r w:rsidRPr="00A30301">
              <w:rPr>
                <w:b/>
              </w:rPr>
              <w:t>Выставка рисунка «Золотая осень».</w:t>
            </w:r>
            <w:r>
              <w:rPr>
                <w:b/>
              </w:rPr>
              <w:t xml:space="preserve"> Отв. 11 группа.</w:t>
            </w:r>
          </w:p>
        </w:tc>
        <w:tc>
          <w:tcPr>
            <w:tcW w:w="2268" w:type="dxa"/>
          </w:tcPr>
          <w:p w:rsidR="00FE6D80" w:rsidRDefault="00FE6D80" w:rsidP="005848A0">
            <w:r>
              <w:t>Ст. воспитатель</w:t>
            </w:r>
          </w:p>
          <w:p w:rsidR="00FE6D80" w:rsidRPr="00A87997" w:rsidRDefault="00FE6D80" w:rsidP="005848A0">
            <w:r>
              <w:t>Заведующая</w:t>
            </w:r>
          </w:p>
        </w:tc>
      </w:tr>
      <w:tr w:rsidR="00FE6D80" w:rsidRPr="00A87997" w:rsidTr="005848A0">
        <w:tc>
          <w:tcPr>
            <w:tcW w:w="2268" w:type="dxa"/>
            <w:vMerge/>
          </w:tcPr>
          <w:p w:rsidR="00FE6D80" w:rsidRPr="006D7E55" w:rsidRDefault="00FE6D80" w:rsidP="005848A0">
            <w:pPr>
              <w:rPr>
                <w:b/>
              </w:rPr>
            </w:pPr>
          </w:p>
        </w:tc>
        <w:tc>
          <w:tcPr>
            <w:tcW w:w="2835" w:type="dxa"/>
          </w:tcPr>
          <w:p w:rsidR="00FE6D80" w:rsidRDefault="00FE6D80" w:rsidP="005848A0">
            <w:r>
              <w:t>П</w:t>
            </w:r>
            <w:r w:rsidRPr="00A87997">
              <w:t>реемственность со школой</w:t>
            </w:r>
          </w:p>
          <w:p w:rsidR="00FE6D80" w:rsidRPr="00A87997" w:rsidRDefault="00FE6D80" w:rsidP="005848A0"/>
        </w:tc>
        <w:tc>
          <w:tcPr>
            <w:tcW w:w="3686" w:type="dxa"/>
          </w:tcPr>
          <w:p w:rsidR="00FE6D80" w:rsidRPr="008D7A1D" w:rsidRDefault="00FE6D80" w:rsidP="005848A0">
            <w:pPr>
              <w:rPr>
                <w:b/>
              </w:rPr>
            </w:pPr>
            <w:r w:rsidRPr="008D7A1D">
              <w:rPr>
                <w:b/>
              </w:rPr>
              <w:t>Приглашение на занятия в ПГ педагогов начальной школы №141</w:t>
            </w:r>
          </w:p>
        </w:tc>
        <w:tc>
          <w:tcPr>
            <w:tcW w:w="2268" w:type="dxa"/>
          </w:tcPr>
          <w:p w:rsidR="00FE6D80" w:rsidRDefault="00FE6D80" w:rsidP="005848A0">
            <w:r>
              <w:t>Ст. воспитатель</w:t>
            </w:r>
          </w:p>
          <w:p w:rsidR="00FE6D80" w:rsidRPr="00A87997" w:rsidRDefault="00FE6D80" w:rsidP="005848A0">
            <w:r>
              <w:t>Заведующая</w:t>
            </w:r>
          </w:p>
        </w:tc>
      </w:tr>
      <w:tr w:rsidR="00FE6D80" w:rsidRPr="00A87997" w:rsidTr="005848A0">
        <w:tc>
          <w:tcPr>
            <w:tcW w:w="2268" w:type="dxa"/>
          </w:tcPr>
          <w:p w:rsidR="00FE6D80" w:rsidRDefault="00FE6D80" w:rsidP="005848A0">
            <w:pPr>
              <w:rPr>
                <w:b/>
              </w:rPr>
            </w:pPr>
            <w:r w:rsidRPr="007B0E65">
              <w:rPr>
                <w:b/>
              </w:rPr>
              <w:t>Развлечения</w:t>
            </w:r>
          </w:p>
          <w:p w:rsidR="00FE6D80" w:rsidRPr="006D7E55" w:rsidRDefault="00FE6D80" w:rsidP="005848A0">
            <w:pPr>
              <w:rPr>
                <w:b/>
              </w:rPr>
            </w:pPr>
          </w:p>
          <w:p w:rsidR="00FE6D80" w:rsidRPr="006D7E55" w:rsidRDefault="00FE6D80" w:rsidP="005848A0">
            <w:pPr>
              <w:rPr>
                <w:b/>
              </w:rPr>
            </w:pPr>
          </w:p>
        </w:tc>
        <w:tc>
          <w:tcPr>
            <w:tcW w:w="2835" w:type="dxa"/>
          </w:tcPr>
          <w:p w:rsidR="00FE6D80" w:rsidRPr="00D63547" w:rsidRDefault="00FE6D80" w:rsidP="005848A0">
            <w:r w:rsidRPr="00D63547">
              <w:t>1 неделя-работа кинозала</w:t>
            </w:r>
          </w:p>
          <w:p w:rsidR="00FE6D80" w:rsidRPr="00D63547" w:rsidRDefault="00FE6D80" w:rsidP="005848A0">
            <w:r w:rsidRPr="00D63547">
              <w:t xml:space="preserve">2 </w:t>
            </w:r>
            <w:proofErr w:type="gramStart"/>
            <w:r w:rsidRPr="00D63547">
              <w:t>неделя-интеллектуальная</w:t>
            </w:r>
            <w:proofErr w:type="gramEnd"/>
            <w:r w:rsidRPr="00D63547">
              <w:t xml:space="preserve"> неделя по группам</w:t>
            </w:r>
          </w:p>
          <w:p w:rsidR="00FE6D80" w:rsidRPr="00D63547" w:rsidRDefault="00FE6D80" w:rsidP="005848A0">
            <w:r w:rsidRPr="00D63547">
              <w:t xml:space="preserve">3 </w:t>
            </w:r>
            <w:proofErr w:type="gramStart"/>
            <w:r w:rsidRPr="00D63547">
              <w:t>неделя-театральная</w:t>
            </w:r>
            <w:proofErr w:type="gramEnd"/>
          </w:p>
          <w:p w:rsidR="00FE6D80" w:rsidRPr="00D63547" w:rsidRDefault="00FE6D80" w:rsidP="005848A0">
            <w:pPr>
              <w:rPr>
                <w:b/>
              </w:rPr>
            </w:pPr>
            <w:r w:rsidRPr="00D63547">
              <w:t xml:space="preserve">3-4 </w:t>
            </w:r>
            <w:proofErr w:type="gramStart"/>
            <w:r w:rsidRPr="00D63547">
              <w:t>неделя-спортивная</w:t>
            </w:r>
            <w:proofErr w:type="gramEnd"/>
          </w:p>
        </w:tc>
        <w:tc>
          <w:tcPr>
            <w:tcW w:w="3686" w:type="dxa"/>
          </w:tcPr>
          <w:p w:rsidR="00FE6D80" w:rsidRPr="00D63547" w:rsidRDefault="00FE6D80" w:rsidP="005848A0">
            <w:r w:rsidRPr="00D63547">
              <w:t>Экскурсия в библиотек</w:t>
            </w:r>
            <w:r>
              <w:t xml:space="preserve">у школы №141. </w:t>
            </w:r>
            <w:r w:rsidRPr="00D63547">
              <w:t>26 октября</w:t>
            </w:r>
            <w:r>
              <w:t xml:space="preserve"> – день школьных библиотек.</w:t>
            </w:r>
          </w:p>
          <w:p w:rsidR="00FE6D80" w:rsidRPr="00424B55" w:rsidRDefault="00FE6D80" w:rsidP="005848A0">
            <w:r w:rsidRPr="00424B55">
              <w:t>Литературные развлечения – по календарю</w:t>
            </w:r>
          </w:p>
          <w:p w:rsidR="00FE6D80" w:rsidRPr="00D63547" w:rsidRDefault="00FE6D80" w:rsidP="005848A0">
            <w:r w:rsidRPr="00D63547">
              <w:t>Спортивные развлечения</w:t>
            </w:r>
            <w:r>
              <w:t xml:space="preserve"> – по календарю.</w:t>
            </w:r>
          </w:p>
        </w:tc>
        <w:tc>
          <w:tcPr>
            <w:tcW w:w="2268" w:type="dxa"/>
          </w:tcPr>
          <w:p w:rsidR="00FE6D80" w:rsidRDefault="00FE6D80" w:rsidP="005848A0">
            <w:r>
              <w:t>Ст. воспитатель</w:t>
            </w:r>
          </w:p>
          <w:p w:rsidR="00FE6D80" w:rsidRPr="00A87997" w:rsidRDefault="00FE6D80" w:rsidP="005848A0">
            <w:r>
              <w:t>Заведующая</w:t>
            </w:r>
          </w:p>
        </w:tc>
      </w:tr>
      <w:tr w:rsidR="00FE6D80" w:rsidRPr="00A87997" w:rsidTr="005848A0">
        <w:trPr>
          <w:cantSplit/>
          <w:trHeight w:val="1533"/>
        </w:trPr>
        <w:tc>
          <w:tcPr>
            <w:tcW w:w="2268" w:type="dxa"/>
          </w:tcPr>
          <w:p w:rsidR="00FE6D80" w:rsidRDefault="00FE6D80" w:rsidP="005848A0">
            <w:r>
              <w:rPr>
                <w:b/>
              </w:rPr>
              <w:t>Работа с родителями</w:t>
            </w:r>
          </w:p>
        </w:tc>
        <w:tc>
          <w:tcPr>
            <w:tcW w:w="6521" w:type="dxa"/>
            <w:gridSpan w:val="2"/>
          </w:tcPr>
          <w:p w:rsidR="00FE6D80" w:rsidRDefault="00FE6D80" w:rsidP="00FE6D80">
            <w:pPr>
              <w:pStyle w:val="a3"/>
              <w:numPr>
                <w:ilvl w:val="0"/>
                <w:numId w:val="25"/>
              </w:numPr>
              <w:ind w:left="318"/>
            </w:pPr>
            <w:r>
              <w:t xml:space="preserve">Приглашение родителей 2-х младших, средних, старших и подготовительных групп на осенние праздники.  </w:t>
            </w:r>
          </w:p>
          <w:p w:rsidR="00FE6D80" w:rsidRPr="009F5FF2" w:rsidRDefault="00FE6D80" w:rsidP="00FE6D80">
            <w:pPr>
              <w:pStyle w:val="a3"/>
              <w:numPr>
                <w:ilvl w:val="0"/>
                <w:numId w:val="25"/>
              </w:numPr>
              <w:ind w:left="318"/>
              <w:rPr>
                <w:b/>
              </w:rPr>
            </w:pPr>
            <w:r w:rsidRPr="009F5FF2">
              <w:rPr>
                <w:b/>
              </w:rPr>
              <w:t>Заседание РК детского сада.</w:t>
            </w:r>
          </w:p>
          <w:p w:rsidR="00FE6D80" w:rsidRPr="00A87997" w:rsidRDefault="00FE6D80" w:rsidP="00FE6D80">
            <w:pPr>
              <w:pStyle w:val="a3"/>
              <w:numPr>
                <w:ilvl w:val="0"/>
                <w:numId w:val="25"/>
              </w:numPr>
              <w:ind w:left="318"/>
            </w:pPr>
            <w:r w:rsidRPr="00A22A7A">
              <w:rPr>
                <w:sz w:val="23"/>
              </w:rPr>
              <w:t>Обмен наглядной информацией для родителей (Вертушка раскладушек).</w:t>
            </w:r>
          </w:p>
        </w:tc>
        <w:tc>
          <w:tcPr>
            <w:tcW w:w="2268" w:type="dxa"/>
          </w:tcPr>
          <w:p w:rsidR="00FE6D80" w:rsidRDefault="00FE6D80" w:rsidP="005848A0">
            <w:r>
              <w:t>Ст. воспитатель</w:t>
            </w:r>
          </w:p>
          <w:p w:rsidR="00FE6D80" w:rsidRPr="00A87997" w:rsidRDefault="00FE6D80" w:rsidP="005848A0">
            <w:r>
              <w:t>Заведующая</w:t>
            </w:r>
          </w:p>
        </w:tc>
      </w:tr>
      <w:tr w:rsidR="00FE6D80" w:rsidRPr="00A87997" w:rsidTr="005848A0">
        <w:trPr>
          <w:cantSplit/>
          <w:trHeight w:val="1134"/>
        </w:trPr>
        <w:tc>
          <w:tcPr>
            <w:tcW w:w="2268" w:type="dxa"/>
          </w:tcPr>
          <w:p w:rsidR="00FE6D80" w:rsidRDefault="00FE6D80" w:rsidP="005848A0">
            <w:pPr>
              <w:rPr>
                <w:b/>
              </w:rPr>
            </w:pPr>
            <w:r w:rsidRPr="006D7E55">
              <w:rPr>
                <w:b/>
              </w:rPr>
              <w:t>А</w:t>
            </w:r>
            <w:r>
              <w:rPr>
                <w:b/>
              </w:rPr>
              <w:t>дминистративно-хозяйственная деятельность</w:t>
            </w:r>
          </w:p>
        </w:tc>
        <w:tc>
          <w:tcPr>
            <w:tcW w:w="6521" w:type="dxa"/>
            <w:gridSpan w:val="2"/>
          </w:tcPr>
          <w:p w:rsidR="00FE6D80" w:rsidRDefault="00FE6D80" w:rsidP="00FE6D80">
            <w:pPr>
              <w:pStyle w:val="a3"/>
              <w:numPr>
                <w:ilvl w:val="0"/>
                <w:numId w:val="11"/>
              </w:numPr>
            </w:pPr>
            <w:r>
              <w:t xml:space="preserve">Покупка мебели  (9,10,3 </w:t>
            </w:r>
            <w:proofErr w:type="spellStart"/>
            <w:r>
              <w:t>гр</w:t>
            </w:r>
            <w:proofErr w:type="spellEnd"/>
            <w:r>
              <w:t xml:space="preserve">). </w:t>
            </w:r>
          </w:p>
          <w:p w:rsidR="00FE6D80" w:rsidRDefault="00FE6D80" w:rsidP="00FE6D80">
            <w:pPr>
              <w:pStyle w:val="a3"/>
              <w:numPr>
                <w:ilvl w:val="0"/>
                <w:numId w:val="11"/>
              </w:numPr>
            </w:pPr>
            <w:r>
              <w:t>Заправка картриджей.</w:t>
            </w:r>
          </w:p>
          <w:p w:rsidR="00FE6D80" w:rsidRDefault="00FE6D80" w:rsidP="00FE6D80">
            <w:pPr>
              <w:pStyle w:val="a3"/>
              <w:numPr>
                <w:ilvl w:val="0"/>
                <w:numId w:val="11"/>
              </w:numPr>
            </w:pPr>
            <w:r>
              <w:t>Приобретение канцтоваров.</w:t>
            </w:r>
          </w:p>
          <w:p w:rsidR="00FE6D80" w:rsidRPr="00A87997" w:rsidRDefault="00FE6D80" w:rsidP="00FE6D80">
            <w:pPr>
              <w:pStyle w:val="a3"/>
              <w:numPr>
                <w:ilvl w:val="0"/>
                <w:numId w:val="11"/>
              </w:numPr>
            </w:pPr>
            <w:r>
              <w:t>Запуск тепла.</w:t>
            </w:r>
          </w:p>
        </w:tc>
        <w:tc>
          <w:tcPr>
            <w:tcW w:w="2268" w:type="dxa"/>
          </w:tcPr>
          <w:p w:rsidR="00FE6D80" w:rsidRDefault="00FE6D80" w:rsidP="005848A0">
            <w:r>
              <w:t>Ст. медсестра</w:t>
            </w:r>
          </w:p>
          <w:p w:rsidR="00FE6D80" w:rsidRDefault="00FE6D80" w:rsidP="005848A0">
            <w:r>
              <w:t>Заведующая</w:t>
            </w:r>
          </w:p>
        </w:tc>
      </w:tr>
      <w:tr w:rsidR="00FE6D80" w:rsidRPr="00A87997" w:rsidTr="005848A0">
        <w:trPr>
          <w:cantSplit/>
          <w:trHeight w:val="1134"/>
        </w:trPr>
        <w:tc>
          <w:tcPr>
            <w:tcW w:w="2268" w:type="dxa"/>
          </w:tcPr>
          <w:p w:rsidR="00FE6D80" w:rsidRPr="006D7E55" w:rsidRDefault="00FE6D80" w:rsidP="005848A0">
            <w:pPr>
              <w:rPr>
                <w:b/>
              </w:rPr>
            </w:pPr>
            <w:r>
              <w:rPr>
                <w:b/>
              </w:rPr>
              <w:t>Производственное совещание</w:t>
            </w:r>
          </w:p>
        </w:tc>
        <w:tc>
          <w:tcPr>
            <w:tcW w:w="6521" w:type="dxa"/>
            <w:gridSpan w:val="2"/>
          </w:tcPr>
          <w:p w:rsidR="00FE6D80" w:rsidRPr="00CF0B46" w:rsidRDefault="00FE6D80" w:rsidP="005848A0">
            <w:pPr>
              <w:outlineLvl w:val="0"/>
              <w:rPr>
                <w:b/>
                <w:bCs/>
                <w:color w:val="26282F"/>
                <w:lang w:eastAsia="ru-RU"/>
              </w:rPr>
            </w:pPr>
            <w:r>
              <w:t>1.Ознакомление с разделами СанПиНов.</w:t>
            </w:r>
            <w:r w:rsidRPr="00CF0B46">
              <w:rPr>
                <w:b/>
                <w:bCs/>
                <w:color w:val="26282F"/>
                <w:sz w:val="28"/>
                <w:szCs w:val="28"/>
                <w:lang w:eastAsia="ru-RU"/>
              </w:rPr>
              <w:t xml:space="preserve">                                                   </w:t>
            </w:r>
            <w:r w:rsidRPr="00CF0B46">
              <w:rPr>
                <w:b/>
                <w:bCs/>
                <w:color w:val="26282F"/>
              </w:rPr>
              <w:t xml:space="preserve">III. </w:t>
            </w:r>
            <w:r w:rsidRPr="00CF0B46">
              <w:rPr>
                <w:b/>
                <w:bCs/>
                <w:color w:val="26282F"/>
                <w:lang w:eastAsia="ru-RU"/>
              </w:rPr>
              <w:t>Требования к оборудованию и содержанию территорий дошкольных образовательных организаций</w:t>
            </w:r>
          </w:p>
          <w:p w:rsidR="00FE6D80" w:rsidRDefault="00FE6D80" w:rsidP="005848A0">
            <w:pPr>
              <w:pStyle w:val="a3"/>
              <w:numPr>
                <w:ilvl w:val="0"/>
                <w:numId w:val="1"/>
              </w:numPr>
            </w:pPr>
            <w:r>
              <w:t>По текущим вопросам.</w:t>
            </w:r>
          </w:p>
        </w:tc>
        <w:tc>
          <w:tcPr>
            <w:tcW w:w="2268" w:type="dxa"/>
          </w:tcPr>
          <w:p w:rsidR="00FE6D80" w:rsidRDefault="00FE6D80" w:rsidP="005848A0">
            <w:r>
              <w:t>Заведующая</w:t>
            </w:r>
          </w:p>
          <w:p w:rsidR="00FE6D80" w:rsidRDefault="00FE6D80" w:rsidP="005848A0">
            <w:r>
              <w:t>Председатель профкома</w:t>
            </w:r>
          </w:p>
          <w:p w:rsidR="00FE6D80" w:rsidRDefault="00FE6D80" w:rsidP="005848A0">
            <w:r>
              <w:t>Зам по АХЧ</w:t>
            </w:r>
          </w:p>
        </w:tc>
      </w:tr>
      <w:tr w:rsidR="00FE6D80" w:rsidRPr="00A87997" w:rsidTr="005848A0">
        <w:tc>
          <w:tcPr>
            <w:tcW w:w="2268" w:type="dxa"/>
          </w:tcPr>
          <w:p w:rsidR="00FE6D80" w:rsidRPr="006D7E55" w:rsidRDefault="00FE6D80" w:rsidP="005848A0">
            <w:pPr>
              <w:rPr>
                <w:b/>
              </w:rPr>
            </w:pPr>
            <w:proofErr w:type="spellStart"/>
            <w:r>
              <w:rPr>
                <w:b/>
              </w:rPr>
              <w:t>Элек</w:t>
            </w:r>
            <w:proofErr w:type="spellEnd"/>
            <w:r>
              <w:rPr>
                <w:b/>
              </w:rPr>
              <w:t>. образование</w:t>
            </w:r>
          </w:p>
        </w:tc>
        <w:tc>
          <w:tcPr>
            <w:tcW w:w="6521" w:type="dxa"/>
            <w:gridSpan w:val="2"/>
          </w:tcPr>
          <w:p w:rsidR="00FE6D80" w:rsidRPr="00A87997" w:rsidRDefault="00FE6D80" w:rsidP="00FE6D80">
            <w:pPr>
              <w:pStyle w:val="a3"/>
              <w:numPr>
                <w:ilvl w:val="0"/>
                <w:numId w:val="2"/>
              </w:numPr>
            </w:pPr>
            <w:r>
              <w:rPr>
                <w:sz w:val="23"/>
              </w:rPr>
              <w:t>Обновление информации на сайте детского сада (2 раза в месяц).</w:t>
            </w:r>
          </w:p>
        </w:tc>
        <w:tc>
          <w:tcPr>
            <w:tcW w:w="2268" w:type="dxa"/>
          </w:tcPr>
          <w:p w:rsidR="00FE6D80" w:rsidRPr="00A87997" w:rsidRDefault="00FE6D80" w:rsidP="005848A0">
            <w:r>
              <w:t>Заведующая</w:t>
            </w:r>
          </w:p>
        </w:tc>
      </w:tr>
    </w:tbl>
    <w:p w:rsidR="00FE6D80" w:rsidRDefault="00FE6D80" w:rsidP="00FE6D80"/>
    <w:p w:rsidR="00FE6D80" w:rsidRDefault="00FE6D80" w:rsidP="00FE6D80"/>
    <w:p w:rsidR="00FE6D80" w:rsidRDefault="00FE6D80" w:rsidP="00FE6D80"/>
    <w:p w:rsidR="00FE6D80" w:rsidRDefault="00FE6D80" w:rsidP="00FE6D80"/>
    <w:p w:rsidR="00FE6D80" w:rsidRDefault="00FE6D80" w:rsidP="00FE6D80"/>
    <w:p w:rsidR="00FE6D80" w:rsidRDefault="00FE6D80" w:rsidP="00FE6D80"/>
    <w:p w:rsidR="00FE6D80" w:rsidRDefault="00FE6D80" w:rsidP="00FE6D80"/>
    <w:p w:rsidR="00FE6D80" w:rsidRDefault="00FE6D80" w:rsidP="00FE6D80"/>
    <w:p w:rsidR="00FE6D80" w:rsidRDefault="00FE6D80" w:rsidP="00FE6D80"/>
    <w:p w:rsidR="00FE6D80" w:rsidRDefault="00FE6D80" w:rsidP="00FE6D80"/>
    <w:p w:rsidR="00FE6D80" w:rsidRDefault="00FE6D80" w:rsidP="00FE6D80"/>
    <w:p w:rsidR="00FE6D80" w:rsidRDefault="00FE6D80" w:rsidP="00FE6D80"/>
    <w:p w:rsidR="00FE6D80" w:rsidRDefault="00FE6D80" w:rsidP="00FE6D80"/>
    <w:p w:rsidR="00FE6D80" w:rsidRDefault="00FE6D80" w:rsidP="00FE6D80"/>
    <w:p w:rsidR="00FE6D80" w:rsidRDefault="00FE6D80" w:rsidP="00FE6D80"/>
    <w:p w:rsidR="00FE6D80" w:rsidRDefault="00FE6D80" w:rsidP="00FE6D80"/>
    <w:tbl>
      <w:tblPr>
        <w:tblW w:w="11057"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268"/>
        <w:gridCol w:w="2835"/>
        <w:gridCol w:w="3686"/>
        <w:gridCol w:w="2268"/>
      </w:tblGrid>
      <w:tr w:rsidR="00FE6D80" w:rsidRPr="00797196" w:rsidTr="005848A0">
        <w:tc>
          <w:tcPr>
            <w:tcW w:w="8789" w:type="dxa"/>
            <w:gridSpan w:val="3"/>
          </w:tcPr>
          <w:p w:rsidR="00FE6D80" w:rsidRPr="00797196" w:rsidRDefault="00FE6D80" w:rsidP="005848A0">
            <w:pPr>
              <w:jc w:val="center"/>
              <w:rPr>
                <w:b/>
              </w:rPr>
            </w:pPr>
            <w:r>
              <w:rPr>
                <w:b/>
              </w:rPr>
              <w:lastRenderedPageBreak/>
              <w:t>НОЯБРЬ</w:t>
            </w:r>
          </w:p>
        </w:tc>
        <w:tc>
          <w:tcPr>
            <w:tcW w:w="2268" w:type="dxa"/>
          </w:tcPr>
          <w:p w:rsidR="00FE6D80" w:rsidRPr="00797196" w:rsidRDefault="00FE6D80" w:rsidP="005848A0">
            <w:pPr>
              <w:jc w:val="center"/>
              <w:rPr>
                <w:b/>
              </w:rPr>
            </w:pPr>
            <w:r>
              <w:rPr>
                <w:b/>
              </w:rPr>
              <w:t>Ответственные</w:t>
            </w:r>
          </w:p>
        </w:tc>
      </w:tr>
      <w:tr w:rsidR="00FE6D80" w:rsidRPr="00A87997" w:rsidTr="005848A0">
        <w:tc>
          <w:tcPr>
            <w:tcW w:w="2268" w:type="dxa"/>
          </w:tcPr>
          <w:p w:rsidR="00FE6D80" w:rsidRPr="00797196" w:rsidRDefault="00FE6D80" w:rsidP="005848A0">
            <w:pPr>
              <w:rPr>
                <w:b/>
              </w:rPr>
            </w:pPr>
            <w:r w:rsidRPr="00797196">
              <w:rPr>
                <w:b/>
              </w:rPr>
              <w:t>Повышение деловой квалификации, аттестация</w:t>
            </w:r>
          </w:p>
        </w:tc>
        <w:tc>
          <w:tcPr>
            <w:tcW w:w="6521" w:type="dxa"/>
            <w:gridSpan w:val="2"/>
          </w:tcPr>
          <w:p w:rsidR="00FE6D80" w:rsidRDefault="00FE6D80" w:rsidP="00FE6D80">
            <w:pPr>
              <w:pStyle w:val="a3"/>
              <w:numPr>
                <w:ilvl w:val="0"/>
                <w:numId w:val="13"/>
              </w:numPr>
            </w:pPr>
            <w:r>
              <w:t xml:space="preserve">Знакомство с новинками </w:t>
            </w:r>
            <w:proofErr w:type="spellStart"/>
            <w:r>
              <w:t>пед</w:t>
            </w:r>
            <w:proofErr w:type="gramStart"/>
            <w:r>
              <w:t>.л</w:t>
            </w:r>
            <w:proofErr w:type="gramEnd"/>
            <w:r>
              <w:t>итературы</w:t>
            </w:r>
            <w:proofErr w:type="spellEnd"/>
          </w:p>
          <w:p w:rsidR="00FE6D80" w:rsidRPr="00A87997" w:rsidRDefault="00FE6D80" w:rsidP="00FE6D80">
            <w:pPr>
              <w:pStyle w:val="a3"/>
              <w:numPr>
                <w:ilvl w:val="0"/>
                <w:numId w:val="13"/>
              </w:numPr>
            </w:pPr>
            <w:r>
              <w:t>Участие в республиканских, международных, городских, районных конкурсах.</w:t>
            </w:r>
          </w:p>
        </w:tc>
        <w:tc>
          <w:tcPr>
            <w:tcW w:w="2268" w:type="dxa"/>
          </w:tcPr>
          <w:p w:rsidR="00FE6D80" w:rsidRDefault="00FE6D80" w:rsidP="005848A0">
            <w:r>
              <w:t>Ст. воспитатель</w:t>
            </w:r>
          </w:p>
          <w:p w:rsidR="00FE6D80" w:rsidRPr="00A87997" w:rsidRDefault="00FE6D80" w:rsidP="005848A0">
            <w:r>
              <w:t>Ст. медсестра</w:t>
            </w:r>
          </w:p>
        </w:tc>
      </w:tr>
      <w:tr w:rsidR="00FE6D80" w:rsidRPr="00A87997" w:rsidTr="005848A0">
        <w:trPr>
          <w:trHeight w:val="862"/>
        </w:trPr>
        <w:tc>
          <w:tcPr>
            <w:tcW w:w="2268" w:type="dxa"/>
            <w:vMerge w:val="restart"/>
          </w:tcPr>
          <w:p w:rsidR="00FE6D80" w:rsidRPr="006D7E55" w:rsidRDefault="00FE6D80" w:rsidP="005848A0">
            <w:pPr>
              <w:jc w:val="center"/>
              <w:rPr>
                <w:b/>
              </w:rPr>
            </w:pPr>
            <w:r w:rsidRPr="006D7E55">
              <w:rPr>
                <w:b/>
              </w:rPr>
              <w:t>Управление педагогическим процессом</w:t>
            </w:r>
          </w:p>
        </w:tc>
        <w:tc>
          <w:tcPr>
            <w:tcW w:w="2835" w:type="dxa"/>
          </w:tcPr>
          <w:p w:rsidR="00FE6D80" w:rsidRDefault="00FE6D80" w:rsidP="005848A0">
            <w:r w:rsidRPr="00797196">
              <w:rPr>
                <w:b/>
              </w:rPr>
              <w:t>Семинары</w:t>
            </w:r>
            <w:r>
              <w:rPr>
                <w:b/>
              </w:rPr>
              <w:t>-практикумы</w:t>
            </w:r>
            <w:r w:rsidRPr="00797196">
              <w:rPr>
                <w:b/>
              </w:rPr>
              <w:t xml:space="preserve">  </w:t>
            </w:r>
          </w:p>
          <w:p w:rsidR="00FE6D80" w:rsidRPr="00797196" w:rsidRDefault="00FE6D80" w:rsidP="005848A0">
            <w:pPr>
              <w:rPr>
                <w:b/>
              </w:rPr>
            </w:pPr>
          </w:p>
        </w:tc>
        <w:tc>
          <w:tcPr>
            <w:tcW w:w="3686" w:type="dxa"/>
          </w:tcPr>
          <w:p w:rsidR="00FE6D80" w:rsidRPr="006D7E55" w:rsidRDefault="00FE6D80" w:rsidP="005848A0">
            <w:pPr>
              <w:rPr>
                <w:b/>
              </w:rPr>
            </w:pPr>
            <w:r>
              <w:t xml:space="preserve"> «Опытно-исследовательская деятельность в детском саду»</w:t>
            </w:r>
          </w:p>
        </w:tc>
        <w:tc>
          <w:tcPr>
            <w:tcW w:w="2268" w:type="dxa"/>
          </w:tcPr>
          <w:p w:rsidR="00FE6D80" w:rsidRDefault="00FE6D80" w:rsidP="005848A0">
            <w:r>
              <w:t xml:space="preserve">Ст. воспитатель, </w:t>
            </w:r>
          </w:p>
          <w:p w:rsidR="00FE6D80" w:rsidRPr="00A87997" w:rsidRDefault="00FE6D80" w:rsidP="005848A0"/>
        </w:tc>
      </w:tr>
      <w:tr w:rsidR="00FE6D80" w:rsidRPr="00A87997" w:rsidTr="005848A0">
        <w:trPr>
          <w:trHeight w:val="862"/>
        </w:trPr>
        <w:tc>
          <w:tcPr>
            <w:tcW w:w="2268" w:type="dxa"/>
            <w:vMerge/>
          </w:tcPr>
          <w:p w:rsidR="00FE6D80" w:rsidRPr="006D7E55" w:rsidRDefault="00FE6D80" w:rsidP="005848A0">
            <w:pPr>
              <w:jc w:val="center"/>
              <w:rPr>
                <w:b/>
              </w:rPr>
            </w:pPr>
          </w:p>
        </w:tc>
        <w:tc>
          <w:tcPr>
            <w:tcW w:w="2835" w:type="dxa"/>
          </w:tcPr>
          <w:p w:rsidR="00FE6D80" w:rsidRPr="00797196" w:rsidRDefault="00FE6D80" w:rsidP="005848A0">
            <w:pPr>
              <w:rPr>
                <w:b/>
              </w:rPr>
            </w:pPr>
            <w:r>
              <w:rPr>
                <w:b/>
              </w:rPr>
              <w:t>Тематический ПЕДСОВЕТ №2</w:t>
            </w:r>
          </w:p>
        </w:tc>
        <w:tc>
          <w:tcPr>
            <w:tcW w:w="3686" w:type="dxa"/>
          </w:tcPr>
          <w:p w:rsidR="00FE6D80" w:rsidRPr="00D16597" w:rsidRDefault="00FE6D80" w:rsidP="005848A0">
            <w:pPr>
              <w:widowControl/>
              <w:autoSpaceDE/>
              <w:autoSpaceDN/>
              <w:adjustRightInd/>
              <w:spacing w:line="256" w:lineRule="auto"/>
            </w:pPr>
            <w:r w:rsidRPr="00D16597">
              <w:t>«Экологическое воспитание дошкольников»</w:t>
            </w:r>
          </w:p>
        </w:tc>
        <w:tc>
          <w:tcPr>
            <w:tcW w:w="2268" w:type="dxa"/>
          </w:tcPr>
          <w:p w:rsidR="00FE6D80" w:rsidRDefault="00FE6D80" w:rsidP="005848A0">
            <w:r>
              <w:t>Ст. воспитатель</w:t>
            </w:r>
          </w:p>
        </w:tc>
      </w:tr>
      <w:tr w:rsidR="00FE6D80" w:rsidRPr="00A87997" w:rsidTr="005848A0">
        <w:trPr>
          <w:trHeight w:val="862"/>
        </w:trPr>
        <w:tc>
          <w:tcPr>
            <w:tcW w:w="2268" w:type="dxa"/>
          </w:tcPr>
          <w:p w:rsidR="00FE6D80" w:rsidRPr="00FA6835" w:rsidRDefault="00FE6D80" w:rsidP="005848A0">
            <w:pPr>
              <w:rPr>
                <w:b/>
              </w:rPr>
            </w:pPr>
            <w:r>
              <w:rPr>
                <w:b/>
              </w:rPr>
              <w:t>Методическая работа</w:t>
            </w:r>
          </w:p>
        </w:tc>
        <w:tc>
          <w:tcPr>
            <w:tcW w:w="6521" w:type="dxa"/>
            <w:gridSpan w:val="2"/>
          </w:tcPr>
          <w:p w:rsidR="00FE6D80" w:rsidRPr="00D16597" w:rsidRDefault="00FE6D80" w:rsidP="005848A0">
            <w:pPr>
              <w:ind w:left="34"/>
              <w:jc w:val="both"/>
              <w:rPr>
                <w:sz w:val="23"/>
              </w:rPr>
            </w:pPr>
            <w:r w:rsidRPr="00D16597">
              <w:t>Открытые показы организованного образовательного процесса с применением формы эксперимента</w:t>
            </w:r>
          </w:p>
        </w:tc>
        <w:tc>
          <w:tcPr>
            <w:tcW w:w="2268" w:type="dxa"/>
          </w:tcPr>
          <w:p w:rsidR="00FE6D80" w:rsidRDefault="00FE6D80" w:rsidP="005848A0">
            <w:r>
              <w:t>Педагоги подготовительных групп</w:t>
            </w:r>
          </w:p>
        </w:tc>
      </w:tr>
      <w:tr w:rsidR="00FE6D80" w:rsidRPr="00A87997" w:rsidTr="005848A0">
        <w:trPr>
          <w:trHeight w:val="554"/>
        </w:trPr>
        <w:tc>
          <w:tcPr>
            <w:tcW w:w="2268" w:type="dxa"/>
          </w:tcPr>
          <w:p w:rsidR="00FE6D80" w:rsidRPr="006D7E55" w:rsidRDefault="00FE6D80" w:rsidP="005848A0">
            <w:pPr>
              <w:jc w:val="center"/>
              <w:rPr>
                <w:b/>
              </w:rPr>
            </w:pPr>
            <w:r w:rsidRPr="006D7E55">
              <w:rPr>
                <w:b/>
              </w:rPr>
              <w:t>Организационная деятельность</w:t>
            </w:r>
          </w:p>
        </w:tc>
        <w:tc>
          <w:tcPr>
            <w:tcW w:w="2835" w:type="dxa"/>
          </w:tcPr>
          <w:p w:rsidR="00FE6D80" w:rsidRDefault="00FE6D80" w:rsidP="005848A0">
            <w:r w:rsidRPr="00A87997">
              <w:t xml:space="preserve">Смотры, конкурсы,  </w:t>
            </w:r>
          </w:p>
          <w:p w:rsidR="00FE6D80" w:rsidRPr="00D16597" w:rsidRDefault="00FE6D80" w:rsidP="005848A0">
            <w:r w:rsidRPr="00D16597">
              <w:t>общие мероприятия</w:t>
            </w:r>
          </w:p>
        </w:tc>
        <w:tc>
          <w:tcPr>
            <w:tcW w:w="3686" w:type="dxa"/>
          </w:tcPr>
          <w:p w:rsidR="00FE6D80" w:rsidRDefault="00FE6D80" w:rsidP="005848A0">
            <w:r>
              <w:t>День матери – мероприятия по группам</w:t>
            </w:r>
          </w:p>
          <w:p w:rsidR="00FE6D80" w:rsidRPr="00D16597" w:rsidRDefault="00FE6D80" w:rsidP="005848A0">
            <w:r w:rsidRPr="00D16597">
              <w:t>Выставка рисунка «Моя мама» Отв. 6 группа.</w:t>
            </w:r>
          </w:p>
        </w:tc>
        <w:tc>
          <w:tcPr>
            <w:tcW w:w="2268" w:type="dxa"/>
          </w:tcPr>
          <w:p w:rsidR="00FE6D80" w:rsidRDefault="00FE6D80" w:rsidP="005848A0">
            <w:r>
              <w:t>Ст. воспитатель</w:t>
            </w:r>
          </w:p>
          <w:p w:rsidR="00FE6D80" w:rsidRPr="00A87997" w:rsidRDefault="00FE6D80" w:rsidP="005848A0">
            <w:r>
              <w:t>Заведующая</w:t>
            </w:r>
          </w:p>
        </w:tc>
      </w:tr>
      <w:tr w:rsidR="00FE6D80" w:rsidRPr="00A87997" w:rsidTr="005848A0">
        <w:trPr>
          <w:trHeight w:val="554"/>
        </w:trPr>
        <w:tc>
          <w:tcPr>
            <w:tcW w:w="2268" w:type="dxa"/>
          </w:tcPr>
          <w:p w:rsidR="00FE6D80" w:rsidRPr="006D7E55" w:rsidRDefault="00FE6D80" w:rsidP="005848A0">
            <w:pPr>
              <w:jc w:val="center"/>
              <w:rPr>
                <w:b/>
              </w:rPr>
            </w:pPr>
            <w:r>
              <w:rPr>
                <w:b/>
              </w:rPr>
              <w:t>БЕЗОПАСНОСТЬ</w:t>
            </w:r>
          </w:p>
        </w:tc>
        <w:tc>
          <w:tcPr>
            <w:tcW w:w="6521" w:type="dxa"/>
            <w:gridSpan w:val="2"/>
          </w:tcPr>
          <w:p w:rsidR="00FE6D80" w:rsidRDefault="00FE6D80" w:rsidP="00FE6D80">
            <w:pPr>
              <w:pStyle w:val="a3"/>
              <w:numPr>
                <w:ilvl w:val="0"/>
                <w:numId w:val="17"/>
              </w:numPr>
              <w:rPr>
                <w:sz w:val="23"/>
              </w:rPr>
            </w:pPr>
            <w:r>
              <w:rPr>
                <w:sz w:val="23"/>
              </w:rPr>
              <w:t xml:space="preserve">Проверка состояния оборудования в </w:t>
            </w:r>
            <w:proofErr w:type="spellStart"/>
            <w:r>
              <w:rPr>
                <w:sz w:val="23"/>
              </w:rPr>
              <w:t>спорзале</w:t>
            </w:r>
            <w:proofErr w:type="spellEnd"/>
            <w:r>
              <w:rPr>
                <w:sz w:val="23"/>
              </w:rPr>
              <w:t xml:space="preserve"> и на участках.</w:t>
            </w:r>
          </w:p>
          <w:p w:rsidR="00FE6D80" w:rsidRDefault="00FE6D80" w:rsidP="005848A0">
            <w:pPr>
              <w:ind w:left="360"/>
            </w:pPr>
          </w:p>
        </w:tc>
        <w:tc>
          <w:tcPr>
            <w:tcW w:w="2268" w:type="dxa"/>
          </w:tcPr>
          <w:p w:rsidR="00FE6D80" w:rsidRDefault="00FE6D80" w:rsidP="005848A0">
            <w:r>
              <w:t>Заведующая</w:t>
            </w:r>
          </w:p>
          <w:p w:rsidR="00FE6D80" w:rsidRDefault="00FE6D80" w:rsidP="005848A0">
            <w:r>
              <w:t>Зам. по АХР</w:t>
            </w:r>
          </w:p>
        </w:tc>
      </w:tr>
      <w:tr w:rsidR="00FE6D80" w:rsidRPr="00A87997" w:rsidTr="005848A0">
        <w:tc>
          <w:tcPr>
            <w:tcW w:w="2268" w:type="dxa"/>
          </w:tcPr>
          <w:p w:rsidR="00FE6D80" w:rsidRDefault="00FE6D80" w:rsidP="005848A0">
            <w:pPr>
              <w:rPr>
                <w:b/>
              </w:rPr>
            </w:pPr>
            <w:r w:rsidRPr="007B0E65">
              <w:rPr>
                <w:b/>
              </w:rPr>
              <w:t>Развлечения</w:t>
            </w:r>
          </w:p>
          <w:p w:rsidR="00FE6D80" w:rsidRPr="006D7E55" w:rsidRDefault="00FE6D80" w:rsidP="005848A0">
            <w:pPr>
              <w:rPr>
                <w:b/>
              </w:rPr>
            </w:pPr>
          </w:p>
          <w:p w:rsidR="00FE6D80" w:rsidRPr="006D7E55" w:rsidRDefault="00FE6D80" w:rsidP="005848A0">
            <w:pPr>
              <w:rPr>
                <w:b/>
              </w:rPr>
            </w:pPr>
          </w:p>
        </w:tc>
        <w:tc>
          <w:tcPr>
            <w:tcW w:w="2835" w:type="dxa"/>
          </w:tcPr>
          <w:p w:rsidR="00FE6D80" w:rsidRPr="008B0A7D" w:rsidRDefault="00FE6D80" w:rsidP="005848A0">
            <w:pPr>
              <w:rPr>
                <w:sz w:val="20"/>
                <w:szCs w:val="20"/>
              </w:rPr>
            </w:pPr>
            <w:r w:rsidRPr="008B0A7D">
              <w:rPr>
                <w:sz w:val="20"/>
                <w:szCs w:val="20"/>
              </w:rPr>
              <w:t>1 неделя-работа кинозала</w:t>
            </w:r>
          </w:p>
          <w:p w:rsidR="00FE6D80" w:rsidRDefault="00FE6D80" w:rsidP="005848A0">
            <w:pPr>
              <w:rPr>
                <w:sz w:val="20"/>
                <w:szCs w:val="20"/>
              </w:rPr>
            </w:pPr>
            <w:r>
              <w:rPr>
                <w:sz w:val="20"/>
                <w:szCs w:val="20"/>
              </w:rPr>
              <w:t>2</w:t>
            </w:r>
            <w:r w:rsidRPr="008B0A7D">
              <w:rPr>
                <w:sz w:val="20"/>
                <w:szCs w:val="20"/>
              </w:rPr>
              <w:t xml:space="preserve"> </w:t>
            </w:r>
            <w:proofErr w:type="gramStart"/>
            <w:r w:rsidRPr="008B0A7D">
              <w:rPr>
                <w:sz w:val="20"/>
                <w:szCs w:val="20"/>
              </w:rPr>
              <w:t>неделя-интеллектуальная</w:t>
            </w:r>
            <w:proofErr w:type="gramEnd"/>
            <w:r w:rsidRPr="008B0A7D">
              <w:rPr>
                <w:sz w:val="20"/>
                <w:szCs w:val="20"/>
              </w:rPr>
              <w:t xml:space="preserve"> неделя по группам</w:t>
            </w:r>
          </w:p>
          <w:p w:rsidR="00FE6D80" w:rsidRDefault="00FE6D80" w:rsidP="005848A0">
            <w:pPr>
              <w:rPr>
                <w:sz w:val="20"/>
                <w:szCs w:val="20"/>
              </w:rPr>
            </w:pPr>
            <w:r>
              <w:rPr>
                <w:sz w:val="20"/>
                <w:szCs w:val="20"/>
              </w:rPr>
              <w:t xml:space="preserve">3 </w:t>
            </w:r>
            <w:proofErr w:type="gramStart"/>
            <w:r>
              <w:rPr>
                <w:sz w:val="20"/>
                <w:szCs w:val="20"/>
              </w:rPr>
              <w:t>неделя-театральная</w:t>
            </w:r>
            <w:proofErr w:type="gramEnd"/>
          </w:p>
          <w:p w:rsidR="00FE6D80" w:rsidRPr="007B0E65" w:rsidRDefault="00FE6D80" w:rsidP="005848A0">
            <w:pPr>
              <w:rPr>
                <w:b/>
              </w:rPr>
            </w:pPr>
            <w:r>
              <w:rPr>
                <w:sz w:val="20"/>
                <w:szCs w:val="20"/>
              </w:rPr>
              <w:t xml:space="preserve">3-4 </w:t>
            </w:r>
            <w:proofErr w:type="gramStart"/>
            <w:r>
              <w:rPr>
                <w:sz w:val="20"/>
                <w:szCs w:val="20"/>
              </w:rPr>
              <w:t>неделя-спортивная</w:t>
            </w:r>
            <w:proofErr w:type="gramEnd"/>
          </w:p>
        </w:tc>
        <w:tc>
          <w:tcPr>
            <w:tcW w:w="3686" w:type="dxa"/>
          </w:tcPr>
          <w:p w:rsidR="00FE6D80" w:rsidRPr="00424B55" w:rsidRDefault="00FE6D80" w:rsidP="005848A0">
            <w:r w:rsidRPr="00424B55">
              <w:t>Литературные развлечения – по календарю</w:t>
            </w:r>
          </w:p>
          <w:p w:rsidR="00FE6D80" w:rsidRPr="00D63547" w:rsidRDefault="00FE6D80" w:rsidP="005848A0">
            <w:r w:rsidRPr="00D63547">
              <w:t>Спортивные развлечения</w:t>
            </w:r>
            <w:r>
              <w:t xml:space="preserve"> – по календарю.</w:t>
            </w:r>
          </w:p>
          <w:p w:rsidR="00FE6D80" w:rsidRPr="00A87997" w:rsidRDefault="00FE6D80" w:rsidP="005848A0"/>
        </w:tc>
        <w:tc>
          <w:tcPr>
            <w:tcW w:w="2268" w:type="dxa"/>
          </w:tcPr>
          <w:p w:rsidR="00FE6D80" w:rsidRDefault="00FE6D80" w:rsidP="005848A0">
            <w:r>
              <w:t>Ст. воспитатель</w:t>
            </w:r>
          </w:p>
          <w:p w:rsidR="00FE6D80" w:rsidRPr="00A87997" w:rsidRDefault="00FE6D80" w:rsidP="005848A0">
            <w:r>
              <w:t>Заведующая</w:t>
            </w:r>
          </w:p>
        </w:tc>
      </w:tr>
      <w:tr w:rsidR="00FE6D80" w:rsidRPr="00A87997" w:rsidTr="005848A0">
        <w:trPr>
          <w:cantSplit/>
          <w:trHeight w:val="824"/>
        </w:trPr>
        <w:tc>
          <w:tcPr>
            <w:tcW w:w="2268" w:type="dxa"/>
          </w:tcPr>
          <w:p w:rsidR="00FE6D80" w:rsidRDefault="00FE6D80" w:rsidP="005848A0">
            <w:r>
              <w:rPr>
                <w:b/>
              </w:rPr>
              <w:t>Работа с родителями</w:t>
            </w:r>
          </w:p>
        </w:tc>
        <w:tc>
          <w:tcPr>
            <w:tcW w:w="6521" w:type="dxa"/>
            <w:gridSpan w:val="2"/>
          </w:tcPr>
          <w:p w:rsidR="00FE6D80" w:rsidRDefault="00FE6D80" w:rsidP="00FE6D80">
            <w:pPr>
              <w:pStyle w:val="a3"/>
              <w:numPr>
                <w:ilvl w:val="0"/>
                <w:numId w:val="14"/>
              </w:numPr>
            </w:pPr>
            <w:r>
              <w:t xml:space="preserve">Участие родителей в проведении </w:t>
            </w:r>
            <w:r w:rsidRPr="00F95A0F">
              <w:rPr>
                <w:b/>
              </w:rPr>
              <w:t xml:space="preserve">Дня матери </w:t>
            </w:r>
            <w:r>
              <w:rPr>
                <w:b/>
              </w:rPr>
              <w:t xml:space="preserve">                     </w:t>
            </w:r>
            <w:r w:rsidRPr="002D721E">
              <w:t xml:space="preserve">(по группам). </w:t>
            </w:r>
          </w:p>
          <w:p w:rsidR="00FE6D80" w:rsidRPr="002D721E" w:rsidRDefault="00FE6D80" w:rsidP="00FE6D80">
            <w:pPr>
              <w:pStyle w:val="a3"/>
              <w:numPr>
                <w:ilvl w:val="0"/>
                <w:numId w:val="14"/>
              </w:numPr>
            </w:pPr>
            <w:r w:rsidRPr="00A22A7A">
              <w:rPr>
                <w:sz w:val="23"/>
              </w:rPr>
              <w:t>Обмен наглядной информацией для родителей (Вертушка раскладушек).</w:t>
            </w:r>
            <w:r w:rsidRPr="002D721E">
              <w:t xml:space="preserve">                                       </w:t>
            </w:r>
          </w:p>
          <w:p w:rsidR="00FE6D80" w:rsidRPr="00A87997" w:rsidRDefault="00FE6D80" w:rsidP="005848A0"/>
        </w:tc>
        <w:tc>
          <w:tcPr>
            <w:tcW w:w="2268" w:type="dxa"/>
          </w:tcPr>
          <w:p w:rsidR="00FE6D80" w:rsidRDefault="00FE6D80" w:rsidP="005848A0">
            <w:r>
              <w:t>Ст. воспитатель</w:t>
            </w:r>
          </w:p>
          <w:p w:rsidR="00FE6D80" w:rsidRPr="00A87997" w:rsidRDefault="00FE6D80" w:rsidP="005848A0">
            <w:r>
              <w:t>Заведующая</w:t>
            </w:r>
          </w:p>
        </w:tc>
      </w:tr>
      <w:tr w:rsidR="00FE6D80" w:rsidRPr="00A87997" w:rsidTr="005848A0">
        <w:trPr>
          <w:cantSplit/>
          <w:trHeight w:val="876"/>
        </w:trPr>
        <w:tc>
          <w:tcPr>
            <w:tcW w:w="2268" w:type="dxa"/>
          </w:tcPr>
          <w:p w:rsidR="00FE6D80" w:rsidRDefault="00FE6D80" w:rsidP="005848A0">
            <w:pPr>
              <w:rPr>
                <w:b/>
              </w:rPr>
            </w:pPr>
            <w:r w:rsidRPr="006D7E55">
              <w:rPr>
                <w:b/>
              </w:rPr>
              <w:t>А</w:t>
            </w:r>
            <w:r>
              <w:rPr>
                <w:b/>
              </w:rPr>
              <w:t>дминистративно-хозяйственная деятельность</w:t>
            </w:r>
          </w:p>
        </w:tc>
        <w:tc>
          <w:tcPr>
            <w:tcW w:w="6521" w:type="dxa"/>
            <w:gridSpan w:val="2"/>
          </w:tcPr>
          <w:p w:rsidR="00FE6D80" w:rsidRPr="00274FA3" w:rsidRDefault="00FE6D80" w:rsidP="00FE6D80">
            <w:pPr>
              <w:pStyle w:val="a3"/>
              <w:numPr>
                <w:ilvl w:val="0"/>
                <w:numId w:val="15"/>
              </w:numPr>
            </w:pPr>
            <w:r w:rsidRPr="00274FA3">
              <w:t>Разработка плана профилактики работ по ОРЗ и гриппу.</w:t>
            </w:r>
          </w:p>
          <w:p w:rsidR="00FE6D80" w:rsidRPr="00A87997" w:rsidRDefault="00FE6D80" w:rsidP="00FE6D80">
            <w:pPr>
              <w:pStyle w:val="a3"/>
              <w:numPr>
                <w:ilvl w:val="0"/>
                <w:numId w:val="15"/>
              </w:numPr>
            </w:pPr>
            <w:r w:rsidRPr="00274FA3">
              <w:t>Оклейка и утепление окон и входных дверей.</w:t>
            </w:r>
            <w:r>
              <w:t xml:space="preserve">                </w:t>
            </w:r>
          </w:p>
        </w:tc>
        <w:tc>
          <w:tcPr>
            <w:tcW w:w="2268" w:type="dxa"/>
          </w:tcPr>
          <w:p w:rsidR="00FE6D80" w:rsidRDefault="00FE6D80" w:rsidP="005848A0">
            <w:r>
              <w:t>Ст. медсестра</w:t>
            </w:r>
          </w:p>
        </w:tc>
      </w:tr>
      <w:tr w:rsidR="00FE6D80" w:rsidRPr="00A87997" w:rsidTr="005848A0">
        <w:trPr>
          <w:cantSplit/>
          <w:trHeight w:val="1134"/>
        </w:trPr>
        <w:tc>
          <w:tcPr>
            <w:tcW w:w="2268" w:type="dxa"/>
          </w:tcPr>
          <w:p w:rsidR="00FE6D80" w:rsidRPr="006D7E55" w:rsidRDefault="00FE6D80" w:rsidP="005848A0">
            <w:pPr>
              <w:rPr>
                <w:b/>
              </w:rPr>
            </w:pPr>
            <w:r>
              <w:rPr>
                <w:b/>
              </w:rPr>
              <w:t xml:space="preserve">Производственное совещание </w:t>
            </w:r>
          </w:p>
        </w:tc>
        <w:tc>
          <w:tcPr>
            <w:tcW w:w="6521" w:type="dxa"/>
            <w:gridSpan w:val="2"/>
          </w:tcPr>
          <w:p w:rsidR="00FE6D80" w:rsidRDefault="00FE6D80" w:rsidP="005848A0">
            <w:pPr>
              <w:pStyle w:val="a3"/>
            </w:pPr>
            <w:r>
              <w:t>1. По текущим вопросам.</w:t>
            </w:r>
          </w:p>
          <w:p w:rsidR="00FE6D80" w:rsidRDefault="00FE6D80" w:rsidP="005848A0">
            <w:pPr>
              <w:pStyle w:val="a3"/>
            </w:pPr>
            <w:r>
              <w:rPr>
                <w:sz w:val="23"/>
              </w:rPr>
              <w:t xml:space="preserve">2. </w:t>
            </w:r>
            <w:r w:rsidRPr="00A22A7A">
              <w:rPr>
                <w:sz w:val="23"/>
              </w:rPr>
              <w:t>«Охрана жизни и здоровья детей</w:t>
            </w:r>
            <w:r>
              <w:rPr>
                <w:sz w:val="23"/>
              </w:rPr>
              <w:t xml:space="preserve"> в зимний период</w:t>
            </w:r>
            <w:r w:rsidRPr="00A22A7A">
              <w:rPr>
                <w:sz w:val="23"/>
              </w:rPr>
              <w:t>» и противопожарного инструктажа,</w:t>
            </w:r>
            <w:r>
              <w:rPr>
                <w:sz w:val="23"/>
              </w:rPr>
              <w:t xml:space="preserve"> </w:t>
            </w:r>
            <w:proofErr w:type="gramStart"/>
            <w:r w:rsidRPr="00A22A7A">
              <w:rPr>
                <w:sz w:val="23"/>
              </w:rPr>
              <w:t>ОТ</w:t>
            </w:r>
            <w:proofErr w:type="gramEnd"/>
            <w:r>
              <w:rPr>
                <w:sz w:val="23"/>
              </w:rPr>
              <w:t>.</w:t>
            </w:r>
          </w:p>
        </w:tc>
        <w:tc>
          <w:tcPr>
            <w:tcW w:w="2268" w:type="dxa"/>
          </w:tcPr>
          <w:p w:rsidR="00FE6D80" w:rsidRDefault="00FE6D80" w:rsidP="005848A0">
            <w:r>
              <w:t>Заведующая</w:t>
            </w:r>
          </w:p>
          <w:p w:rsidR="00FE6D80" w:rsidRDefault="00FE6D80" w:rsidP="005848A0">
            <w:r>
              <w:t>Председатель профкома</w:t>
            </w:r>
          </w:p>
          <w:p w:rsidR="00FE6D80" w:rsidRDefault="00FE6D80" w:rsidP="005848A0">
            <w:r>
              <w:t>Зам по АХЧ</w:t>
            </w:r>
          </w:p>
        </w:tc>
      </w:tr>
      <w:tr w:rsidR="00FE6D80" w:rsidRPr="00A87997" w:rsidTr="005848A0">
        <w:tc>
          <w:tcPr>
            <w:tcW w:w="2268" w:type="dxa"/>
          </w:tcPr>
          <w:p w:rsidR="00FE6D80" w:rsidRPr="006D7E55" w:rsidRDefault="00FE6D80" w:rsidP="005848A0">
            <w:pPr>
              <w:rPr>
                <w:b/>
              </w:rPr>
            </w:pPr>
            <w:r>
              <w:rPr>
                <w:b/>
              </w:rPr>
              <w:t>Электронное образование</w:t>
            </w:r>
          </w:p>
        </w:tc>
        <w:tc>
          <w:tcPr>
            <w:tcW w:w="6521" w:type="dxa"/>
            <w:gridSpan w:val="2"/>
          </w:tcPr>
          <w:p w:rsidR="00FE6D80" w:rsidRPr="00A87997" w:rsidRDefault="00FE6D80" w:rsidP="00FE6D80">
            <w:pPr>
              <w:pStyle w:val="a3"/>
              <w:numPr>
                <w:ilvl w:val="0"/>
                <w:numId w:val="4"/>
              </w:numPr>
            </w:pPr>
            <w:r>
              <w:rPr>
                <w:sz w:val="23"/>
              </w:rPr>
              <w:t>Обновление информации на сайте детского сада (2 раза в месяц)</w:t>
            </w:r>
          </w:p>
        </w:tc>
        <w:tc>
          <w:tcPr>
            <w:tcW w:w="2268" w:type="dxa"/>
          </w:tcPr>
          <w:p w:rsidR="00FE6D80" w:rsidRPr="00A87997" w:rsidRDefault="00FE6D80" w:rsidP="005848A0">
            <w:r>
              <w:t>Заведующая</w:t>
            </w:r>
          </w:p>
        </w:tc>
      </w:tr>
    </w:tbl>
    <w:p w:rsidR="00FE6D80" w:rsidRDefault="00FE6D80" w:rsidP="00FE6D80"/>
    <w:p w:rsidR="00FE6D80" w:rsidRDefault="00FE6D80" w:rsidP="00FE6D80"/>
    <w:p w:rsidR="00FE6D80" w:rsidRDefault="00FE6D80" w:rsidP="00FE6D80"/>
    <w:p w:rsidR="00FE6D80" w:rsidRDefault="00FE6D80" w:rsidP="00FE6D80"/>
    <w:p w:rsidR="00FE6D80" w:rsidRDefault="00FE6D80" w:rsidP="00FE6D80"/>
    <w:p w:rsidR="00FE6D80" w:rsidRDefault="00FE6D80" w:rsidP="00FE6D80"/>
    <w:p w:rsidR="00FE6D80" w:rsidRDefault="00FE6D80" w:rsidP="00FE6D80"/>
    <w:p w:rsidR="00FE6D80" w:rsidRDefault="00FE6D80" w:rsidP="00FE6D80"/>
    <w:p w:rsidR="00FE6D80" w:rsidRDefault="00FE6D80" w:rsidP="00FE6D80"/>
    <w:p w:rsidR="00FE6D80" w:rsidRDefault="00FE6D80" w:rsidP="00FE6D80"/>
    <w:p w:rsidR="00FE6D80" w:rsidRDefault="00FE6D80" w:rsidP="00FE6D80"/>
    <w:p w:rsidR="00FE6D80" w:rsidRDefault="00FE6D80" w:rsidP="00FE6D80"/>
    <w:p w:rsidR="00FE6D80" w:rsidRDefault="00FE6D80" w:rsidP="00FE6D80"/>
    <w:p w:rsidR="00FE6D80" w:rsidRDefault="00FE6D80" w:rsidP="00FE6D80"/>
    <w:p w:rsidR="00FE6D80" w:rsidRDefault="00FE6D80" w:rsidP="00FE6D80"/>
    <w:p w:rsidR="00FE6D80" w:rsidRDefault="00FE6D80" w:rsidP="00FE6D80"/>
    <w:p w:rsidR="00FE6D80" w:rsidRDefault="00FE6D80" w:rsidP="00FE6D80"/>
    <w:tbl>
      <w:tblPr>
        <w:tblW w:w="11057"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268"/>
        <w:gridCol w:w="2835"/>
        <w:gridCol w:w="45"/>
        <w:gridCol w:w="3641"/>
        <w:gridCol w:w="2268"/>
      </w:tblGrid>
      <w:tr w:rsidR="00FE6D80" w:rsidRPr="00797196" w:rsidTr="005848A0">
        <w:tc>
          <w:tcPr>
            <w:tcW w:w="8789" w:type="dxa"/>
            <w:gridSpan w:val="4"/>
          </w:tcPr>
          <w:p w:rsidR="00FE6D80" w:rsidRPr="00797196" w:rsidRDefault="00FE6D80" w:rsidP="005848A0">
            <w:pPr>
              <w:jc w:val="center"/>
              <w:rPr>
                <w:b/>
              </w:rPr>
            </w:pPr>
            <w:r>
              <w:rPr>
                <w:b/>
              </w:rPr>
              <w:lastRenderedPageBreak/>
              <w:t>ДЕКАБРЬ</w:t>
            </w:r>
          </w:p>
        </w:tc>
        <w:tc>
          <w:tcPr>
            <w:tcW w:w="2268" w:type="dxa"/>
          </w:tcPr>
          <w:p w:rsidR="00FE6D80" w:rsidRPr="00797196" w:rsidRDefault="00FE6D80" w:rsidP="005848A0">
            <w:pPr>
              <w:jc w:val="center"/>
              <w:rPr>
                <w:b/>
              </w:rPr>
            </w:pPr>
            <w:r>
              <w:rPr>
                <w:b/>
              </w:rPr>
              <w:t>Ответственные</w:t>
            </w:r>
          </w:p>
        </w:tc>
      </w:tr>
      <w:tr w:rsidR="00FE6D80" w:rsidRPr="00A87997" w:rsidTr="005848A0">
        <w:tc>
          <w:tcPr>
            <w:tcW w:w="2268" w:type="dxa"/>
          </w:tcPr>
          <w:p w:rsidR="00FE6D80" w:rsidRPr="00797196" w:rsidRDefault="00FE6D80" w:rsidP="005848A0">
            <w:pPr>
              <w:rPr>
                <w:b/>
              </w:rPr>
            </w:pPr>
            <w:r w:rsidRPr="00797196">
              <w:rPr>
                <w:b/>
              </w:rPr>
              <w:t>Повышение деловой квалификации, аттестация</w:t>
            </w:r>
          </w:p>
        </w:tc>
        <w:tc>
          <w:tcPr>
            <w:tcW w:w="6521" w:type="dxa"/>
            <w:gridSpan w:val="3"/>
          </w:tcPr>
          <w:p w:rsidR="00FE6D80" w:rsidRDefault="00FE6D80" w:rsidP="00FE6D80">
            <w:pPr>
              <w:pStyle w:val="a3"/>
              <w:numPr>
                <w:ilvl w:val="0"/>
                <w:numId w:val="5"/>
              </w:numPr>
              <w:ind w:left="318"/>
            </w:pPr>
            <w:r>
              <w:t xml:space="preserve">Обзор новинок </w:t>
            </w:r>
            <w:proofErr w:type="spellStart"/>
            <w:r>
              <w:t>педлитературы</w:t>
            </w:r>
            <w:proofErr w:type="spellEnd"/>
          </w:p>
          <w:p w:rsidR="00FE6D80" w:rsidRPr="00A87997" w:rsidRDefault="00FE6D80" w:rsidP="00FE6D80">
            <w:pPr>
              <w:pStyle w:val="a3"/>
              <w:numPr>
                <w:ilvl w:val="0"/>
                <w:numId w:val="5"/>
              </w:numPr>
              <w:ind w:left="318"/>
            </w:pPr>
            <w:r>
              <w:t>Участие в республиканских, международных, городских, районных конкурсах.</w:t>
            </w:r>
          </w:p>
        </w:tc>
        <w:tc>
          <w:tcPr>
            <w:tcW w:w="2268" w:type="dxa"/>
          </w:tcPr>
          <w:p w:rsidR="00FE6D80" w:rsidRDefault="00FE6D80" w:rsidP="005848A0">
            <w:r>
              <w:t>Ст. воспитатель</w:t>
            </w:r>
          </w:p>
          <w:p w:rsidR="00FE6D80" w:rsidRPr="00A87997" w:rsidRDefault="00FE6D80" w:rsidP="005848A0">
            <w:r>
              <w:t>Ст. медсестра</w:t>
            </w:r>
          </w:p>
        </w:tc>
      </w:tr>
      <w:tr w:rsidR="00FE6D80" w:rsidRPr="00A87997" w:rsidTr="005848A0">
        <w:trPr>
          <w:trHeight w:val="1279"/>
        </w:trPr>
        <w:tc>
          <w:tcPr>
            <w:tcW w:w="2268" w:type="dxa"/>
          </w:tcPr>
          <w:p w:rsidR="00FE6D80" w:rsidRPr="006D7E55" w:rsidRDefault="00FE6D80" w:rsidP="005848A0">
            <w:pPr>
              <w:jc w:val="center"/>
              <w:rPr>
                <w:b/>
              </w:rPr>
            </w:pPr>
            <w:r w:rsidRPr="006D7E55">
              <w:rPr>
                <w:b/>
              </w:rPr>
              <w:t>Управление педагогическим процессом</w:t>
            </w:r>
          </w:p>
        </w:tc>
        <w:tc>
          <w:tcPr>
            <w:tcW w:w="2835" w:type="dxa"/>
          </w:tcPr>
          <w:p w:rsidR="00FE6D80" w:rsidRDefault="00FE6D80" w:rsidP="005848A0">
            <w:r w:rsidRPr="00797196">
              <w:rPr>
                <w:b/>
              </w:rPr>
              <w:t>Семинары</w:t>
            </w:r>
            <w:r>
              <w:rPr>
                <w:b/>
              </w:rPr>
              <w:t>-практикумы</w:t>
            </w:r>
            <w:r w:rsidRPr="00797196">
              <w:rPr>
                <w:b/>
              </w:rPr>
              <w:t xml:space="preserve">  </w:t>
            </w:r>
          </w:p>
          <w:p w:rsidR="00FE6D80" w:rsidRPr="00797196" w:rsidRDefault="00FE6D80" w:rsidP="005848A0">
            <w:pPr>
              <w:rPr>
                <w:b/>
              </w:rPr>
            </w:pPr>
          </w:p>
        </w:tc>
        <w:tc>
          <w:tcPr>
            <w:tcW w:w="3686" w:type="dxa"/>
            <w:gridSpan w:val="2"/>
          </w:tcPr>
          <w:p w:rsidR="00FE6D80" w:rsidRPr="006D7E55" w:rsidRDefault="00FE6D80" w:rsidP="005848A0">
            <w:pPr>
              <w:rPr>
                <w:b/>
              </w:rPr>
            </w:pPr>
            <w:r>
              <w:t>«Опытно-исследовательская деятельность в детском саду»</w:t>
            </w:r>
          </w:p>
        </w:tc>
        <w:tc>
          <w:tcPr>
            <w:tcW w:w="2268" w:type="dxa"/>
          </w:tcPr>
          <w:p w:rsidR="00FE6D80" w:rsidRDefault="00FE6D80" w:rsidP="005848A0">
            <w:r>
              <w:t xml:space="preserve">Ст. воспитатель, </w:t>
            </w:r>
          </w:p>
          <w:p w:rsidR="00FE6D80" w:rsidRPr="00A87997" w:rsidRDefault="00FE6D80" w:rsidP="005848A0"/>
        </w:tc>
      </w:tr>
      <w:tr w:rsidR="00FE6D80" w:rsidRPr="00A87997" w:rsidTr="005848A0">
        <w:trPr>
          <w:trHeight w:val="874"/>
        </w:trPr>
        <w:tc>
          <w:tcPr>
            <w:tcW w:w="2268" w:type="dxa"/>
          </w:tcPr>
          <w:p w:rsidR="00FE6D80" w:rsidRPr="00FA6835" w:rsidRDefault="00FE6D80" w:rsidP="005848A0">
            <w:pPr>
              <w:rPr>
                <w:b/>
              </w:rPr>
            </w:pPr>
            <w:proofErr w:type="gramStart"/>
            <w:r>
              <w:rPr>
                <w:b/>
              </w:rPr>
              <w:t>Методическая</w:t>
            </w:r>
            <w:proofErr w:type="gramEnd"/>
            <w:r>
              <w:rPr>
                <w:b/>
              </w:rPr>
              <w:t xml:space="preserve"> работы</w:t>
            </w:r>
          </w:p>
        </w:tc>
        <w:tc>
          <w:tcPr>
            <w:tcW w:w="6521" w:type="dxa"/>
            <w:gridSpan w:val="3"/>
          </w:tcPr>
          <w:p w:rsidR="00FE6D80" w:rsidRPr="00043F6F" w:rsidRDefault="00FE6D80" w:rsidP="005848A0">
            <w:pPr>
              <w:ind w:left="34"/>
              <w:jc w:val="both"/>
              <w:rPr>
                <w:sz w:val="23"/>
              </w:rPr>
            </w:pPr>
            <w:r w:rsidRPr="00043F6F">
              <w:t>Открытые показы организованного образовательного процесса с применением формы эксперимента</w:t>
            </w:r>
          </w:p>
        </w:tc>
        <w:tc>
          <w:tcPr>
            <w:tcW w:w="2268" w:type="dxa"/>
          </w:tcPr>
          <w:p w:rsidR="00FE6D80" w:rsidRDefault="00FE6D80" w:rsidP="005848A0">
            <w:r>
              <w:t>Педагоги подготовительных групп</w:t>
            </w:r>
          </w:p>
        </w:tc>
      </w:tr>
      <w:tr w:rsidR="00FE6D80" w:rsidRPr="00A87997" w:rsidTr="005848A0">
        <w:trPr>
          <w:trHeight w:val="2208"/>
        </w:trPr>
        <w:tc>
          <w:tcPr>
            <w:tcW w:w="2268" w:type="dxa"/>
          </w:tcPr>
          <w:p w:rsidR="00FE6D80" w:rsidRPr="006D7E55" w:rsidRDefault="00FE6D80" w:rsidP="005848A0">
            <w:pPr>
              <w:jc w:val="center"/>
              <w:rPr>
                <w:b/>
              </w:rPr>
            </w:pPr>
            <w:r w:rsidRPr="006D7E55">
              <w:rPr>
                <w:b/>
              </w:rPr>
              <w:t>Организационная деятельность</w:t>
            </w:r>
          </w:p>
        </w:tc>
        <w:tc>
          <w:tcPr>
            <w:tcW w:w="2835" w:type="dxa"/>
          </w:tcPr>
          <w:p w:rsidR="00FE6D80" w:rsidRDefault="00FE6D80" w:rsidP="005848A0">
            <w:r w:rsidRPr="00A87997">
              <w:t xml:space="preserve">Смотры, конкурсы,  </w:t>
            </w:r>
          </w:p>
          <w:p w:rsidR="00FE6D80" w:rsidRPr="00A87997" w:rsidRDefault="00FE6D80" w:rsidP="005848A0">
            <w:r w:rsidRPr="0042197A">
              <w:rPr>
                <w:b/>
              </w:rPr>
              <w:t>общие мероприятия</w:t>
            </w:r>
          </w:p>
        </w:tc>
        <w:tc>
          <w:tcPr>
            <w:tcW w:w="3686" w:type="dxa"/>
            <w:gridSpan w:val="2"/>
          </w:tcPr>
          <w:p w:rsidR="00FE6D80" w:rsidRDefault="00FE6D80" w:rsidP="005848A0">
            <w:r>
              <w:t>-Встреча Деда Мороза с новогодними подарками</w:t>
            </w:r>
          </w:p>
          <w:p w:rsidR="00FE6D80" w:rsidRDefault="00FE6D80" w:rsidP="005848A0">
            <w:r>
              <w:t>-Новогодние елки</w:t>
            </w:r>
          </w:p>
          <w:p w:rsidR="00FE6D80" w:rsidRPr="00686AB0" w:rsidRDefault="00FE6D80" w:rsidP="005848A0">
            <w:pPr>
              <w:rPr>
                <w:b/>
              </w:rPr>
            </w:pPr>
            <w:r>
              <w:t>-</w:t>
            </w:r>
            <w:r w:rsidRPr="00686AB0">
              <w:rPr>
                <w:b/>
              </w:rPr>
              <w:t>Выставка детского рисунка  «Что такое Новый год?»</w:t>
            </w:r>
            <w:r>
              <w:rPr>
                <w:b/>
              </w:rPr>
              <w:t xml:space="preserve">                         отв. 4 гр.</w:t>
            </w:r>
          </w:p>
          <w:p w:rsidR="00FE6D80" w:rsidRDefault="00FE6D80" w:rsidP="005848A0">
            <w:r>
              <w:t>-Елка для детей сотрудников</w:t>
            </w:r>
          </w:p>
          <w:p w:rsidR="00FE6D80" w:rsidRPr="00A87997" w:rsidRDefault="00FE6D80" w:rsidP="005848A0">
            <w:r>
              <w:t>-Новогодний вечер для педагогов</w:t>
            </w:r>
          </w:p>
        </w:tc>
        <w:tc>
          <w:tcPr>
            <w:tcW w:w="2268" w:type="dxa"/>
          </w:tcPr>
          <w:p w:rsidR="00FE6D80" w:rsidRDefault="00FE6D80" w:rsidP="005848A0">
            <w:r>
              <w:t>Ст. воспитатель</w:t>
            </w:r>
          </w:p>
          <w:p w:rsidR="00FE6D80" w:rsidRPr="00A87997" w:rsidRDefault="00FE6D80" w:rsidP="005848A0">
            <w:r>
              <w:t>Заведующая</w:t>
            </w:r>
          </w:p>
        </w:tc>
      </w:tr>
      <w:tr w:rsidR="00FE6D80" w:rsidRPr="00A87997" w:rsidTr="005848A0">
        <w:tc>
          <w:tcPr>
            <w:tcW w:w="2268" w:type="dxa"/>
          </w:tcPr>
          <w:p w:rsidR="00FE6D80" w:rsidRPr="006D7E55" w:rsidRDefault="00FE6D80" w:rsidP="005848A0">
            <w:pPr>
              <w:jc w:val="center"/>
              <w:rPr>
                <w:b/>
              </w:rPr>
            </w:pPr>
            <w:r>
              <w:rPr>
                <w:b/>
              </w:rPr>
              <w:t>БЕЗОПАСНОСТЬ</w:t>
            </w:r>
          </w:p>
        </w:tc>
        <w:tc>
          <w:tcPr>
            <w:tcW w:w="6521" w:type="dxa"/>
            <w:gridSpan w:val="3"/>
          </w:tcPr>
          <w:p w:rsidR="00FE6D80" w:rsidRPr="005E0C89" w:rsidRDefault="00FE6D80" w:rsidP="005848A0">
            <w:pPr>
              <w:rPr>
                <w:sz w:val="23"/>
              </w:rPr>
            </w:pPr>
            <w:r w:rsidRPr="005E0C89">
              <w:rPr>
                <w:sz w:val="23"/>
              </w:rPr>
              <w:t xml:space="preserve">Проверка состояния оборудования в </w:t>
            </w:r>
            <w:proofErr w:type="spellStart"/>
            <w:r w:rsidRPr="005E0C89">
              <w:rPr>
                <w:sz w:val="23"/>
              </w:rPr>
              <w:t>спорзале</w:t>
            </w:r>
            <w:proofErr w:type="spellEnd"/>
            <w:r w:rsidRPr="005E0C89">
              <w:rPr>
                <w:sz w:val="23"/>
              </w:rPr>
              <w:t xml:space="preserve"> и на участках.</w:t>
            </w:r>
          </w:p>
          <w:p w:rsidR="00FE6D80" w:rsidRPr="00043F6F" w:rsidRDefault="00FE6D80" w:rsidP="005848A0">
            <w:r w:rsidRPr="00043F6F">
              <w:rPr>
                <w:sz w:val="23"/>
              </w:rPr>
              <w:t>Проверка знаний по теме «Действия сотрудников во время эвакуации»</w:t>
            </w:r>
          </w:p>
        </w:tc>
        <w:tc>
          <w:tcPr>
            <w:tcW w:w="2268" w:type="dxa"/>
          </w:tcPr>
          <w:p w:rsidR="00FE6D80" w:rsidRDefault="00FE6D80" w:rsidP="005848A0"/>
        </w:tc>
      </w:tr>
      <w:tr w:rsidR="00FE6D80" w:rsidRPr="00A87997" w:rsidTr="005848A0">
        <w:tc>
          <w:tcPr>
            <w:tcW w:w="2268" w:type="dxa"/>
          </w:tcPr>
          <w:p w:rsidR="00FE6D80" w:rsidRDefault="00FE6D80" w:rsidP="005848A0">
            <w:pPr>
              <w:rPr>
                <w:b/>
              </w:rPr>
            </w:pPr>
            <w:r w:rsidRPr="007B0E65">
              <w:rPr>
                <w:b/>
              </w:rPr>
              <w:t>Развлечения</w:t>
            </w:r>
          </w:p>
          <w:p w:rsidR="00FE6D80" w:rsidRPr="006D7E55" w:rsidRDefault="00FE6D80" w:rsidP="005848A0">
            <w:pPr>
              <w:rPr>
                <w:b/>
              </w:rPr>
            </w:pPr>
          </w:p>
          <w:p w:rsidR="00FE6D80" w:rsidRPr="006D7E55" w:rsidRDefault="00FE6D80" w:rsidP="005848A0">
            <w:pPr>
              <w:rPr>
                <w:b/>
              </w:rPr>
            </w:pPr>
          </w:p>
        </w:tc>
        <w:tc>
          <w:tcPr>
            <w:tcW w:w="2880" w:type="dxa"/>
            <w:gridSpan w:val="2"/>
            <w:tcBorders>
              <w:right w:val="single" w:sz="4" w:space="0" w:color="auto"/>
            </w:tcBorders>
          </w:tcPr>
          <w:p w:rsidR="00FE6D80" w:rsidRPr="008B0A7D" w:rsidRDefault="00FE6D80" w:rsidP="005848A0">
            <w:pPr>
              <w:rPr>
                <w:sz w:val="20"/>
                <w:szCs w:val="20"/>
              </w:rPr>
            </w:pPr>
            <w:r w:rsidRPr="008B0A7D">
              <w:rPr>
                <w:sz w:val="20"/>
                <w:szCs w:val="20"/>
              </w:rPr>
              <w:t>1 неделя-работа кинозала</w:t>
            </w:r>
          </w:p>
          <w:p w:rsidR="00FE6D80" w:rsidRDefault="00FE6D80" w:rsidP="005848A0">
            <w:pPr>
              <w:rPr>
                <w:sz w:val="20"/>
                <w:szCs w:val="20"/>
              </w:rPr>
            </w:pPr>
            <w:r>
              <w:rPr>
                <w:sz w:val="20"/>
                <w:szCs w:val="20"/>
              </w:rPr>
              <w:t>2</w:t>
            </w:r>
            <w:r w:rsidRPr="008B0A7D">
              <w:rPr>
                <w:sz w:val="20"/>
                <w:szCs w:val="20"/>
              </w:rPr>
              <w:t xml:space="preserve"> </w:t>
            </w:r>
            <w:proofErr w:type="gramStart"/>
            <w:r w:rsidRPr="008B0A7D">
              <w:rPr>
                <w:sz w:val="20"/>
                <w:szCs w:val="20"/>
              </w:rPr>
              <w:t>неделя-интеллектуальная</w:t>
            </w:r>
            <w:proofErr w:type="gramEnd"/>
            <w:r w:rsidRPr="008B0A7D">
              <w:rPr>
                <w:sz w:val="20"/>
                <w:szCs w:val="20"/>
              </w:rPr>
              <w:t xml:space="preserve"> неделя по группам</w:t>
            </w:r>
          </w:p>
          <w:p w:rsidR="00FE6D80" w:rsidRDefault="00FE6D80" w:rsidP="005848A0">
            <w:pPr>
              <w:rPr>
                <w:sz w:val="20"/>
                <w:szCs w:val="20"/>
              </w:rPr>
            </w:pPr>
            <w:r>
              <w:rPr>
                <w:sz w:val="20"/>
                <w:szCs w:val="20"/>
              </w:rPr>
              <w:t xml:space="preserve">3 </w:t>
            </w:r>
            <w:proofErr w:type="gramStart"/>
            <w:r>
              <w:rPr>
                <w:sz w:val="20"/>
                <w:szCs w:val="20"/>
              </w:rPr>
              <w:t>неделя-театральная</w:t>
            </w:r>
            <w:proofErr w:type="gramEnd"/>
          </w:p>
          <w:p w:rsidR="00FE6D80" w:rsidRPr="00A87997" w:rsidRDefault="00FE6D80" w:rsidP="005848A0">
            <w:r>
              <w:rPr>
                <w:sz w:val="20"/>
                <w:szCs w:val="20"/>
              </w:rPr>
              <w:t xml:space="preserve">4 </w:t>
            </w:r>
            <w:proofErr w:type="gramStart"/>
            <w:r>
              <w:rPr>
                <w:sz w:val="20"/>
                <w:szCs w:val="20"/>
              </w:rPr>
              <w:t>неделя-новогодние</w:t>
            </w:r>
            <w:proofErr w:type="gramEnd"/>
            <w:r>
              <w:rPr>
                <w:sz w:val="20"/>
                <w:szCs w:val="20"/>
              </w:rPr>
              <w:t xml:space="preserve"> праздники</w:t>
            </w:r>
          </w:p>
        </w:tc>
        <w:tc>
          <w:tcPr>
            <w:tcW w:w="3641" w:type="dxa"/>
            <w:tcBorders>
              <w:left w:val="single" w:sz="4" w:space="0" w:color="auto"/>
            </w:tcBorders>
          </w:tcPr>
          <w:p w:rsidR="00FE6D80" w:rsidRPr="00424B55" w:rsidRDefault="00FE6D80" w:rsidP="005848A0">
            <w:r w:rsidRPr="00424B55">
              <w:t>Литературные развлечения – по календарю</w:t>
            </w:r>
          </w:p>
          <w:p w:rsidR="00FE6D80" w:rsidRPr="00D63547" w:rsidRDefault="00FE6D80" w:rsidP="005848A0">
            <w:r w:rsidRPr="00D63547">
              <w:t>Спортивные развлечения</w:t>
            </w:r>
            <w:r>
              <w:t xml:space="preserve"> – по календарю.</w:t>
            </w:r>
          </w:p>
          <w:p w:rsidR="00FE6D80" w:rsidRPr="00A87997" w:rsidRDefault="00FE6D80" w:rsidP="005848A0"/>
        </w:tc>
        <w:tc>
          <w:tcPr>
            <w:tcW w:w="2268" w:type="dxa"/>
          </w:tcPr>
          <w:p w:rsidR="00FE6D80" w:rsidRDefault="00FE6D80" w:rsidP="005848A0">
            <w:r>
              <w:t>Ст. воспитатель</w:t>
            </w:r>
          </w:p>
          <w:p w:rsidR="00FE6D80" w:rsidRPr="00A87997" w:rsidRDefault="00FE6D80" w:rsidP="005848A0">
            <w:r>
              <w:t>Заведующая</w:t>
            </w:r>
          </w:p>
        </w:tc>
      </w:tr>
      <w:tr w:rsidR="00FE6D80" w:rsidRPr="00A87997" w:rsidTr="005848A0">
        <w:trPr>
          <w:cantSplit/>
          <w:trHeight w:val="824"/>
        </w:trPr>
        <w:tc>
          <w:tcPr>
            <w:tcW w:w="2268" w:type="dxa"/>
          </w:tcPr>
          <w:p w:rsidR="00FE6D80" w:rsidRDefault="00FE6D80" w:rsidP="005848A0">
            <w:pPr>
              <w:rPr>
                <w:b/>
              </w:rPr>
            </w:pPr>
            <w:r>
              <w:rPr>
                <w:b/>
              </w:rPr>
              <w:t>Работа с родителями</w:t>
            </w:r>
          </w:p>
          <w:p w:rsidR="00FE6D80" w:rsidRDefault="00FE6D80" w:rsidP="005848A0"/>
        </w:tc>
        <w:tc>
          <w:tcPr>
            <w:tcW w:w="6521" w:type="dxa"/>
            <w:gridSpan w:val="3"/>
          </w:tcPr>
          <w:p w:rsidR="00FE6D80" w:rsidRDefault="00FE6D80" w:rsidP="00FE6D80">
            <w:pPr>
              <w:pStyle w:val="a3"/>
              <w:numPr>
                <w:ilvl w:val="0"/>
                <w:numId w:val="6"/>
              </w:numPr>
              <w:ind w:left="318"/>
            </w:pPr>
            <w:r>
              <w:t>Приглашение родителей 2 младших, средних, старших и подготовительных групп на новогодние елки.</w:t>
            </w:r>
          </w:p>
          <w:p w:rsidR="00FE6D80" w:rsidRPr="00B03CF0" w:rsidRDefault="00FE6D80" w:rsidP="00FE6D80">
            <w:pPr>
              <w:pStyle w:val="a3"/>
              <w:numPr>
                <w:ilvl w:val="0"/>
                <w:numId w:val="6"/>
              </w:numPr>
              <w:rPr>
                <w:b/>
              </w:rPr>
            </w:pPr>
            <w:r w:rsidRPr="00B03CF0">
              <w:rPr>
                <w:sz w:val="23"/>
              </w:rPr>
              <w:t xml:space="preserve"> Обмен наглядной информацией для родителей (Вертушка раскладушек).</w:t>
            </w:r>
          </w:p>
        </w:tc>
        <w:tc>
          <w:tcPr>
            <w:tcW w:w="2268" w:type="dxa"/>
          </w:tcPr>
          <w:p w:rsidR="00FE6D80" w:rsidRDefault="00FE6D80" w:rsidP="005848A0">
            <w:r>
              <w:t>Ст. воспитатель</w:t>
            </w:r>
          </w:p>
          <w:p w:rsidR="00FE6D80" w:rsidRPr="00A87997" w:rsidRDefault="00FE6D80" w:rsidP="005848A0">
            <w:r>
              <w:t>Заведующая</w:t>
            </w:r>
          </w:p>
        </w:tc>
      </w:tr>
      <w:tr w:rsidR="00FE6D80" w:rsidRPr="00A87997" w:rsidTr="005848A0">
        <w:trPr>
          <w:cantSplit/>
          <w:trHeight w:val="1134"/>
        </w:trPr>
        <w:tc>
          <w:tcPr>
            <w:tcW w:w="2268" w:type="dxa"/>
          </w:tcPr>
          <w:p w:rsidR="00FE6D80" w:rsidRDefault="00FE6D80" w:rsidP="005848A0">
            <w:pPr>
              <w:rPr>
                <w:b/>
              </w:rPr>
            </w:pPr>
            <w:r w:rsidRPr="006D7E55">
              <w:rPr>
                <w:b/>
              </w:rPr>
              <w:t>А</w:t>
            </w:r>
            <w:r>
              <w:rPr>
                <w:b/>
              </w:rPr>
              <w:t>дминистративно-хозяйственная деятельность</w:t>
            </w:r>
          </w:p>
        </w:tc>
        <w:tc>
          <w:tcPr>
            <w:tcW w:w="6521" w:type="dxa"/>
            <w:gridSpan w:val="3"/>
          </w:tcPr>
          <w:p w:rsidR="00FE6D80" w:rsidRDefault="00FE6D80" w:rsidP="005848A0">
            <w:r>
              <w:t>1. Реализация плана профилактики работ по ОРЗ и гриппу.</w:t>
            </w:r>
          </w:p>
          <w:p w:rsidR="00FE6D80" w:rsidRDefault="00FE6D80" w:rsidP="005848A0">
            <w:r>
              <w:t>2. Составление графика отпусков на 2020 год (до 15 декабря)</w:t>
            </w:r>
          </w:p>
          <w:p w:rsidR="00FE6D80" w:rsidRPr="00B03CF0" w:rsidRDefault="00FE6D80" w:rsidP="005848A0">
            <w:pPr>
              <w:rPr>
                <w:b/>
              </w:rPr>
            </w:pPr>
            <w:r>
              <w:t xml:space="preserve">3. </w:t>
            </w:r>
            <w:r w:rsidRPr="00043F6F">
              <w:t>Проведение инструктажей:</w:t>
            </w:r>
          </w:p>
          <w:p w:rsidR="00FE6D80" w:rsidRDefault="00FE6D80" w:rsidP="005848A0">
            <w:r w:rsidRPr="00B03CF0">
              <w:t>- «Правила внутреннего трудового распорядка»;</w:t>
            </w:r>
          </w:p>
          <w:p w:rsidR="00FE6D80" w:rsidRPr="00A87997" w:rsidRDefault="00FE6D80" w:rsidP="005848A0"/>
        </w:tc>
        <w:tc>
          <w:tcPr>
            <w:tcW w:w="2268" w:type="dxa"/>
          </w:tcPr>
          <w:p w:rsidR="00FE6D80" w:rsidRDefault="00FE6D80" w:rsidP="005848A0">
            <w:r>
              <w:t>Ст. медсестра</w:t>
            </w:r>
          </w:p>
        </w:tc>
      </w:tr>
      <w:tr w:rsidR="00FE6D80" w:rsidRPr="00A87997" w:rsidTr="005848A0">
        <w:trPr>
          <w:cantSplit/>
          <w:trHeight w:val="1134"/>
        </w:trPr>
        <w:tc>
          <w:tcPr>
            <w:tcW w:w="2268" w:type="dxa"/>
          </w:tcPr>
          <w:p w:rsidR="00FE6D80" w:rsidRPr="006D7E55" w:rsidRDefault="00FE6D80" w:rsidP="005848A0">
            <w:pPr>
              <w:rPr>
                <w:b/>
              </w:rPr>
            </w:pPr>
            <w:r>
              <w:rPr>
                <w:b/>
              </w:rPr>
              <w:t xml:space="preserve">Производственное совещание </w:t>
            </w:r>
          </w:p>
        </w:tc>
        <w:tc>
          <w:tcPr>
            <w:tcW w:w="6521" w:type="dxa"/>
            <w:gridSpan w:val="3"/>
          </w:tcPr>
          <w:p w:rsidR="00FE6D80" w:rsidRPr="00CF0B46" w:rsidRDefault="00FE6D80" w:rsidP="00FE6D80">
            <w:pPr>
              <w:pStyle w:val="a3"/>
              <w:numPr>
                <w:ilvl w:val="0"/>
                <w:numId w:val="26"/>
              </w:numPr>
              <w:outlineLvl w:val="0"/>
              <w:rPr>
                <w:bCs/>
                <w:color w:val="26282F"/>
                <w:lang w:eastAsia="ru-RU"/>
              </w:rPr>
            </w:pPr>
            <w:r w:rsidRPr="00CF0B46">
              <w:t>Ознакомление с разделами СанПиНов.</w:t>
            </w:r>
            <w:r w:rsidRPr="00CF0B46">
              <w:rPr>
                <w:bCs/>
                <w:color w:val="26282F"/>
                <w:lang w:eastAsia="ru-RU"/>
              </w:rPr>
              <w:t xml:space="preserve">     </w:t>
            </w:r>
          </w:p>
          <w:p w:rsidR="00FE6D80" w:rsidRPr="000140B4" w:rsidRDefault="00FE6D80" w:rsidP="005848A0">
            <w:pPr>
              <w:outlineLvl w:val="0"/>
              <w:rPr>
                <w:bCs/>
                <w:color w:val="26282F"/>
                <w:lang w:eastAsia="ru-RU"/>
              </w:rPr>
            </w:pPr>
            <w:r w:rsidRPr="000140B4">
              <w:rPr>
                <w:bCs/>
                <w:color w:val="26282F"/>
                <w:lang w:eastAsia="ru-RU"/>
              </w:rPr>
              <w:t>VI. Требования к размещению оборудования в помещениях дошкольных образовательных организаций</w:t>
            </w:r>
          </w:p>
          <w:p w:rsidR="00FE6D80" w:rsidRDefault="00FE6D80" w:rsidP="00FE6D80">
            <w:pPr>
              <w:pStyle w:val="a3"/>
              <w:numPr>
                <w:ilvl w:val="0"/>
                <w:numId w:val="26"/>
              </w:numPr>
            </w:pPr>
            <w:r>
              <w:t>По текущим вопросам</w:t>
            </w:r>
          </w:p>
        </w:tc>
        <w:tc>
          <w:tcPr>
            <w:tcW w:w="2268" w:type="dxa"/>
          </w:tcPr>
          <w:p w:rsidR="00FE6D80" w:rsidRDefault="00FE6D80" w:rsidP="005848A0">
            <w:r>
              <w:t>Заведующая</w:t>
            </w:r>
          </w:p>
          <w:p w:rsidR="00FE6D80" w:rsidRDefault="00FE6D80" w:rsidP="005848A0">
            <w:r>
              <w:t>Председатель профкома</w:t>
            </w:r>
          </w:p>
          <w:p w:rsidR="00FE6D80" w:rsidRDefault="00FE6D80" w:rsidP="005848A0">
            <w:r>
              <w:t>Зам по АХЧ</w:t>
            </w:r>
          </w:p>
        </w:tc>
      </w:tr>
      <w:tr w:rsidR="00FE6D80" w:rsidRPr="00A87997" w:rsidTr="005848A0">
        <w:tc>
          <w:tcPr>
            <w:tcW w:w="2268" w:type="dxa"/>
          </w:tcPr>
          <w:p w:rsidR="00FE6D80" w:rsidRPr="006D7E55" w:rsidRDefault="00FE6D80" w:rsidP="005848A0">
            <w:pPr>
              <w:rPr>
                <w:b/>
              </w:rPr>
            </w:pPr>
            <w:r>
              <w:rPr>
                <w:b/>
              </w:rPr>
              <w:t>Электронное образование</w:t>
            </w:r>
          </w:p>
        </w:tc>
        <w:tc>
          <w:tcPr>
            <w:tcW w:w="6521" w:type="dxa"/>
            <w:gridSpan w:val="3"/>
          </w:tcPr>
          <w:p w:rsidR="00FE6D80" w:rsidRPr="00A87997" w:rsidRDefault="00FE6D80" w:rsidP="00FE6D80">
            <w:pPr>
              <w:pStyle w:val="a3"/>
              <w:numPr>
                <w:ilvl w:val="0"/>
                <w:numId w:val="7"/>
              </w:numPr>
            </w:pPr>
            <w:r>
              <w:rPr>
                <w:sz w:val="23"/>
              </w:rPr>
              <w:t>Обновление информации на сайте детского сада (2 раза в месяц)</w:t>
            </w:r>
          </w:p>
        </w:tc>
        <w:tc>
          <w:tcPr>
            <w:tcW w:w="2268" w:type="dxa"/>
          </w:tcPr>
          <w:p w:rsidR="00FE6D80" w:rsidRDefault="00FE6D80" w:rsidP="005848A0">
            <w:r>
              <w:t>Заведующая</w:t>
            </w:r>
          </w:p>
          <w:p w:rsidR="00FE6D80" w:rsidRDefault="00FE6D80" w:rsidP="005848A0"/>
          <w:p w:rsidR="00FE6D80" w:rsidRDefault="00FE6D80" w:rsidP="005848A0"/>
          <w:p w:rsidR="00FE6D80" w:rsidRPr="00A87997" w:rsidRDefault="00FE6D80" w:rsidP="005848A0"/>
        </w:tc>
      </w:tr>
    </w:tbl>
    <w:p w:rsidR="00FE6D80" w:rsidRDefault="00FE6D80" w:rsidP="00FE6D80"/>
    <w:p w:rsidR="00FE6D80" w:rsidRDefault="00FE6D80" w:rsidP="00FE6D80"/>
    <w:p w:rsidR="00FE6D80" w:rsidRDefault="00FE6D80" w:rsidP="00FE6D80"/>
    <w:p w:rsidR="00FE6D80" w:rsidRDefault="00FE6D80" w:rsidP="00FE6D80"/>
    <w:p w:rsidR="00FE6D80" w:rsidRDefault="00FE6D80" w:rsidP="00FE6D80"/>
    <w:p w:rsidR="00FE6D80" w:rsidRDefault="00FE6D80" w:rsidP="00FE6D80"/>
    <w:p w:rsidR="00FE6D80" w:rsidRDefault="00FE6D80" w:rsidP="00FE6D80"/>
    <w:p w:rsidR="00FE6D80" w:rsidRDefault="00FE6D80" w:rsidP="00FE6D80"/>
    <w:p w:rsidR="00FE6D80" w:rsidRDefault="00FE6D80" w:rsidP="00FE6D80"/>
    <w:p w:rsidR="00FE6D80" w:rsidRDefault="00FE6D80" w:rsidP="00FE6D80"/>
    <w:p w:rsidR="00FE6D80" w:rsidRDefault="00FE6D80" w:rsidP="00FE6D80"/>
    <w:p w:rsidR="00FE6D80" w:rsidRDefault="00FE6D80" w:rsidP="00FE6D80"/>
    <w:p w:rsidR="00FE6D80" w:rsidRDefault="00FE6D80" w:rsidP="00FE6D80"/>
    <w:tbl>
      <w:tblPr>
        <w:tblW w:w="11057"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268"/>
        <w:gridCol w:w="2835"/>
        <w:gridCol w:w="3686"/>
        <w:gridCol w:w="2268"/>
      </w:tblGrid>
      <w:tr w:rsidR="00FE6D80" w:rsidTr="005848A0">
        <w:tc>
          <w:tcPr>
            <w:tcW w:w="8789" w:type="dxa"/>
            <w:gridSpan w:val="3"/>
            <w:tcBorders>
              <w:top w:val="single" w:sz="4" w:space="0" w:color="000000"/>
              <w:left w:val="single" w:sz="4" w:space="0" w:color="000000"/>
              <w:bottom w:val="single" w:sz="4" w:space="0" w:color="000000"/>
              <w:right w:val="single" w:sz="4" w:space="0" w:color="000000"/>
            </w:tcBorders>
            <w:hideMark/>
          </w:tcPr>
          <w:p w:rsidR="00FE6D80" w:rsidRDefault="00FE6D80" w:rsidP="005848A0">
            <w:pPr>
              <w:spacing w:line="276" w:lineRule="auto"/>
              <w:jc w:val="center"/>
              <w:rPr>
                <w:b/>
              </w:rPr>
            </w:pPr>
            <w:r>
              <w:rPr>
                <w:b/>
              </w:rPr>
              <w:t>ЯНВАРЬ</w:t>
            </w:r>
          </w:p>
        </w:tc>
        <w:tc>
          <w:tcPr>
            <w:tcW w:w="2268" w:type="dxa"/>
            <w:tcBorders>
              <w:top w:val="single" w:sz="4" w:space="0" w:color="000000"/>
              <w:left w:val="single" w:sz="4" w:space="0" w:color="000000"/>
              <w:bottom w:val="single" w:sz="4" w:space="0" w:color="000000"/>
              <w:right w:val="single" w:sz="4" w:space="0" w:color="000000"/>
            </w:tcBorders>
            <w:hideMark/>
          </w:tcPr>
          <w:p w:rsidR="00FE6D80" w:rsidRDefault="00FE6D80" w:rsidP="005848A0">
            <w:pPr>
              <w:spacing w:line="276" w:lineRule="auto"/>
              <w:jc w:val="center"/>
              <w:rPr>
                <w:b/>
              </w:rPr>
            </w:pPr>
            <w:r>
              <w:rPr>
                <w:b/>
              </w:rPr>
              <w:t>Ответственные</w:t>
            </w:r>
          </w:p>
        </w:tc>
      </w:tr>
      <w:tr w:rsidR="00FE6D80" w:rsidTr="005848A0">
        <w:tc>
          <w:tcPr>
            <w:tcW w:w="2268" w:type="dxa"/>
            <w:tcBorders>
              <w:top w:val="single" w:sz="4" w:space="0" w:color="000000"/>
              <w:left w:val="single" w:sz="4" w:space="0" w:color="000000"/>
              <w:bottom w:val="single" w:sz="4" w:space="0" w:color="000000"/>
              <w:right w:val="single" w:sz="4" w:space="0" w:color="000000"/>
            </w:tcBorders>
            <w:hideMark/>
          </w:tcPr>
          <w:p w:rsidR="00FE6D80" w:rsidRDefault="00FE6D80" w:rsidP="005848A0">
            <w:pPr>
              <w:spacing w:line="276" w:lineRule="auto"/>
              <w:rPr>
                <w:b/>
              </w:rPr>
            </w:pPr>
            <w:r>
              <w:rPr>
                <w:b/>
              </w:rPr>
              <w:t>Повышение деловой квалификации, аттестация</w:t>
            </w:r>
          </w:p>
        </w:tc>
        <w:tc>
          <w:tcPr>
            <w:tcW w:w="6521" w:type="dxa"/>
            <w:gridSpan w:val="2"/>
            <w:tcBorders>
              <w:top w:val="single" w:sz="4" w:space="0" w:color="000000"/>
              <w:left w:val="single" w:sz="4" w:space="0" w:color="000000"/>
              <w:bottom w:val="single" w:sz="4" w:space="0" w:color="000000"/>
              <w:right w:val="single" w:sz="4" w:space="0" w:color="000000"/>
            </w:tcBorders>
            <w:hideMark/>
          </w:tcPr>
          <w:p w:rsidR="00FE6D80" w:rsidRDefault="00FE6D80" w:rsidP="00FE6D80">
            <w:pPr>
              <w:pStyle w:val="a3"/>
              <w:numPr>
                <w:ilvl w:val="0"/>
                <w:numId w:val="24"/>
              </w:numPr>
              <w:spacing w:line="276" w:lineRule="auto"/>
            </w:pPr>
            <w:r>
              <w:t>Изучение новинок литературы</w:t>
            </w:r>
          </w:p>
        </w:tc>
        <w:tc>
          <w:tcPr>
            <w:tcW w:w="2268" w:type="dxa"/>
            <w:tcBorders>
              <w:top w:val="single" w:sz="4" w:space="0" w:color="000000"/>
              <w:left w:val="single" w:sz="4" w:space="0" w:color="000000"/>
              <w:bottom w:val="single" w:sz="4" w:space="0" w:color="000000"/>
              <w:right w:val="single" w:sz="4" w:space="0" w:color="000000"/>
            </w:tcBorders>
            <w:hideMark/>
          </w:tcPr>
          <w:p w:rsidR="00FE6D80" w:rsidRDefault="00FE6D80" w:rsidP="005848A0">
            <w:pPr>
              <w:spacing w:line="276" w:lineRule="auto"/>
            </w:pPr>
            <w:r>
              <w:t>Ст. воспитатель</w:t>
            </w:r>
          </w:p>
          <w:p w:rsidR="00FE6D80" w:rsidRDefault="00FE6D80" w:rsidP="005848A0">
            <w:pPr>
              <w:spacing w:line="276" w:lineRule="auto"/>
            </w:pPr>
            <w:r>
              <w:t>Ст. медсестра</w:t>
            </w:r>
          </w:p>
        </w:tc>
      </w:tr>
      <w:tr w:rsidR="00FE6D80" w:rsidTr="005848A0">
        <w:trPr>
          <w:trHeight w:val="692"/>
        </w:trPr>
        <w:tc>
          <w:tcPr>
            <w:tcW w:w="2268" w:type="dxa"/>
            <w:tcBorders>
              <w:top w:val="single" w:sz="4" w:space="0" w:color="000000"/>
              <w:left w:val="single" w:sz="4" w:space="0" w:color="000000"/>
              <w:bottom w:val="single" w:sz="4" w:space="0" w:color="000000"/>
              <w:right w:val="single" w:sz="4" w:space="0" w:color="000000"/>
            </w:tcBorders>
          </w:tcPr>
          <w:p w:rsidR="00FE6D80" w:rsidRPr="00FA6835" w:rsidRDefault="00FE6D80" w:rsidP="005848A0">
            <w:pPr>
              <w:rPr>
                <w:b/>
              </w:rPr>
            </w:pPr>
            <w:r>
              <w:rPr>
                <w:b/>
              </w:rPr>
              <w:t>Методическая работа</w:t>
            </w:r>
          </w:p>
        </w:tc>
        <w:tc>
          <w:tcPr>
            <w:tcW w:w="6521" w:type="dxa"/>
            <w:gridSpan w:val="2"/>
            <w:tcBorders>
              <w:left w:val="single" w:sz="4" w:space="0" w:color="000000"/>
              <w:bottom w:val="single" w:sz="4" w:space="0" w:color="000000"/>
              <w:right w:val="single" w:sz="4" w:space="0" w:color="000000"/>
            </w:tcBorders>
          </w:tcPr>
          <w:p w:rsidR="00FE6D80" w:rsidRPr="008A2CF7" w:rsidRDefault="00FE6D80" w:rsidP="005848A0">
            <w:pPr>
              <w:ind w:left="34"/>
              <w:jc w:val="both"/>
              <w:rPr>
                <w:sz w:val="23"/>
              </w:rPr>
            </w:pPr>
            <w:r w:rsidRPr="008A2CF7">
              <w:t>Открытые показы организованного образовательного процесса с применением формы эксперимента</w:t>
            </w:r>
          </w:p>
        </w:tc>
        <w:tc>
          <w:tcPr>
            <w:tcW w:w="2268" w:type="dxa"/>
            <w:tcBorders>
              <w:top w:val="single" w:sz="4" w:space="0" w:color="000000"/>
              <w:left w:val="single" w:sz="4" w:space="0" w:color="000000"/>
              <w:bottom w:val="single" w:sz="4" w:space="0" w:color="000000"/>
              <w:right w:val="single" w:sz="4" w:space="0" w:color="000000"/>
            </w:tcBorders>
          </w:tcPr>
          <w:p w:rsidR="00FE6D80" w:rsidRDefault="00FE6D80" w:rsidP="005848A0">
            <w:r>
              <w:t>Педагоги средних групп</w:t>
            </w:r>
          </w:p>
        </w:tc>
      </w:tr>
      <w:tr w:rsidR="00FE6D80" w:rsidTr="005848A0">
        <w:trPr>
          <w:trHeight w:val="692"/>
        </w:trPr>
        <w:tc>
          <w:tcPr>
            <w:tcW w:w="2268" w:type="dxa"/>
            <w:vMerge w:val="restart"/>
            <w:tcBorders>
              <w:top w:val="single" w:sz="4" w:space="0" w:color="000000"/>
              <w:left w:val="single" w:sz="4" w:space="0" w:color="000000"/>
              <w:right w:val="single" w:sz="4" w:space="0" w:color="000000"/>
            </w:tcBorders>
          </w:tcPr>
          <w:p w:rsidR="00FE6D80" w:rsidRPr="006D7E55" w:rsidRDefault="00FE6D80" w:rsidP="005848A0">
            <w:pPr>
              <w:jc w:val="center"/>
              <w:rPr>
                <w:b/>
              </w:rPr>
            </w:pPr>
            <w:r w:rsidRPr="006D7E55">
              <w:rPr>
                <w:b/>
              </w:rPr>
              <w:t>Организационная деятельность</w:t>
            </w:r>
          </w:p>
        </w:tc>
        <w:tc>
          <w:tcPr>
            <w:tcW w:w="2835" w:type="dxa"/>
            <w:tcBorders>
              <w:left w:val="single" w:sz="4" w:space="0" w:color="000000"/>
              <w:bottom w:val="single" w:sz="4" w:space="0" w:color="000000"/>
              <w:right w:val="single" w:sz="4" w:space="0" w:color="000000"/>
            </w:tcBorders>
          </w:tcPr>
          <w:p w:rsidR="00FE6D80" w:rsidRDefault="00FE6D80" w:rsidP="005848A0">
            <w:r w:rsidRPr="00A87997">
              <w:t xml:space="preserve">Смотры, конкурсы,  </w:t>
            </w:r>
          </w:p>
          <w:p w:rsidR="00FE6D80" w:rsidRPr="00A87997" w:rsidRDefault="00FE6D80" w:rsidP="005848A0">
            <w:r w:rsidRPr="0042197A">
              <w:rPr>
                <w:b/>
              </w:rPr>
              <w:t>общие мероприятия</w:t>
            </w:r>
          </w:p>
        </w:tc>
        <w:tc>
          <w:tcPr>
            <w:tcW w:w="3686" w:type="dxa"/>
            <w:tcBorders>
              <w:top w:val="single" w:sz="4" w:space="0" w:color="000000"/>
              <w:left w:val="single" w:sz="4" w:space="0" w:color="000000"/>
              <w:bottom w:val="single" w:sz="4" w:space="0" w:color="000000"/>
              <w:right w:val="single" w:sz="4" w:space="0" w:color="000000"/>
            </w:tcBorders>
          </w:tcPr>
          <w:p w:rsidR="00FE6D80" w:rsidRPr="00686AB0" w:rsidRDefault="00FE6D80" w:rsidP="005848A0">
            <w:pPr>
              <w:rPr>
                <w:b/>
              </w:rPr>
            </w:pPr>
            <w:r>
              <w:t>-</w:t>
            </w:r>
            <w:r w:rsidRPr="00686AB0">
              <w:rPr>
                <w:b/>
              </w:rPr>
              <w:t>Выставка детского рисунка  «</w:t>
            </w:r>
            <w:r>
              <w:rPr>
                <w:b/>
              </w:rPr>
              <w:t>Мой город</w:t>
            </w:r>
            <w:r w:rsidRPr="00686AB0">
              <w:rPr>
                <w:b/>
              </w:rPr>
              <w:t>»</w:t>
            </w:r>
            <w:r>
              <w:rPr>
                <w:b/>
              </w:rPr>
              <w:t xml:space="preserve">   отв. 5 гр.</w:t>
            </w:r>
          </w:p>
          <w:p w:rsidR="00FE6D80" w:rsidRDefault="00FE6D80" w:rsidP="005848A0">
            <w:r>
              <w:t>-Елка для детей сотрудников</w:t>
            </w:r>
          </w:p>
          <w:p w:rsidR="00FE6D80" w:rsidRPr="00A87997" w:rsidRDefault="00FE6D80" w:rsidP="005848A0">
            <w:r>
              <w:t>-Новогодний вечер для педагогов</w:t>
            </w:r>
          </w:p>
        </w:tc>
        <w:tc>
          <w:tcPr>
            <w:tcW w:w="2268" w:type="dxa"/>
          </w:tcPr>
          <w:p w:rsidR="00FE6D80" w:rsidRDefault="00FE6D80" w:rsidP="005848A0">
            <w:r>
              <w:t>Ст. воспитатель</w:t>
            </w:r>
          </w:p>
          <w:p w:rsidR="00FE6D80" w:rsidRPr="00A87997" w:rsidRDefault="00FE6D80" w:rsidP="005848A0">
            <w:r>
              <w:t>Заведующая</w:t>
            </w:r>
          </w:p>
        </w:tc>
      </w:tr>
      <w:tr w:rsidR="00FE6D80" w:rsidTr="005848A0">
        <w:trPr>
          <w:trHeight w:val="1379"/>
        </w:trPr>
        <w:tc>
          <w:tcPr>
            <w:tcW w:w="2268" w:type="dxa"/>
            <w:vMerge/>
            <w:tcBorders>
              <w:left w:val="single" w:sz="4" w:space="0" w:color="000000"/>
              <w:bottom w:val="single" w:sz="4" w:space="0" w:color="000000"/>
              <w:right w:val="single" w:sz="4" w:space="0" w:color="000000"/>
            </w:tcBorders>
            <w:hideMark/>
          </w:tcPr>
          <w:p w:rsidR="00FE6D80" w:rsidRDefault="00FE6D80" w:rsidP="005848A0">
            <w:pPr>
              <w:spacing w:line="276" w:lineRule="auto"/>
              <w:jc w:val="center"/>
              <w:rPr>
                <w:b/>
              </w:rPr>
            </w:pPr>
          </w:p>
        </w:tc>
        <w:tc>
          <w:tcPr>
            <w:tcW w:w="2835" w:type="dxa"/>
            <w:tcBorders>
              <w:top w:val="single" w:sz="4" w:space="0" w:color="000000"/>
              <w:left w:val="single" w:sz="4" w:space="0" w:color="000000"/>
              <w:bottom w:val="single" w:sz="4" w:space="0" w:color="000000"/>
              <w:right w:val="single" w:sz="4" w:space="0" w:color="000000"/>
            </w:tcBorders>
            <w:hideMark/>
          </w:tcPr>
          <w:p w:rsidR="00FE6D80" w:rsidRDefault="00FE6D80" w:rsidP="005848A0">
            <w:pPr>
              <w:spacing w:line="276" w:lineRule="auto"/>
            </w:pPr>
            <w:r>
              <w:rPr>
                <w:sz w:val="22"/>
                <w:szCs w:val="22"/>
              </w:rPr>
              <w:t>1 неделя-работа кинозала</w:t>
            </w:r>
          </w:p>
          <w:p w:rsidR="00FE6D80" w:rsidRDefault="00FE6D80" w:rsidP="005848A0">
            <w:pPr>
              <w:spacing w:line="276" w:lineRule="auto"/>
            </w:pPr>
            <w:r>
              <w:rPr>
                <w:sz w:val="22"/>
                <w:szCs w:val="22"/>
              </w:rPr>
              <w:t xml:space="preserve">2 </w:t>
            </w:r>
            <w:proofErr w:type="gramStart"/>
            <w:r>
              <w:rPr>
                <w:sz w:val="22"/>
                <w:szCs w:val="22"/>
              </w:rPr>
              <w:t>неделя-интеллектуальная</w:t>
            </w:r>
            <w:proofErr w:type="gramEnd"/>
            <w:r>
              <w:rPr>
                <w:sz w:val="22"/>
                <w:szCs w:val="22"/>
              </w:rPr>
              <w:t xml:space="preserve"> неделя по группам</w:t>
            </w:r>
          </w:p>
          <w:p w:rsidR="00FE6D80" w:rsidRDefault="00FE6D80" w:rsidP="005848A0">
            <w:pPr>
              <w:spacing w:line="276" w:lineRule="auto"/>
            </w:pPr>
            <w:r>
              <w:rPr>
                <w:sz w:val="22"/>
                <w:szCs w:val="22"/>
              </w:rPr>
              <w:t xml:space="preserve">3 </w:t>
            </w:r>
            <w:proofErr w:type="gramStart"/>
            <w:r>
              <w:rPr>
                <w:sz w:val="22"/>
                <w:szCs w:val="22"/>
              </w:rPr>
              <w:t>неделя-театральная</w:t>
            </w:r>
            <w:proofErr w:type="gramEnd"/>
          </w:p>
          <w:p w:rsidR="00FE6D80" w:rsidRDefault="00FE6D80" w:rsidP="005848A0">
            <w:pPr>
              <w:spacing w:line="276" w:lineRule="auto"/>
            </w:pPr>
            <w:r>
              <w:rPr>
                <w:sz w:val="22"/>
                <w:szCs w:val="22"/>
              </w:rPr>
              <w:t xml:space="preserve">3-4 </w:t>
            </w:r>
            <w:proofErr w:type="gramStart"/>
            <w:r>
              <w:rPr>
                <w:sz w:val="22"/>
                <w:szCs w:val="22"/>
              </w:rPr>
              <w:t>неделя-спортивная</w:t>
            </w:r>
            <w:proofErr w:type="gramEnd"/>
          </w:p>
        </w:tc>
        <w:tc>
          <w:tcPr>
            <w:tcW w:w="3686" w:type="dxa"/>
            <w:tcBorders>
              <w:top w:val="single" w:sz="4" w:space="0" w:color="000000"/>
              <w:left w:val="single" w:sz="4" w:space="0" w:color="000000"/>
              <w:bottom w:val="single" w:sz="4" w:space="0" w:color="000000"/>
              <w:right w:val="single" w:sz="4" w:space="0" w:color="000000"/>
            </w:tcBorders>
          </w:tcPr>
          <w:p w:rsidR="00FE6D80" w:rsidRPr="00424B55" w:rsidRDefault="00FE6D80" w:rsidP="005848A0">
            <w:r w:rsidRPr="00424B55">
              <w:t>Литературные развлечения – по календарю</w:t>
            </w:r>
          </w:p>
          <w:p w:rsidR="00FE6D80" w:rsidRDefault="00FE6D80" w:rsidP="005848A0">
            <w:pPr>
              <w:spacing w:line="276" w:lineRule="auto"/>
            </w:pPr>
          </w:p>
          <w:p w:rsidR="00FE6D80" w:rsidRDefault="00FE6D80" w:rsidP="005848A0">
            <w:pPr>
              <w:spacing w:line="276" w:lineRule="auto"/>
            </w:pPr>
            <w:r>
              <w:rPr>
                <w:sz w:val="22"/>
                <w:szCs w:val="22"/>
              </w:rPr>
              <w:t xml:space="preserve">ЗИМНИЕ ЗАБАВЫ </w:t>
            </w:r>
          </w:p>
        </w:tc>
        <w:tc>
          <w:tcPr>
            <w:tcW w:w="2268" w:type="dxa"/>
            <w:tcBorders>
              <w:top w:val="single" w:sz="4" w:space="0" w:color="000000"/>
              <w:left w:val="single" w:sz="4" w:space="0" w:color="000000"/>
              <w:bottom w:val="single" w:sz="4" w:space="0" w:color="000000"/>
              <w:right w:val="single" w:sz="4" w:space="0" w:color="000000"/>
            </w:tcBorders>
            <w:hideMark/>
          </w:tcPr>
          <w:p w:rsidR="00FE6D80" w:rsidRDefault="00FE6D80" w:rsidP="005848A0">
            <w:pPr>
              <w:spacing w:line="276" w:lineRule="auto"/>
            </w:pPr>
            <w:r>
              <w:t>Ст. воспитатель</w:t>
            </w:r>
          </w:p>
          <w:p w:rsidR="00FE6D80" w:rsidRDefault="00FE6D80" w:rsidP="005848A0">
            <w:pPr>
              <w:spacing w:line="276" w:lineRule="auto"/>
            </w:pPr>
            <w:r>
              <w:t>Психолог</w:t>
            </w:r>
          </w:p>
          <w:p w:rsidR="00FE6D80" w:rsidRDefault="00FE6D80" w:rsidP="005848A0">
            <w:pPr>
              <w:spacing w:line="276" w:lineRule="auto"/>
            </w:pPr>
            <w:r>
              <w:t>Заведующая</w:t>
            </w:r>
          </w:p>
        </w:tc>
      </w:tr>
      <w:tr w:rsidR="00FE6D80" w:rsidTr="005848A0">
        <w:trPr>
          <w:cantSplit/>
          <w:trHeight w:val="1134"/>
        </w:trPr>
        <w:tc>
          <w:tcPr>
            <w:tcW w:w="2268" w:type="dxa"/>
            <w:tcBorders>
              <w:top w:val="single" w:sz="4" w:space="0" w:color="000000"/>
              <w:left w:val="single" w:sz="4" w:space="0" w:color="000000"/>
              <w:bottom w:val="single" w:sz="4" w:space="0" w:color="000000"/>
              <w:right w:val="single" w:sz="4" w:space="0" w:color="000000"/>
            </w:tcBorders>
          </w:tcPr>
          <w:p w:rsidR="00FE6D80" w:rsidRPr="006D7E55" w:rsidRDefault="00FE6D80" w:rsidP="005848A0">
            <w:pPr>
              <w:jc w:val="center"/>
              <w:rPr>
                <w:b/>
              </w:rPr>
            </w:pPr>
            <w:r>
              <w:rPr>
                <w:b/>
              </w:rPr>
              <w:t>БЕЗОПАСНОСТЬ</w:t>
            </w:r>
          </w:p>
        </w:tc>
        <w:tc>
          <w:tcPr>
            <w:tcW w:w="6521" w:type="dxa"/>
            <w:gridSpan w:val="2"/>
            <w:tcBorders>
              <w:top w:val="single" w:sz="4" w:space="0" w:color="000000"/>
              <w:left w:val="single" w:sz="4" w:space="0" w:color="000000"/>
              <w:bottom w:val="single" w:sz="4" w:space="0" w:color="000000"/>
              <w:right w:val="single" w:sz="4" w:space="0" w:color="000000"/>
            </w:tcBorders>
          </w:tcPr>
          <w:p w:rsidR="00FE6D80" w:rsidRPr="00322814" w:rsidRDefault="00FE6D80" w:rsidP="005848A0">
            <w:pPr>
              <w:rPr>
                <w:sz w:val="23"/>
              </w:rPr>
            </w:pPr>
            <w:r w:rsidRPr="00322814">
              <w:rPr>
                <w:sz w:val="23"/>
              </w:rPr>
              <w:t xml:space="preserve">Проверка состояния оборудования в </w:t>
            </w:r>
            <w:proofErr w:type="spellStart"/>
            <w:r w:rsidRPr="00322814">
              <w:rPr>
                <w:sz w:val="23"/>
              </w:rPr>
              <w:t>спорзале</w:t>
            </w:r>
            <w:proofErr w:type="spellEnd"/>
            <w:r w:rsidRPr="00322814">
              <w:rPr>
                <w:sz w:val="23"/>
              </w:rPr>
              <w:t xml:space="preserve"> и на участках.</w:t>
            </w:r>
          </w:p>
          <w:p w:rsidR="00FE6D80" w:rsidRPr="008A2CF7" w:rsidRDefault="00FE6D80" w:rsidP="005848A0">
            <w:r w:rsidRPr="008A2CF7">
              <w:rPr>
                <w:sz w:val="23"/>
              </w:rPr>
              <w:t>Тренировочная эвакуация по группам</w:t>
            </w:r>
          </w:p>
        </w:tc>
        <w:tc>
          <w:tcPr>
            <w:tcW w:w="2268" w:type="dxa"/>
            <w:tcBorders>
              <w:top w:val="single" w:sz="4" w:space="0" w:color="000000"/>
              <w:left w:val="single" w:sz="4" w:space="0" w:color="000000"/>
              <w:bottom w:val="single" w:sz="4" w:space="0" w:color="000000"/>
              <w:right w:val="single" w:sz="4" w:space="0" w:color="000000"/>
            </w:tcBorders>
          </w:tcPr>
          <w:p w:rsidR="00FE6D80" w:rsidRDefault="00FE6D80" w:rsidP="005848A0">
            <w:pPr>
              <w:spacing w:line="276" w:lineRule="auto"/>
            </w:pPr>
            <w:r>
              <w:t>Ст. медсестра</w:t>
            </w:r>
          </w:p>
        </w:tc>
      </w:tr>
      <w:tr w:rsidR="00FE6D80" w:rsidTr="005848A0">
        <w:trPr>
          <w:cantSplit/>
          <w:trHeight w:val="1134"/>
        </w:trPr>
        <w:tc>
          <w:tcPr>
            <w:tcW w:w="2268" w:type="dxa"/>
            <w:tcBorders>
              <w:top w:val="single" w:sz="4" w:space="0" w:color="000000"/>
              <w:left w:val="single" w:sz="4" w:space="0" w:color="000000"/>
              <w:bottom w:val="single" w:sz="4" w:space="0" w:color="000000"/>
              <w:right w:val="single" w:sz="4" w:space="0" w:color="000000"/>
            </w:tcBorders>
            <w:hideMark/>
          </w:tcPr>
          <w:p w:rsidR="00FE6D80" w:rsidRDefault="00FE6D80" w:rsidP="005848A0">
            <w:pPr>
              <w:spacing w:line="276" w:lineRule="auto"/>
              <w:rPr>
                <w:b/>
              </w:rPr>
            </w:pPr>
            <w:r>
              <w:rPr>
                <w:b/>
              </w:rPr>
              <w:t xml:space="preserve">Производственное совещание </w:t>
            </w:r>
          </w:p>
        </w:tc>
        <w:tc>
          <w:tcPr>
            <w:tcW w:w="6521" w:type="dxa"/>
            <w:gridSpan w:val="2"/>
            <w:tcBorders>
              <w:top w:val="single" w:sz="4" w:space="0" w:color="000000"/>
              <w:left w:val="single" w:sz="4" w:space="0" w:color="000000"/>
              <w:bottom w:val="single" w:sz="4" w:space="0" w:color="000000"/>
              <w:right w:val="single" w:sz="4" w:space="0" w:color="000000"/>
            </w:tcBorders>
            <w:hideMark/>
          </w:tcPr>
          <w:p w:rsidR="00FE6D80" w:rsidRPr="008A2CF7" w:rsidRDefault="00FE6D80" w:rsidP="005848A0">
            <w:pPr>
              <w:spacing w:line="276" w:lineRule="auto"/>
              <w:ind w:left="360"/>
            </w:pPr>
            <w:r w:rsidRPr="008A2CF7">
              <w:t>1.Ознакомление с разделами СанПиНов.</w:t>
            </w:r>
          </w:p>
          <w:p w:rsidR="00FE6D80" w:rsidRPr="008A2CF7" w:rsidRDefault="00FE6D80" w:rsidP="005848A0">
            <w:pPr>
              <w:widowControl/>
              <w:outlineLvl w:val="0"/>
              <w:rPr>
                <w:bCs/>
                <w:color w:val="26282F"/>
                <w:lang w:eastAsia="ru-RU"/>
              </w:rPr>
            </w:pPr>
            <w:r w:rsidRPr="008A2CF7">
              <w:rPr>
                <w:bCs/>
                <w:color w:val="26282F"/>
                <w:lang w:eastAsia="ru-RU"/>
              </w:rPr>
              <w:t>VII. Требования к естественному и искусственному освещению помещений</w:t>
            </w:r>
          </w:p>
          <w:p w:rsidR="00FE6D80" w:rsidRPr="008A2CF7" w:rsidRDefault="00FE6D80" w:rsidP="005848A0">
            <w:pPr>
              <w:widowControl/>
              <w:outlineLvl w:val="0"/>
              <w:rPr>
                <w:bCs/>
                <w:color w:val="26282F"/>
                <w:lang w:eastAsia="ru-RU"/>
              </w:rPr>
            </w:pPr>
            <w:r w:rsidRPr="008A2CF7">
              <w:rPr>
                <w:bCs/>
                <w:color w:val="26282F"/>
                <w:lang w:eastAsia="ru-RU"/>
              </w:rPr>
              <w:t>VIII. Требования к отоплению и вентиляции</w:t>
            </w:r>
          </w:p>
          <w:p w:rsidR="00FE6D80" w:rsidRPr="008A2CF7" w:rsidRDefault="00FE6D80" w:rsidP="005848A0">
            <w:pPr>
              <w:spacing w:line="276" w:lineRule="auto"/>
            </w:pPr>
            <w:r w:rsidRPr="008A2CF7">
              <w:t xml:space="preserve">      2.По текущим вопросам</w:t>
            </w:r>
          </w:p>
        </w:tc>
        <w:tc>
          <w:tcPr>
            <w:tcW w:w="2268" w:type="dxa"/>
            <w:tcBorders>
              <w:top w:val="single" w:sz="4" w:space="0" w:color="000000"/>
              <w:left w:val="single" w:sz="4" w:space="0" w:color="000000"/>
              <w:bottom w:val="single" w:sz="4" w:space="0" w:color="000000"/>
              <w:right w:val="single" w:sz="4" w:space="0" w:color="000000"/>
            </w:tcBorders>
            <w:hideMark/>
          </w:tcPr>
          <w:p w:rsidR="00FE6D80" w:rsidRDefault="00FE6D80" w:rsidP="005848A0">
            <w:pPr>
              <w:spacing w:line="276" w:lineRule="auto"/>
            </w:pPr>
            <w:r>
              <w:t>Заведующая</w:t>
            </w:r>
          </w:p>
          <w:p w:rsidR="00FE6D80" w:rsidRDefault="00FE6D80" w:rsidP="005848A0">
            <w:pPr>
              <w:spacing w:line="276" w:lineRule="auto"/>
            </w:pPr>
            <w:r>
              <w:t>Председатель профкома</w:t>
            </w:r>
          </w:p>
          <w:p w:rsidR="00FE6D80" w:rsidRDefault="00FE6D80" w:rsidP="005848A0">
            <w:pPr>
              <w:spacing w:line="276" w:lineRule="auto"/>
            </w:pPr>
            <w:r>
              <w:t>Зам по АХЧ</w:t>
            </w:r>
          </w:p>
        </w:tc>
      </w:tr>
      <w:tr w:rsidR="00FE6D80" w:rsidTr="005848A0">
        <w:tc>
          <w:tcPr>
            <w:tcW w:w="2268" w:type="dxa"/>
            <w:tcBorders>
              <w:top w:val="single" w:sz="4" w:space="0" w:color="000000"/>
              <w:left w:val="single" w:sz="4" w:space="0" w:color="000000"/>
              <w:bottom w:val="single" w:sz="4" w:space="0" w:color="000000"/>
              <w:right w:val="single" w:sz="4" w:space="0" w:color="000000"/>
            </w:tcBorders>
            <w:hideMark/>
          </w:tcPr>
          <w:p w:rsidR="00FE6D80" w:rsidRDefault="00FE6D80" w:rsidP="005848A0">
            <w:pPr>
              <w:spacing w:line="276" w:lineRule="auto"/>
              <w:rPr>
                <w:b/>
              </w:rPr>
            </w:pPr>
            <w:r>
              <w:rPr>
                <w:b/>
              </w:rPr>
              <w:t>Электронное образование</w:t>
            </w:r>
          </w:p>
        </w:tc>
        <w:tc>
          <w:tcPr>
            <w:tcW w:w="6521" w:type="dxa"/>
            <w:gridSpan w:val="2"/>
            <w:tcBorders>
              <w:top w:val="single" w:sz="4" w:space="0" w:color="000000"/>
              <w:left w:val="single" w:sz="4" w:space="0" w:color="000000"/>
              <w:bottom w:val="single" w:sz="4" w:space="0" w:color="000000"/>
              <w:right w:val="single" w:sz="4" w:space="0" w:color="000000"/>
            </w:tcBorders>
            <w:hideMark/>
          </w:tcPr>
          <w:p w:rsidR="00FE6D80" w:rsidRDefault="00FE6D80" w:rsidP="005848A0">
            <w:pPr>
              <w:spacing w:line="276" w:lineRule="auto"/>
              <w:ind w:left="360"/>
            </w:pPr>
            <w:r>
              <w:t>1.</w:t>
            </w:r>
            <w:r>
              <w:rPr>
                <w:sz w:val="23"/>
              </w:rPr>
              <w:t xml:space="preserve"> Обновление информации на сайте детского сада (2 раза в месяц)</w:t>
            </w:r>
          </w:p>
        </w:tc>
        <w:tc>
          <w:tcPr>
            <w:tcW w:w="2268" w:type="dxa"/>
            <w:tcBorders>
              <w:top w:val="single" w:sz="4" w:space="0" w:color="000000"/>
              <w:left w:val="single" w:sz="4" w:space="0" w:color="000000"/>
              <w:bottom w:val="single" w:sz="4" w:space="0" w:color="000000"/>
              <w:right w:val="single" w:sz="4" w:space="0" w:color="000000"/>
            </w:tcBorders>
            <w:hideMark/>
          </w:tcPr>
          <w:p w:rsidR="00FE6D80" w:rsidRDefault="00FE6D80" w:rsidP="005848A0">
            <w:pPr>
              <w:spacing w:line="276" w:lineRule="auto"/>
            </w:pPr>
            <w:r>
              <w:t>Заведующая</w:t>
            </w:r>
          </w:p>
        </w:tc>
      </w:tr>
    </w:tbl>
    <w:p w:rsidR="00FE6D80" w:rsidRDefault="00FE6D80" w:rsidP="00FE6D80"/>
    <w:p w:rsidR="00FE6D80" w:rsidRDefault="00FE6D80" w:rsidP="00FE6D80"/>
    <w:p w:rsidR="00FE6D80" w:rsidRDefault="00FE6D80" w:rsidP="00FE6D80"/>
    <w:p w:rsidR="00FE6D80" w:rsidRDefault="00FE6D80" w:rsidP="00FE6D80"/>
    <w:p w:rsidR="00FE6D80" w:rsidRDefault="00FE6D80" w:rsidP="00FE6D80"/>
    <w:p w:rsidR="00FE6D80" w:rsidRDefault="00FE6D80" w:rsidP="00FE6D80"/>
    <w:p w:rsidR="00FE6D80" w:rsidRDefault="00FE6D80" w:rsidP="00FE6D80"/>
    <w:p w:rsidR="00FE6D80" w:rsidRDefault="00FE6D80" w:rsidP="00FE6D80"/>
    <w:p w:rsidR="00FE6D80" w:rsidRDefault="00FE6D80" w:rsidP="00FE6D80"/>
    <w:p w:rsidR="00FE6D80" w:rsidRDefault="00FE6D80" w:rsidP="00FE6D80"/>
    <w:p w:rsidR="00FE6D80" w:rsidRDefault="00FE6D80" w:rsidP="00FE6D80"/>
    <w:p w:rsidR="00FE6D80" w:rsidRDefault="00FE6D80" w:rsidP="00FE6D80"/>
    <w:p w:rsidR="00FE6D80" w:rsidRDefault="00FE6D80" w:rsidP="00FE6D80"/>
    <w:p w:rsidR="00FE6D80" w:rsidRDefault="00FE6D80" w:rsidP="00FE6D80"/>
    <w:p w:rsidR="00FE6D80" w:rsidRDefault="00FE6D80" w:rsidP="00FE6D80"/>
    <w:p w:rsidR="00FE6D80" w:rsidRDefault="00FE6D80" w:rsidP="00FE6D80"/>
    <w:p w:rsidR="00FE6D80" w:rsidRDefault="00FE6D80" w:rsidP="00FE6D80"/>
    <w:p w:rsidR="00FE6D80" w:rsidRDefault="00FE6D80" w:rsidP="00FE6D80"/>
    <w:p w:rsidR="00FE6D80" w:rsidRDefault="00FE6D80" w:rsidP="00FE6D80"/>
    <w:p w:rsidR="00FE6D80" w:rsidRDefault="00FE6D80" w:rsidP="00FE6D80"/>
    <w:p w:rsidR="00FE6D80" w:rsidRDefault="00FE6D80" w:rsidP="00FE6D80"/>
    <w:p w:rsidR="00FE6D80" w:rsidRDefault="00FE6D80" w:rsidP="00FE6D80"/>
    <w:p w:rsidR="00FE6D80" w:rsidRDefault="00FE6D80" w:rsidP="00FE6D80"/>
    <w:p w:rsidR="00FE6D80" w:rsidRDefault="00FE6D80" w:rsidP="00FE6D80"/>
    <w:p w:rsidR="00FE6D80" w:rsidRDefault="00FE6D80" w:rsidP="00FE6D80"/>
    <w:p w:rsidR="00FE6D80" w:rsidRDefault="00FE6D80" w:rsidP="00FE6D80"/>
    <w:p w:rsidR="00FE6D80" w:rsidRDefault="00FE6D80" w:rsidP="00FE6D80"/>
    <w:tbl>
      <w:tblPr>
        <w:tblW w:w="11057"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268"/>
        <w:gridCol w:w="2835"/>
        <w:gridCol w:w="3686"/>
        <w:gridCol w:w="2268"/>
      </w:tblGrid>
      <w:tr w:rsidR="00FE6D80" w:rsidRPr="00797196" w:rsidTr="005848A0">
        <w:tc>
          <w:tcPr>
            <w:tcW w:w="8789" w:type="dxa"/>
            <w:gridSpan w:val="3"/>
          </w:tcPr>
          <w:p w:rsidR="00FE6D80" w:rsidRPr="00797196" w:rsidRDefault="00FE6D80" w:rsidP="005848A0">
            <w:pPr>
              <w:jc w:val="center"/>
              <w:rPr>
                <w:b/>
              </w:rPr>
            </w:pPr>
            <w:r>
              <w:rPr>
                <w:b/>
              </w:rPr>
              <w:lastRenderedPageBreak/>
              <w:t>ФЕВРАЛЬ</w:t>
            </w:r>
          </w:p>
        </w:tc>
        <w:tc>
          <w:tcPr>
            <w:tcW w:w="2268" w:type="dxa"/>
          </w:tcPr>
          <w:p w:rsidR="00FE6D80" w:rsidRPr="00797196" w:rsidRDefault="00FE6D80" w:rsidP="005848A0">
            <w:pPr>
              <w:jc w:val="center"/>
              <w:rPr>
                <w:b/>
              </w:rPr>
            </w:pPr>
            <w:r>
              <w:rPr>
                <w:b/>
              </w:rPr>
              <w:t>Ответственные</w:t>
            </w:r>
          </w:p>
        </w:tc>
      </w:tr>
      <w:tr w:rsidR="00FE6D80" w:rsidRPr="00A87997" w:rsidTr="005848A0">
        <w:tc>
          <w:tcPr>
            <w:tcW w:w="2268" w:type="dxa"/>
          </w:tcPr>
          <w:p w:rsidR="00FE6D80" w:rsidRPr="00797196" w:rsidRDefault="00FE6D80" w:rsidP="005848A0">
            <w:pPr>
              <w:rPr>
                <w:b/>
              </w:rPr>
            </w:pPr>
            <w:r w:rsidRPr="00797196">
              <w:rPr>
                <w:b/>
              </w:rPr>
              <w:t>Повышение деловой квалификации, аттестация</w:t>
            </w:r>
          </w:p>
        </w:tc>
        <w:tc>
          <w:tcPr>
            <w:tcW w:w="6521" w:type="dxa"/>
            <w:gridSpan w:val="2"/>
          </w:tcPr>
          <w:p w:rsidR="00FE6D80" w:rsidRDefault="00FE6D80" w:rsidP="00FE6D80">
            <w:pPr>
              <w:pStyle w:val="a3"/>
              <w:numPr>
                <w:ilvl w:val="0"/>
                <w:numId w:val="22"/>
              </w:numPr>
            </w:pPr>
            <w:r>
              <w:t xml:space="preserve">Обзор новинок </w:t>
            </w:r>
            <w:proofErr w:type="spellStart"/>
            <w:r>
              <w:t>педлитературы</w:t>
            </w:r>
            <w:proofErr w:type="spellEnd"/>
          </w:p>
          <w:p w:rsidR="00FE6D80" w:rsidRPr="00A87997" w:rsidRDefault="00FE6D80" w:rsidP="00FE6D80">
            <w:pPr>
              <w:pStyle w:val="a3"/>
              <w:numPr>
                <w:ilvl w:val="0"/>
                <w:numId w:val="22"/>
              </w:numPr>
            </w:pPr>
            <w:r>
              <w:t xml:space="preserve">Участие в республиканских, международных, городских, районных конкурсах. </w:t>
            </w:r>
          </w:p>
        </w:tc>
        <w:tc>
          <w:tcPr>
            <w:tcW w:w="2268" w:type="dxa"/>
          </w:tcPr>
          <w:p w:rsidR="00FE6D80" w:rsidRDefault="00FE6D80" w:rsidP="005848A0">
            <w:r>
              <w:t>Ст. воспитатель</w:t>
            </w:r>
          </w:p>
          <w:p w:rsidR="00FE6D80" w:rsidRPr="00A87997" w:rsidRDefault="00FE6D80" w:rsidP="005848A0">
            <w:r>
              <w:t>Ст. медсестра</w:t>
            </w:r>
          </w:p>
        </w:tc>
      </w:tr>
      <w:tr w:rsidR="00FE6D80" w:rsidRPr="00A87997" w:rsidTr="005848A0">
        <w:trPr>
          <w:trHeight w:val="920"/>
        </w:trPr>
        <w:tc>
          <w:tcPr>
            <w:tcW w:w="2268" w:type="dxa"/>
          </w:tcPr>
          <w:p w:rsidR="00FE6D80" w:rsidRPr="006D7E55" w:rsidRDefault="00FE6D80" w:rsidP="005848A0">
            <w:pPr>
              <w:rPr>
                <w:b/>
              </w:rPr>
            </w:pPr>
            <w:r w:rsidRPr="006D7E55">
              <w:rPr>
                <w:b/>
              </w:rPr>
              <w:t>Управление педагогическим процессом</w:t>
            </w:r>
          </w:p>
        </w:tc>
        <w:tc>
          <w:tcPr>
            <w:tcW w:w="2835" w:type="dxa"/>
          </w:tcPr>
          <w:p w:rsidR="00FE6D80" w:rsidRPr="00797196" w:rsidRDefault="00FE6D80" w:rsidP="005848A0">
            <w:pPr>
              <w:rPr>
                <w:b/>
              </w:rPr>
            </w:pPr>
            <w:r w:rsidRPr="00797196">
              <w:rPr>
                <w:b/>
              </w:rPr>
              <w:t xml:space="preserve">Педсовет     </w:t>
            </w:r>
          </w:p>
          <w:p w:rsidR="00FE6D80" w:rsidRDefault="00FE6D80" w:rsidP="005848A0"/>
          <w:p w:rsidR="00FE6D80" w:rsidRDefault="00FE6D80" w:rsidP="005848A0"/>
        </w:tc>
        <w:tc>
          <w:tcPr>
            <w:tcW w:w="3686" w:type="dxa"/>
          </w:tcPr>
          <w:p w:rsidR="00FE6D80" w:rsidRPr="00A87997" w:rsidRDefault="00FE6D80" w:rsidP="005848A0">
            <w:pPr>
              <w:widowControl/>
              <w:autoSpaceDE/>
              <w:autoSpaceDN/>
              <w:adjustRightInd/>
              <w:spacing w:after="150" w:line="315" w:lineRule="atLeast"/>
              <w:jc w:val="both"/>
            </w:pPr>
            <w:r>
              <w:t xml:space="preserve">«Создание </w:t>
            </w:r>
            <w:proofErr w:type="spellStart"/>
            <w:r>
              <w:t>здоровьесберегающего</w:t>
            </w:r>
            <w:proofErr w:type="spellEnd"/>
            <w:r>
              <w:t xml:space="preserve"> пространства в ДОУ»</w:t>
            </w:r>
          </w:p>
        </w:tc>
        <w:tc>
          <w:tcPr>
            <w:tcW w:w="2268" w:type="dxa"/>
          </w:tcPr>
          <w:p w:rsidR="00FE6D80" w:rsidRDefault="00FE6D80" w:rsidP="005848A0">
            <w:r>
              <w:t>Ст. воспитатель</w:t>
            </w:r>
          </w:p>
          <w:p w:rsidR="00FE6D80" w:rsidRDefault="00FE6D80" w:rsidP="005848A0">
            <w:r>
              <w:t>Психолог</w:t>
            </w:r>
          </w:p>
          <w:p w:rsidR="00FE6D80" w:rsidRDefault="00FE6D80" w:rsidP="005848A0">
            <w:r>
              <w:t>Заведующая</w:t>
            </w:r>
          </w:p>
        </w:tc>
      </w:tr>
      <w:tr w:rsidR="00FE6D80" w:rsidRPr="00A87997" w:rsidTr="005848A0">
        <w:trPr>
          <w:trHeight w:val="920"/>
        </w:trPr>
        <w:tc>
          <w:tcPr>
            <w:tcW w:w="2268" w:type="dxa"/>
          </w:tcPr>
          <w:p w:rsidR="00FE6D80" w:rsidRPr="00FA6835" w:rsidRDefault="00FE6D80" w:rsidP="005848A0">
            <w:pPr>
              <w:rPr>
                <w:b/>
              </w:rPr>
            </w:pPr>
            <w:r>
              <w:rPr>
                <w:b/>
              </w:rPr>
              <w:t>Методическая работа</w:t>
            </w:r>
          </w:p>
        </w:tc>
        <w:tc>
          <w:tcPr>
            <w:tcW w:w="6521" w:type="dxa"/>
            <w:gridSpan w:val="2"/>
          </w:tcPr>
          <w:p w:rsidR="00FE6D80" w:rsidRPr="00BC7979" w:rsidRDefault="00FE6D80" w:rsidP="005848A0">
            <w:pPr>
              <w:ind w:left="34"/>
              <w:jc w:val="both"/>
              <w:rPr>
                <w:sz w:val="23"/>
              </w:rPr>
            </w:pPr>
            <w:r w:rsidRPr="00BC7979">
              <w:t>Открытые показы организованного образовательного процесса с применением формы эксперимента</w:t>
            </w:r>
          </w:p>
        </w:tc>
        <w:tc>
          <w:tcPr>
            <w:tcW w:w="2268" w:type="dxa"/>
          </w:tcPr>
          <w:p w:rsidR="00FE6D80" w:rsidRDefault="00FE6D80" w:rsidP="005848A0">
            <w:r>
              <w:t>Педагоги средних групп</w:t>
            </w:r>
          </w:p>
        </w:tc>
      </w:tr>
      <w:tr w:rsidR="00FE6D80" w:rsidRPr="00A87997" w:rsidTr="005848A0">
        <w:trPr>
          <w:trHeight w:val="1102"/>
        </w:trPr>
        <w:tc>
          <w:tcPr>
            <w:tcW w:w="2268" w:type="dxa"/>
          </w:tcPr>
          <w:p w:rsidR="00FE6D80" w:rsidRPr="006D7E55" w:rsidRDefault="00FE6D80" w:rsidP="005848A0">
            <w:pPr>
              <w:rPr>
                <w:b/>
              </w:rPr>
            </w:pPr>
            <w:r>
              <w:rPr>
                <w:b/>
              </w:rPr>
              <w:t>БЕЗОПАСНОСТЬ</w:t>
            </w:r>
          </w:p>
        </w:tc>
        <w:tc>
          <w:tcPr>
            <w:tcW w:w="6521" w:type="dxa"/>
            <w:gridSpan w:val="2"/>
          </w:tcPr>
          <w:p w:rsidR="00FE6D80" w:rsidRDefault="00FE6D80" w:rsidP="00FE6D80">
            <w:pPr>
              <w:pStyle w:val="a3"/>
              <w:numPr>
                <w:ilvl w:val="0"/>
                <w:numId w:val="18"/>
              </w:numPr>
              <w:rPr>
                <w:sz w:val="23"/>
              </w:rPr>
            </w:pPr>
            <w:r>
              <w:rPr>
                <w:sz w:val="23"/>
              </w:rPr>
              <w:t xml:space="preserve">Проверка состояния оборудования в </w:t>
            </w:r>
            <w:proofErr w:type="spellStart"/>
            <w:r>
              <w:rPr>
                <w:sz w:val="23"/>
              </w:rPr>
              <w:t>спорзале</w:t>
            </w:r>
            <w:proofErr w:type="spellEnd"/>
            <w:r>
              <w:rPr>
                <w:sz w:val="23"/>
              </w:rPr>
              <w:t xml:space="preserve"> и на участках.</w:t>
            </w:r>
          </w:p>
          <w:p w:rsidR="00FE6D80" w:rsidRDefault="00FE6D80" w:rsidP="00FE6D80">
            <w:pPr>
              <w:pStyle w:val="a3"/>
              <w:numPr>
                <w:ilvl w:val="0"/>
                <w:numId w:val="18"/>
              </w:numPr>
              <w:rPr>
                <w:sz w:val="23"/>
              </w:rPr>
            </w:pPr>
            <w:r>
              <w:rPr>
                <w:sz w:val="23"/>
              </w:rPr>
              <w:t>Проверка пожарных рукавов.</w:t>
            </w:r>
          </w:p>
          <w:p w:rsidR="00FE6D80" w:rsidRPr="00BC7979" w:rsidRDefault="00FE6D80" w:rsidP="005848A0">
            <w:r w:rsidRPr="00BC7979">
              <w:rPr>
                <w:sz w:val="23"/>
              </w:rPr>
              <w:t>Проверка знаний по теме «Действия сотрудников во время эвакуации»</w:t>
            </w:r>
          </w:p>
        </w:tc>
        <w:tc>
          <w:tcPr>
            <w:tcW w:w="2268" w:type="dxa"/>
          </w:tcPr>
          <w:p w:rsidR="00FE6D80" w:rsidRDefault="00FE6D80" w:rsidP="005848A0">
            <w:r>
              <w:t>Ст. воспитатель</w:t>
            </w:r>
          </w:p>
          <w:p w:rsidR="00FE6D80" w:rsidRDefault="00FE6D80" w:rsidP="005848A0">
            <w:r>
              <w:t>Заведующая</w:t>
            </w:r>
          </w:p>
        </w:tc>
      </w:tr>
      <w:tr w:rsidR="00FE6D80" w:rsidRPr="00A87997" w:rsidTr="005848A0">
        <w:trPr>
          <w:trHeight w:val="740"/>
        </w:trPr>
        <w:tc>
          <w:tcPr>
            <w:tcW w:w="2268" w:type="dxa"/>
            <w:vMerge w:val="restart"/>
          </w:tcPr>
          <w:p w:rsidR="00FE6D80" w:rsidRPr="006D7E55" w:rsidRDefault="00FE6D80" w:rsidP="005848A0">
            <w:pPr>
              <w:jc w:val="center"/>
              <w:rPr>
                <w:b/>
              </w:rPr>
            </w:pPr>
            <w:r w:rsidRPr="006D7E55">
              <w:rPr>
                <w:b/>
              </w:rPr>
              <w:t>Организационная деятельность</w:t>
            </w:r>
          </w:p>
        </w:tc>
        <w:tc>
          <w:tcPr>
            <w:tcW w:w="2835" w:type="dxa"/>
          </w:tcPr>
          <w:p w:rsidR="00FE6D80" w:rsidRDefault="00FE6D80" w:rsidP="005848A0">
            <w:r w:rsidRPr="00A87997">
              <w:t xml:space="preserve">Смотры, конкурсы,  </w:t>
            </w:r>
          </w:p>
          <w:p w:rsidR="00FE6D80" w:rsidRPr="00A87997" w:rsidRDefault="00FE6D80" w:rsidP="005848A0">
            <w:r w:rsidRPr="0042197A">
              <w:rPr>
                <w:b/>
              </w:rPr>
              <w:t>общие мероприятия</w:t>
            </w:r>
          </w:p>
        </w:tc>
        <w:tc>
          <w:tcPr>
            <w:tcW w:w="3686" w:type="dxa"/>
          </w:tcPr>
          <w:p w:rsidR="00FE6D80" w:rsidRDefault="00FE6D80" w:rsidP="005848A0">
            <w:pPr>
              <w:rPr>
                <w:b/>
              </w:rPr>
            </w:pPr>
            <w:r w:rsidRPr="00C9183E">
              <w:rPr>
                <w:b/>
              </w:rPr>
              <w:t xml:space="preserve">«Папа, мама, </w:t>
            </w:r>
            <w:proofErr w:type="gramStart"/>
            <w:r w:rsidRPr="00C9183E">
              <w:rPr>
                <w:b/>
              </w:rPr>
              <w:t>я-спортивная</w:t>
            </w:r>
            <w:proofErr w:type="gramEnd"/>
            <w:r w:rsidRPr="00C9183E">
              <w:rPr>
                <w:b/>
              </w:rPr>
              <w:t xml:space="preserve"> семья»</w:t>
            </w:r>
          </w:p>
          <w:p w:rsidR="00FE6D80" w:rsidRPr="00686AB0" w:rsidRDefault="00FE6D80" w:rsidP="005848A0">
            <w:pPr>
              <w:rPr>
                <w:b/>
              </w:rPr>
            </w:pPr>
            <w:r>
              <w:rPr>
                <w:b/>
              </w:rPr>
              <w:t xml:space="preserve"> </w:t>
            </w:r>
            <w:r w:rsidRPr="00686AB0">
              <w:rPr>
                <w:b/>
              </w:rPr>
              <w:t>Выставка детского рисунка  «</w:t>
            </w:r>
            <w:r>
              <w:rPr>
                <w:b/>
              </w:rPr>
              <w:t>Мой папа</w:t>
            </w:r>
            <w:r w:rsidRPr="00686AB0">
              <w:rPr>
                <w:b/>
              </w:rPr>
              <w:t>»</w:t>
            </w:r>
            <w:r>
              <w:rPr>
                <w:b/>
              </w:rPr>
              <w:t xml:space="preserve">   отв. 10 гр.</w:t>
            </w:r>
          </w:p>
          <w:p w:rsidR="00FE6D80" w:rsidRPr="00A87997" w:rsidRDefault="00FE6D80" w:rsidP="005848A0"/>
        </w:tc>
        <w:tc>
          <w:tcPr>
            <w:tcW w:w="2268" w:type="dxa"/>
          </w:tcPr>
          <w:p w:rsidR="00FE6D80" w:rsidRDefault="00FE6D80" w:rsidP="005848A0">
            <w:r>
              <w:t>Ст. воспитатель</w:t>
            </w:r>
          </w:p>
          <w:p w:rsidR="00FE6D80" w:rsidRPr="00A87997" w:rsidRDefault="00FE6D80" w:rsidP="005848A0">
            <w:r>
              <w:t>Заведующая</w:t>
            </w:r>
          </w:p>
        </w:tc>
      </w:tr>
      <w:tr w:rsidR="00FE6D80" w:rsidRPr="00A87997" w:rsidTr="005848A0">
        <w:tc>
          <w:tcPr>
            <w:tcW w:w="2268" w:type="dxa"/>
            <w:vMerge/>
          </w:tcPr>
          <w:p w:rsidR="00FE6D80" w:rsidRPr="006D7E55" w:rsidRDefault="00FE6D80" w:rsidP="005848A0">
            <w:pPr>
              <w:rPr>
                <w:b/>
              </w:rPr>
            </w:pPr>
          </w:p>
        </w:tc>
        <w:tc>
          <w:tcPr>
            <w:tcW w:w="2835" w:type="dxa"/>
          </w:tcPr>
          <w:p w:rsidR="00FE6D80" w:rsidRDefault="00FE6D80" w:rsidP="005848A0">
            <w:r>
              <w:t>П</w:t>
            </w:r>
            <w:r w:rsidRPr="00A87997">
              <w:t>реемственность со школой</w:t>
            </w:r>
          </w:p>
          <w:p w:rsidR="00FE6D80" w:rsidRPr="00A87997" w:rsidRDefault="00FE6D80" w:rsidP="005848A0"/>
        </w:tc>
        <w:tc>
          <w:tcPr>
            <w:tcW w:w="3686" w:type="dxa"/>
          </w:tcPr>
          <w:p w:rsidR="00FE6D80" w:rsidRPr="00A87997" w:rsidRDefault="00FE6D80" w:rsidP="005848A0">
            <w:r>
              <w:t>Работа по составленному со школой плану</w:t>
            </w:r>
          </w:p>
        </w:tc>
        <w:tc>
          <w:tcPr>
            <w:tcW w:w="2268" w:type="dxa"/>
          </w:tcPr>
          <w:p w:rsidR="00FE6D80" w:rsidRDefault="00FE6D80" w:rsidP="005848A0">
            <w:r>
              <w:t>Ст. воспитатель</w:t>
            </w:r>
          </w:p>
          <w:p w:rsidR="00FE6D80" w:rsidRDefault="00FE6D80" w:rsidP="005848A0">
            <w:r>
              <w:t>Психолог</w:t>
            </w:r>
          </w:p>
          <w:p w:rsidR="00FE6D80" w:rsidRPr="00A87997" w:rsidRDefault="00FE6D80" w:rsidP="005848A0">
            <w:r>
              <w:t>Заведующая</w:t>
            </w:r>
          </w:p>
        </w:tc>
      </w:tr>
      <w:tr w:rsidR="00FE6D80" w:rsidRPr="00A87997" w:rsidTr="005848A0">
        <w:tc>
          <w:tcPr>
            <w:tcW w:w="2268" w:type="dxa"/>
          </w:tcPr>
          <w:p w:rsidR="00FE6D80" w:rsidRPr="006D7E55" w:rsidRDefault="00FE6D80" w:rsidP="005848A0">
            <w:pPr>
              <w:rPr>
                <w:b/>
              </w:rPr>
            </w:pPr>
          </w:p>
          <w:p w:rsidR="00FE6D80" w:rsidRPr="006D7E55" w:rsidRDefault="00FE6D80" w:rsidP="005848A0">
            <w:pPr>
              <w:rPr>
                <w:b/>
              </w:rPr>
            </w:pPr>
          </w:p>
        </w:tc>
        <w:tc>
          <w:tcPr>
            <w:tcW w:w="2835" w:type="dxa"/>
          </w:tcPr>
          <w:p w:rsidR="00FE6D80" w:rsidRDefault="00FE6D80" w:rsidP="005848A0">
            <w:pPr>
              <w:rPr>
                <w:b/>
              </w:rPr>
            </w:pPr>
            <w:r w:rsidRPr="007B0E65">
              <w:rPr>
                <w:b/>
              </w:rPr>
              <w:t>Развлечения</w:t>
            </w:r>
          </w:p>
          <w:p w:rsidR="00FE6D80" w:rsidRPr="008B0A7D" w:rsidRDefault="00FE6D80" w:rsidP="005848A0">
            <w:pPr>
              <w:rPr>
                <w:sz w:val="20"/>
                <w:szCs w:val="20"/>
              </w:rPr>
            </w:pPr>
            <w:r w:rsidRPr="008B0A7D">
              <w:rPr>
                <w:sz w:val="20"/>
                <w:szCs w:val="20"/>
              </w:rPr>
              <w:t>1 неделя-работа кинозала</w:t>
            </w:r>
          </w:p>
          <w:p w:rsidR="00FE6D80" w:rsidRDefault="00FE6D80" w:rsidP="005848A0">
            <w:pPr>
              <w:rPr>
                <w:sz w:val="20"/>
                <w:szCs w:val="20"/>
              </w:rPr>
            </w:pPr>
            <w:r>
              <w:rPr>
                <w:sz w:val="20"/>
                <w:szCs w:val="20"/>
              </w:rPr>
              <w:t>2</w:t>
            </w:r>
            <w:r w:rsidRPr="008B0A7D">
              <w:rPr>
                <w:sz w:val="20"/>
                <w:szCs w:val="20"/>
              </w:rPr>
              <w:t xml:space="preserve"> </w:t>
            </w:r>
            <w:proofErr w:type="gramStart"/>
            <w:r w:rsidRPr="008B0A7D">
              <w:rPr>
                <w:sz w:val="20"/>
                <w:szCs w:val="20"/>
              </w:rPr>
              <w:t>неделя-интеллектуальная</w:t>
            </w:r>
            <w:proofErr w:type="gramEnd"/>
            <w:r w:rsidRPr="008B0A7D">
              <w:rPr>
                <w:sz w:val="20"/>
                <w:szCs w:val="20"/>
              </w:rPr>
              <w:t xml:space="preserve"> неделя по группам</w:t>
            </w:r>
          </w:p>
          <w:p w:rsidR="00FE6D80" w:rsidRDefault="00FE6D80" w:rsidP="005848A0">
            <w:pPr>
              <w:rPr>
                <w:sz w:val="20"/>
                <w:szCs w:val="20"/>
              </w:rPr>
            </w:pPr>
            <w:r>
              <w:rPr>
                <w:sz w:val="20"/>
                <w:szCs w:val="20"/>
              </w:rPr>
              <w:t xml:space="preserve">3 </w:t>
            </w:r>
            <w:proofErr w:type="gramStart"/>
            <w:r>
              <w:rPr>
                <w:sz w:val="20"/>
                <w:szCs w:val="20"/>
              </w:rPr>
              <w:t>неделя-театральная</w:t>
            </w:r>
            <w:proofErr w:type="gramEnd"/>
          </w:p>
          <w:p w:rsidR="00FE6D80" w:rsidRPr="007B0E65" w:rsidRDefault="00FE6D80" w:rsidP="005848A0">
            <w:pPr>
              <w:rPr>
                <w:b/>
              </w:rPr>
            </w:pPr>
            <w:r>
              <w:rPr>
                <w:sz w:val="20"/>
                <w:szCs w:val="20"/>
              </w:rPr>
              <w:t xml:space="preserve">3-4 </w:t>
            </w:r>
            <w:proofErr w:type="gramStart"/>
            <w:r>
              <w:rPr>
                <w:sz w:val="20"/>
                <w:szCs w:val="20"/>
              </w:rPr>
              <w:t>неделя-спортивная</w:t>
            </w:r>
            <w:proofErr w:type="gramEnd"/>
          </w:p>
        </w:tc>
        <w:tc>
          <w:tcPr>
            <w:tcW w:w="3686" w:type="dxa"/>
          </w:tcPr>
          <w:p w:rsidR="00FE6D80" w:rsidRPr="00424B55" w:rsidRDefault="00FE6D80" w:rsidP="005848A0">
            <w:r w:rsidRPr="00424B55">
              <w:t>Литературные развлечения – по календарю</w:t>
            </w:r>
          </w:p>
          <w:p w:rsidR="00FE6D80" w:rsidRPr="00D63547" w:rsidRDefault="00FE6D80" w:rsidP="005848A0">
            <w:r w:rsidRPr="00D63547">
              <w:t>Спортивные развлечения</w:t>
            </w:r>
            <w:r>
              <w:t xml:space="preserve"> – по календарю.</w:t>
            </w:r>
          </w:p>
          <w:p w:rsidR="00FE6D80" w:rsidRPr="00A87997" w:rsidRDefault="00FE6D80" w:rsidP="005848A0"/>
        </w:tc>
        <w:tc>
          <w:tcPr>
            <w:tcW w:w="2268" w:type="dxa"/>
          </w:tcPr>
          <w:p w:rsidR="00FE6D80" w:rsidRDefault="00FE6D80" w:rsidP="005848A0">
            <w:r>
              <w:t>Ст. воспитатель</w:t>
            </w:r>
          </w:p>
          <w:p w:rsidR="00FE6D80" w:rsidRDefault="00FE6D80" w:rsidP="005848A0">
            <w:r>
              <w:t>Психолог</w:t>
            </w:r>
          </w:p>
          <w:p w:rsidR="00FE6D80" w:rsidRPr="00A87997" w:rsidRDefault="00FE6D80" w:rsidP="005848A0">
            <w:r>
              <w:t>Заведующая</w:t>
            </w:r>
          </w:p>
        </w:tc>
      </w:tr>
      <w:tr w:rsidR="00FE6D80" w:rsidRPr="00A87997" w:rsidTr="005848A0">
        <w:trPr>
          <w:cantSplit/>
          <w:trHeight w:val="824"/>
        </w:trPr>
        <w:tc>
          <w:tcPr>
            <w:tcW w:w="2268" w:type="dxa"/>
          </w:tcPr>
          <w:p w:rsidR="00FE6D80" w:rsidRDefault="00FE6D80" w:rsidP="005848A0">
            <w:pPr>
              <w:rPr>
                <w:b/>
              </w:rPr>
            </w:pPr>
            <w:r>
              <w:rPr>
                <w:b/>
              </w:rPr>
              <w:t>Работа с родителями</w:t>
            </w:r>
          </w:p>
          <w:p w:rsidR="00FE6D80" w:rsidRDefault="00FE6D80" w:rsidP="005848A0"/>
        </w:tc>
        <w:tc>
          <w:tcPr>
            <w:tcW w:w="6521" w:type="dxa"/>
            <w:gridSpan w:val="2"/>
          </w:tcPr>
          <w:p w:rsidR="00FE6D80" w:rsidRPr="001253FE" w:rsidRDefault="00FE6D80" w:rsidP="005848A0">
            <w:r>
              <w:t>1.</w:t>
            </w:r>
            <w:r w:rsidRPr="001253FE">
              <w:t xml:space="preserve">Открытые занятия для родителей по речевому развитию в подготовительных группах </w:t>
            </w:r>
          </w:p>
          <w:p w:rsidR="00FE6D80" w:rsidRPr="001253FE" w:rsidRDefault="00FE6D80" w:rsidP="005848A0">
            <w:r w:rsidRPr="001253FE">
              <w:t xml:space="preserve">2. «Папа, мама, </w:t>
            </w:r>
            <w:proofErr w:type="gramStart"/>
            <w:r w:rsidRPr="001253FE">
              <w:t>я-спортивная</w:t>
            </w:r>
            <w:proofErr w:type="gramEnd"/>
            <w:r w:rsidRPr="001253FE">
              <w:t xml:space="preserve"> семья» - спортивное развлечение совместное с родителями, посвященное 23 февраля и 8 марта</w:t>
            </w:r>
          </w:p>
          <w:p w:rsidR="00FE6D80" w:rsidRPr="001253FE" w:rsidRDefault="00FE6D80" w:rsidP="005848A0">
            <w:pPr>
              <w:rPr>
                <w:sz w:val="23"/>
              </w:rPr>
            </w:pPr>
            <w:r w:rsidRPr="001253FE">
              <w:t xml:space="preserve">3. </w:t>
            </w:r>
            <w:r w:rsidRPr="001253FE">
              <w:rPr>
                <w:sz w:val="23"/>
              </w:rPr>
              <w:t>Обмен наглядной информацией для родителей (Вертушка раскладушек).</w:t>
            </w:r>
          </w:p>
          <w:p w:rsidR="00FE6D80" w:rsidRPr="00A87997" w:rsidRDefault="00FE6D80" w:rsidP="005848A0">
            <w:r w:rsidRPr="001253FE">
              <w:rPr>
                <w:sz w:val="23"/>
              </w:rPr>
              <w:t>4. Панорама платных образовательных услуг.</w:t>
            </w:r>
          </w:p>
        </w:tc>
        <w:tc>
          <w:tcPr>
            <w:tcW w:w="2268" w:type="dxa"/>
          </w:tcPr>
          <w:p w:rsidR="00FE6D80" w:rsidRDefault="00FE6D80" w:rsidP="005848A0">
            <w:r>
              <w:t>Ст. воспитатель</w:t>
            </w:r>
          </w:p>
          <w:p w:rsidR="00FE6D80" w:rsidRDefault="00FE6D80" w:rsidP="005848A0">
            <w:r>
              <w:t>Психолог</w:t>
            </w:r>
          </w:p>
          <w:p w:rsidR="00FE6D80" w:rsidRPr="00A87997" w:rsidRDefault="00FE6D80" w:rsidP="005848A0">
            <w:r>
              <w:t>Заведующая</w:t>
            </w:r>
          </w:p>
        </w:tc>
      </w:tr>
      <w:tr w:rsidR="00FE6D80" w:rsidRPr="00A87997" w:rsidTr="005848A0">
        <w:trPr>
          <w:cantSplit/>
          <w:trHeight w:val="658"/>
        </w:trPr>
        <w:tc>
          <w:tcPr>
            <w:tcW w:w="2268" w:type="dxa"/>
          </w:tcPr>
          <w:p w:rsidR="00FE6D80" w:rsidRPr="006D7E55" w:rsidRDefault="00FE6D80" w:rsidP="005848A0">
            <w:pPr>
              <w:rPr>
                <w:b/>
              </w:rPr>
            </w:pPr>
            <w:r>
              <w:rPr>
                <w:b/>
              </w:rPr>
              <w:t xml:space="preserve">Производственное совещание </w:t>
            </w:r>
          </w:p>
        </w:tc>
        <w:tc>
          <w:tcPr>
            <w:tcW w:w="6521" w:type="dxa"/>
            <w:gridSpan w:val="2"/>
          </w:tcPr>
          <w:p w:rsidR="00FE6D80" w:rsidRDefault="00FE6D80" w:rsidP="005848A0">
            <w:pPr>
              <w:ind w:left="360"/>
            </w:pPr>
            <w:r>
              <w:t>1.Ознакомление с разделами СанПиНов.</w:t>
            </w:r>
          </w:p>
          <w:p w:rsidR="00FE6D80" w:rsidRPr="00961C3D" w:rsidRDefault="00FE6D80" w:rsidP="005848A0">
            <w:pPr>
              <w:widowControl/>
              <w:outlineLvl w:val="0"/>
              <w:rPr>
                <w:bCs/>
                <w:color w:val="26282F"/>
                <w:lang w:eastAsia="ru-RU"/>
              </w:rPr>
            </w:pPr>
            <w:r w:rsidRPr="00961C3D">
              <w:rPr>
                <w:bCs/>
                <w:color w:val="26282F"/>
                <w:lang w:eastAsia="ru-RU"/>
              </w:rPr>
              <w:t xml:space="preserve">XI. Требования к приему детей в дошкольные образовательные организации, режиму дня и организации </w:t>
            </w:r>
            <w:proofErr w:type="spellStart"/>
            <w:r w:rsidRPr="00961C3D">
              <w:rPr>
                <w:bCs/>
                <w:color w:val="26282F"/>
                <w:lang w:eastAsia="ru-RU"/>
              </w:rPr>
              <w:t>воспитательно</w:t>
            </w:r>
            <w:proofErr w:type="spellEnd"/>
            <w:r w:rsidRPr="00961C3D">
              <w:rPr>
                <w:bCs/>
                <w:color w:val="26282F"/>
                <w:lang w:eastAsia="ru-RU"/>
              </w:rPr>
              <w:t>-образовательного процесса</w:t>
            </w:r>
          </w:p>
          <w:p w:rsidR="00FE6D80" w:rsidRDefault="00FE6D80" w:rsidP="005848A0">
            <w:r>
              <w:t xml:space="preserve">      2.По текущим вопросам</w:t>
            </w:r>
          </w:p>
        </w:tc>
        <w:tc>
          <w:tcPr>
            <w:tcW w:w="2268" w:type="dxa"/>
          </w:tcPr>
          <w:p w:rsidR="00FE6D80" w:rsidRDefault="00FE6D80" w:rsidP="005848A0">
            <w:r>
              <w:t>Заведующая</w:t>
            </w:r>
          </w:p>
          <w:p w:rsidR="00FE6D80" w:rsidRDefault="00FE6D80" w:rsidP="005848A0">
            <w:r>
              <w:t>Председатель профкома</w:t>
            </w:r>
          </w:p>
          <w:p w:rsidR="00FE6D80" w:rsidRDefault="00FE6D80" w:rsidP="005848A0">
            <w:r>
              <w:t>Зам по АХЧ</w:t>
            </w:r>
          </w:p>
        </w:tc>
      </w:tr>
      <w:tr w:rsidR="00FE6D80" w:rsidRPr="00A87997" w:rsidTr="005848A0">
        <w:tc>
          <w:tcPr>
            <w:tcW w:w="2268" w:type="dxa"/>
          </w:tcPr>
          <w:p w:rsidR="00FE6D80" w:rsidRPr="006D7E55" w:rsidRDefault="00FE6D80" w:rsidP="005848A0">
            <w:pPr>
              <w:rPr>
                <w:b/>
              </w:rPr>
            </w:pPr>
            <w:r>
              <w:rPr>
                <w:b/>
              </w:rPr>
              <w:t>Электронное образование</w:t>
            </w:r>
          </w:p>
        </w:tc>
        <w:tc>
          <w:tcPr>
            <w:tcW w:w="6521" w:type="dxa"/>
            <w:gridSpan w:val="2"/>
          </w:tcPr>
          <w:p w:rsidR="00FE6D80" w:rsidRPr="00A87997" w:rsidRDefault="00FE6D80" w:rsidP="005848A0">
            <w:pPr>
              <w:ind w:left="360"/>
            </w:pPr>
            <w:r>
              <w:t>1.</w:t>
            </w:r>
            <w:r>
              <w:rPr>
                <w:sz w:val="23"/>
              </w:rPr>
              <w:t xml:space="preserve"> Обновление информации на сайте детского сада (2 раза в месяц)</w:t>
            </w:r>
          </w:p>
        </w:tc>
        <w:tc>
          <w:tcPr>
            <w:tcW w:w="2268" w:type="dxa"/>
          </w:tcPr>
          <w:p w:rsidR="00FE6D80" w:rsidRPr="00A87997" w:rsidRDefault="00FE6D80" w:rsidP="005848A0">
            <w:r>
              <w:t>Заведующая</w:t>
            </w:r>
          </w:p>
        </w:tc>
      </w:tr>
    </w:tbl>
    <w:p w:rsidR="00FE6D80" w:rsidRDefault="00FE6D80" w:rsidP="00FE6D80"/>
    <w:p w:rsidR="00FE6D80" w:rsidRDefault="00FE6D80" w:rsidP="00FE6D80"/>
    <w:p w:rsidR="00FE6D80" w:rsidRDefault="00FE6D80" w:rsidP="00FE6D80"/>
    <w:p w:rsidR="00FE6D80" w:rsidRDefault="00FE6D80" w:rsidP="00FE6D80"/>
    <w:p w:rsidR="00FE6D80" w:rsidRDefault="00FE6D80" w:rsidP="00FE6D80"/>
    <w:p w:rsidR="00FE6D80" w:rsidRDefault="00FE6D80" w:rsidP="00FE6D80"/>
    <w:p w:rsidR="00FE6D80" w:rsidRDefault="00FE6D80" w:rsidP="00FE6D80"/>
    <w:p w:rsidR="00FE6D80" w:rsidRDefault="00FE6D80" w:rsidP="00FE6D80"/>
    <w:p w:rsidR="00FE6D80" w:rsidRDefault="00FE6D80" w:rsidP="00FE6D80"/>
    <w:p w:rsidR="00FE6D80" w:rsidRDefault="00FE6D80" w:rsidP="00FE6D80"/>
    <w:p w:rsidR="00FE6D80" w:rsidRDefault="00FE6D80" w:rsidP="00FE6D80"/>
    <w:p w:rsidR="00FE6D80" w:rsidRDefault="00FE6D80" w:rsidP="00FE6D80"/>
    <w:p w:rsidR="00FE6D80" w:rsidRDefault="00FE6D80" w:rsidP="00FE6D80"/>
    <w:tbl>
      <w:tblPr>
        <w:tblW w:w="11057"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268"/>
        <w:gridCol w:w="2835"/>
        <w:gridCol w:w="3686"/>
        <w:gridCol w:w="2268"/>
      </w:tblGrid>
      <w:tr w:rsidR="00FE6D80" w:rsidRPr="00797196" w:rsidTr="005848A0">
        <w:tc>
          <w:tcPr>
            <w:tcW w:w="8789" w:type="dxa"/>
            <w:gridSpan w:val="3"/>
          </w:tcPr>
          <w:p w:rsidR="00FE6D80" w:rsidRPr="00797196" w:rsidRDefault="00FE6D80" w:rsidP="005848A0">
            <w:pPr>
              <w:jc w:val="center"/>
              <w:rPr>
                <w:b/>
              </w:rPr>
            </w:pPr>
            <w:r>
              <w:rPr>
                <w:b/>
              </w:rPr>
              <w:t>МАРТ</w:t>
            </w:r>
          </w:p>
        </w:tc>
        <w:tc>
          <w:tcPr>
            <w:tcW w:w="2268" w:type="dxa"/>
          </w:tcPr>
          <w:p w:rsidR="00FE6D80" w:rsidRPr="00797196" w:rsidRDefault="00FE6D80" w:rsidP="005848A0">
            <w:pPr>
              <w:jc w:val="center"/>
              <w:rPr>
                <w:b/>
              </w:rPr>
            </w:pPr>
            <w:r>
              <w:rPr>
                <w:b/>
              </w:rPr>
              <w:t>Ответственные</w:t>
            </w:r>
          </w:p>
        </w:tc>
      </w:tr>
      <w:tr w:rsidR="00FE6D80" w:rsidRPr="00A87997" w:rsidTr="005848A0">
        <w:tc>
          <w:tcPr>
            <w:tcW w:w="2268" w:type="dxa"/>
          </w:tcPr>
          <w:p w:rsidR="00FE6D80" w:rsidRPr="00797196" w:rsidRDefault="00FE6D80" w:rsidP="005848A0">
            <w:pPr>
              <w:rPr>
                <w:b/>
              </w:rPr>
            </w:pPr>
            <w:r w:rsidRPr="00797196">
              <w:rPr>
                <w:b/>
              </w:rPr>
              <w:t>Повышение деловой квалификации, аттестация</w:t>
            </w:r>
          </w:p>
        </w:tc>
        <w:tc>
          <w:tcPr>
            <w:tcW w:w="6521" w:type="dxa"/>
            <w:gridSpan w:val="2"/>
          </w:tcPr>
          <w:p w:rsidR="00FE6D80" w:rsidRDefault="00FE6D80" w:rsidP="00FE6D80">
            <w:pPr>
              <w:pStyle w:val="a3"/>
              <w:numPr>
                <w:ilvl w:val="0"/>
                <w:numId w:val="27"/>
              </w:numPr>
            </w:pPr>
            <w:r>
              <w:t xml:space="preserve">Обзор новинок </w:t>
            </w:r>
            <w:proofErr w:type="spellStart"/>
            <w:r>
              <w:t>педлитературы</w:t>
            </w:r>
            <w:proofErr w:type="spellEnd"/>
          </w:p>
          <w:p w:rsidR="00FE6D80" w:rsidRPr="00A87997" w:rsidRDefault="00FE6D80" w:rsidP="005848A0">
            <w:r>
              <w:t>Участие в республиканских, международных, городских, районных конкурсах.</w:t>
            </w:r>
          </w:p>
        </w:tc>
        <w:tc>
          <w:tcPr>
            <w:tcW w:w="2268" w:type="dxa"/>
          </w:tcPr>
          <w:p w:rsidR="00FE6D80" w:rsidRDefault="00FE6D80" w:rsidP="005848A0">
            <w:r>
              <w:t>Ст. воспитатель</w:t>
            </w:r>
          </w:p>
          <w:p w:rsidR="00FE6D80" w:rsidRPr="00A87997" w:rsidRDefault="00FE6D80" w:rsidP="005848A0">
            <w:r>
              <w:t>Ст. медсестра</w:t>
            </w:r>
          </w:p>
        </w:tc>
      </w:tr>
      <w:tr w:rsidR="00FE6D80" w:rsidRPr="00A87997" w:rsidTr="005848A0">
        <w:trPr>
          <w:trHeight w:val="690"/>
        </w:trPr>
        <w:tc>
          <w:tcPr>
            <w:tcW w:w="2268" w:type="dxa"/>
          </w:tcPr>
          <w:p w:rsidR="00FE6D80" w:rsidRPr="00FA6835" w:rsidRDefault="00FE6D80" w:rsidP="005848A0">
            <w:pPr>
              <w:rPr>
                <w:b/>
              </w:rPr>
            </w:pPr>
            <w:r>
              <w:rPr>
                <w:b/>
              </w:rPr>
              <w:t>Методическая работа</w:t>
            </w:r>
          </w:p>
        </w:tc>
        <w:tc>
          <w:tcPr>
            <w:tcW w:w="6521" w:type="dxa"/>
            <w:gridSpan w:val="2"/>
          </w:tcPr>
          <w:p w:rsidR="00FE6D80" w:rsidRDefault="00FE6D80" w:rsidP="005848A0">
            <w:pPr>
              <w:ind w:left="34"/>
              <w:jc w:val="both"/>
              <w:rPr>
                <w:b/>
                <w:sz w:val="23"/>
              </w:rPr>
            </w:pPr>
            <w:r>
              <w:rPr>
                <w:b/>
              </w:rPr>
              <w:t>Открытые показы организованного образовательного процесса с применением формы эксперимента</w:t>
            </w:r>
          </w:p>
        </w:tc>
        <w:tc>
          <w:tcPr>
            <w:tcW w:w="2268" w:type="dxa"/>
          </w:tcPr>
          <w:p w:rsidR="00FE6D80" w:rsidRDefault="00FE6D80" w:rsidP="005848A0">
            <w:r>
              <w:t>Педагоги старших групп</w:t>
            </w:r>
          </w:p>
        </w:tc>
      </w:tr>
      <w:tr w:rsidR="00FE6D80" w:rsidRPr="00A87997" w:rsidTr="005848A0">
        <w:trPr>
          <w:trHeight w:val="1102"/>
        </w:trPr>
        <w:tc>
          <w:tcPr>
            <w:tcW w:w="2268" w:type="dxa"/>
          </w:tcPr>
          <w:p w:rsidR="00FE6D80" w:rsidRPr="006D7E55" w:rsidRDefault="00FE6D80" w:rsidP="005848A0">
            <w:pPr>
              <w:rPr>
                <w:b/>
              </w:rPr>
            </w:pPr>
            <w:r>
              <w:rPr>
                <w:b/>
              </w:rPr>
              <w:t>БЕЗОПАСНОСТЬ</w:t>
            </w:r>
          </w:p>
        </w:tc>
        <w:tc>
          <w:tcPr>
            <w:tcW w:w="6521" w:type="dxa"/>
            <w:gridSpan w:val="2"/>
          </w:tcPr>
          <w:p w:rsidR="00FE6D80" w:rsidRDefault="00FE6D80" w:rsidP="00FE6D80">
            <w:pPr>
              <w:pStyle w:val="a3"/>
              <w:numPr>
                <w:ilvl w:val="0"/>
                <w:numId w:val="19"/>
              </w:numPr>
              <w:rPr>
                <w:sz w:val="23"/>
              </w:rPr>
            </w:pPr>
            <w:r>
              <w:rPr>
                <w:sz w:val="23"/>
              </w:rPr>
              <w:t xml:space="preserve">Проверка состояния оборудования в </w:t>
            </w:r>
            <w:proofErr w:type="spellStart"/>
            <w:r>
              <w:rPr>
                <w:sz w:val="23"/>
              </w:rPr>
              <w:t>спорзале</w:t>
            </w:r>
            <w:proofErr w:type="spellEnd"/>
            <w:r>
              <w:rPr>
                <w:sz w:val="23"/>
              </w:rPr>
              <w:t xml:space="preserve"> и на участках.</w:t>
            </w:r>
          </w:p>
          <w:p w:rsidR="00FE6D80" w:rsidRDefault="00FE6D80" w:rsidP="00FE6D80">
            <w:pPr>
              <w:pStyle w:val="a3"/>
              <w:numPr>
                <w:ilvl w:val="0"/>
                <w:numId w:val="19"/>
              </w:numPr>
            </w:pPr>
            <w:r w:rsidRPr="00F32157">
              <w:rPr>
                <w:b/>
                <w:sz w:val="23"/>
              </w:rPr>
              <w:t>Тренировочная эвакуация</w:t>
            </w:r>
          </w:p>
        </w:tc>
        <w:tc>
          <w:tcPr>
            <w:tcW w:w="2268" w:type="dxa"/>
          </w:tcPr>
          <w:p w:rsidR="00FE6D80" w:rsidRDefault="00FE6D80" w:rsidP="005848A0">
            <w:r>
              <w:t>Ст. воспитатель</w:t>
            </w:r>
          </w:p>
          <w:p w:rsidR="00FE6D80" w:rsidRDefault="00FE6D80" w:rsidP="005848A0">
            <w:r>
              <w:t>Заведующая</w:t>
            </w:r>
          </w:p>
        </w:tc>
      </w:tr>
      <w:tr w:rsidR="00FE6D80" w:rsidRPr="00A87997" w:rsidTr="005848A0">
        <w:trPr>
          <w:trHeight w:val="740"/>
        </w:trPr>
        <w:tc>
          <w:tcPr>
            <w:tcW w:w="2268" w:type="dxa"/>
            <w:vMerge w:val="restart"/>
          </w:tcPr>
          <w:p w:rsidR="00FE6D80" w:rsidRPr="006D7E55" w:rsidRDefault="00FE6D80" w:rsidP="005848A0">
            <w:pPr>
              <w:jc w:val="center"/>
              <w:rPr>
                <w:b/>
              </w:rPr>
            </w:pPr>
            <w:r w:rsidRPr="006D7E55">
              <w:rPr>
                <w:b/>
              </w:rPr>
              <w:t>Организационная деятельность</w:t>
            </w:r>
          </w:p>
        </w:tc>
        <w:tc>
          <w:tcPr>
            <w:tcW w:w="2835" w:type="dxa"/>
          </w:tcPr>
          <w:p w:rsidR="00FE6D80" w:rsidRDefault="00FE6D80" w:rsidP="005848A0">
            <w:r w:rsidRPr="00A87997">
              <w:t xml:space="preserve">Смотры, конкурсы,  </w:t>
            </w:r>
          </w:p>
          <w:p w:rsidR="00FE6D80" w:rsidRPr="00A87997" w:rsidRDefault="00FE6D80" w:rsidP="005848A0">
            <w:r w:rsidRPr="0042197A">
              <w:rPr>
                <w:b/>
              </w:rPr>
              <w:t>общие мероприятия</w:t>
            </w:r>
          </w:p>
        </w:tc>
        <w:tc>
          <w:tcPr>
            <w:tcW w:w="3686" w:type="dxa"/>
          </w:tcPr>
          <w:p w:rsidR="00FE6D80" w:rsidRDefault="00FE6D80" w:rsidP="005848A0">
            <w:pPr>
              <w:rPr>
                <w:b/>
              </w:rPr>
            </w:pPr>
            <w:r>
              <w:rPr>
                <w:b/>
              </w:rPr>
              <w:t xml:space="preserve">1.«Женский день-8 марта» </w:t>
            </w:r>
            <w:proofErr w:type="gramStart"/>
            <w:r>
              <w:rPr>
                <w:b/>
              </w:rPr>
              <w:t>-п</w:t>
            </w:r>
            <w:proofErr w:type="gramEnd"/>
            <w:r>
              <w:rPr>
                <w:b/>
              </w:rPr>
              <w:t>раздники для мам.</w:t>
            </w:r>
          </w:p>
          <w:p w:rsidR="00FE6D80" w:rsidRDefault="00FE6D80" w:rsidP="005848A0">
            <w:pPr>
              <w:rPr>
                <w:b/>
              </w:rPr>
            </w:pPr>
            <w:r>
              <w:rPr>
                <w:b/>
              </w:rPr>
              <w:t>2.Конкурс рисунков "С огнем шутить опасно». Отв. 12 гр.</w:t>
            </w:r>
          </w:p>
          <w:p w:rsidR="00FE6D80" w:rsidRPr="00F63973" w:rsidRDefault="00FE6D80" w:rsidP="005848A0">
            <w:r w:rsidRPr="00F63973">
              <w:t>3. 8 марта для коллектива</w:t>
            </w:r>
          </w:p>
        </w:tc>
        <w:tc>
          <w:tcPr>
            <w:tcW w:w="2268" w:type="dxa"/>
          </w:tcPr>
          <w:p w:rsidR="00FE6D80" w:rsidRDefault="00FE6D80" w:rsidP="005848A0">
            <w:r>
              <w:t>Ст. воспитатель</w:t>
            </w:r>
          </w:p>
          <w:p w:rsidR="00FE6D80" w:rsidRPr="00A87997" w:rsidRDefault="00FE6D80" w:rsidP="005848A0">
            <w:r>
              <w:t>Заведующая</w:t>
            </w:r>
          </w:p>
        </w:tc>
      </w:tr>
      <w:tr w:rsidR="00FE6D80" w:rsidRPr="00A87997" w:rsidTr="005848A0">
        <w:tc>
          <w:tcPr>
            <w:tcW w:w="2268" w:type="dxa"/>
            <w:vMerge/>
          </w:tcPr>
          <w:p w:rsidR="00FE6D80" w:rsidRPr="006D7E55" w:rsidRDefault="00FE6D80" w:rsidP="005848A0">
            <w:pPr>
              <w:rPr>
                <w:b/>
              </w:rPr>
            </w:pPr>
          </w:p>
        </w:tc>
        <w:tc>
          <w:tcPr>
            <w:tcW w:w="2835" w:type="dxa"/>
          </w:tcPr>
          <w:p w:rsidR="00FE6D80" w:rsidRDefault="00FE6D80" w:rsidP="005848A0">
            <w:r>
              <w:t>П</w:t>
            </w:r>
            <w:r w:rsidRPr="00A87997">
              <w:t>реемственность со школой</w:t>
            </w:r>
          </w:p>
          <w:p w:rsidR="00FE6D80" w:rsidRPr="00A87997" w:rsidRDefault="00FE6D80" w:rsidP="005848A0"/>
        </w:tc>
        <w:tc>
          <w:tcPr>
            <w:tcW w:w="3686" w:type="dxa"/>
          </w:tcPr>
          <w:p w:rsidR="00FE6D80" w:rsidRPr="00A87997" w:rsidRDefault="00FE6D80" w:rsidP="005848A0">
            <w:r>
              <w:t>Работа по составленному со школой плану</w:t>
            </w:r>
          </w:p>
        </w:tc>
        <w:tc>
          <w:tcPr>
            <w:tcW w:w="2268" w:type="dxa"/>
          </w:tcPr>
          <w:p w:rsidR="00FE6D80" w:rsidRDefault="00FE6D80" w:rsidP="005848A0">
            <w:r>
              <w:t>Ст. воспитатель</w:t>
            </w:r>
          </w:p>
          <w:p w:rsidR="00FE6D80" w:rsidRDefault="00FE6D80" w:rsidP="005848A0">
            <w:r>
              <w:t>Психолог</w:t>
            </w:r>
          </w:p>
          <w:p w:rsidR="00FE6D80" w:rsidRPr="00A87997" w:rsidRDefault="00FE6D80" w:rsidP="005848A0">
            <w:r>
              <w:t>Заведующая</w:t>
            </w:r>
          </w:p>
        </w:tc>
      </w:tr>
      <w:tr w:rsidR="00FE6D80" w:rsidRPr="00A87997" w:rsidTr="005848A0">
        <w:tc>
          <w:tcPr>
            <w:tcW w:w="2268" w:type="dxa"/>
          </w:tcPr>
          <w:p w:rsidR="00FE6D80" w:rsidRPr="006D7E55" w:rsidRDefault="00FE6D80" w:rsidP="005848A0">
            <w:pPr>
              <w:rPr>
                <w:b/>
              </w:rPr>
            </w:pPr>
          </w:p>
          <w:p w:rsidR="00FE6D80" w:rsidRPr="006D7E55" w:rsidRDefault="00FE6D80" w:rsidP="005848A0">
            <w:pPr>
              <w:rPr>
                <w:b/>
              </w:rPr>
            </w:pPr>
          </w:p>
        </w:tc>
        <w:tc>
          <w:tcPr>
            <w:tcW w:w="2835" w:type="dxa"/>
          </w:tcPr>
          <w:p w:rsidR="00FE6D80" w:rsidRDefault="00FE6D80" w:rsidP="005848A0">
            <w:pPr>
              <w:rPr>
                <w:b/>
              </w:rPr>
            </w:pPr>
            <w:r w:rsidRPr="007B0E65">
              <w:rPr>
                <w:b/>
              </w:rPr>
              <w:t>Развлечения</w:t>
            </w:r>
          </w:p>
          <w:p w:rsidR="00FE6D80" w:rsidRPr="008B0A7D" w:rsidRDefault="00FE6D80" w:rsidP="005848A0">
            <w:pPr>
              <w:rPr>
                <w:sz w:val="20"/>
                <w:szCs w:val="20"/>
              </w:rPr>
            </w:pPr>
            <w:r w:rsidRPr="008B0A7D">
              <w:rPr>
                <w:sz w:val="20"/>
                <w:szCs w:val="20"/>
              </w:rPr>
              <w:t>1 неделя-работа кинозала</w:t>
            </w:r>
          </w:p>
          <w:p w:rsidR="00FE6D80" w:rsidRDefault="00FE6D80" w:rsidP="005848A0">
            <w:pPr>
              <w:rPr>
                <w:sz w:val="20"/>
                <w:szCs w:val="20"/>
              </w:rPr>
            </w:pPr>
            <w:r>
              <w:rPr>
                <w:sz w:val="20"/>
                <w:szCs w:val="20"/>
              </w:rPr>
              <w:t>2</w:t>
            </w:r>
            <w:r w:rsidRPr="008B0A7D">
              <w:rPr>
                <w:sz w:val="20"/>
                <w:szCs w:val="20"/>
              </w:rPr>
              <w:t xml:space="preserve"> </w:t>
            </w:r>
            <w:proofErr w:type="gramStart"/>
            <w:r w:rsidRPr="008B0A7D">
              <w:rPr>
                <w:sz w:val="20"/>
                <w:szCs w:val="20"/>
              </w:rPr>
              <w:t>неделя-интеллектуальная</w:t>
            </w:r>
            <w:proofErr w:type="gramEnd"/>
            <w:r w:rsidRPr="008B0A7D">
              <w:rPr>
                <w:sz w:val="20"/>
                <w:szCs w:val="20"/>
              </w:rPr>
              <w:t xml:space="preserve"> неделя по группам</w:t>
            </w:r>
          </w:p>
          <w:p w:rsidR="00FE6D80" w:rsidRDefault="00FE6D80" w:rsidP="005848A0">
            <w:pPr>
              <w:rPr>
                <w:sz w:val="20"/>
                <w:szCs w:val="20"/>
              </w:rPr>
            </w:pPr>
            <w:r>
              <w:rPr>
                <w:sz w:val="20"/>
                <w:szCs w:val="20"/>
              </w:rPr>
              <w:t xml:space="preserve">3 </w:t>
            </w:r>
            <w:proofErr w:type="gramStart"/>
            <w:r>
              <w:rPr>
                <w:sz w:val="20"/>
                <w:szCs w:val="20"/>
              </w:rPr>
              <w:t>неделя-театральная</w:t>
            </w:r>
            <w:proofErr w:type="gramEnd"/>
          </w:p>
          <w:p w:rsidR="00FE6D80" w:rsidRPr="007B0E65" w:rsidRDefault="00FE6D80" w:rsidP="005848A0">
            <w:pPr>
              <w:rPr>
                <w:b/>
              </w:rPr>
            </w:pPr>
            <w:r>
              <w:rPr>
                <w:sz w:val="20"/>
                <w:szCs w:val="20"/>
              </w:rPr>
              <w:t xml:space="preserve">3-4 </w:t>
            </w:r>
            <w:proofErr w:type="gramStart"/>
            <w:r>
              <w:rPr>
                <w:sz w:val="20"/>
                <w:szCs w:val="20"/>
              </w:rPr>
              <w:t>неделя-спортивная</w:t>
            </w:r>
            <w:proofErr w:type="gramEnd"/>
          </w:p>
        </w:tc>
        <w:tc>
          <w:tcPr>
            <w:tcW w:w="3686" w:type="dxa"/>
          </w:tcPr>
          <w:p w:rsidR="00FE6D80" w:rsidRPr="00424B55" w:rsidRDefault="00FE6D80" w:rsidP="005848A0">
            <w:r w:rsidRPr="00424B55">
              <w:t>Литературные развлечения – по календарю</w:t>
            </w:r>
          </w:p>
          <w:p w:rsidR="00FE6D80" w:rsidRPr="00D63547" w:rsidRDefault="00FE6D80" w:rsidP="005848A0">
            <w:r w:rsidRPr="00D63547">
              <w:t>Спортивные развлечения</w:t>
            </w:r>
            <w:r>
              <w:t xml:space="preserve"> – по календарю.</w:t>
            </w:r>
          </w:p>
          <w:p w:rsidR="00FE6D80" w:rsidRPr="00A87997" w:rsidRDefault="00FE6D80" w:rsidP="005848A0"/>
        </w:tc>
        <w:tc>
          <w:tcPr>
            <w:tcW w:w="2268" w:type="dxa"/>
          </w:tcPr>
          <w:p w:rsidR="00FE6D80" w:rsidRDefault="00FE6D80" w:rsidP="005848A0">
            <w:r>
              <w:t>Ст. воспитатель</w:t>
            </w:r>
          </w:p>
          <w:p w:rsidR="00FE6D80" w:rsidRDefault="00FE6D80" w:rsidP="005848A0">
            <w:r>
              <w:t>Психолог</w:t>
            </w:r>
          </w:p>
          <w:p w:rsidR="00FE6D80" w:rsidRPr="00A87997" w:rsidRDefault="00FE6D80" w:rsidP="005848A0">
            <w:r>
              <w:t>Заведующая</w:t>
            </w:r>
          </w:p>
        </w:tc>
      </w:tr>
      <w:tr w:rsidR="00FE6D80" w:rsidRPr="00A87997" w:rsidTr="005848A0">
        <w:trPr>
          <w:cantSplit/>
          <w:trHeight w:val="824"/>
        </w:trPr>
        <w:tc>
          <w:tcPr>
            <w:tcW w:w="2268" w:type="dxa"/>
          </w:tcPr>
          <w:p w:rsidR="00FE6D80" w:rsidRDefault="00FE6D80" w:rsidP="005848A0">
            <w:pPr>
              <w:rPr>
                <w:b/>
              </w:rPr>
            </w:pPr>
            <w:r>
              <w:rPr>
                <w:b/>
              </w:rPr>
              <w:t>Работа с родителями</w:t>
            </w:r>
          </w:p>
          <w:p w:rsidR="00FE6D80" w:rsidRDefault="00FE6D80" w:rsidP="005848A0"/>
        </w:tc>
        <w:tc>
          <w:tcPr>
            <w:tcW w:w="6521" w:type="dxa"/>
            <w:gridSpan w:val="2"/>
          </w:tcPr>
          <w:p w:rsidR="00FE6D80" w:rsidRPr="002F06F8" w:rsidRDefault="00FE6D80" w:rsidP="005848A0">
            <w:r w:rsidRPr="002F06F8">
              <w:rPr>
                <w:b/>
              </w:rPr>
              <w:t xml:space="preserve">1. </w:t>
            </w:r>
            <w:r w:rsidRPr="002F06F8">
              <w:t>Приглашение родителей 2 младших, средних, старших и подготовительных групп на праздники для мам.</w:t>
            </w:r>
          </w:p>
          <w:p w:rsidR="00FE6D80" w:rsidRPr="002F06F8" w:rsidRDefault="00FE6D80" w:rsidP="005848A0">
            <w:pPr>
              <w:rPr>
                <w:b/>
              </w:rPr>
            </w:pPr>
            <w:r w:rsidRPr="002F06F8">
              <w:t>2</w:t>
            </w:r>
            <w:r>
              <w:t>.</w:t>
            </w:r>
            <w:r w:rsidRPr="00A22A7A">
              <w:rPr>
                <w:sz w:val="23"/>
              </w:rPr>
              <w:t xml:space="preserve"> Обмен наглядной информацией для родителей (Вертушка раскладушек).</w:t>
            </w:r>
          </w:p>
        </w:tc>
        <w:tc>
          <w:tcPr>
            <w:tcW w:w="2268" w:type="dxa"/>
          </w:tcPr>
          <w:p w:rsidR="00FE6D80" w:rsidRDefault="00FE6D80" w:rsidP="005848A0">
            <w:r>
              <w:t>Ст. воспитатель</w:t>
            </w:r>
          </w:p>
          <w:p w:rsidR="00FE6D80" w:rsidRDefault="00FE6D80" w:rsidP="005848A0">
            <w:r>
              <w:t>Психолог</w:t>
            </w:r>
          </w:p>
          <w:p w:rsidR="00FE6D80" w:rsidRPr="00A87997" w:rsidRDefault="00FE6D80" w:rsidP="005848A0">
            <w:r>
              <w:t>Заведующая</w:t>
            </w:r>
          </w:p>
        </w:tc>
      </w:tr>
      <w:tr w:rsidR="00FE6D80" w:rsidRPr="00A87997" w:rsidTr="005848A0">
        <w:trPr>
          <w:cantSplit/>
          <w:trHeight w:val="1134"/>
        </w:trPr>
        <w:tc>
          <w:tcPr>
            <w:tcW w:w="2268" w:type="dxa"/>
          </w:tcPr>
          <w:p w:rsidR="00FE6D80" w:rsidRPr="006D7E55" w:rsidRDefault="00FE6D80" w:rsidP="005848A0">
            <w:pPr>
              <w:rPr>
                <w:b/>
              </w:rPr>
            </w:pPr>
            <w:r>
              <w:rPr>
                <w:b/>
              </w:rPr>
              <w:t xml:space="preserve">Производственное совещание </w:t>
            </w:r>
          </w:p>
        </w:tc>
        <w:tc>
          <w:tcPr>
            <w:tcW w:w="6521" w:type="dxa"/>
            <w:gridSpan w:val="2"/>
          </w:tcPr>
          <w:p w:rsidR="00FE6D80" w:rsidRDefault="00FE6D80" w:rsidP="005848A0">
            <w:pPr>
              <w:ind w:left="360"/>
            </w:pPr>
            <w:r>
              <w:t>1.Ознакомление с разделами СанПиНов.</w:t>
            </w:r>
          </w:p>
          <w:p w:rsidR="00FE6D80" w:rsidRPr="00CF0B46" w:rsidRDefault="00FE6D80" w:rsidP="005848A0">
            <w:pPr>
              <w:widowControl/>
              <w:outlineLvl w:val="0"/>
              <w:rPr>
                <w:b/>
                <w:bCs/>
                <w:color w:val="26282F"/>
                <w:sz w:val="22"/>
                <w:szCs w:val="22"/>
                <w:lang w:eastAsia="ru-RU"/>
              </w:rPr>
            </w:pPr>
            <w:r w:rsidRPr="00CF0B46">
              <w:rPr>
                <w:b/>
                <w:bCs/>
                <w:color w:val="26282F"/>
                <w:sz w:val="22"/>
                <w:szCs w:val="22"/>
                <w:lang w:eastAsia="ru-RU"/>
              </w:rPr>
              <w:t>XVIII. Основные гигиенические и противоэпидемические мероприятия, проводимые медицинским персоналом в дошкольных образовательных организациях</w:t>
            </w:r>
          </w:p>
          <w:p w:rsidR="00FE6D80" w:rsidRPr="00CF0B46" w:rsidRDefault="00FE6D80" w:rsidP="005848A0">
            <w:pPr>
              <w:widowControl/>
              <w:outlineLvl w:val="0"/>
              <w:rPr>
                <w:b/>
                <w:bCs/>
                <w:color w:val="26282F"/>
                <w:sz w:val="22"/>
                <w:szCs w:val="22"/>
                <w:lang w:eastAsia="ru-RU"/>
              </w:rPr>
            </w:pPr>
            <w:r w:rsidRPr="00CF0B46">
              <w:rPr>
                <w:b/>
                <w:bCs/>
                <w:color w:val="26282F"/>
                <w:sz w:val="22"/>
                <w:szCs w:val="22"/>
                <w:lang w:eastAsia="ru-RU"/>
              </w:rPr>
              <w:t>XIX. Требования к прохождению профилактических медицинских осмотров, гигиенического воспитания и обучения, личной гигиене персонала</w:t>
            </w:r>
          </w:p>
          <w:p w:rsidR="00FE6D80" w:rsidRDefault="00FE6D80" w:rsidP="005848A0">
            <w:r>
              <w:t xml:space="preserve">      2.По текущим вопросам</w:t>
            </w:r>
          </w:p>
          <w:p w:rsidR="00FE6D80" w:rsidRDefault="00FE6D80" w:rsidP="005848A0">
            <w:r>
              <w:rPr>
                <w:sz w:val="23"/>
              </w:rPr>
              <w:t xml:space="preserve">      3. </w:t>
            </w:r>
            <w:r w:rsidRPr="00A22A7A">
              <w:rPr>
                <w:sz w:val="23"/>
              </w:rPr>
              <w:t>«Охрана жизни и здоровья детей</w:t>
            </w:r>
            <w:r>
              <w:rPr>
                <w:sz w:val="23"/>
              </w:rPr>
              <w:t xml:space="preserve"> в весенний  период</w:t>
            </w:r>
            <w:r w:rsidRPr="00A22A7A">
              <w:rPr>
                <w:sz w:val="23"/>
              </w:rPr>
              <w:t>» и противопожарного инструктажа,</w:t>
            </w:r>
            <w:r>
              <w:rPr>
                <w:sz w:val="23"/>
              </w:rPr>
              <w:t xml:space="preserve"> </w:t>
            </w:r>
            <w:proofErr w:type="gramStart"/>
            <w:r w:rsidRPr="00A22A7A">
              <w:rPr>
                <w:sz w:val="23"/>
              </w:rPr>
              <w:t>ОТ</w:t>
            </w:r>
            <w:proofErr w:type="gramEnd"/>
            <w:r>
              <w:rPr>
                <w:sz w:val="23"/>
              </w:rPr>
              <w:t>.</w:t>
            </w:r>
          </w:p>
        </w:tc>
        <w:tc>
          <w:tcPr>
            <w:tcW w:w="2268" w:type="dxa"/>
          </w:tcPr>
          <w:p w:rsidR="00FE6D80" w:rsidRDefault="00FE6D80" w:rsidP="005848A0">
            <w:r>
              <w:t>Заведующая</w:t>
            </w:r>
          </w:p>
          <w:p w:rsidR="00FE6D80" w:rsidRDefault="00FE6D80" w:rsidP="005848A0">
            <w:r>
              <w:t>Председатель профкома</w:t>
            </w:r>
          </w:p>
          <w:p w:rsidR="00FE6D80" w:rsidRDefault="00FE6D80" w:rsidP="005848A0">
            <w:r>
              <w:t>Зам по АХЧ</w:t>
            </w:r>
          </w:p>
        </w:tc>
      </w:tr>
      <w:tr w:rsidR="00FE6D80" w:rsidRPr="00A87997" w:rsidTr="005848A0">
        <w:tc>
          <w:tcPr>
            <w:tcW w:w="2268" w:type="dxa"/>
          </w:tcPr>
          <w:p w:rsidR="00FE6D80" w:rsidRPr="006D7E55" w:rsidRDefault="00FE6D80" w:rsidP="005848A0">
            <w:pPr>
              <w:rPr>
                <w:b/>
              </w:rPr>
            </w:pPr>
            <w:r>
              <w:rPr>
                <w:b/>
              </w:rPr>
              <w:t>Электронное образование</w:t>
            </w:r>
          </w:p>
        </w:tc>
        <w:tc>
          <w:tcPr>
            <w:tcW w:w="6521" w:type="dxa"/>
            <w:gridSpan w:val="2"/>
          </w:tcPr>
          <w:p w:rsidR="00FE6D80" w:rsidRPr="00A87997" w:rsidRDefault="00FE6D80" w:rsidP="005848A0">
            <w:pPr>
              <w:ind w:left="360"/>
            </w:pPr>
            <w:r>
              <w:t>1.</w:t>
            </w:r>
            <w:r>
              <w:rPr>
                <w:sz w:val="23"/>
              </w:rPr>
              <w:t xml:space="preserve"> Обновление информации на сайте детского сада (2 раза в месяц)</w:t>
            </w:r>
          </w:p>
        </w:tc>
        <w:tc>
          <w:tcPr>
            <w:tcW w:w="2268" w:type="dxa"/>
          </w:tcPr>
          <w:p w:rsidR="00FE6D80" w:rsidRPr="00A87997" w:rsidRDefault="00FE6D80" w:rsidP="005848A0">
            <w:r>
              <w:t>Заведующая</w:t>
            </w:r>
          </w:p>
        </w:tc>
      </w:tr>
    </w:tbl>
    <w:p w:rsidR="00FE6D80" w:rsidRDefault="00FE6D80" w:rsidP="00FE6D80"/>
    <w:p w:rsidR="00FE6D80" w:rsidRDefault="00FE6D80" w:rsidP="00FE6D80"/>
    <w:p w:rsidR="00FE6D80" w:rsidRDefault="00FE6D80" w:rsidP="00FE6D80"/>
    <w:p w:rsidR="00FE6D80" w:rsidRDefault="00FE6D80" w:rsidP="00FE6D80"/>
    <w:p w:rsidR="00FE6D80" w:rsidRDefault="00FE6D80" w:rsidP="00FE6D80"/>
    <w:p w:rsidR="00FE6D80" w:rsidRDefault="00FE6D80" w:rsidP="00FE6D80"/>
    <w:p w:rsidR="00FE6D80" w:rsidRDefault="00FE6D80" w:rsidP="00FE6D80"/>
    <w:p w:rsidR="00FE6D80" w:rsidRDefault="00FE6D80" w:rsidP="00FE6D80"/>
    <w:p w:rsidR="00FE6D80" w:rsidRDefault="00FE6D80" w:rsidP="00FE6D80"/>
    <w:p w:rsidR="00FE6D80" w:rsidRDefault="00FE6D80" w:rsidP="00FE6D80"/>
    <w:p w:rsidR="00FE6D80" w:rsidRDefault="00FE6D80" w:rsidP="00FE6D80"/>
    <w:p w:rsidR="00FE6D80" w:rsidRDefault="00FE6D80" w:rsidP="00FE6D80"/>
    <w:p w:rsidR="00FE6D80" w:rsidRDefault="00FE6D80" w:rsidP="00FE6D80"/>
    <w:p w:rsidR="00FE6D80" w:rsidRDefault="00FE6D80" w:rsidP="00FE6D80"/>
    <w:p w:rsidR="00FE6D80" w:rsidRDefault="00FE6D80" w:rsidP="00FE6D80"/>
    <w:p w:rsidR="00FE6D80" w:rsidRDefault="00FE6D80" w:rsidP="00FE6D80"/>
    <w:tbl>
      <w:tblPr>
        <w:tblW w:w="11057"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268"/>
        <w:gridCol w:w="2835"/>
        <w:gridCol w:w="3686"/>
        <w:gridCol w:w="2268"/>
      </w:tblGrid>
      <w:tr w:rsidR="00FE6D80" w:rsidRPr="00797196" w:rsidTr="005848A0">
        <w:tc>
          <w:tcPr>
            <w:tcW w:w="8789" w:type="dxa"/>
            <w:gridSpan w:val="3"/>
          </w:tcPr>
          <w:p w:rsidR="00FE6D80" w:rsidRPr="00797196" w:rsidRDefault="00FE6D80" w:rsidP="005848A0">
            <w:pPr>
              <w:jc w:val="center"/>
              <w:rPr>
                <w:b/>
              </w:rPr>
            </w:pPr>
            <w:r>
              <w:rPr>
                <w:b/>
              </w:rPr>
              <w:lastRenderedPageBreak/>
              <w:t>АПРЕЛЬ</w:t>
            </w:r>
          </w:p>
        </w:tc>
        <w:tc>
          <w:tcPr>
            <w:tcW w:w="2268" w:type="dxa"/>
          </w:tcPr>
          <w:p w:rsidR="00FE6D80" w:rsidRPr="00797196" w:rsidRDefault="00FE6D80" w:rsidP="005848A0">
            <w:pPr>
              <w:jc w:val="center"/>
              <w:rPr>
                <w:b/>
              </w:rPr>
            </w:pPr>
            <w:r>
              <w:rPr>
                <w:b/>
              </w:rPr>
              <w:t>Ответственные</w:t>
            </w:r>
          </w:p>
        </w:tc>
      </w:tr>
      <w:tr w:rsidR="00FE6D80" w:rsidRPr="00A87997" w:rsidTr="005848A0">
        <w:tc>
          <w:tcPr>
            <w:tcW w:w="2268" w:type="dxa"/>
          </w:tcPr>
          <w:p w:rsidR="00FE6D80" w:rsidRPr="00797196" w:rsidRDefault="00FE6D80" w:rsidP="005848A0">
            <w:pPr>
              <w:rPr>
                <w:b/>
              </w:rPr>
            </w:pPr>
            <w:r w:rsidRPr="00797196">
              <w:rPr>
                <w:b/>
              </w:rPr>
              <w:t>Повышение деловой квалификации, аттестация</w:t>
            </w:r>
          </w:p>
        </w:tc>
        <w:tc>
          <w:tcPr>
            <w:tcW w:w="6521" w:type="dxa"/>
            <w:gridSpan w:val="2"/>
          </w:tcPr>
          <w:p w:rsidR="00FE6D80" w:rsidRDefault="00FE6D80" w:rsidP="00FE6D80">
            <w:pPr>
              <w:pStyle w:val="a3"/>
              <w:numPr>
                <w:ilvl w:val="0"/>
                <w:numId w:val="28"/>
              </w:numPr>
            </w:pPr>
            <w:r>
              <w:t xml:space="preserve">Обзор новинок </w:t>
            </w:r>
            <w:proofErr w:type="spellStart"/>
            <w:r>
              <w:t>педлитературы</w:t>
            </w:r>
            <w:proofErr w:type="spellEnd"/>
          </w:p>
          <w:p w:rsidR="00FE6D80" w:rsidRDefault="00FE6D80" w:rsidP="00FE6D80">
            <w:pPr>
              <w:pStyle w:val="a3"/>
              <w:numPr>
                <w:ilvl w:val="0"/>
                <w:numId w:val="28"/>
              </w:numPr>
            </w:pPr>
            <w:r>
              <w:t>Участие в республиканских, международных, городских, районных конкурсах.</w:t>
            </w:r>
          </w:p>
          <w:p w:rsidR="00FE6D80" w:rsidRPr="00A87997" w:rsidRDefault="00FE6D80" w:rsidP="005848A0">
            <w:pPr>
              <w:pStyle w:val="a3"/>
            </w:pPr>
          </w:p>
        </w:tc>
        <w:tc>
          <w:tcPr>
            <w:tcW w:w="2268" w:type="dxa"/>
          </w:tcPr>
          <w:p w:rsidR="00FE6D80" w:rsidRDefault="00FE6D80" w:rsidP="005848A0">
            <w:r>
              <w:t>Ст. воспитатель</w:t>
            </w:r>
          </w:p>
          <w:p w:rsidR="00FE6D80" w:rsidRPr="00A87997" w:rsidRDefault="00FE6D80" w:rsidP="005848A0">
            <w:r>
              <w:t>Ст. медсестра</w:t>
            </w:r>
          </w:p>
        </w:tc>
      </w:tr>
      <w:tr w:rsidR="00FE6D80" w:rsidTr="005848A0">
        <w:trPr>
          <w:trHeight w:val="1226"/>
        </w:trPr>
        <w:tc>
          <w:tcPr>
            <w:tcW w:w="2268" w:type="dxa"/>
          </w:tcPr>
          <w:p w:rsidR="00FE6D80" w:rsidRPr="006D7E55" w:rsidRDefault="00FE6D80" w:rsidP="005848A0">
            <w:pPr>
              <w:rPr>
                <w:b/>
              </w:rPr>
            </w:pPr>
            <w:r w:rsidRPr="006D7E55">
              <w:rPr>
                <w:b/>
              </w:rPr>
              <w:t>Управление педагогическим процессом</w:t>
            </w:r>
          </w:p>
        </w:tc>
        <w:tc>
          <w:tcPr>
            <w:tcW w:w="2835" w:type="dxa"/>
          </w:tcPr>
          <w:p w:rsidR="00FE6D80" w:rsidRPr="00797196" w:rsidRDefault="00FE6D80" w:rsidP="005848A0">
            <w:pPr>
              <w:rPr>
                <w:b/>
              </w:rPr>
            </w:pPr>
            <w:r w:rsidRPr="00797196">
              <w:rPr>
                <w:b/>
              </w:rPr>
              <w:t xml:space="preserve">Педсоветы </w:t>
            </w:r>
          </w:p>
          <w:p w:rsidR="00FE6D80" w:rsidRDefault="00FE6D80" w:rsidP="005848A0"/>
          <w:p w:rsidR="00FE6D80" w:rsidRDefault="00FE6D80" w:rsidP="005848A0"/>
        </w:tc>
        <w:tc>
          <w:tcPr>
            <w:tcW w:w="3686" w:type="dxa"/>
          </w:tcPr>
          <w:p w:rsidR="00FE6D80" w:rsidRPr="00A87997" w:rsidRDefault="00FE6D80" w:rsidP="005848A0">
            <w:r>
              <w:t xml:space="preserve">«Современные подходы к организации речевого развития дошкольников в соответствии с требованиями ФГОС </w:t>
            </w:r>
            <w:proofErr w:type="gramStart"/>
            <w:r>
              <w:t>ДО</w:t>
            </w:r>
            <w:proofErr w:type="gramEnd"/>
            <w:r>
              <w:t>»</w:t>
            </w:r>
          </w:p>
        </w:tc>
        <w:tc>
          <w:tcPr>
            <w:tcW w:w="2268" w:type="dxa"/>
          </w:tcPr>
          <w:p w:rsidR="00FE6D80" w:rsidRDefault="00FE6D80" w:rsidP="005848A0">
            <w:r>
              <w:t xml:space="preserve">Ст. воспитатель, </w:t>
            </w:r>
          </w:p>
          <w:p w:rsidR="00FE6D80" w:rsidRPr="00A87997" w:rsidRDefault="00FE6D80" w:rsidP="005848A0"/>
        </w:tc>
      </w:tr>
      <w:tr w:rsidR="00FE6D80" w:rsidTr="005848A0">
        <w:trPr>
          <w:trHeight w:val="1226"/>
        </w:trPr>
        <w:tc>
          <w:tcPr>
            <w:tcW w:w="2268" w:type="dxa"/>
          </w:tcPr>
          <w:p w:rsidR="00FE6D80" w:rsidRPr="00FA6835" w:rsidRDefault="00FE6D80" w:rsidP="005848A0">
            <w:pPr>
              <w:rPr>
                <w:b/>
              </w:rPr>
            </w:pPr>
            <w:proofErr w:type="gramStart"/>
            <w:r>
              <w:rPr>
                <w:b/>
              </w:rPr>
              <w:t>Методическая</w:t>
            </w:r>
            <w:proofErr w:type="gramEnd"/>
            <w:r>
              <w:rPr>
                <w:b/>
              </w:rPr>
              <w:t xml:space="preserve"> работы</w:t>
            </w:r>
          </w:p>
        </w:tc>
        <w:tc>
          <w:tcPr>
            <w:tcW w:w="6521" w:type="dxa"/>
            <w:gridSpan w:val="2"/>
          </w:tcPr>
          <w:p w:rsidR="00FE6D80" w:rsidRPr="00196FAD" w:rsidRDefault="00FE6D80" w:rsidP="005848A0">
            <w:pPr>
              <w:ind w:left="34"/>
              <w:jc w:val="both"/>
              <w:rPr>
                <w:sz w:val="23"/>
              </w:rPr>
            </w:pPr>
            <w:r w:rsidRPr="00196FAD">
              <w:t>Открытые показы организованного образовательного процесса с применением формы эксперимента</w:t>
            </w:r>
          </w:p>
        </w:tc>
        <w:tc>
          <w:tcPr>
            <w:tcW w:w="2268" w:type="dxa"/>
          </w:tcPr>
          <w:p w:rsidR="00FE6D80" w:rsidRDefault="00FE6D80" w:rsidP="005848A0">
            <w:r>
              <w:t>Педагоги 1 и 2 младших групп</w:t>
            </w:r>
          </w:p>
        </w:tc>
      </w:tr>
      <w:tr w:rsidR="00FE6D80" w:rsidTr="005848A0">
        <w:trPr>
          <w:trHeight w:val="1102"/>
        </w:trPr>
        <w:tc>
          <w:tcPr>
            <w:tcW w:w="2268" w:type="dxa"/>
          </w:tcPr>
          <w:p w:rsidR="00FE6D80" w:rsidRPr="006D7E55" w:rsidRDefault="00FE6D80" w:rsidP="005848A0">
            <w:pPr>
              <w:rPr>
                <w:b/>
              </w:rPr>
            </w:pPr>
            <w:r>
              <w:rPr>
                <w:b/>
              </w:rPr>
              <w:t>БЕЗОПАСНОСТЬ</w:t>
            </w:r>
          </w:p>
        </w:tc>
        <w:tc>
          <w:tcPr>
            <w:tcW w:w="6521" w:type="dxa"/>
            <w:gridSpan w:val="2"/>
          </w:tcPr>
          <w:p w:rsidR="00FE6D80" w:rsidRDefault="00FE6D80" w:rsidP="00FE6D80">
            <w:pPr>
              <w:pStyle w:val="a3"/>
              <w:numPr>
                <w:ilvl w:val="0"/>
                <w:numId w:val="20"/>
              </w:numPr>
              <w:rPr>
                <w:sz w:val="23"/>
              </w:rPr>
            </w:pPr>
            <w:r>
              <w:rPr>
                <w:sz w:val="23"/>
              </w:rPr>
              <w:t xml:space="preserve">Проверка состояния оборудования в </w:t>
            </w:r>
            <w:proofErr w:type="spellStart"/>
            <w:r>
              <w:rPr>
                <w:sz w:val="23"/>
              </w:rPr>
              <w:t>спорзале</w:t>
            </w:r>
            <w:proofErr w:type="spellEnd"/>
            <w:r>
              <w:rPr>
                <w:sz w:val="23"/>
              </w:rPr>
              <w:t xml:space="preserve"> и на участках.</w:t>
            </w:r>
          </w:p>
          <w:p w:rsidR="00FE6D80" w:rsidRPr="00196FAD" w:rsidRDefault="00FE6D80" w:rsidP="005848A0">
            <w:r w:rsidRPr="00196FAD">
              <w:rPr>
                <w:sz w:val="23"/>
              </w:rPr>
              <w:t>Проверка знаний по теме «Действия сотрудников во время эвакуации»</w:t>
            </w:r>
          </w:p>
        </w:tc>
        <w:tc>
          <w:tcPr>
            <w:tcW w:w="2268" w:type="dxa"/>
          </w:tcPr>
          <w:p w:rsidR="00FE6D80" w:rsidRDefault="00FE6D80" w:rsidP="005848A0">
            <w:r>
              <w:t>Ст. воспитатель</w:t>
            </w:r>
          </w:p>
          <w:p w:rsidR="00FE6D80" w:rsidRDefault="00FE6D80" w:rsidP="005848A0">
            <w:r>
              <w:t>Заведующая</w:t>
            </w:r>
          </w:p>
        </w:tc>
      </w:tr>
      <w:tr w:rsidR="00FE6D80" w:rsidRPr="00A87997" w:rsidTr="005848A0">
        <w:trPr>
          <w:trHeight w:val="740"/>
        </w:trPr>
        <w:tc>
          <w:tcPr>
            <w:tcW w:w="2268" w:type="dxa"/>
            <w:vMerge w:val="restart"/>
          </w:tcPr>
          <w:p w:rsidR="00FE6D80" w:rsidRPr="006D7E55" w:rsidRDefault="00FE6D80" w:rsidP="005848A0">
            <w:pPr>
              <w:jc w:val="center"/>
              <w:rPr>
                <w:b/>
              </w:rPr>
            </w:pPr>
            <w:r w:rsidRPr="006D7E55">
              <w:rPr>
                <w:b/>
              </w:rPr>
              <w:t>Организационная деятельность</w:t>
            </w:r>
          </w:p>
        </w:tc>
        <w:tc>
          <w:tcPr>
            <w:tcW w:w="2835" w:type="dxa"/>
          </w:tcPr>
          <w:p w:rsidR="00FE6D80" w:rsidRDefault="00FE6D80" w:rsidP="005848A0">
            <w:r w:rsidRPr="00A87997">
              <w:t xml:space="preserve">Смотры, конкурсы,  </w:t>
            </w:r>
          </w:p>
          <w:p w:rsidR="00FE6D80" w:rsidRPr="00196FAD" w:rsidRDefault="00FE6D80" w:rsidP="005848A0">
            <w:r w:rsidRPr="00196FAD">
              <w:t>общие мероприятия</w:t>
            </w:r>
          </w:p>
        </w:tc>
        <w:tc>
          <w:tcPr>
            <w:tcW w:w="3686" w:type="dxa"/>
          </w:tcPr>
          <w:p w:rsidR="00FE6D80" w:rsidRPr="00196FAD" w:rsidRDefault="00FE6D80" w:rsidP="005848A0">
            <w:r w:rsidRPr="00196FAD">
              <w:t>Выставка рисунков, посвященных Дню Космонавтики и Дню Земли.        Отв. 9 гр.</w:t>
            </w:r>
          </w:p>
          <w:p w:rsidR="00FE6D80" w:rsidRPr="00B54210" w:rsidRDefault="00FE6D80" w:rsidP="005848A0">
            <w:pPr>
              <w:rPr>
                <w:b/>
              </w:rPr>
            </w:pPr>
            <w:r w:rsidRPr="00196FAD">
              <w:t>Выставка рисунков, в рамках недели татарской культуры</w:t>
            </w:r>
            <w:proofErr w:type="gramStart"/>
            <w:r w:rsidRPr="00196FAD">
              <w:t xml:space="preserve"> .</w:t>
            </w:r>
            <w:proofErr w:type="gramEnd"/>
            <w:r w:rsidRPr="00196FAD">
              <w:t xml:space="preserve">        Отв. Ибрагимова И.М.</w:t>
            </w:r>
          </w:p>
        </w:tc>
        <w:tc>
          <w:tcPr>
            <w:tcW w:w="2268" w:type="dxa"/>
          </w:tcPr>
          <w:p w:rsidR="00FE6D80" w:rsidRDefault="00FE6D80" w:rsidP="005848A0">
            <w:r>
              <w:t>Ст. воспитатель</w:t>
            </w:r>
          </w:p>
          <w:p w:rsidR="00FE6D80" w:rsidRPr="00A87997" w:rsidRDefault="00FE6D80" w:rsidP="005848A0">
            <w:r>
              <w:t>Заведующая</w:t>
            </w:r>
          </w:p>
        </w:tc>
      </w:tr>
      <w:tr w:rsidR="00FE6D80" w:rsidRPr="00A87997" w:rsidTr="005848A0">
        <w:tc>
          <w:tcPr>
            <w:tcW w:w="2268" w:type="dxa"/>
            <w:vMerge/>
          </w:tcPr>
          <w:p w:rsidR="00FE6D80" w:rsidRPr="006D7E55" w:rsidRDefault="00FE6D80" w:rsidP="005848A0">
            <w:pPr>
              <w:rPr>
                <w:b/>
              </w:rPr>
            </w:pPr>
          </w:p>
        </w:tc>
        <w:tc>
          <w:tcPr>
            <w:tcW w:w="2835" w:type="dxa"/>
          </w:tcPr>
          <w:p w:rsidR="00FE6D80" w:rsidRDefault="00FE6D80" w:rsidP="005848A0">
            <w:r>
              <w:t>П</w:t>
            </w:r>
            <w:r w:rsidRPr="00A87997">
              <w:t>реемственность со школой</w:t>
            </w:r>
          </w:p>
          <w:p w:rsidR="00FE6D80" w:rsidRPr="00A87997" w:rsidRDefault="00FE6D80" w:rsidP="005848A0"/>
        </w:tc>
        <w:tc>
          <w:tcPr>
            <w:tcW w:w="3686" w:type="dxa"/>
          </w:tcPr>
          <w:p w:rsidR="00FE6D80" w:rsidRPr="00A87997" w:rsidRDefault="00FE6D80" w:rsidP="005848A0">
            <w:r>
              <w:t>Работа по составленному со школой плану</w:t>
            </w:r>
          </w:p>
        </w:tc>
        <w:tc>
          <w:tcPr>
            <w:tcW w:w="2268" w:type="dxa"/>
          </w:tcPr>
          <w:p w:rsidR="00FE6D80" w:rsidRDefault="00FE6D80" w:rsidP="005848A0">
            <w:r>
              <w:t>Ст. воспитатель</w:t>
            </w:r>
          </w:p>
          <w:p w:rsidR="00FE6D80" w:rsidRDefault="00FE6D80" w:rsidP="005848A0">
            <w:r>
              <w:t>Психолог</w:t>
            </w:r>
          </w:p>
          <w:p w:rsidR="00FE6D80" w:rsidRPr="00A87997" w:rsidRDefault="00FE6D80" w:rsidP="005848A0">
            <w:r>
              <w:t>Заведующая</w:t>
            </w:r>
          </w:p>
        </w:tc>
      </w:tr>
      <w:tr w:rsidR="00FE6D80" w:rsidRPr="00A87997" w:rsidTr="005848A0">
        <w:tc>
          <w:tcPr>
            <w:tcW w:w="2268" w:type="dxa"/>
          </w:tcPr>
          <w:p w:rsidR="00FE6D80" w:rsidRPr="006D7E55" w:rsidRDefault="00FE6D80" w:rsidP="005848A0">
            <w:pPr>
              <w:rPr>
                <w:b/>
              </w:rPr>
            </w:pPr>
          </w:p>
          <w:p w:rsidR="00FE6D80" w:rsidRPr="006D7E55" w:rsidRDefault="00FE6D80" w:rsidP="005848A0">
            <w:pPr>
              <w:rPr>
                <w:b/>
              </w:rPr>
            </w:pPr>
          </w:p>
        </w:tc>
        <w:tc>
          <w:tcPr>
            <w:tcW w:w="2835" w:type="dxa"/>
          </w:tcPr>
          <w:p w:rsidR="00FE6D80" w:rsidRDefault="00FE6D80" w:rsidP="005848A0">
            <w:pPr>
              <w:rPr>
                <w:b/>
              </w:rPr>
            </w:pPr>
            <w:r w:rsidRPr="007B0E65">
              <w:rPr>
                <w:b/>
              </w:rPr>
              <w:t>Развлечения</w:t>
            </w:r>
          </w:p>
          <w:p w:rsidR="00FE6D80" w:rsidRPr="008B0A7D" w:rsidRDefault="00FE6D80" w:rsidP="005848A0">
            <w:pPr>
              <w:rPr>
                <w:sz w:val="20"/>
                <w:szCs w:val="20"/>
              </w:rPr>
            </w:pPr>
            <w:r w:rsidRPr="008B0A7D">
              <w:rPr>
                <w:sz w:val="20"/>
                <w:szCs w:val="20"/>
              </w:rPr>
              <w:t>1 неделя-работа кинозала</w:t>
            </w:r>
          </w:p>
          <w:p w:rsidR="00FE6D80" w:rsidRDefault="00FE6D80" w:rsidP="005848A0">
            <w:pPr>
              <w:rPr>
                <w:sz w:val="20"/>
                <w:szCs w:val="20"/>
              </w:rPr>
            </w:pPr>
            <w:r>
              <w:rPr>
                <w:sz w:val="20"/>
                <w:szCs w:val="20"/>
              </w:rPr>
              <w:t>2</w:t>
            </w:r>
            <w:r w:rsidRPr="008B0A7D">
              <w:rPr>
                <w:sz w:val="20"/>
                <w:szCs w:val="20"/>
              </w:rPr>
              <w:t xml:space="preserve"> </w:t>
            </w:r>
            <w:proofErr w:type="gramStart"/>
            <w:r w:rsidRPr="008B0A7D">
              <w:rPr>
                <w:sz w:val="20"/>
                <w:szCs w:val="20"/>
              </w:rPr>
              <w:t>неделя-интеллектуальная</w:t>
            </w:r>
            <w:proofErr w:type="gramEnd"/>
            <w:r w:rsidRPr="008B0A7D">
              <w:rPr>
                <w:sz w:val="20"/>
                <w:szCs w:val="20"/>
              </w:rPr>
              <w:t xml:space="preserve"> неделя по группам</w:t>
            </w:r>
          </w:p>
          <w:p w:rsidR="00FE6D80" w:rsidRDefault="00FE6D80" w:rsidP="005848A0">
            <w:pPr>
              <w:rPr>
                <w:sz w:val="20"/>
                <w:szCs w:val="20"/>
              </w:rPr>
            </w:pPr>
            <w:r>
              <w:rPr>
                <w:sz w:val="20"/>
                <w:szCs w:val="20"/>
              </w:rPr>
              <w:t>3 неделя татарской культуры</w:t>
            </w:r>
          </w:p>
          <w:p w:rsidR="00FE6D80" w:rsidRPr="007B0E65" w:rsidRDefault="00FE6D80" w:rsidP="005848A0">
            <w:pPr>
              <w:rPr>
                <w:b/>
              </w:rPr>
            </w:pPr>
            <w:r>
              <w:rPr>
                <w:sz w:val="20"/>
                <w:szCs w:val="20"/>
              </w:rPr>
              <w:t xml:space="preserve">3-4 </w:t>
            </w:r>
            <w:proofErr w:type="gramStart"/>
            <w:r>
              <w:rPr>
                <w:sz w:val="20"/>
                <w:szCs w:val="20"/>
              </w:rPr>
              <w:t>неделя-спортивная</w:t>
            </w:r>
            <w:proofErr w:type="gramEnd"/>
          </w:p>
        </w:tc>
        <w:tc>
          <w:tcPr>
            <w:tcW w:w="3686" w:type="dxa"/>
          </w:tcPr>
          <w:p w:rsidR="00FE6D80" w:rsidRPr="00424B55" w:rsidRDefault="00FE6D80" w:rsidP="005848A0">
            <w:r w:rsidRPr="00424B55">
              <w:t>Литературные развлечения – по календарю</w:t>
            </w:r>
          </w:p>
          <w:p w:rsidR="00FE6D80" w:rsidRPr="00D63547" w:rsidRDefault="00FE6D80" w:rsidP="005848A0">
            <w:r w:rsidRPr="00D63547">
              <w:t>Спортивные развлечения</w:t>
            </w:r>
            <w:r>
              <w:t xml:space="preserve"> – по календарю.</w:t>
            </w:r>
          </w:p>
          <w:p w:rsidR="00FE6D80" w:rsidRPr="00A87997" w:rsidRDefault="00FE6D80" w:rsidP="005848A0"/>
        </w:tc>
        <w:tc>
          <w:tcPr>
            <w:tcW w:w="2268" w:type="dxa"/>
          </w:tcPr>
          <w:p w:rsidR="00FE6D80" w:rsidRDefault="00FE6D80" w:rsidP="005848A0">
            <w:r>
              <w:t>Ст. воспитатель</w:t>
            </w:r>
          </w:p>
          <w:p w:rsidR="00FE6D80" w:rsidRDefault="00FE6D80" w:rsidP="005848A0">
            <w:r>
              <w:t>Психолог</w:t>
            </w:r>
          </w:p>
          <w:p w:rsidR="00FE6D80" w:rsidRPr="00A87997" w:rsidRDefault="00FE6D80" w:rsidP="005848A0">
            <w:r>
              <w:t>Заведующая</w:t>
            </w:r>
          </w:p>
        </w:tc>
      </w:tr>
      <w:tr w:rsidR="00FE6D80" w:rsidRPr="00A87997" w:rsidTr="005848A0">
        <w:trPr>
          <w:cantSplit/>
          <w:trHeight w:val="824"/>
        </w:trPr>
        <w:tc>
          <w:tcPr>
            <w:tcW w:w="2268" w:type="dxa"/>
          </w:tcPr>
          <w:p w:rsidR="00FE6D80" w:rsidRDefault="00FE6D80" w:rsidP="005848A0">
            <w:pPr>
              <w:rPr>
                <w:b/>
              </w:rPr>
            </w:pPr>
            <w:r>
              <w:rPr>
                <w:b/>
              </w:rPr>
              <w:t>Работа с родителями</w:t>
            </w:r>
          </w:p>
          <w:p w:rsidR="00FE6D80" w:rsidRDefault="00FE6D80" w:rsidP="005848A0"/>
        </w:tc>
        <w:tc>
          <w:tcPr>
            <w:tcW w:w="6521" w:type="dxa"/>
            <w:gridSpan w:val="2"/>
          </w:tcPr>
          <w:p w:rsidR="00FE6D80" w:rsidRDefault="00FE6D80" w:rsidP="00FE6D80">
            <w:pPr>
              <w:pStyle w:val="a3"/>
              <w:numPr>
                <w:ilvl w:val="0"/>
                <w:numId w:val="8"/>
              </w:numPr>
            </w:pPr>
            <w:r w:rsidRPr="002F06F8">
              <w:t xml:space="preserve">Индивидуальные </w:t>
            </w:r>
            <w:r w:rsidRPr="001918DE">
              <w:rPr>
                <w:b/>
              </w:rPr>
              <w:t xml:space="preserve">корзинки </w:t>
            </w:r>
            <w:r w:rsidRPr="002F06F8">
              <w:t>для родителей в ясельных и 2 младших группах</w:t>
            </w:r>
            <w:r>
              <w:t>.</w:t>
            </w:r>
          </w:p>
          <w:p w:rsidR="00FE6D80" w:rsidRPr="00196FAD" w:rsidRDefault="00FE6D80" w:rsidP="00FE6D80">
            <w:pPr>
              <w:pStyle w:val="a3"/>
              <w:numPr>
                <w:ilvl w:val="0"/>
                <w:numId w:val="8"/>
              </w:numPr>
            </w:pPr>
            <w:r w:rsidRPr="00196FAD">
              <w:t>Конкурс «Умелые руки» (совместный с детьми)</w:t>
            </w:r>
          </w:p>
          <w:p w:rsidR="00FE6D80" w:rsidRPr="001918DE" w:rsidRDefault="00FE6D80" w:rsidP="00FE6D80">
            <w:pPr>
              <w:pStyle w:val="a3"/>
              <w:numPr>
                <w:ilvl w:val="0"/>
                <w:numId w:val="8"/>
              </w:numPr>
              <w:rPr>
                <w:b/>
              </w:rPr>
            </w:pPr>
            <w:r w:rsidRPr="00A22A7A">
              <w:rPr>
                <w:sz w:val="23"/>
              </w:rPr>
              <w:t>Обмен наглядной информацией для родителей (Вертушка раскладушек).</w:t>
            </w:r>
          </w:p>
        </w:tc>
        <w:tc>
          <w:tcPr>
            <w:tcW w:w="2268" w:type="dxa"/>
          </w:tcPr>
          <w:p w:rsidR="00FE6D80" w:rsidRDefault="00FE6D80" w:rsidP="005848A0">
            <w:r>
              <w:t>Ст. воспитатель</w:t>
            </w:r>
          </w:p>
          <w:p w:rsidR="00FE6D80" w:rsidRDefault="00FE6D80" w:rsidP="005848A0">
            <w:r>
              <w:t>Психолог</w:t>
            </w:r>
          </w:p>
          <w:p w:rsidR="00FE6D80" w:rsidRPr="00A87997" w:rsidRDefault="00FE6D80" w:rsidP="005848A0">
            <w:r>
              <w:t>Заведующая</w:t>
            </w:r>
          </w:p>
        </w:tc>
      </w:tr>
      <w:tr w:rsidR="00FE6D80" w:rsidTr="005848A0">
        <w:trPr>
          <w:cantSplit/>
          <w:trHeight w:val="1134"/>
        </w:trPr>
        <w:tc>
          <w:tcPr>
            <w:tcW w:w="2268" w:type="dxa"/>
          </w:tcPr>
          <w:p w:rsidR="00FE6D80" w:rsidRDefault="00FE6D80" w:rsidP="005848A0">
            <w:pPr>
              <w:rPr>
                <w:b/>
              </w:rPr>
            </w:pPr>
            <w:r w:rsidRPr="006D7E55">
              <w:rPr>
                <w:b/>
              </w:rPr>
              <w:t>А</w:t>
            </w:r>
            <w:r>
              <w:rPr>
                <w:b/>
              </w:rPr>
              <w:t>дминистративно-хозяйственная деятельность</w:t>
            </w:r>
          </w:p>
        </w:tc>
        <w:tc>
          <w:tcPr>
            <w:tcW w:w="6521" w:type="dxa"/>
            <w:gridSpan w:val="2"/>
          </w:tcPr>
          <w:p w:rsidR="00FE6D80" w:rsidRDefault="00FE6D80" w:rsidP="005848A0">
            <w:r>
              <w:t>1.Работа по плану по подготовке к 2020-2021учебному году</w:t>
            </w:r>
          </w:p>
          <w:p w:rsidR="00FE6D80" w:rsidRPr="00A87997" w:rsidRDefault="00FE6D80" w:rsidP="005848A0">
            <w:r>
              <w:t>2.Текущие дела</w:t>
            </w:r>
          </w:p>
        </w:tc>
        <w:tc>
          <w:tcPr>
            <w:tcW w:w="2268" w:type="dxa"/>
          </w:tcPr>
          <w:p w:rsidR="00FE6D80" w:rsidRDefault="00FE6D80" w:rsidP="005848A0">
            <w:r>
              <w:t>Ст. медсестра</w:t>
            </w:r>
          </w:p>
        </w:tc>
      </w:tr>
      <w:tr w:rsidR="00FE6D80" w:rsidTr="005848A0">
        <w:trPr>
          <w:cantSplit/>
          <w:trHeight w:val="1134"/>
        </w:trPr>
        <w:tc>
          <w:tcPr>
            <w:tcW w:w="2268" w:type="dxa"/>
          </w:tcPr>
          <w:p w:rsidR="00FE6D80" w:rsidRPr="006D7E55" w:rsidRDefault="00FE6D80" w:rsidP="005848A0">
            <w:pPr>
              <w:rPr>
                <w:b/>
              </w:rPr>
            </w:pPr>
            <w:r>
              <w:rPr>
                <w:b/>
              </w:rPr>
              <w:t xml:space="preserve">Производственное совещание </w:t>
            </w:r>
          </w:p>
        </w:tc>
        <w:tc>
          <w:tcPr>
            <w:tcW w:w="6521" w:type="dxa"/>
            <w:gridSpan w:val="2"/>
          </w:tcPr>
          <w:p w:rsidR="00FE6D80" w:rsidRDefault="00FE6D80" w:rsidP="005848A0">
            <w:pPr>
              <w:ind w:left="360"/>
            </w:pPr>
            <w:r>
              <w:t>1.Ознакомление с разделами СанПиНов.</w:t>
            </w:r>
          </w:p>
          <w:p w:rsidR="00FE6D80" w:rsidRPr="00196FAD" w:rsidRDefault="00FE6D80" w:rsidP="005848A0">
            <w:pPr>
              <w:widowControl/>
              <w:outlineLvl w:val="0"/>
              <w:rPr>
                <w:sz w:val="22"/>
                <w:szCs w:val="22"/>
                <w:lang w:eastAsia="ru-RU"/>
              </w:rPr>
            </w:pPr>
            <w:r w:rsidRPr="00196FAD">
              <w:rPr>
                <w:bCs/>
                <w:color w:val="26282F"/>
                <w:sz w:val="22"/>
                <w:szCs w:val="22"/>
                <w:lang w:eastAsia="ru-RU"/>
              </w:rPr>
              <w:t>XII. Требования к организации физического воспитания</w:t>
            </w:r>
          </w:p>
          <w:p w:rsidR="00FE6D80" w:rsidRPr="00196FAD" w:rsidRDefault="00FE6D80" w:rsidP="005848A0">
            <w:pPr>
              <w:widowControl/>
              <w:outlineLvl w:val="0"/>
              <w:rPr>
                <w:bCs/>
                <w:color w:val="26282F"/>
                <w:sz w:val="22"/>
                <w:szCs w:val="22"/>
                <w:lang w:eastAsia="ru-RU"/>
              </w:rPr>
            </w:pPr>
            <w:r w:rsidRPr="00196FAD">
              <w:rPr>
                <w:bCs/>
                <w:color w:val="26282F"/>
                <w:sz w:val="22"/>
                <w:szCs w:val="22"/>
                <w:lang w:eastAsia="ru-RU"/>
              </w:rPr>
              <w:t>XVII. Требования к санитарному содержанию помещений дошкольных образовательных организаций</w:t>
            </w:r>
          </w:p>
          <w:p w:rsidR="00FE6D80" w:rsidRPr="00196FAD" w:rsidRDefault="00FE6D80" w:rsidP="005848A0">
            <w:pPr>
              <w:widowControl/>
              <w:outlineLvl w:val="0"/>
              <w:rPr>
                <w:sz w:val="22"/>
                <w:szCs w:val="22"/>
              </w:rPr>
            </w:pPr>
            <w:r w:rsidRPr="00196FAD">
              <w:rPr>
                <w:bCs/>
                <w:color w:val="26282F"/>
                <w:sz w:val="22"/>
                <w:szCs w:val="22"/>
                <w:lang w:eastAsia="ru-RU"/>
              </w:rPr>
              <w:t>XX. Требования к соблюдению санитарных правил</w:t>
            </w:r>
          </w:p>
          <w:p w:rsidR="00FE6D80" w:rsidRDefault="00FE6D80" w:rsidP="005848A0">
            <w:r>
              <w:t xml:space="preserve">      2.По текущим вопросам</w:t>
            </w:r>
          </w:p>
        </w:tc>
        <w:tc>
          <w:tcPr>
            <w:tcW w:w="2268" w:type="dxa"/>
          </w:tcPr>
          <w:p w:rsidR="00FE6D80" w:rsidRDefault="00FE6D80" w:rsidP="005848A0">
            <w:r>
              <w:t>Заведующая</w:t>
            </w:r>
          </w:p>
          <w:p w:rsidR="00FE6D80" w:rsidRDefault="00FE6D80" w:rsidP="005848A0">
            <w:r>
              <w:t>Председатель профкома</w:t>
            </w:r>
          </w:p>
          <w:p w:rsidR="00FE6D80" w:rsidRDefault="00FE6D80" w:rsidP="005848A0">
            <w:r>
              <w:t>Зам по АХЧ</w:t>
            </w:r>
          </w:p>
        </w:tc>
      </w:tr>
      <w:tr w:rsidR="00FE6D80" w:rsidRPr="00A87997" w:rsidTr="005848A0">
        <w:tc>
          <w:tcPr>
            <w:tcW w:w="2268" w:type="dxa"/>
          </w:tcPr>
          <w:p w:rsidR="00FE6D80" w:rsidRPr="006D7E55" w:rsidRDefault="00FE6D80" w:rsidP="005848A0">
            <w:pPr>
              <w:rPr>
                <w:b/>
              </w:rPr>
            </w:pPr>
            <w:r>
              <w:rPr>
                <w:b/>
              </w:rPr>
              <w:t>Электронное образование</w:t>
            </w:r>
          </w:p>
        </w:tc>
        <w:tc>
          <w:tcPr>
            <w:tcW w:w="6521" w:type="dxa"/>
            <w:gridSpan w:val="2"/>
          </w:tcPr>
          <w:p w:rsidR="00FE6D80" w:rsidRPr="00A87997" w:rsidRDefault="00FE6D80" w:rsidP="005848A0">
            <w:pPr>
              <w:ind w:left="360"/>
            </w:pPr>
            <w:r>
              <w:t>1.</w:t>
            </w:r>
            <w:r>
              <w:rPr>
                <w:sz w:val="23"/>
              </w:rPr>
              <w:t xml:space="preserve"> Обновление информации на сайте детского сада (2 раза в месяц)</w:t>
            </w:r>
          </w:p>
        </w:tc>
        <w:tc>
          <w:tcPr>
            <w:tcW w:w="2268" w:type="dxa"/>
          </w:tcPr>
          <w:p w:rsidR="00FE6D80" w:rsidRPr="00A87997" w:rsidRDefault="00FE6D80" w:rsidP="005848A0">
            <w:r>
              <w:t>Заведующая</w:t>
            </w:r>
          </w:p>
        </w:tc>
      </w:tr>
    </w:tbl>
    <w:p w:rsidR="00FE6D80" w:rsidRDefault="00FE6D80" w:rsidP="00FE6D80"/>
    <w:p w:rsidR="00FE6D80" w:rsidRDefault="00FE6D80" w:rsidP="00FE6D80"/>
    <w:p w:rsidR="00FE6D80" w:rsidRDefault="00FE6D80" w:rsidP="00FE6D80"/>
    <w:p w:rsidR="00FE6D80" w:rsidRDefault="00FE6D80" w:rsidP="00FE6D80"/>
    <w:p w:rsidR="00FE6D80" w:rsidRDefault="00FE6D80" w:rsidP="00FE6D80"/>
    <w:p w:rsidR="00FE6D80" w:rsidRDefault="00FE6D80" w:rsidP="00FE6D80"/>
    <w:p w:rsidR="00FE6D80" w:rsidRDefault="00FE6D80" w:rsidP="00FE6D80"/>
    <w:p w:rsidR="00FE6D80" w:rsidRDefault="00FE6D80" w:rsidP="00FE6D80"/>
    <w:tbl>
      <w:tblPr>
        <w:tblW w:w="11057" w:type="dxa"/>
        <w:tblInd w:w="-45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268"/>
        <w:gridCol w:w="2835"/>
        <w:gridCol w:w="3686"/>
        <w:gridCol w:w="2268"/>
      </w:tblGrid>
      <w:tr w:rsidR="00FE6D80" w:rsidRPr="00797196" w:rsidTr="005848A0">
        <w:tc>
          <w:tcPr>
            <w:tcW w:w="8789" w:type="dxa"/>
            <w:gridSpan w:val="3"/>
          </w:tcPr>
          <w:p w:rsidR="00FE6D80" w:rsidRPr="00797196" w:rsidRDefault="00FE6D80" w:rsidP="005848A0">
            <w:pPr>
              <w:jc w:val="center"/>
              <w:rPr>
                <w:b/>
              </w:rPr>
            </w:pPr>
            <w:r>
              <w:rPr>
                <w:b/>
              </w:rPr>
              <w:lastRenderedPageBreak/>
              <w:t>МАЙ</w:t>
            </w:r>
          </w:p>
        </w:tc>
        <w:tc>
          <w:tcPr>
            <w:tcW w:w="2268" w:type="dxa"/>
          </w:tcPr>
          <w:p w:rsidR="00FE6D80" w:rsidRPr="00797196" w:rsidRDefault="00FE6D80" w:rsidP="005848A0">
            <w:pPr>
              <w:jc w:val="center"/>
              <w:rPr>
                <w:b/>
              </w:rPr>
            </w:pPr>
            <w:r>
              <w:rPr>
                <w:b/>
              </w:rPr>
              <w:t>Ответственные</w:t>
            </w:r>
          </w:p>
        </w:tc>
      </w:tr>
      <w:tr w:rsidR="00FE6D80" w:rsidRPr="00A87997" w:rsidTr="005848A0">
        <w:tc>
          <w:tcPr>
            <w:tcW w:w="2268" w:type="dxa"/>
          </w:tcPr>
          <w:p w:rsidR="00FE6D80" w:rsidRPr="00797196" w:rsidRDefault="00FE6D80" w:rsidP="005848A0">
            <w:pPr>
              <w:rPr>
                <w:b/>
              </w:rPr>
            </w:pPr>
            <w:r w:rsidRPr="00797196">
              <w:rPr>
                <w:b/>
              </w:rPr>
              <w:t>Повышение деловой квалификации, аттестация</w:t>
            </w:r>
          </w:p>
        </w:tc>
        <w:tc>
          <w:tcPr>
            <w:tcW w:w="6521" w:type="dxa"/>
            <w:gridSpan w:val="2"/>
          </w:tcPr>
          <w:p w:rsidR="00FE6D80" w:rsidRDefault="00FE6D80" w:rsidP="005848A0">
            <w:r>
              <w:t>Отчеты о выполнении планов самообразования</w:t>
            </w:r>
          </w:p>
          <w:p w:rsidR="00FE6D80" w:rsidRDefault="00FE6D80" w:rsidP="00FE6D80">
            <w:pPr>
              <w:pStyle w:val="a3"/>
              <w:numPr>
                <w:ilvl w:val="0"/>
                <w:numId w:val="16"/>
              </w:numPr>
            </w:pPr>
            <w:r>
              <w:t xml:space="preserve">Обзор новинок </w:t>
            </w:r>
            <w:proofErr w:type="spellStart"/>
            <w:r>
              <w:t>педлитературы</w:t>
            </w:r>
            <w:proofErr w:type="spellEnd"/>
          </w:p>
          <w:p w:rsidR="00FE6D80" w:rsidRDefault="00FE6D80" w:rsidP="005848A0">
            <w:r>
              <w:t>Участие в республиканских, международных, городских, районных конкурсах.</w:t>
            </w:r>
          </w:p>
          <w:p w:rsidR="00FE6D80" w:rsidRPr="00A87997" w:rsidRDefault="00FE6D80" w:rsidP="005848A0"/>
        </w:tc>
        <w:tc>
          <w:tcPr>
            <w:tcW w:w="2268" w:type="dxa"/>
          </w:tcPr>
          <w:p w:rsidR="00FE6D80" w:rsidRPr="00A87997" w:rsidRDefault="00FE6D80" w:rsidP="005848A0"/>
        </w:tc>
      </w:tr>
      <w:tr w:rsidR="00FE6D80" w:rsidTr="005848A0">
        <w:trPr>
          <w:trHeight w:val="1019"/>
        </w:trPr>
        <w:tc>
          <w:tcPr>
            <w:tcW w:w="2268" w:type="dxa"/>
          </w:tcPr>
          <w:p w:rsidR="00FE6D80" w:rsidRPr="006D7E55" w:rsidRDefault="00FE6D80" w:rsidP="005848A0">
            <w:pPr>
              <w:rPr>
                <w:b/>
              </w:rPr>
            </w:pPr>
            <w:r w:rsidRPr="006D7E55">
              <w:rPr>
                <w:b/>
              </w:rPr>
              <w:t>Управление педагогическим процессом</w:t>
            </w:r>
          </w:p>
        </w:tc>
        <w:tc>
          <w:tcPr>
            <w:tcW w:w="2835" w:type="dxa"/>
          </w:tcPr>
          <w:p w:rsidR="00FE6D80" w:rsidRDefault="00FE6D80" w:rsidP="005848A0">
            <w:r>
              <w:rPr>
                <w:b/>
              </w:rPr>
              <w:t>Итоговый педсовет №5</w:t>
            </w:r>
          </w:p>
          <w:p w:rsidR="00FE6D80" w:rsidRDefault="00FE6D80" w:rsidP="005848A0"/>
        </w:tc>
        <w:tc>
          <w:tcPr>
            <w:tcW w:w="3686" w:type="dxa"/>
          </w:tcPr>
          <w:p w:rsidR="00FE6D80" w:rsidRPr="00A87997" w:rsidRDefault="00FE6D80" w:rsidP="005848A0">
            <w:r>
              <w:t>Итоги года</w:t>
            </w:r>
          </w:p>
        </w:tc>
        <w:tc>
          <w:tcPr>
            <w:tcW w:w="2268" w:type="dxa"/>
          </w:tcPr>
          <w:p w:rsidR="00FE6D80" w:rsidRDefault="00FE6D80" w:rsidP="005848A0">
            <w:r>
              <w:t>Ст. воспитатель</w:t>
            </w:r>
          </w:p>
          <w:p w:rsidR="00FE6D80" w:rsidRDefault="00FE6D80" w:rsidP="005848A0">
            <w:r>
              <w:t>Психолог</w:t>
            </w:r>
          </w:p>
          <w:p w:rsidR="00FE6D80" w:rsidRDefault="00FE6D80" w:rsidP="005848A0">
            <w:r>
              <w:t>Заведующая</w:t>
            </w:r>
          </w:p>
        </w:tc>
      </w:tr>
      <w:tr w:rsidR="00FE6D80" w:rsidTr="005848A0">
        <w:trPr>
          <w:trHeight w:val="1019"/>
        </w:trPr>
        <w:tc>
          <w:tcPr>
            <w:tcW w:w="2268" w:type="dxa"/>
          </w:tcPr>
          <w:p w:rsidR="00FE6D80" w:rsidRPr="00FA6835" w:rsidRDefault="00FE6D80" w:rsidP="005848A0">
            <w:pPr>
              <w:rPr>
                <w:b/>
              </w:rPr>
            </w:pPr>
            <w:proofErr w:type="gramStart"/>
            <w:r>
              <w:rPr>
                <w:b/>
              </w:rPr>
              <w:t>Методическая</w:t>
            </w:r>
            <w:proofErr w:type="gramEnd"/>
            <w:r>
              <w:rPr>
                <w:b/>
              </w:rPr>
              <w:t xml:space="preserve"> работы</w:t>
            </w:r>
          </w:p>
        </w:tc>
        <w:tc>
          <w:tcPr>
            <w:tcW w:w="6521" w:type="dxa"/>
            <w:gridSpan w:val="2"/>
          </w:tcPr>
          <w:p w:rsidR="00FE6D80" w:rsidRPr="003A1A45" w:rsidRDefault="00FE6D80" w:rsidP="005848A0">
            <w:pPr>
              <w:ind w:left="34"/>
              <w:jc w:val="both"/>
              <w:rPr>
                <w:sz w:val="23"/>
              </w:rPr>
            </w:pPr>
            <w:r w:rsidRPr="003A1A45">
              <w:t>Открытые показы организованного образовательного процесса с применением формы эксперимента</w:t>
            </w:r>
          </w:p>
        </w:tc>
        <w:tc>
          <w:tcPr>
            <w:tcW w:w="2268" w:type="dxa"/>
          </w:tcPr>
          <w:p w:rsidR="00FE6D80" w:rsidRDefault="00FE6D80" w:rsidP="005848A0">
            <w:r>
              <w:t>Педагоги 1 и 2 младших групп</w:t>
            </w:r>
          </w:p>
        </w:tc>
      </w:tr>
      <w:tr w:rsidR="00FE6D80" w:rsidTr="005848A0">
        <w:trPr>
          <w:trHeight w:val="1019"/>
        </w:trPr>
        <w:tc>
          <w:tcPr>
            <w:tcW w:w="2268" w:type="dxa"/>
          </w:tcPr>
          <w:p w:rsidR="00FE6D80" w:rsidRPr="006D7E55" w:rsidRDefault="00FE6D80" w:rsidP="005848A0">
            <w:pPr>
              <w:rPr>
                <w:b/>
              </w:rPr>
            </w:pPr>
            <w:r>
              <w:rPr>
                <w:b/>
              </w:rPr>
              <w:t>БЕЗОПАСНОСТЬ</w:t>
            </w:r>
          </w:p>
        </w:tc>
        <w:tc>
          <w:tcPr>
            <w:tcW w:w="6521" w:type="dxa"/>
            <w:gridSpan w:val="2"/>
          </w:tcPr>
          <w:p w:rsidR="00FE6D80" w:rsidRDefault="00FE6D80" w:rsidP="00FE6D80">
            <w:pPr>
              <w:pStyle w:val="a3"/>
              <w:numPr>
                <w:ilvl w:val="0"/>
                <w:numId w:val="21"/>
              </w:numPr>
              <w:rPr>
                <w:sz w:val="23"/>
              </w:rPr>
            </w:pPr>
            <w:r>
              <w:rPr>
                <w:sz w:val="23"/>
              </w:rPr>
              <w:t xml:space="preserve">Проверка состояния оборудования в </w:t>
            </w:r>
            <w:proofErr w:type="spellStart"/>
            <w:r>
              <w:rPr>
                <w:sz w:val="23"/>
              </w:rPr>
              <w:t>спорзале</w:t>
            </w:r>
            <w:proofErr w:type="spellEnd"/>
            <w:r>
              <w:rPr>
                <w:sz w:val="23"/>
              </w:rPr>
              <w:t xml:space="preserve"> и на участках.</w:t>
            </w:r>
          </w:p>
          <w:p w:rsidR="00FE6D80" w:rsidRDefault="00FE6D80" w:rsidP="00FE6D80">
            <w:pPr>
              <w:pStyle w:val="a3"/>
              <w:numPr>
                <w:ilvl w:val="0"/>
                <w:numId w:val="21"/>
              </w:numPr>
              <w:rPr>
                <w:sz w:val="23"/>
              </w:rPr>
            </w:pPr>
            <w:r>
              <w:rPr>
                <w:sz w:val="23"/>
              </w:rPr>
              <w:t>Проверка пожарных рукавов.</w:t>
            </w:r>
          </w:p>
          <w:p w:rsidR="00FE6D80" w:rsidRPr="003A1A45" w:rsidRDefault="00FE6D80" w:rsidP="005848A0">
            <w:r w:rsidRPr="003A1A45">
              <w:rPr>
                <w:sz w:val="23"/>
              </w:rPr>
              <w:t>Тренировочная эвакуация всего детского сада</w:t>
            </w:r>
          </w:p>
        </w:tc>
        <w:tc>
          <w:tcPr>
            <w:tcW w:w="2268" w:type="dxa"/>
          </w:tcPr>
          <w:p w:rsidR="00FE6D80" w:rsidRDefault="00FE6D80" w:rsidP="005848A0"/>
        </w:tc>
      </w:tr>
      <w:tr w:rsidR="00FE6D80" w:rsidRPr="00A87997" w:rsidTr="005848A0">
        <w:trPr>
          <w:trHeight w:val="740"/>
        </w:trPr>
        <w:tc>
          <w:tcPr>
            <w:tcW w:w="2268" w:type="dxa"/>
            <w:vMerge w:val="restart"/>
          </w:tcPr>
          <w:p w:rsidR="00FE6D80" w:rsidRPr="006D7E55" w:rsidRDefault="00FE6D80" w:rsidP="005848A0">
            <w:pPr>
              <w:jc w:val="center"/>
              <w:rPr>
                <w:b/>
              </w:rPr>
            </w:pPr>
            <w:r w:rsidRPr="006D7E55">
              <w:rPr>
                <w:b/>
              </w:rPr>
              <w:t>Организационная деятельность</w:t>
            </w:r>
          </w:p>
        </w:tc>
        <w:tc>
          <w:tcPr>
            <w:tcW w:w="2835" w:type="dxa"/>
          </w:tcPr>
          <w:p w:rsidR="00FE6D80" w:rsidRDefault="00FE6D80" w:rsidP="005848A0">
            <w:r w:rsidRPr="00A87997">
              <w:t xml:space="preserve">Смотры, конкурсы,  </w:t>
            </w:r>
          </w:p>
          <w:p w:rsidR="00FE6D80" w:rsidRPr="003A1A45" w:rsidRDefault="00FE6D80" w:rsidP="005848A0">
            <w:r w:rsidRPr="003A1A45">
              <w:t>общие мероприятия</w:t>
            </w:r>
          </w:p>
        </w:tc>
        <w:tc>
          <w:tcPr>
            <w:tcW w:w="3686" w:type="dxa"/>
          </w:tcPr>
          <w:p w:rsidR="00FE6D80" w:rsidRPr="003A1A45" w:rsidRDefault="00FE6D80" w:rsidP="005848A0">
            <w:r w:rsidRPr="003A1A45">
              <w:t>1.Выпускные праздники</w:t>
            </w:r>
          </w:p>
          <w:p w:rsidR="00FE6D80" w:rsidRPr="003A1A45" w:rsidRDefault="00FE6D80" w:rsidP="005848A0">
            <w:r w:rsidRPr="003A1A45">
              <w:t>2.Конкурс чтецов, посвященный Дню Победы.</w:t>
            </w:r>
          </w:p>
          <w:p w:rsidR="00FE6D80" w:rsidRPr="003A1A45" w:rsidRDefault="00FE6D80" w:rsidP="005848A0">
            <w:r w:rsidRPr="003A1A45">
              <w:t>3.Выставка рисунков к 9 мая. Отв. 3 гр.</w:t>
            </w:r>
          </w:p>
          <w:p w:rsidR="00FE6D80" w:rsidRPr="003A1A45" w:rsidRDefault="00FE6D80" w:rsidP="005848A0">
            <w:r w:rsidRPr="003A1A45">
              <w:t>4.Выставка рисунков «Скоро лето, ура! Отв. 7 и 8 гр.</w:t>
            </w:r>
          </w:p>
          <w:p w:rsidR="00FE6D80" w:rsidRPr="00B568E3" w:rsidRDefault="00FE6D80" w:rsidP="005848A0">
            <w:pPr>
              <w:rPr>
                <w:b/>
              </w:rPr>
            </w:pPr>
            <w:r w:rsidRPr="003A1A45">
              <w:t>5. День защиты детей (июнь)</w:t>
            </w:r>
          </w:p>
        </w:tc>
        <w:tc>
          <w:tcPr>
            <w:tcW w:w="2268" w:type="dxa"/>
          </w:tcPr>
          <w:p w:rsidR="00FE6D80" w:rsidRDefault="00FE6D80" w:rsidP="005848A0">
            <w:r>
              <w:t>Ст. воспитатель</w:t>
            </w:r>
          </w:p>
          <w:p w:rsidR="00FE6D80" w:rsidRPr="00A87997" w:rsidRDefault="00FE6D80" w:rsidP="005848A0">
            <w:r>
              <w:t>Заведующая</w:t>
            </w:r>
          </w:p>
        </w:tc>
      </w:tr>
      <w:tr w:rsidR="00FE6D80" w:rsidRPr="00A87997" w:rsidTr="005848A0">
        <w:tc>
          <w:tcPr>
            <w:tcW w:w="2268" w:type="dxa"/>
            <w:vMerge/>
          </w:tcPr>
          <w:p w:rsidR="00FE6D80" w:rsidRPr="006D7E55" w:rsidRDefault="00FE6D80" w:rsidP="005848A0">
            <w:pPr>
              <w:rPr>
                <w:b/>
              </w:rPr>
            </w:pPr>
          </w:p>
        </w:tc>
        <w:tc>
          <w:tcPr>
            <w:tcW w:w="2835" w:type="dxa"/>
          </w:tcPr>
          <w:p w:rsidR="00FE6D80" w:rsidRDefault="00FE6D80" w:rsidP="005848A0">
            <w:r>
              <w:t>П</w:t>
            </w:r>
            <w:r w:rsidRPr="00A87997">
              <w:t>реемственность со школой</w:t>
            </w:r>
          </w:p>
          <w:p w:rsidR="00FE6D80" w:rsidRPr="00A87997" w:rsidRDefault="00FE6D80" w:rsidP="005848A0"/>
        </w:tc>
        <w:tc>
          <w:tcPr>
            <w:tcW w:w="3686" w:type="dxa"/>
          </w:tcPr>
          <w:p w:rsidR="00FE6D80" w:rsidRPr="00A87997" w:rsidRDefault="00FE6D80" w:rsidP="005848A0">
            <w:r>
              <w:t>Работа по составленному со школой плану</w:t>
            </w:r>
          </w:p>
        </w:tc>
        <w:tc>
          <w:tcPr>
            <w:tcW w:w="2268" w:type="dxa"/>
          </w:tcPr>
          <w:p w:rsidR="00FE6D80" w:rsidRDefault="00FE6D80" w:rsidP="005848A0">
            <w:r>
              <w:t>Ст. воспитатель</w:t>
            </w:r>
          </w:p>
          <w:p w:rsidR="00FE6D80" w:rsidRDefault="00FE6D80" w:rsidP="005848A0">
            <w:r>
              <w:t>Психолог</w:t>
            </w:r>
          </w:p>
          <w:p w:rsidR="00FE6D80" w:rsidRPr="00A87997" w:rsidRDefault="00FE6D80" w:rsidP="005848A0">
            <w:r>
              <w:t>Заведующая</w:t>
            </w:r>
          </w:p>
        </w:tc>
      </w:tr>
      <w:tr w:rsidR="00FE6D80" w:rsidRPr="00A87997" w:rsidTr="005848A0">
        <w:trPr>
          <w:cantSplit/>
          <w:trHeight w:val="824"/>
        </w:trPr>
        <w:tc>
          <w:tcPr>
            <w:tcW w:w="2268" w:type="dxa"/>
          </w:tcPr>
          <w:p w:rsidR="00FE6D80" w:rsidRDefault="00FE6D80" w:rsidP="005848A0">
            <w:pPr>
              <w:rPr>
                <w:b/>
              </w:rPr>
            </w:pPr>
            <w:r>
              <w:rPr>
                <w:b/>
              </w:rPr>
              <w:t>Работа с родителями</w:t>
            </w:r>
          </w:p>
          <w:p w:rsidR="00FE6D80" w:rsidRDefault="00FE6D80" w:rsidP="005848A0"/>
        </w:tc>
        <w:tc>
          <w:tcPr>
            <w:tcW w:w="6521" w:type="dxa"/>
            <w:gridSpan w:val="2"/>
          </w:tcPr>
          <w:p w:rsidR="00FE6D80" w:rsidRPr="003A1A45" w:rsidRDefault="00FE6D80" w:rsidP="00FE6D80">
            <w:pPr>
              <w:pStyle w:val="a3"/>
              <w:numPr>
                <w:ilvl w:val="0"/>
                <w:numId w:val="9"/>
              </w:numPr>
            </w:pPr>
            <w:r w:rsidRPr="003A1A45">
              <w:t>Индивидуальные корзинки для родителей в ясельных и 2 младших группах.</w:t>
            </w:r>
          </w:p>
          <w:p w:rsidR="00FE6D80" w:rsidRPr="003A1A45" w:rsidRDefault="00FE6D80" w:rsidP="00FE6D80">
            <w:pPr>
              <w:pStyle w:val="a3"/>
              <w:numPr>
                <w:ilvl w:val="0"/>
                <w:numId w:val="9"/>
              </w:numPr>
            </w:pPr>
            <w:r w:rsidRPr="003A1A45">
              <w:t>«Наша клумба лучше всех» (все лето)</w:t>
            </w:r>
          </w:p>
          <w:p w:rsidR="00FE6D80" w:rsidRPr="003A1A45" w:rsidRDefault="00FE6D80" w:rsidP="00FE6D80">
            <w:pPr>
              <w:pStyle w:val="a3"/>
              <w:numPr>
                <w:ilvl w:val="0"/>
                <w:numId w:val="9"/>
              </w:numPr>
            </w:pPr>
            <w:r w:rsidRPr="003A1A45">
              <w:t>Итоговые родительские собрания.</w:t>
            </w:r>
          </w:p>
          <w:p w:rsidR="00FE6D80" w:rsidRPr="00B568E3" w:rsidRDefault="00FE6D80" w:rsidP="00FE6D80">
            <w:pPr>
              <w:pStyle w:val="a3"/>
              <w:numPr>
                <w:ilvl w:val="0"/>
                <w:numId w:val="9"/>
              </w:numPr>
              <w:rPr>
                <w:b/>
              </w:rPr>
            </w:pPr>
            <w:r w:rsidRPr="003A1A45">
              <w:rPr>
                <w:sz w:val="23"/>
              </w:rPr>
              <w:t>. Обмен наглядной информацией для родителей (Вертушка раскладушек).</w:t>
            </w:r>
          </w:p>
        </w:tc>
        <w:tc>
          <w:tcPr>
            <w:tcW w:w="2268" w:type="dxa"/>
          </w:tcPr>
          <w:p w:rsidR="00FE6D80" w:rsidRDefault="00FE6D80" w:rsidP="005848A0">
            <w:r>
              <w:t>Ст. воспитатель</w:t>
            </w:r>
          </w:p>
          <w:p w:rsidR="00FE6D80" w:rsidRDefault="00FE6D80" w:rsidP="005848A0">
            <w:r>
              <w:t>Психолог</w:t>
            </w:r>
          </w:p>
          <w:p w:rsidR="00FE6D80" w:rsidRPr="00A87997" w:rsidRDefault="00FE6D80" w:rsidP="005848A0">
            <w:r>
              <w:t>Заведующая</w:t>
            </w:r>
          </w:p>
        </w:tc>
      </w:tr>
      <w:tr w:rsidR="00FE6D80" w:rsidTr="005848A0">
        <w:trPr>
          <w:cantSplit/>
          <w:trHeight w:val="1134"/>
        </w:trPr>
        <w:tc>
          <w:tcPr>
            <w:tcW w:w="2268" w:type="dxa"/>
          </w:tcPr>
          <w:p w:rsidR="00FE6D80" w:rsidRDefault="00FE6D80" w:rsidP="005848A0">
            <w:pPr>
              <w:rPr>
                <w:b/>
              </w:rPr>
            </w:pPr>
            <w:r w:rsidRPr="006D7E55">
              <w:rPr>
                <w:b/>
              </w:rPr>
              <w:t>А</w:t>
            </w:r>
            <w:r>
              <w:rPr>
                <w:b/>
              </w:rPr>
              <w:t>дминистративно-хозяйственная деятельность</w:t>
            </w:r>
          </w:p>
        </w:tc>
        <w:tc>
          <w:tcPr>
            <w:tcW w:w="6521" w:type="dxa"/>
            <w:gridSpan w:val="2"/>
          </w:tcPr>
          <w:p w:rsidR="00FE6D80" w:rsidRDefault="00FE6D80" w:rsidP="005848A0">
            <w:r>
              <w:t>1.Работа по плану по подготовке к 2020-2021 учебному году</w:t>
            </w:r>
          </w:p>
          <w:p w:rsidR="00FE6D80" w:rsidRPr="00A87997" w:rsidRDefault="00FE6D80" w:rsidP="005848A0">
            <w:r>
              <w:t>2.Текущие дела</w:t>
            </w:r>
          </w:p>
        </w:tc>
        <w:tc>
          <w:tcPr>
            <w:tcW w:w="2268" w:type="dxa"/>
          </w:tcPr>
          <w:p w:rsidR="00FE6D80" w:rsidRDefault="00FE6D80" w:rsidP="005848A0">
            <w:r>
              <w:t>Ст. медсестра</w:t>
            </w:r>
          </w:p>
        </w:tc>
      </w:tr>
      <w:tr w:rsidR="00FE6D80" w:rsidTr="005848A0">
        <w:trPr>
          <w:cantSplit/>
          <w:trHeight w:val="1134"/>
        </w:trPr>
        <w:tc>
          <w:tcPr>
            <w:tcW w:w="2268" w:type="dxa"/>
          </w:tcPr>
          <w:p w:rsidR="00FE6D80" w:rsidRPr="006D7E55" w:rsidRDefault="00FE6D80" w:rsidP="005848A0">
            <w:pPr>
              <w:rPr>
                <w:b/>
              </w:rPr>
            </w:pPr>
            <w:r>
              <w:rPr>
                <w:b/>
              </w:rPr>
              <w:t xml:space="preserve">Производственное совещание </w:t>
            </w:r>
          </w:p>
        </w:tc>
        <w:tc>
          <w:tcPr>
            <w:tcW w:w="6521" w:type="dxa"/>
            <w:gridSpan w:val="2"/>
          </w:tcPr>
          <w:p w:rsidR="00FE6D80" w:rsidRPr="003A1A45" w:rsidRDefault="00FE6D80" w:rsidP="00FE6D80">
            <w:pPr>
              <w:pStyle w:val="a3"/>
              <w:numPr>
                <w:ilvl w:val="0"/>
                <w:numId w:val="10"/>
              </w:numPr>
            </w:pPr>
            <w:r w:rsidRPr="003A1A45">
              <w:rPr>
                <w:sz w:val="23"/>
              </w:rPr>
              <w:t xml:space="preserve">«Охрана жизни и здоровья детей в летний период» и противопожарного инструктажа, </w:t>
            </w:r>
            <w:proofErr w:type="gramStart"/>
            <w:r w:rsidRPr="003A1A45">
              <w:rPr>
                <w:sz w:val="23"/>
              </w:rPr>
              <w:t>ОТ</w:t>
            </w:r>
            <w:proofErr w:type="gramEnd"/>
            <w:r w:rsidRPr="003A1A45">
              <w:rPr>
                <w:sz w:val="23"/>
              </w:rPr>
              <w:t>.</w:t>
            </w:r>
          </w:p>
          <w:p w:rsidR="00FE6D80" w:rsidRDefault="00FE6D80" w:rsidP="00FE6D80">
            <w:pPr>
              <w:pStyle w:val="a3"/>
              <w:numPr>
                <w:ilvl w:val="0"/>
                <w:numId w:val="10"/>
              </w:numPr>
            </w:pPr>
            <w:r w:rsidRPr="003A1A45">
              <w:t>По текущим вопросам.</w:t>
            </w:r>
          </w:p>
        </w:tc>
        <w:tc>
          <w:tcPr>
            <w:tcW w:w="2268" w:type="dxa"/>
          </w:tcPr>
          <w:p w:rsidR="00FE6D80" w:rsidRDefault="00FE6D80" w:rsidP="005848A0">
            <w:r>
              <w:t>Заведующая</w:t>
            </w:r>
          </w:p>
          <w:p w:rsidR="00FE6D80" w:rsidRDefault="00FE6D80" w:rsidP="005848A0">
            <w:r>
              <w:t>Председатель профкома</w:t>
            </w:r>
          </w:p>
          <w:p w:rsidR="00FE6D80" w:rsidRDefault="00FE6D80" w:rsidP="005848A0">
            <w:r>
              <w:t>Зам по АХЧ</w:t>
            </w:r>
          </w:p>
        </w:tc>
      </w:tr>
      <w:tr w:rsidR="00FE6D80" w:rsidRPr="00A87997" w:rsidTr="005848A0">
        <w:tc>
          <w:tcPr>
            <w:tcW w:w="2268" w:type="dxa"/>
          </w:tcPr>
          <w:p w:rsidR="00FE6D80" w:rsidRPr="006D7E55" w:rsidRDefault="00FE6D80" w:rsidP="005848A0">
            <w:pPr>
              <w:rPr>
                <w:b/>
              </w:rPr>
            </w:pPr>
            <w:r>
              <w:rPr>
                <w:b/>
              </w:rPr>
              <w:t>Электронное образование</w:t>
            </w:r>
          </w:p>
        </w:tc>
        <w:tc>
          <w:tcPr>
            <w:tcW w:w="6521" w:type="dxa"/>
            <w:gridSpan w:val="2"/>
          </w:tcPr>
          <w:p w:rsidR="00FE6D80" w:rsidRPr="00A87997" w:rsidRDefault="00FE6D80" w:rsidP="005848A0">
            <w:pPr>
              <w:ind w:left="360"/>
            </w:pPr>
            <w:r>
              <w:t>1.</w:t>
            </w:r>
            <w:r>
              <w:rPr>
                <w:sz w:val="23"/>
              </w:rPr>
              <w:t xml:space="preserve"> Обновление информации на сайте детского сада (2 раза в месяц)</w:t>
            </w:r>
          </w:p>
        </w:tc>
        <w:tc>
          <w:tcPr>
            <w:tcW w:w="2268" w:type="dxa"/>
          </w:tcPr>
          <w:p w:rsidR="00FE6D80" w:rsidRPr="00A87997" w:rsidRDefault="00FE6D80" w:rsidP="005848A0">
            <w:r>
              <w:t>Заведующая</w:t>
            </w:r>
          </w:p>
        </w:tc>
      </w:tr>
    </w:tbl>
    <w:p w:rsidR="00FE6D80" w:rsidRDefault="00FE6D80" w:rsidP="00FE6D80">
      <w:bookmarkStart w:id="0" w:name="_GoBack"/>
      <w:bookmarkEnd w:id="0"/>
    </w:p>
    <w:sectPr w:rsidR="00FE6D80" w:rsidSect="00442ED0">
      <w:pgSz w:w="11906" w:h="16838"/>
      <w:pgMar w:top="426" w:right="850" w:bottom="284"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28259B"/>
    <w:multiLevelType w:val="hybridMultilevel"/>
    <w:tmpl w:val="805E27A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64C3E30"/>
    <w:multiLevelType w:val="hybridMultilevel"/>
    <w:tmpl w:val="BA4A38D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9E019BE"/>
    <w:multiLevelType w:val="hybridMultilevel"/>
    <w:tmpl w:val="97040A0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CFA76E1"/>
    <w:multiLevelType w:val="hybridMultilevel"/>
    <w:tmpl w:val="B2028CB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DCE4B9A"/>
    <w:multiLevelType w:val="hybridMultilevel"/>
    <w:tmpl w:val="6CDCB4E6"/>
    <w:lvl w:ilvl="0" w:tplc="54DAC478">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
    <w:nsid w:val="173D3D14"/>
    <w:multiLevelType w:val="hybridMultilevel"/>
    <w:tmpl w:val="A3EC23E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9D52DEF"/>
    <w:multiLevelType w:val="hybridMultilevel"/>
    <w:tmpl w:val="4252C70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3AF39F5"/>
    <w:multiLevelType w:val="hybridMultilevel"/>
    <w:tmpl w:val="096497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3E2505C"/>
    <w:multiLevelType w:val="multilevel"/>
    <w:tmpl w:val="3B1AE55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nsid w:val="28284CC1"/>
    <w:multiLevelType w:val="hybridMultilevel"/>
    <w:tmpl w:val="7A5E0196"/>
    <w:lvl w:ilvl="0" w:tplc="9864B78E">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28D11D9D"/>
    <w:multiLevelType w:val="hybridMultilevel"/>
    <w:tmpl w:val="FFFCF73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34EB5A1F"/>
    <w:multiLevelType w:val="hybridMultilevel"/>
    <w:tmpl w:val="0C3243C6"/>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2">
    <w:nsid w:val="370C0978"/>
    <w:multiLevelType w:val="hybridMultilevel"/>
    <w:tmpl w:val="9438C33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C3F6C88"/>
    <w:multiLevelType w:val="hybridMultilevel"/>
    <w:tmpl w:val="096497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3C6D72E5"/>
    <w:multiLevelType w:val="multilevel"/>
    <w:tmpl w:val="06EE2F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
    <w:nsid w:val="3EBC7CB4"/>
    <w:multiLevelType w:val="hybridMultilevel"/>
    <w:tmpl w:val="E58831EE"/>
    <w:lvl w:ilvl="0" w:tplc="0419000F">
      <w:start w:val="1"/>
      <w:numFmt w:val="decimal"/>
      <w:lvlText w:val="%1."/>
      <w:lvlJc w:val="left"/>
      <w:pPr>
        <w:ind w:left="720" w:hanging="360"/>
      </w:pPr>
      <w:rPr>
        <w:rFonts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428B0CD1"/>
    <w:multiLevelType w:val="hybridMultilevel"/>
    <w:tmpl w:val="2E96C078"/>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47833759"/>
    <w:multiLevelType w:val="hybridMultilevel"/>
    <w:tmpl w:val="4A0E8B14"/>
    <w:lvl w:ilvl="0" w:tplc="0419000F">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48083098"/>
    <w:multiLevelType w:val="hybridMultilevel"/>
    <w:tmpl w:val="A3EC23E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537F07FF"/>
    <w:multiLevelType w:val="hybridMultilevel"/>
    <w:tmpl w:val="DDAA471E"/>
    <w:lvl w:ilvl="0" w:tplc="ACBAD9EA">
      <w:start w:val="1"/>
      <w:numFmt w:val="decimal"/>
      <w:lvlText w:val="%1."/>
      <w:lvlJc w:val="left"/>
      <w:pPr>
        <w:ind w:left="720" w:hanging="360"/>
      </w:pPr>
      <w:rPr>
        <w:rFonts w:cs="Times New Roman" w:hint="default"/>
        <w:i/>
        <w:iCs/>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20">
    <w:nsid w:val="54976308"/>
    <w:multiLevelType w:val="hybridMultilevel"/>
    <w:tmpl w:val="6F5EE82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57DF44F3"/>
    <w:multiLevelType w:val="hybridMultilevel"/>
    <w:tmpl w:val="AA1C9DB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5824188E"/>
    <w:multiLevelType w:val="hybridMultilevel"/>
    <w:tmpl w:val="F246095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5A3570FD"/>
    <w:multiLevelType w:val="hybridMultilevel"/>
    <w:tmpl w:val="096497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5CDF1D74"/>
    <w:multiLevelType w:val="hybridMultilevel"/>
    <w:tmpl w:val="35543F1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6503725D"/>
    <w:multiLevelType w:val="hybridMultilevel"/>
    <w:tmpl w:val="41A47C5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680671FD"/>
    <w:multiLevelType w:val="hybridMultilevel"/>
    <w:tmpl w:val="2380718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68BF37DC"/>
    <w:multiLevelType w:val="hybridMultilevel"/>
    <w:tmpl w:val="47D080B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6A691CCF"/>
    <w:multiLevelType w:val="hybridMultilevel"/>
    <w:tmpl w:val="F466732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73D61EB7"/>
    <w:multiLevelType w:val="hybridMultilevel"/>
    <w:tmpl w:val="096497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782A3647"/>
    <w:multiLevelType w:val="hybridMultilevel"/>
    <w:tmpl w:val="AF5A81A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78791985"/>
    <w:multiLevelType w:val="hybridMultilevel"/>
    <w:tmpl w:val="6C3EFC7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7CA22B1F"/>
    <w:multiLevelType w:val="hybridMultilevel"/>
    <w:tmpl w:val="E20A5320"/>
    <w:lvl w:ilvl="0" w:tplc="515EF2D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3">
    <w:nsid w:val="7F385E26"/>
    <w:multiLevelType w:val="hybridMultilevel"/>
    <w:tmpl w:val="096497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6"/>
  </w:num>
  <w:num w:numId="2">
    <w:abstractNumId w:val="24"/>
  </w:num>
  <w:num w:numId="3">
    <w:abstractNumId w:val="28"/>
  </w:num>
  <w:num w:numId="4">
    <w:abstractNumId w:val="21"/>
  </w:num>
  <w:num w:numId="5">
    <w:abstractNumId w:val="2"/>
  </w:num>
  <w:num w:numId="6">
    <w:abstractNumId w:val="26"/>
  </w:num>
  <w:num w:numId="7">
    <w:abstractNumId w:val="20"/>
  </w:num>
  <w:num w:numId="8">
    <w:abstractNumId w:val="9"/>
  </w:num>
  <w:num w:numId="9">
    <w:abstractNumId w:val="10"/>
  </w:num>
  <w:num w:numId="10">
    <w:abstractNumId w:val="27"/>
  </w:num>
  <w:num w:numId="11">
    <w:abstractNumId w:val="25"/>
  </w:num>
  <w:num w:numId="12">
    <w:abstractNumId w:val="7"/>
  </w:num>
  <w:num w:numId="13">
    <w:abstractNumId w:val="5"/>
  </w:num>
  <w:num w:numId="14">
    <w:abstractNumId w:val="1"/>
  </w:num>
  <w:num w:numId="15">
    <w:abstractNumId w:val="30"/>
  </w:num>
  <w:num w:numId="16">
    <w:abstractNumId w:val="18"/>
  </w:num>
  <w:num w:numId="17">
    <w:abstractNumId w:val="33"/>
  </w:num>
  <w:num w:numId="18">
    <w:abstractNumId w:val="23"/>
  </w:num>
  <w:num w:numId="19">
    <w:abstractNumId w:val="31"/>
  </w:num>
  <w:num w:numId="20">
    <w:abstractNumId w:val="13"/>
  </w:num>
  <w:num w:numId="21">
    <w:abstractNumId w:val="29"/>
  </w:num>
  <w:num w:numId="22">
    <w:abstractNumId w:val="3"/>
  </w:num>
  <w:num w:numId="23">
    <w:abstractNumId w:val="12"/>
  </w:num>
  <w:num w:numId="2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32"/>
  </w:num>
  <w:num w:numId="26">
    <w:abstractNumId w:val="15"/>
  </w:num>
  <w:num w:numId="27">
    <w:abstractNumId w:val="0"/>
  </w:num>
  <w:num w:numId="28">
    <w:abstractNumId w:val="22"/>
  </w:num>
  <w:num w:numId="2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4"/>
  </w:num>
  <w:num w:numId="31">
    <w:abstractNumId w:val="8"/>
  </w:num>
  <w:num w:numId="32">
    <w:abstractNumId w:val="19"/>
  </w:num>
  <w:num w:numId="33">
    <w:abstractNumId w:val="17"/>
  </w:num>
  <w:num w:numId="34">
    <w:abstractNumId w:val="4"/>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NotDisplayPageBoundaries/>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7196"/>
    <w:rsid w:val="0000251A"/>
    <w:rsid w:val="0000311F"/>
    <w:rsid w:val="00004DB0"/>
    <w:rsid w:val="00005EED"/>
    <w:rsid w:val="00005EF6"/>
    <w:rsid w:val="00010536"/>
    <w:rsid w:val="00014738"/>
    <w:rsid w:val="00014B36"/>
    <w:rsid w:val="000150D8"/>
    <w:rsid w:val="0001562C"/>
    <w:rsid w:val="0001714A"/>
    <w:rsid w:val="0002450A"/>
    <w:rsid w:val="000256D0"/>
    <w:rsid w:val="0002594F"/>
    <w:rsid w:val="00026521"/>
    <w:rsid w:val="00030452"/>
    <w:rsid w:val="00030851"/>
    <w:rsid w:val="00031CF8"/>
    <w:rsid w:val="000325C5"/>
    <w:rsid w:val="00033C19"/>
    <w:rsid w:val="000357B9"/>
    <w:rsid w:val="00035DA2"/>
    <w:rsid w:val="00035DFD"/>
    <w:rsid w:val="000363E4"/>
    <w:rsid w:val="000403B5"/>
    <w:rsid w:val="0004088A"/>
    <w:rsid w:val="000413F3"/>
    <w:rsid w:val="00042E2E"/>
    <w:rsid w:val="00043023"/>
    <w:rsid w:val="00043784"/>
    <w:rsid w:val="00043E86"/>
    <w:rsid w:val="00044928"/>
    <w:rsid w:val="0004556F"/>
    <w:rsid w:val="000456A4"/>
    <w:rsid w:val="00046BD1"/>
    <w:rsid w:val="00047331"/>
    <w:rsid w:val="00047E62"/>
    <w:rsid w:val="000502AD"/>
    <w:rsid w:val="0005062E"/>
    <w:rsid w:val="0005071A"/>
    <w:rsid w:val="00051BC0"/>
    <w:rsid w:val="00053A2C"/>
    <w:rsid w:val="00053DB6"/>
    <w:rsid w:val="00053E45"/>
    <w:rsid w:val="00053E9F"/>
    <w:rsid w:val="0005425D"/>
    <w:rsid w:val="000544A0"/>
    <w:rsid w:val="0005451A"/>
    <w:rsid w:val="00054B23"/>
    <w:rsid w:val="000573F5"/>
    <w:rsid w:val="0005791C"/>
    <w:rsid w:val="0006336F"/>
    <w:rsid w:val="00063942"/>
    <w:rsid w:val="00064593"/>
    <w:rsid w:val="0006459C"/>
    <w:rsid w:val="000648BC"/>
    <w:rsid w:val="00064922"/>
    <w:rsid w:val="00065118"/>
    <w:rsid w:val="000658A9"/>
    <w:rsid w:val="000660EA"/>
    <w:rsid w:val="000664AE"/>
    <w:rsid w:val="00066A8D"/>
    <w:rsid w:val="0006721D"/>
    <w:rsid w:val="000709D5"/>
    <w:rsid w:val="00070CB3"/>
    <w:rsid w:val="00071689"/>
    <w:rsid w:val="00072691"/>
    <w:rsid w:val="00073898"/>
    <w:rsid w:val="00073D65"/>
    <w:rsid w:val="0007441B"/>
    <w:rsid w:val="00074E5B"/>
    <w:rsid w:val="00075E91"/>
    <w:rsid w:val="000762E7"/>
    <w:rsid w:val="00076E08"/>
    <w:rsid w:val="000778C8"/>
    <w:rsid w:val="00081648"/>
    <w:rsid w:val="00082126"/>
    <w:rsid w:val="000845B1"/>
    <w:rsid w:val="000846DB"/>
    <w:rsid w:val="00084A99"/>
    <w:rsid w:val="00084BAA"/>
    <w:rsid w:val="000861BC"/>
    <w:rsid w:val="00086C7D"/>
    <w:rsid w:val="00087F0E"/>
    <w:rsid w:val="00090591"/>
    <w:rsid w:val="00090B6E"/>
    <w:rsid w:val="00092158"/>
    <w:rsid w:val="0009289D"/>
    <w:rsid w:val="00093D63"/>
    <w:rsid w:val="000940E4"/>
    <w:rsid w:val="0009420D"/>
    <w:rsid w:val="00094532"/>
    <w:rsid w:val="00094D49"/>
    <w:rsid w:val="00095203"/>
    <w:rsid w:val="00095569"/>
    <w:rsid w:val="00095C50"/>
    <w:rsid w:val="000975E1"/>
    <w:rsid w:val="00097AFC"/>
    <w:rsid w:val="000A073A"/>
    <w:rsid w:val="000A0E7A"/>
    <w:rsid w:val="000A1A96"/>
    <w:rsid w:val="000A35F7"/>
    <w:rsid w:val="000A3BFE"/>
    <w:rsid w:val="000A4957"/>
    <w:rsid w:val="000A4A1F"/>
    <w:rsid w:val="000A60BE"/>
    <w:rsid w:val="000A69AA"/>
    <w:rsid w:val="000A7E2F"/>
    <w:rsid w:val="000B052A"/>
    <w:rsid w:val="000B0B98"/>
    <w:rsid w:val="000B10BE"/>
    <w:rsid w:val="000B1B90"/>
    <w:rsid w:val="000B4C94"/>
    <w:rsid w:val="000B4E29"/>
    <w:rsid w:val="000B511A"/>
    <w:rsid w:val="000B6E43"/>
    <w:rsid w:val="000B7334"/>
    <w:rsid w:val="000B74AF"/>
    <w:rsid w:val="000B7FC0"/>
    <w:rsid w:val="000C061F"/>
    <w:rsid w:val="000C1526"/>
    <w:rsid w:val="000C1A76"/>
    <w:rsid w:val="000C322F"/>
    <w:rsid w:val="000C590C"/>
    <w:rsid w:val="000C64B9"/>
    <w:rsid w:val="000C6A5C"/>
    <w:rsid w:val="000C7682"/>
    <w:rsid w:val="000C7B95"/>
    <w:rsid w:val="000D011A"/>
    <w:rsid w:val="000D0709"/>
    <w:rsid w:val="000D11F3"/>
    <w:rsid w:val="000D14F1"/>
    <w:rsid w:val="000D1928"/>
    <w:rsid w:val="000D2A0B"/>
    <w:rsid w:val="000D334B"/>
    <w:rsid w:val="000D4532"/>
    <w:rsid w:val="000D52DB"/>
    <w:rsid w:val="000D5509"/>
    <w:rsid w:val="000D5ACA"/>
    <w:rsid w:val="000D5F83"/>
    <w:rsid w:val="000D761B"/>
    <w:rsid w:val="000E0868"/>
    <w:rsid w:val="000E0B83"/>
    <w:rsid w:val="000E0D9A"/>
    <w:rsid w:val="000E1607"/>
    <w:rsid w:val="000E16F5"/>
    <w:rsid w:val="000E1F15"/>
    <w:rsid w:val="000E2147"/>
    <w:rsid w:val="000E341E"/>
    <w:rsid w:val="000E3A3D"/>
    <w:rsid w:val="000E3D44"/>
    <w:rsid w:val="000E4D16"/>
    <w:rsid w:val="000E545F"/>
    <w:rsid w:val="000E6061"/>
    <w:rsid w:val="000F1258"/>
    <w:rsid w:val="000F1A30"/>
    <w:rsid w:val="000F2EBD"/>
    <w:rsid w:val="000F3727"/>
    <w:rsid w:val="000F39E7"/>
    <w:rsid w:val="000F3A2E"/>
    <w:rsid w:val="000F4B17"/>
    <w:rsid w:val="000F513C"/>
    <w:rsid w:val="000F524A"/>
    <w:rsid w:val="000F6536"/>
    <w:rsid w:val="000F694B"/>
    <w:rsid w:val="000F7511"/>
    <w:rsid w:val="00100ED2"/>
    <w:rsid w:val="001015F1"/>
    <w:rsid w:val="00102249"/>
    <w:rsid w:val="00103D8B"/>
    <w:rsid w:val="00104D8C"/>
    <w:rsid w:val="001067A4"/>
    <w:rsid w:val="00107736"/>
    <w:rsid w:val="00110182"/>
    <w:rsid w:val="00111B13"/>
    <w:rsid w:val="00112264"/>
    <w:rsid w:val="001123A4"/>
    <w:rsid w:val="00112B9C"/>
    <w:rsid w:val="00113965"/>
    <w:rsid w:val="001139D8"/>
    <w:rsid w:val="001157BD"/>
    <w:rsid w:val="00115DA5"/>
    <w:rsid w:val="00117A9C"/>
    <w:rsid w:val="001218ED"/>
    <w:rsid w:val="00122916"/>
    <w:rsid w:val="001234C5"/>
    <w:rsid w:val="00124B9C"/>
    <w:rsid w:val="00125B58"/>
    <w:rsid w:val="00126050"/>
    <w:rsid w:val="001279D5"/>
    <w:rsid w:val="00127F48"/>
    <w:rsid w:val="00130885"/>
    <w:rsid w:val="00131503"/>
    <w:rsid w:val="00131D66"/>
    <w:rsid w:val="00132E72"/>
    <w:rsid w:val="00133C44"/>
    <w:rsid w:val="0013421A"/>
    <w:rsid w:val="00134707"/>
    <w:rsid w:val="00134A29"/>
    <w:rsid w:val="00135023"/>
    <w:rsid w:val="0013558E"/>
    <w:rsid w:val="00135B0A"/>
    <w:rsid w:val="00137BAC"/>
    <w:rsid w:val="00137C1C"/>
    <w:rsid w:val="00140123"/>
    <w:rsid w:val="00140AAF"/>
    <w:rsid w:val="00142D20"/>
    <w:rsid w:val="00142D33"/>
    <w:rsid w:val="001439EB"/>
    <w:rsid w:val="001445E4"/>
    <w:rsid w:val="00144B14"/>
    <w:rsid w:val="00146348"/>
    <w:rsid w:val="00152010"/>
    <w:rsid w:val="00152919"/>
    <w:rsid w:val="00152B16"/>
    <w:rsid w:val="00153149"/>
    <w:rsid w:val="00153A3A"/>
    <w:rsid w:val="00154BC8"/>
    <w:rsid w:val="00155096"/>
    <w:rsid w:val="00155347"/>
    <w:rsid w:val="001571C2"/>
    <w:rsid w:val="00157B7C"/>
    <w:rsid w:val="00160735"/>
    <w:rsid w:val="00161B8C"/>
    <w:rsid w:val="00164A71"/>
    <w:rsid w:val="00164CC1"/>
    <w:rsid w:val="001658E5"/>
    <w:rsid w:val="00166315"/>
    <w:rsid w:val="0016793D"/>
    <w:rsid w:val="00173A3F"/>
    <w:rsid w:val="00174846"/>
    <w:rsid w:val="00175B79"/>
    <w:rsid w:val="001762C1"/>
    <w:rsid w:val="00176968"/>
    <w:rsid w:val="00176B14"/>
    <w:rsid w:val="001774EC"/>
    <w:rsid w:val="00177C05"/>
    <w:rsid w:val="0018090A"/>
    <w:rsid w:val="0018148A"/>
    <w:rsid w:val="00181875"/>
    <w:rsid w:val="001819E7"/>
    <w:rsid w:val="00182E80"/>
    <w:rsid w:val="00183037"/>
    <w:rsid w:val="00183094"/>
    <w:rsid w:val="00183B21"/>
    <w:rsid w:val="00184228"/>
    <w:rsid w:val="0018524D"/>
    <w:rsid w:val="00185529"/>
    <w:rsid w:val="00185617"/>
    <w:rsid w:val="001856E1"/>
    <w:rsid w:val="00186383"/>
    <w:rsid w:val="001866B5"/>
    <w:rsid w:val="00186D16"/>
    <w:rsid w:val="001873E0"/>
    <w:rsid w:val="0019004A"/>
    <w:rsid w:val="0019082F"/>
    <w:rsid w:val="001918DE"/>
    <w:rsid w:val="00191D09"/>
    <w:rsid w:val="00191DA9"/>
    <w:rsid w:val="001935AE"/>
    <w:rsid w:val="00193AB9"/>
    <w:rsid w:val="00195665"/>
    <w:rsid w:val="001957E0"/>
    <w:rsid w:val="00195977"/>
    <w:rsid w:val="00195C22"/>
    <w:rsid w:val="0019745B"/>
    <w:rsid w:val="00197BE4"/>
    <w:rsid w:val="00197CDF"/>
    <w:rsid w:val="001A0ADF"/>
    <w:rsid w:val="001A1AED"/>
    <w:rsid w:val="001A271C"/>
    <w:rsid w:val="001A2859"/>
    <w:rsid w:val="001A35EA"/>
    <w:rsid w:val="001A5079"/>
    <w:rsid w:val="001A5CC4"/>
    <w:rsid w:val="001A61AF"/>
    <w:rsid w:val="001A6E60"/>
    <w:rsid w:val="001A7AD0"/>
    <w:rsid w:val="001B0058"/>
    <w:rsid w:val="001B0694"/>
    <w:rsid w:val="001B0B8D"/>
    <w:rsid w:val="001B180A"/>
    <w:rsid w:val="001B1CBA"/>
    <w:rsid w:val="001B1F82"/>
    <w:rsid w:val="001B32EF"/>
    <w:rsid w:val="001B37E2"/>
    <w:rsid w:val="001B4392"/>
    <w:rsid w:val="001B4743"/>
    <w:rsid w:val="001B490E"/>
    <w:rsid w:val="001B49DE"/>
    <w:rsid w:val="001B52C5"/>
    <w:rsid w:val="001B7287"/>
    <w:rsid w:val="001C0286"/>
    <w:rsid w:val="001C1A17"/>
    <w:rsid w:val="001C20FE"/>
    <w:rsid w:val="001C2138"/>
    <w:rsid w:val="001C2D58"/>
    <w:rsid w:val="001C44D6"/>
    <w:rsid w:val="001C4BF6"/>
    <w:rsid w:val="001C5746"/>
    <w:rsid w:val="001C694F"/>
    <w:rsid w:val="001D1FA7"/>
    <w:rsid w:val="001D2C9D"/>
    <w:rsid w:val="001D348B"/>
    <w:rsid w:val="001D3A93"/>
    <w:rsid w:val="001D3CE5"/>
    <w:rsid w:val="001D4686"/>
    <w:rsid w:val="001D57CF"/>
    <w:rsid w:val="001D6065"/>
    <w:rsid w:val="001D6FD7"/>
    <w:rsid w:val="001E0B2D"/>
    <w:rsid w:val="001E1A05"/>
    <w:rsid w:val="001E205A"/>
    <w:rsid w:val="001E258A"/>
    <w:rsid w:val="001E2A79"/>
    <w:rsid w:val="001E2D05"/>
    <w:rsid w:val="001E4783"/>
    <w:rsid w:val="001E56E0"/>
    <w:rsid w:val="001E5C96"/>
    <w:rsid w:val="001E5DCB"/>
    <w:rsid w:val="001E7A52"/>
    <w:rsid w:val="001E7DCF"/>
    <w:rsid w:val="001E7DF8"/>
    <w:rsid w:val="001F022A"/>
    <w:rsid w:val="001F1D44"/>
    <w:rsid w:val="001F3B19"/>
    <w:rsid w:val="001F45E4"/>
    <w:rsid w:val="001F4B73"/>
    <w:rsid w:val="001F5010"/>
    <w:rsid w:val="001F58C9"/>
    <w:rsid w:val="001F63E3"/>
    <w:rsid w:val="001F686D"/>
    <w:rsid w:val="001F6A7E"/>
    <w:rsid w:val="001F6CED"/>
    <w:rsid w:val="001F7824"/>
    <w:rsid w:val="002019D7"/>
    <w:rsid w:val="00201BAF"/>
    <w:rsid w:val="0020341E"/>
    <w:rsid w:val="002035F6"/>
    <w:rsid w:val="00203A48"/>
    <w:rsid w:val="00204B24"/>
    <w:rsid w:val="00204C92"/>
    <w:rsid w:val="00205DEE"/>
    <w:rsid w:val="00205E77"/>
    <w:rsid w:val="002065F9"/>
    <w:rsid w:val="00210954"/>
    <w:rsid w:val="00211139"/>
    <w:rsid w:val="00211B1C"/>
    <w:rsid w:val="0021334F"/>
    <w:rsid w:val="002148C5"/>
    <w:rsid w:val="0021529A"/>
    <w:rsid w:val="00216A11"/>
    <w:rsid w:val="002179DA"/>
    <w:rsid w:val="00217A43"/>
    <w:rsid w:val="00222D84"/>
    <w:rsid w:val="00223222"/>
    <w:rsid w:val="00225E8B"/>
    <w:rsid w:val="00226383"/>
    <w:rsid w:val="002271D1"/>
    <w:rsid w:val="00227859"/>
    <w:rsid w:val="00230224"/>
    <w:rsid w:val="00232068"/>
    <w:rsid w:val="002326B5"/>
    <w:rsid w:val="002336EF"/>
    <w:rsid w:val="002338D7"/>
    <w:rsid w:val="002346F2"/>
    <w:rsid w:val="00235523"/>
    <w:rsid w:val="00235A26"/>
    <w:rsid w:val="002402FC"/>
    <w:rsid w:val="00240541"/>
    <w:rsid w:val="00241A10"/>
    <w:rsid w:val="00241E17"/>
    <w:rsid w:val="00242193"/>
    <w:rsid w:val="002438AD"/>
    <w:rsid w:val="0024440A"/>
    <w:rsid w:val="00244A95"/>
    <w:rsid w:val="00244BDE"/>
    <w:rsid w:val="00244DAD"/>
    <w:rsid w:val="0024551A"/>
    <w:rsid w:val="00245543"/>
    <w:rsid w:val="00247395"/>
    <w:rsid w:val="00247620"/>
    <w:rsid w:val="00247B40"/>
    <w:rsid w:val="0025005F"/>
    <w:rsid w:val="002516BA"/>
    <w:rsid w:val="002522A5"/>
    <w:rsid w:val="002525D0"/>
    <w:rsid w:val="002526E5"/>
    <w:rsid w:val="00252A20"/>
    <w:rsid w:val="0025314E"/>
    <w:rsid w:val="00255C1F"/>
    <w:rsid w:val="00255D8A"/>
    <w:rsid w:val="002562C5"/>
    <w:rsid w:val="002568F2"/>
    <w:rsid w:val="00256CB6"/>
    <w:rsid w:val="002605A7"/>
    <w:rsid w:val="00260678"/>
    <w:rsid w:val="0026075E"/>
    <w:rsid w:val="002609C5"/>
    <w:rsid w:val="00262717"/>
    <w:rsid w:val="00263F3A"/>
    <w:rsid w:val="002640B7"/>
    <w:rsid w:val="00265379"/>
    <w:rsid w:val="00265423"/>
    <w:rsid w:val="00265593"/>
    <w:rsid w:val="00265AB7"/>
    <w:rsid w:val="00266869"/>
    <w:rsid w:val="00266A84"/>
    <w:rsid w:val="00266BC1"/>
    <w:rsid w:val="002677EA"/>
    <w:rsid w:val="00270DEC"/>
    <w:rsid w:val="00271B1D"/>
    <w:rsid w:val="002725EB"/>
    <w:rsid w:val="002733A3"/>
    <w:rsid w:val="0027402E"/>
    <w:rsid w:val="0027459B"/>
    <w:rsid w:val="00274BF5"/>
    <w:rsid w:val="00274FA3"/>
    <w:rsid w:val="00275B5E"/>
    <w:rsid w:val="002760DB"/>
    <w:rsid w:val="0027615F"/>
    <w:rsid w:val="00276A78"/>
    <w:rsid w:val="00277B5B"/>
    <w:rsid w:val="00280747"/>
    <w:rsid w:val="0028094D"/>
    <w:rsid w:val="00280F94"/>
    <w:rsid w:val="0028174D"/>
    <w:rsid w:val="0028291F"/>
    <w:rsid w:val="00282D87"/>
    <w:rsid w:val="002831D9"/>
    <w:rsid w:val="002837A0"/>
    <w:rsid w:val="00285679"/>
    <w:rsid w:val="00285B1A"/>
    <w:rsid w:val="00286D32"/>
    <w:rsid w:val="0028714A"/>
    <w:rsid w:val="00287900"/>
    <w:rsid w:val="00287A1A"/>
    <w:rsid w:val="00287BA8"/>
    <w:rsid w:val="00290839"/>
    <w:rsid w:val="00291CBA"/>
    <w:rsid w:val="002926AB"/>
    <w:rsid w:val="002931C4"/>
    <w:rsid w:val="0029332A"/>
    <w:rsid w:val="00293E49"/>
    <w:rsid w:val="00294A75"/>
    <w:rsid w:val="00295860"/>
    <w:rsid w:val="00296495"/>
    <w:rsid w:val="00296799"/>
    <w:rsid w:val="00297C01"/>
    <w:rsid w:val="00297CA4"/>
    <w:rsid w:val="002A0195"/>
    <w:rsid w:val="002A1C55"/>
    <w:rsid w:val="002A1F54"/>
    <w:rsid w:val="002A27DB"/>
    <w:rsid w:val="002A2A58"/>
    <w:rsid w:val="002A4C8F"/>
    <w:rsid w:val="002A686D"/>
    <w:rsid w:val="002A704B"/>
    <w:rsid w:val="002A7B1F"/>
    <w:rsid w:val="002B032E"/>
    <w:rsid w:val="002B20AE"/>
    <w:rsid w:val="002B20FE"/>
    <w:rsid w:val="002B38B8"/>
    <w:rsid w:val="002B3BF2"/>
    <w:rsid w:val="002B45B8"/>
    <w:rsid w:val="002B4BBD"/>
    <w:rsid w:val="002B5AB5"/>
    <w:rsid w:val="002B64E0"/>
    <w:rsid w:val="002B6532"/>
    <w:rsid w:val="002B75FF"/>
    <w:rsid w:val="002B7687"/>
    <w:rsid w:val="002B7B3A"/>
    <w:rsid w:val="002C0911"/>
    <w:rsid w:val="002C2269"/>
    <w:rsid w:val="002C282E"/>
    <w:rsid w:val="002C36E8"/>
    <w:rsid w:val="002C3AAF"/>
    <w:rsid w:val="002C42A9"/>
    <w:rsid w:val="002C4E2C"/>
    <w:rsid w:val="002C5566"/>
    <w:rsid w:val="002C7375"/>
    <w:rsid w:val="002C7D73"/>
    <w:rsid w:val="002D094F"/>
    <w:rsid w:val="002D2803"/>
    <w:rsid w:val="002D2A5D"/>
    <w:rsid w:val="002D399B"/>
    <w:rsid w:val="002D4B86"/>
    <w:rsid w:val="002D5D7A"/>
    <w:rsid w:val="002D721E"/>
    <w:rsid w:val="002D74A0"/>
    <w:rsid w:val="002E1578"/>
    <w:rsid w:val="002E377A"/>
    <w:rsid w:val="002E4050"/>
    <w:rsid w:val="002E4464"/>
    <w:rsid w:val="002E46F9"/>
    <w:rsid w:val="002E4ECB"/>
    <w:rsid w:val="002E5D41"/>
    <w:rsid w:val="002E7052"/>
    <w:rsid w:val="002F06F8"/>
    <w:rsid w:val="002F0CB1"/>
    <w:rsid w:val="002F140F"/>
    <w:rsid w:val="002F1689"/>
    <w:rsid w:val="002F217A"/>
    <w:rsid w:val="002F31CF"/>
    <w:rsid w:val="002F31EA"/>
    <w:rsid w:val="002F3E93"/>
    <w:rsid w:val="002F3EE2"/>
    <w:rsid w:val="002F4F2F"/>
    <w:rsid w:val="002F5282"/>
    <w:rsid w:val="002F57A6"/>
    <w:rsid w:val="002F64FC"/>
    <w:rsid w:val="002F79E4"/>
    <w:rsid w:val="002F7EBC"/>
    <w:rsid w:val="003011E6"/>
    <w:rsid w:val="0030168D"/>
    <w:rsid w:val="00301A83"/>
    <w:rsid w:val="00302A6A"/>
    <w:rsid w:val="00302CCC"/>
    <w:rsid w:val="00302D64"/>
    <w:rsid w:val="003031A4"/>
    <w:rsid w:val="00303378"/>
    <w:rsid w:val="003048D7"/>
    <w:rsid w:val="00304D62"/>
    <w:rsid w:val="0030547E"/>
    <w:rsid w:val="00306935"/>
    <w:rsid w:val="00306C57"/>
    <w:rsid w:val="00306C88"/>
    <w:rsid w:val="0031403E"/>
    <w:rsid w:val="003141E6"/>
    <w:rsid w:val="003151A8"/>
    <w:rsid w:val="00317B93"/>
    <w:rsid w:val="003203A5"/>
    <w:rsid w:val="00320E7C"/>
    <w:rsid w:val="0032179F"/>
    <w:rsid w:val="003219BB"/>
    <w:rsid w:val="00321CFA"/>
    <w:rsid w:val="00322229"/>
    <w:rsid w:val="003227A0"/>
    <w:rsid w:val="00322814"/>
    <w:rsid w:val="00322DD7"/>
    <w:rsid w:val="0032488C"/>
    <w:rsid w:val="00324EAF"/>
    <w:rsid w:val="00325DAB"/>
    <w:rsid w:val="00326510"/>
    <w:rsid w:val="00327071"/>
    <w:rsid w:val="00327BB5"/>
    <w:rsid w:val="00327E0E"/>
    <w:rsid w:val="0033013B"/>
    <w:rsid w:val="0033024C"/>
    <w:rsid w:val="003308D0"/>
    <w:rsid w:val="00330BFC"/>
    <w:rsid w:val="00331FBD"/>
    <w:rsid w:val="0033212E"/>
    <w:rsid w:val="00332517"/>
    <w:rsid w:val="00332E8D"/>
    <w:rsid w:val="0033525F"/>
    <w:rsid w:val="00335D1F"/>
    <w:rsid w:val="0033684B"/>
    <w:rsid w:val="00336980"/>
    <w:rsid w:val="003409C4"/>
    <w:rsid w:val="00340E0D"/>
    <w:rsid w:val="00342E82"/>
    <w:rsid w:val="00345EA0"/>
    <w:rsid w:val="00347380"/>
    <w:rsid w:val="0034777F"/>
    <w:rsid w:val="003508B5"/>
    <w:rsid w:val="00351744"/>
    <w:rsid w:val="00351FC8"/>
    <w:rsid w:val="0035256D"/>
    <w:rsid w:val="003526AD"/>
    <w:rsid w:val="00352BF2"/>
    <w:rsid w:val="00352C83"/>
    <w:rsid w:val="00353CDC"/>
    <w:rsid w:val="00353E46"/>
    <w:rsid w:val="00354CD9"/>
    <w:rsid w:val="00354D8B"/>
    <w:rsid w:val="003551EE"/>
    <w:rsid w:val="00355232"/>
    <w:rsid w:val="00355F7F"/>
    <w:rsid w:val="0035617F"/>
    <w:rsid w:val="003562BB"/>
    <w:rsid w:val="0035639E"/>
    <w:rsid w:val="00356DBB"/>
    <w:rsid w:val="00357095"/>
    <w:rsid w:val="003608E8"/>
    <w:rsid w:val="0036101A"/>
    <w:rsid w:val="0036160D"/>
    <w:rsid w:val="003627E6"/>
    <w:rsid w:val="00362F0B"/>
    <w:rsid w:val="0036321C"/>
    <w:rsid w:val="0036363D"/>
    <w:rsid w:val="00363711"/>
    <w:rsid w:val="00363949"/>
    <w:rsid w:val="00364076"/>
    <w:rsid w:val="00364ABA"/>
    <w:rsid w:val="0036594C"/>
    <w:rsid w:val="003665A4"/>
    <w:rsid w:val="00366BCD"/>
    <w:rsid w:val="003671F7"/>
    <w:rsid w:val="003707B4"/>
    <w:rsid w:val="00370AB1"/>
    <w:rsid w:val="00371404"/>
    <w:rsid w:val="003724C8"/>
    <w:rsid w:val="00372C90"/>
    <w:rsid w:val="00375051"/>
    <w:rsid w:val="0037555A"/>
    <w:rsid w:val="003757E3"/>
    <w:rsid w:val="0037624A"/>
    <w:rsid w:val="0037630B"/>
    <w:rsid w:val="003767AA"/>
    <w:rsid w:val="00376C22"/>
    <w:rsid w:val="00377576"/>
    <w:rsid w:val="00377966"/>
    <w:rsid w:val="00377A86"/>
    <w:rsid w:val="0038024A"/>
    <w:rsid w:val="00380EA8"/>
    <w:rsid w:val="00381592"/>
    <w:rsid w:val="0038311C"/>
    <w:rsid w:val="003834CE"/>
    <w:rsid w:val="00384006"/>
    <w:rsid w:val="0038433F"/>
    <w:rsid w:val="00384DA2"/>
    <w:rsid w:val="003853FC"/>
    <w:rsid w:val="00385411"/>
    <w:rsid w:val="00385F77"/>
    <w:rsid w:val="00392725"/>
    <w:rsid w:val="00392D24"/>
    <w:rsid w:val="00394C76"/>
    <w:rsid w:val="00394FC9"/>
    <w:rsid w:val="00395B1D"/>
    <w:rsid w:val="0039726D"/>
    <w:rsid w:val="003977A6"/>
    <w:rsid w:val="00397873"/>
    <w:rsid w:val="00397F2C"/>
    <w:rsid w:val="003A0052"/>
    <w:rsid w:val="003A232F"/>
    <w:rsid w:val="003A23BD"/>
    <w:rsid w:val="003A32AC"/>
    <w:rsid w:val="003A4D2D"/>
    <w:rsid w:val="003A4F42"/>
    <w:rsid w:val="003A545B"/>
    <w:rsid w:val="003A5C46"/>
    <w:rsid w:val="003A7DBF"/>
    <w:rsid w:val="003B013B"/>
    <w:rsid w:val="003B098B"/>
    <w:rsid w:val="003B0DE3"/>
    <w:rsid w:val="003B1C80"/>
    <w:rsid w:val="003B3734"/>
    <w:rsid w:val="003B4193"/>
    <w:rsid w:val="003B597C"/>
    <w:rsid w:val="003B60A3"/>
    <w:rsid w:val="003B624B"/>
    <w:rsid w:val="003B64F6"/>
    <w:rsid w:val="003B662D"/>
    <w:rsid w:val="003B685E"/>
    <w:rsid w:val="003B79BA"/>
    <w:rsid w:val="003B7A19"/>
    <w:rsid w:val="003C2C00"/>
    <w:rsid w:val="003C31C0"/>
    <w:rsid w:val="003C3EB7"/>
    <w:rsid w:val="003C4CC9"/>
    <w:rsid w:val="003C5355"/>
    <w:rsid w:val="003C6D60"/>
    <w:rsid w:val="003D0CF1"/>
    <w:rsid w:val="003D0E6A"/>
    <w:rsid w:val="003D1F2D"/>
    <w:rsid w:val="003D2367"/>
    <w:rsid w:val="003D251D"/>
    <w:rsid w:val="003D29A9"/>
    <w:rsid w:val="003D3A02"/>
    <w:rsid w:val="003D43FC"/>
    <w:rsid w:val="003D4883"/>
    <w:rsid w:val="003D4D75"/>
    <w:rsid w:val="003D5373"/>
    <w:rsid w:val="003E08D5"/>
    <w:rsid w:val="003E14F5"/>
    <w:rsid w:val="003E263C"/>
    <w:rsid w:val="003E283F"/>
    <w:rsid w:val="003E2922"/>
    <w:rsid w:val="003E29BC"/>
    <w:rsid w:val="003E3150"/>
    <w:rsid w:val="003E3A3D"/>
    <w:rsid w:val="003E4D81"/>
    <w:rsid w:val="003E57B3"/>
    <w:rsid w:val="003E78B0"/>
    <w:rsid w:val="003E7CE5"/>
    <w:rsid w:val="003F092A"/>
    <w:rsid w:val="003F1197"/>
    <w:rsid w:val="003F1962"/>
    <w:rsid w:val="003F2853"/>
    <w:rsid w:val="003F2B9A"/>
    <w:rsid w:val="003F2DF6"/>
    <w:rsid w:val="003F311F"/>
    <w:rsid w:val="003F3FCE"/>
    <w:rsid w:val="003F4861"/>
    <w:rsid w:val="003F4B66"/>
    <w:rsid w:val="003F5370"/>
    <w:rsid w:val="003F564D"/>
    <w:rsid w:val="003F5ADC"/>
    <w:rsid w:val="003F5BE0"/>
    <w:rsid w:val="003F6487"/>
    <w:rsid w:val="003F7C89"/>
    <w:rsid w:val="003F7F77"/>
    <w:rsid w:val="004008FB"/>
    <w:rsid w:val="00400C40"/>
    <w:rsid w:val="00401830"/>
    <w:rsid w:val="00402218"/>
    <w:rsid w:val="004053B6"/>
    <w:rsid w:val="00405DD8"/>
    <w:rsid w:val="0040653C"/>
    <w:rsid w:val="00406B08"/>
    <w:rsid w:val="004074E3"/>
    <w:rsid w:val="0041167D"/>
    <w:rsid w:val="0041195B"/>
    <w:rsid w:val="00412798"/>
    <w:rsid w:val="004138C7"/>
    <w:rsid w:val="00413AF5"/>
    <w:rsid w:val="00413BA4"/>
    <w:rsid w:val="00415810"/>
    <w:rsid w:val="0041582F"/>
    <w:rsid w:val="004207EA"/>
    <w:rsid w:val="00421130"/>
    <w:rsid w:val="0042197A"/>
    <w:rsid w:val="004242CE"/>
    <w:rsid w:val="00425323"/>
    <w:rsid w:val="0042561D"/>
    <w:rsid w:val="00425F60"/>
    <w:rsid w:val="00427EBF"/>
    <w:rsid w:val="00430472"/>
    <w:rsid w:val="004328A7"/>
    <w:rsid w:val="00432F85"/>
    <w:rsid w:val="00433474"/>
    <w:rsid w:val="004342C9"/>
    <w:rsid w:val="004348FC"/>
    <w:rsid w:val="004351DA"/>
    <w:rsid w:val="004354EC"/>
    <w:rsid w:val="00435935"/>
    <w:rsid w:val="00436F26"/>
    <w:rsid w:val="004374BB"/>
    <w:rsid w:val="00440AED"/>
    <w:rsid w:val="00441295"/>
    <w:rsid w:val="00442CD2"/>
    <w:rsid w:val="00442ED0"/>
    <w:rsid w:val="004434BA"/>
    <w:rsid w:val="004434E0"/>
    <w:rsid w:val="0044363B"/>
    <w:rsid w:val="004444E9"/>
    <w:rsid w:val="004450D4"/>
    <w:rsid w:val="00445173"/>
    <w:rsid w:val="00445448"/>
    <w:rsid w:val="00446219"/>
    <w:rsid w:val="0044640F"/>
    <w:rsid w:val="00446E10"/>
    <w:rsid w:val="004472E7"/>
    <w:rsid w:val="00447781"/>
    <w:rsid w:val="00450903"/>
    <w:rsid w:val="00450B18"/>
    <w:rsid w:val="00450B7E"/>
    <w:rsid w:val="00450EA9"/>
    <w:rsid w:val="0045145A"/>
    <w:rsid w:val="00453AFF"/>
    <w:rsid w:val="00453F9A"/>
    <w:rsid w:val="004545EF"/>
    <w:rsid w:val="00454FC0"/>
    <w:rsid w:val="0045525E"/>
    <w:rsid w:val="004554A1"/>
    <w:rsid w:val="00456335"/>
    <w:rsid w:val="00456592"/>
    <w:rsid w:val="00456D2A"/>
    <w:rsid w:val="00457E8C"/>
    <w:rsid w:val="00460417"/>
    <w:rsid w:val="004606CC"/>
    <w:rsid w:val="00460A37"/>
    <w:rsid w:val="004613C4"/>
    <w:rsid w:val="004624D1"/>
    <w:rsid w:val="00463618"/>
    <w:rsid w:val="00463864"/>
    <w:rsid w:val="00463A01"/>
    <w:rsid w:val="00463B1E"/>
    <w:rsid w:val="0046442C"/>
    <w:rsid w:val="00465F0A"/>
    <w:rsid w:val="00466236"/>
    <w:rsid w:val="00466EFD"/>
    <w:rsid w:val="0047018F"/>
    <w:rsid w:val="0047095A"/>
    <w:rsid w:val="00470BBB"/>
    <w:rsid w:val="00471739"/>
    <w:rsid w:val="004727CF"/>
    <w:rsid w:val="00472A1F"/>
    <w:rsid w:val="00472AC3"/>
    <w:rsid w:val="00475F66"/>
    <w:rsid w:val="0047693D"/>
    <w:rsid w:val="00477A02"/>
    <w:rsid w:val="00480EF2"/>
    <w:rsid w:val="00481119"/>
    <w:rsid w:val="0048209C"/>
    <w:rsid w:val="00482636"/>
    <w:rsid w:val="0048540A"/>
    <w:rsid w:val="00485456"/>
    <w:rsid w:val="004860C1"/>
    <w:rsid w:val="00486900"/>
    <w:rsid w:val="004871E3"/>
    <w:rsid w:val="00487277"/>
    <w:rsid w:val="00487DB0"/>
    <w:rsid w:val="00491077"/>
    <w:rsid w:val="00492753"/>
    <w:rsid w:val="00492EC6"/>
    <w:rsid w:val="004935C0"/>
    <w:rsid w:val="00494B9C"/>
    <w:rsid w:val="00494C1A"/>
    <w:rsid w:val="0049519E"/>
    <w:rsid w:val="0049536F"/>
    <w:rsid w:val="0049642A"/>
    <w:rsid w:val="00496727"/>
    <w:rsid w:val="00496C14"/>
    <w:rsid w:val="00496CE4"/>
    <w:rsid w:val="00497A4B"/>
    <w:rsid w:val="004A0A7E"/>
    <w:rsid w:val="004A1BD9"/>
    <w:rsid w:val="004A3809"/>
    <w:rsid w:val="004A3BB0"/>
    <w:rsid w:val="004A5BDF"/>
    <w:rsid w:val="004A7886"/>
    <w:rsid w:val="004B036A"/>
    <w:rsid w:val="004B0B3F"/>
    <w:rsid w:val="004B1577"/>
    <w:rsid w:val="004B3E46"/>
    <w:rsid w:val="004B5237"/>
    <w:rsid w:val="004B53AB"/>
    <w:rsid w:val="004B5625"/>
    <w:rsid w:val="004B6982"/>
    <w:rsid w:val="004B72BF"/>
    <w:rsid w:val="004B785B"/>
    <w:rsid w:val="004B7CB3"/>
    <w:rsid w:val="004C091D"/>
    <w:rsid w:val="004C0C71"/>
    <w:rsid w:val="004C25D2"/>
    <w:rsid w:val="004C2E60"/>
    <w:rsid w:val="004C4E93"/>
    <w:rsid w:val="004C5C56"/>
    <w:rsid w:val="004C644B"/>
    <w:rsid w:val="004C6BFC"/>
    <w:rsid w:val="004C6E00"/>
    <w:rsid w:val="004C6E99"/>
    <w:rsid w:val="004C6FAE"/>
    <w:rsid w:val="004C7FC0"/>
    <w:rsid w:val="004D0E85"/>
    <w:rsid w:val="004D18B0"/>
    <w:rsid w:val="004D2828"/>
    <w:rsid w:val="004D4070"/>
    <w:rsid w:val="004D4086"/>
    <w:rsid w:val="004D543D"/>
    <w:rsid w:val="004D56EB"/>
    <w:rsid w:val="004D57C4"/>
    <w:rsid w:val="004D6746"/>
    <w:rsid w:val="004D7992"/>
    <w:rsid w:val="004E42B7"/>
    <w:rsid w:val="004E5CE1"/>
    <w:rsid w:val="004E67EC"/>
    <w:rsid w:val="004E68D0"/>
    <w:rsid w:val="004E6F81"/>
    <w:rsid w:val="004E716F"/>
    <w:rsid w:val="004E7C7F"/>
    <w:rsid w:val="004E7DC9"/>
    <w:rsid w:val="004F01F9"/>
    <w:rsid w:val="004F0D1A"/>
    <w:rsid w:val="004F0D39"/>
    <w:rsid w:val="004F2447"/>
    <w:rsid w:val="004F3DB8"/>
    <w:rsid w:val="004F4C26"/>
    <w:rsid w:val="004F5202"/>
    <w:rsid w:val="004F6A30"/>
    <w:rsid w:val="004F6F8C"/>
    <w:rsid w:val="004F7B9D"/>
    <w:rsid w:val="005007EC"/>
    <w:rsid w:val="005010D0"/>
    <w:rsid w:val="00501AFD"/>
    <w:rsid w:val="005034FF"/>
    <w:rsid w:val="005047CA"/>
    <w:rsid w:val="005049FA"/>
    <w:rsid w:val="00504B66"/>
    <w:rsid w:val="0050521E"/>
    <w:rsid w:val="005064A8"/>
    <w:rsid w:val="00506F1D"/>
    <w:rsid w:val="00507B51"/>
    <w:rsid w:val="0051201A"/>
    <w:rsid w:val="005150D9"/>
    <w:rsid w:val="0051535F"/>
    <w:rsid w:val="005160EB"/>
    <w:rsid w:val="00516337"/>
    <w:rsid w:val="00516F28"/>
    <w:rsid w:val="0052047B"/>
    <w:rsid w:val="00522E48"/>
    <w:rsid w:val="00524362"/>
    <w:rsid w:val="005249A7"/>
    <w:rsid w:val="00524CE2"/>
    <w:rsid w:val="00525846"/>
    <w:rsid w:val="00526006"/>
    <w:rsid w:val="0053105E"/>
    <w:rsid w:val="00532026"/>
    <w:rsid w:val="00532BA3"/>
    <w:rsid w:val="005335B5"/>
    <w:rsid w:val="00534B54"/>
    <w:rsid w:val="005362CC"/>
    <w:rsid w:val="00536F0A"/>
    <w:rsid w:val="005370D7"/>
    <w:rsid w:val="0054010A"/>
    <w:rsid w:val="00541D73"/>
    <w:rsid w:val="00541F2A"/>
    <w:rsid w:val="00542A04"/>
    <w:rsid w:val="00543001"/>
    <w:rsid w:val="00544773"/>
    <w:rsid w:val="0054521B"/>
    <w:rsid w:val="005452B6"/>
    <w:rsid w:val="00545363"/>
    <w:rsid w:val="0054593C"/>
    <w:rsid w:val="005466BD"/>
    <w:rsid w:val="005469C7"/>
    <w:rsid w:val="00546E7C"/>
    <w:rsid w:val="00547A31"/>
    <w:rsid w:val="00551E4D"/>
    <w:rsid w:val="005523E4"/>
    <w:rsid w:val="005532DF"/>
    <w:rsid w:val="00553C38"/>
    <w:rsid w:val="005541CB"/>
    <w:rsid w:val="0055486D"/>
    <w:rsid w:val="00554F50"/>
    <w:rsid w:val="00555062"/>
    <w:rsid w:val="00555643"/>
    <w:rsid w:val="0055610D"/>
    <w:rsid w:val="005564E5"/>
    <w:rsid w:val="005567C9"/>
    <w:rsid w:val="00557608"/>
    <w:rsid w:val="00557F78"/>
    <w:rsid w:val="00557FA8"/>
    <w:rsid w:val="0056001E"/>
    <w:rsid w:val="0056022B"/>
    <w:rsid w:val="00560991"/>
    <w:rsid w:val="00560EB0"/>
    <w:rsid w:val="005618F9"/>
    <w:rsid w:val="00561A28"/>
    <w:rsid w:val="00563767"/>
    <w:rsid w:val="00563E22"/>
    <w:rsid w:val="00565676"/>
    <w:rsid w:val="00566087"/>
    <w:rsid w:val="00566629"/>
    <w:rsid w:val="00566D04"/>
    <w:rsid w:val="00567733"/>
    <w:rsid w:val="00567D7E"/>
    <w:rsid w:val="00572342"/>
    <w:rsid w:val="00572D24"/>
    <w:rsid w:val="00572FA6"/>
    <w:rsid w:val="00572FF6"/>
    <w:rsid w:val="00574DD7"/>
    <w:rsid w:val="00575116"/>
    <w:rsid w:val="0057532C"/>
    <w:rsid w:val="00575970"/>
    <w:rsid w:val="00576B28"/>
    <w:rsid w:val="00576E0F"/>
    <w:rsid w:val="005773D7"/>
    <w:rsid w:val="00577E7F"/>
    <w:rsid w:val="0058010A"/>
    <w:rsid w:val="00580880"/>
    <w:rsid w:val="00580F58"/>
    <w:rsid w:val="00581AAA"/>
    <w:rsid w:val="005820B3"/>
    <w:rsid w:val="00583709"/>
    <w:rsid w:val="0058618C"/>
    <w:rsid w:val="00586636"/>
    <w:rsid w:val="00587779"/>
    <w:rsid w:val="00587D82"/>
    <w:rsid w:val="00591171"/>
    <w:rsid w:val="005919FB"/>
    <w:rsid w:val="00592CBC"/>
    <w:rsid w:val="005936C3"/>
    <w:rsid w:val="0059556A"/>
    <w:rsid w:val="00595A52"/>
    <w:rsid w:val="00596246"/>
    <w:rsid w:val="00596B49"/>
    <w:rsid w:val="00596C33"/>
    <w:rsid w:val="005A0D4A"/>
    <w:rsid w:val="005A0E1A"/>
    <w:rsid w:val="005A1052"/>
    <w:rsid w:val="005A2A1F"/>
    <w:rsid w:val="005A3368"/>
    <w:rsid w:val="005A35FC"/>
    <w:rsid w:val="005A44B6"/>
    <w:rsid w:val="005A4AC8"/>
    <w:rsid w:val="005A4BC6"/>
    <w:rsid w:val="005A54B7"/>
    <w:rsid w:val="005A6413"/>
    <w:rsid w:val="005A7226"/>
    <w:rsid w:val="005A784D"/>
    <w:rsid w:val="005A7FA2"/>
    <w:rsid w:val="005B21AB"/>
    <w:rsid w:val="005B2538"/>
    <w:rsid w:val="005B466B"/>
    <w:rsid w:val="005B527D"/>
    <w:rsid w:val="005B7C58"/>
    <w:rsid w:val="005C172E"/>
    <w:rsid w:val="005C3290"/>
    <w:rsid w:val="005C34CB"/>
    <w:rsid w:val="005C3A3A"/>
    <w:rsid w:val="005C3B77"/>
    <w:rsid w:val="005C5736"/>
    <w:rsid w:val="005C60D2"/>
    <w:rsid w:val="005C6212"/>
    <w:rsid w:val="005C7341"/>
    <w:rsid w:val="005D113E"/>
    <w:rsid w:val="005D1E3D"/>
    <w:rsid w:val="005D1EB9"/>
    <w:rsid w:val="005D26CE"/>
    <w:rsid w:val="005D2846"/>
    <w:rsid w:val="005D3297"/>
    <w:rsid w:val="005D477C"/>
    <w:rsid w:val="005D4A90"/>
    <w:rsid w:val="005D5DAA"/>
    <w:rsid w:val="005D62CC"/>
    <w:rsid w:val="005D6A99"/>
    <w:rsid w:val="005D6B96"/>
    <w:rsid w:val="005D765C"/>
    <w:rsid w:val="005D795B"/>
    <w:rsid w:val="005E0C89"/>
    <w:rsid w:val="005E1297"/>
    <w:rsid w:val="005E1C62"/>
    <w:rsid w:val="005E218F"/>
    <w:rsid w:val="005E2658"/>
    <w:rsid w:val="005E2883"/>
    <w:rsid w:val="005E408D"/>
    <w:rsid w:val="005E5A2A"/>
    <w:rsid w:val="005E6D42"/>
    <w:rsid w:val="005E7C9D"/>
    <w:rsid w:val="005F094D"/>
    <w:rsid w:val="005F39DC"/>
    <w:rsid w:val="005F3E1D"/>
    <w:rsid w:val="005F4427"/>
    <w:rsid w:val="005F7ACD"/>
    <w:rsid w:val="00600A17"/>
    <w:rsid w:val="00600FCE"/>
    <w:rsid w:val="00601742"/>
    <w:rsid w:val="00605403"/>
    <w:rsid w:val="006055DF"/>
    <w:rsid w:val="006060DE"/>
    <w:rsid w:val="006070B5"/>
    <w:rsid w:val="006072F6"/>
    <w:rsid w:val="0060756D"/>
    <w:rsid w:val="00610814"/>
    <w:rsid w:val="00611274"/>
    <w:rsid w:val="00612589"/>
    <w:rsid w:val="00613856"/>
    <w:rsid w:val="00613B1B"/>
    <w:rsid w:val="00613C05"/>
    <w:rsid w:val="0061442F"/>
    <w:rsid w:val="006157FA"/>
    <w:rsid w:val="00615CAB"/>
    <w:rsid w:val="006171BA"/>
    <w:rsid w:val="00617347"/>
    <w:rsid w:val="00617FAD"/>
    <w:rsid w:val="00620587"/>
    <w:rsid w:val="006222AD"/>
    <w:rsid w:val="006226C9"/>
    <w:rsid w:val="00625D90"/>
    <w:rsid w:val="006260AE"/>
    <w:rsid w:val="00626295"/>
    <w:rsid w:val="00626A8D"/>
    <w:rsid w:val="00627DC4"/>
    <w:rsid w:val="00630052"/>
    <w:rsid w:val="0063071C"/>
    <w:rsid w:val="00630BF2"/>
    <w:rsid w:val="006313BE"/>
    <w:rsid w:val="0063350C"/>
    <w:rsid w:val="00633977"/>
    <w:rsid w:val="006341DA"/>
    <w:rsid w:val="0063605A"/>
    <w:rsid w:val="006363A6"/>
    <w:rsid w:val="00636D5D"/>
    <w:rsid w:val="00637C89"/>
    <w:rsid w:val="00641106"/>
    <w:rsid w:val="00643649"/>
    <w:rsid w:val="00643C87"/>
    <w:rsid w:val="00645B10"/>
    <w:rsid w:val="00645D52"/>
    <w:rsid w:val="00646211"/>
    <w:rsid w:val="006468BE"/>
    <w:rsid w:val="00646C94"/>
    <w:rsid w:val="00646F11"/>
    <w:rsid w:val="0064734A"/>
    <w:rsid w:val="00647957"/>
    <w:rsid w:val="00647B45"/>
    <w:rsid w:val="00650CA3"/>
    <w:rsid w:val="006512AA"/>
    <w:rsid w:val="006513C6"/>
    <w:rsid w:val="00651C6C"/>
    <w:rsid w:val="0065219E"/>
    <w:rsid w:val="00652BBC"/>
    <w:rsid w:val="00653CBE"/>
    <w:rsid w:val="00654626"/>
    <w:rsid w:val="006555D7"/>
    <w:rsid w:val="00656B4A"/>
    <w:rsid w:val="00656ECD"/>
    <w:rsid w:val="00657441"/>
    <w:rsid w:val="006605EA"/>
    <w:rsid w:val="00660F84"/>
    <w:rsid w:val="00661369"/>
    <w:rsid w:val="0066178A"/>
    <w:rsid w:val="00662150"/>
    <w:rsid w:val="006633CC"/>
    <w:rsid w:val="0066436B"/>
    <w:rsid w:val="00664AE1"/>
    <w:rsid w:val="00666708"/>
    <w:rsid w:val="006668E2"/>
    <w:rsid w:val="00666B81"/>
    <w:rsid w:val="00667463"/>
    <w:rsid w:val="006675FA"/>
    <w:rsid w:val="00667735"/>
    <w:rsid w:val="00667977"/>
    <w:rsid w:val="00667AA3"/>
    <w:rsid w:val="00670102"/>
    <w:rsid w:val="00671161"/>
    <w:rsid w:val="0067470D"/>
    <w:rsid w:val="006747C5"/>
    <w:rsid w:val="00675A0F"/>
    <w:rsid w:val="00675ABB"/>
    <w:rsid w:val="00676A9A"/>
    <w:rsid w:val="00677CBB"/>
    <w:rsid w:val="0068259D"/>
    <w:rsid w:val="006825E1"/>
    <w:rsid w:val="00684301"/>
    <w:rsid w:val="00684E6D"/>
    <w:rsid w:val="006856EB"/>
    <w:rsid w:val="0068614B"/>
    <w:rsid w:val="006865BB"/>
    <w:rsid w:val="00686AB0"/>
    <w:rsid w:val="00686C24"/>
    <w:rsid w:val="00687D7B"/>
    <w:rsid w:val="00687E4E"/>
    <w:rsid w:val="006921F7"/>
    <w:rsid w:val="00693EED"/>
    <w:rsid w:val="0069406A"/>
    <w:rsid w:val="00694577"/>
    <w:rsid w:val="00694F32"/>
    <w:rsid w:val="006970B1"/>
    <w:rsid w:val="006A07EF"/>
    <w:rsid w:val="006A0A11"/>
    <w:rsid w:val="006A0E66"/>
    <w:rsid w:val="006A0F6E"/>
    <w:rsid w:val="006A161B"/>
    <w:rsid w:val="006A2038"/>
    <w:rsid w:val="006A409B"/>
    <w:rsid w:val="006A5471"/>
    <w:rsid w:val="006A56DB"/>
    <w:rsid w:val="006A5D3D"/>
    <w:rsid w:val="006A5EBB"/>
    <w:rsid w:val="006A7105"/>
    <w:rsid w:val="006A78A7"/>
    <w:rsid w:val="006B010B"/>
    <w:rsid w:val="006B4120"/>
    <w:rsid w:val="006B6439"/>
    <w:rsid w:val="006B6B87"/>
    <w:rsid w:val="006B7700"/>
    <w:rsid w:val="006B7AAF"/>
    <w:rsid w:val="006C01D5"/>
    <w:rsid w:val="006C0822"/>
    <w:rsid w:val="006C1094"/>
    <w:rsid w:val="006C248D"/>
    <w:rsid w:val="006C2EDA"/>
    <w:rsid w:val="006C3B96"/>
    <w:rsid w:val="006C3C42"/>
    <w:rsid w:val="006C3E64"/>
    <w:rsid w:val="006C5D1C"/>
    <w:rsid w:val="006C63E4"/>
    <w:rsid w:val="006C657E"/>
    <w:rsid w:val="006C7580"/>
    <w:rsid w:val="006C7994"/>
    <w:rsid w:val="006D013D"/>
    <w:rsid w:val="006D0941"/>
    <w:rsid w:val="006D0AE1"/>
    <w:rsid w:val="006D0FBB"/>
    <w:rsid w:val="006D1A30"/>
    <w:rsid w:val="006D25C3"/>
    <w:rsid w:val="006D2B9D"/>
    <w:rsid w:val="006D3492"/>
    <w:rsid w:val="006D3BFB"/>
    <w:rsid w:val="006D4C41"/>
    <w:rsid w:val="006D4CD5"/>
    <w:rsid w:val="006D53A8"/>
    <w:rsid w:val="006D55B0"/>
    <w:rsid w:val="006D58BE"/>
    <w:rsid w:val="006D695F"/>
    <w:rsid w:val="006D74EB"/>
    <w:rsid w:val="006D7E68"/>
    <w:rsid w:val="006E111E"/>
    <w:rsid w:val="006E2895"/>
    <w:rsid w:val="006E40A8"/>
    <w:rsid w:val="006E556C"/>
    <w:rsid w:val="006E6578"/>
    <w:rsid w:val="006E6791"/>
    <w:rsid w:val="006E7CDA"/>
    <w:rsid w:val="006F07AD"/>
    <w:rsid w:val="006F084C"/>
    <w:rsid w:val="006F1DDD"/>
    <w:rsid w:val="006F27A7"/>
    <w:rsid w:val="006F3806"/>
    <w:rsid w:val="006F40D1"/>
    <w:rsid w:val="006F472C"/>
    <w:rsid w:val="006F62A3"/>
    <w:rsid w:val="006F671E"/>
    <w:rsid w:val="00700AE7"/>
    <w:rsid w:val="00701A22"/>
    <w:rsid w:val="00705A69"/>
    <w:rsid w:val="007076EF"/>
    <w:rsid w:val="007079DB"/>
    <w:rsid w:val="00710448"/>
    <w:rsid w:val="00710DA7"/>
    <w:rsid w:val="00711B4F"/>
    <w:rsid w:val="00711C27"/>
    <w:rsid w:val="00712375"/>
    <w:rsid w:val="00713523"/>
    <w:rsid w:val="00713D8E"/>
    <w:rsid w:val="007146FB"/>
    <w:rsid w:val="00714F71"/>
    <w:rsid w:val="007153CA"/>
    <w:rsid w:val="00716BFF"/>
    <w:rsid w:val="00717A0B"/>
    <w:rsid w:val="00717ED2"/>
    <w:rsid w:val="007205C3"/>
    <w:rsid w:val="00721451"/>
    <w:rsid w:val="00723A97"/>
    <w:rsid w:val="00724E39"/>
    <w:rsid w:val="00724F98"/>
    <w:rsid w:val="00726D48"/>
    <w:rsid w:val="00730C1A"/>
    <w:rsid w:val="007316B5"/>
    <w:rsid w:val="00732395"/>
    <w:rsid w:val="00734EAB"/>
    <w:rsid w:val="007353BC"/>
    <w:rsid w:val="00736142"/>
    <w:rsid w:val="00736EED"/>
    <w:rsid w:val="00737446"/>
    <w:rsid w:val="007408DD"/>
    <w:rsid w:val="00741D28"/>
    <w:rsid w:val="00742BEC"/>
    <w:rsid w:val="00744CA5"/>
    <w:rsid w:val="00744DEC"/>
    <w:rsid w:val="00745AC0"/>
    <w:rsid w:val="00745AFC"/>
    <w:rsid w:val="00746AB9"/>
    <w:rsid w:val="00746E50"/>
    <w:rsid w:val="00750F19"/>
    <w:rsid w:val="0075137F"/>
    <w:rsid w:val="00752612"/>
    <w:rsid w:val="00752EF4"/>
    <w:rsid w:val="0075307F"/>
    <w:rsid w:val="00754059"/>
    <w:rsid w:val="00754793"/>
    <w:rsid w:val="007548F7"/>
    <w:rsid w:val="00755CE5"/>
    <w:rsid w:val="00756183"/>
    <w:rsid w:val="007562D9"/>
    <w:rsid w:val="007616B2"/>
    <w:rsid w:val="00762228"/>
    <w:rsid w:val="00762A2B"/>
    <w:rsid w:val="0076654F"/>
    <w:rsid w:val="0076701D"/>
    <w:rsid w:val="007679ED"/>
    <w:rsid w:val="0077073C"/>
    <w:rsid w:val="007710B3"/>
    <w:rsid w:val="007722BE"/>
    <w:rsid w:val="0077280A"/>
    <w:rsid w:val="00772EE3"/>
    <w:rsid w:val="00773272"/>
    <w:rsid w:val="007733CF"/>
    <w:rsid w:val="00773CB6"/>
    <w:rsid w:val="0077511E"/>
    <w:rsid w:val="007758E5"/>
    <w:rsid w:val="00775EAD"/>
    <w:rsid w:val="00776411"/>
    <w:rsid w:val="00776989"/>
    <w:rsid w:val="00777FCD"/>
    <w:rsid w:val="007802FB"/>
    <w:rsid w:val="007807EF"/>
    <w:rsid w:val="007812A0"/>
    <w:rsid w:val="007816DF"/>
    <w:rsid w:val="007817D4"/>
    <w:rsid w:val="00783B80"/>
    <w:rsid w:val="007853D3"/>
    <w:rsid w:val="00785477"/>
    <w:rsid w:val="007855E7"/>
    <w:rsid w:val="0078604F"/>
    <w:rsid w:val="00786651"/>
    <w:rsid w:val="007900DE"/>
    <w:rsid w:val="00790236"/>
    <w:rsid w:val="00790C88"/>
    <w:rsid w:val="00792F5D"/>
    <w:rsid w:val="00793B84"/>
    <w:rsid w:val="00793FEA"/>
    <w:rsid w:val="00794CAF"/>
    <w:rsid w:val="00794DEA"/>
    <w:rsid w:val="0079546B"/>
    <w:rsid w:val="00797196"/>
    <w:rsid w:val="007A12FE"/>
    <w:rsid w:val="007A18A1"/>
    <w:rsid w:val="007A3522"/>
    <w:rsid w:val="007A415F"/>
    <w:rsid w:val="007A440B"/>
    <w:rsid w:val="007A4C25"/>
    <w:rsid w:val="007A5CF2"/>
    <w:rsid w:val="007A6243"/>
    <w:rsid w:val="007A6D73"/>
    <w:rsid w:val="007A7365"/>
    <w:rsid w:val="007A7779"/>
    <w:rsid w:val="007A7B9C"/>
    <w:rsid w:val="007B0944"/>
    <w:rsid w:val="007B0E65"/>
    <w:rsid w:val="007B175F"/>
    <w:rsid w:val="007B1C8D"/>
    <w:rsid w:val="007B1ED3"/>
    <w:rsid w:val="007B26D7"/>
    <w:rsid w:val="007B3192"/>
    <w:rsid w:val="007B3AFB"/>
    <w:rsid w:val="007B4296"/>
    <w:rsid w:val="007B4F65"/>
    <w:rsid w:val="007B65D7"/>
    <w:rsid w:val="007B6AF8"/>
    <w:rsid w:val="007B7B15"/>
    <w:rsid w:val="007B7D5E"/>
    <w:rsid w:val="007C2775"/>
    <w:rsid w:val="007C29B2"/>
    <w:rsid w:val="007C3457"/>
    <w:rsid w:val="007C49CB"/>
    <w:rsid w:val="007C54D4"/>
    <w:rsid w:val="007C5EED"/>
    <w:rsid w:val="007C7800"/>
    <w:rsid w:val="007D178A"/>
    <w:rsid w:val="007D1885"/>
    <w:rsid w:val="007D1B9A"/>
    <w:rsid w:val="007D20B0"/>
    <w:rsid w:val="007D4938"/>
    <w:rsid w:val="007D5799"/>
    <w:rsid w:val="007D65E8"/>
    <w:rsid w:val="007D69DB"/>
    <w:rsid w:val="007D6B8B"/>
    <w:rsid w:val="007E0033"/>
    <w:rsid w:val="007E02C4"/>
    <w:rsid w:val="007E0B0B"/>
    <w:rsid w:val="007E0D1C"/>
    <w:rsid w:val="007E1CA3"/>
    <w:rsid w:val="007E2331"/>
    <w:rsid w:val="007E2FB5"/>
    <w:rsid w:val="007E3037"/>
    <w:rsid w:val="007E4D2D"/>
    <w:rsid w:val="007E6713"/>
    <w:rsid w:val="007E6ADD"/>
    <w:rsid w:val="007F01F0"/>
    <w:rsid w:val="007F04A4"/>
    <w:rsid w:val="007F0FA5"/>
    <w:rsid w:val="007F2A34"/>
    <w:rsid w:val="007F2BED"/>
    <w:rsid w:val="007F3451"/>
    <w:rsid w:val="007F34EA"/>
    <w:rsid w:val="007F44B7"/>
    <w:rsid w:val="007F52E1"/>
    <w:rsid w:val="007F631D"/>
    <w:rsid w:val="007F6407"/>
    <w:rsid w:val="007F65FA"/>
    <w:rsid w:val="007F678B"/>
    <w:rsid w:val="007F6A42"/>
    <w:rsid w:val="007F77AC"/>
    <w:rsid w:val="007F7955"/>
    <w:rsid w:val="007F7AA3"/>
    <w:rsid w:val="00800852"/>
    <w:rsid w:val="00800935"/>
    <w:rsid w:val="00800AAF"/>
    <w:rsid w:val="00800EF5"/>
    <w:rsid w:val="008018C3"/>
    <w:rsid w:val="00801A7E"/>
    <w:rsid w:val="00801CA2"/>
    <w:rsid w:val="008023DE"/>
    <w:rsid w:val="00803667"/>
    <w:rsid w:val="008042F9"/>
    <w:rsid w:val="00804A80"/>
    <w:rsid w:val="00804C36"/>
    <w:rsid w:val="00804F57"/>
    <w:rsid w:val="00804F9C"/>
    <w:rsid w:val="00805683"/>
    <w:rsid w:val="00805941"/>
    <w:rsid w:val="00807F59"/>
    <w:rsid w:val="00810136"/>
    <w:rsid w:val="0081191C"/>
    <w:rsid w:val="00811CA8"/>
    <w:rsid w:val="00813A9A"/>
    <w:rsid w:val="0081402C"/>
    <w:rsid w:val="00815DD0"/>
    <w:rsid w:val="0081625B"/>
    <w:rsid w:val="008172C6"/>
    <w:rsid w:val="008206FF"/>
    <w:rsid w:val="0082083F"/>
    <w:rsid w:val="00822773"/>
    <w:rsid w:val="00822D40"/>
    <w:rsid w:val="00822E73"/>
    <w:rsid w:val="00822F7B"/>
    <w:rsid w:val="00823765"/>
    <w:rsid w:val="008255FB"/>
    <w:rsid w:val="00826EEF"/>
    <w:rsid w:val="00827AC7"/>
    <w:rsid w:val="00827E25"/>
    <w:rsid w:val="00830447"/>
    <w:rsid w:val="00830686"/>
    <w:rsid w:val="0083183C"/>
    <w:rsid w:val="00831EF6"/>
    <w:rsid w:val="00832AC1"/>
    <w:rsid w:val="008330EC"/>
    <w:rsid w:val="00833690"/>
    <w:rsid w:val="00833A07"/>
    <w:rsid w:val="00834581"/>
    <w:rsid w:val="0083758E"/>
    <w:rsid w:val="008411A7"/>
    <w:rsid w:val="00841547"/>
    <w:rsid w:val="00842C54"/>
    <w:rsid w:val="00844ACB"/>
    <w:rsid w:val="00846D57"/>
    <w:rsid w:val="008470E7"/>
    <w:rsid w:val="00847C0B"/>
    <w:rsid w:val="008508CA"/>
    <w:rsid w:val="00850D83"/>
    <w:rsid w:val="00852519"/>
    <w:rsid w:val="00852629"/>
    <w:rsid w:val="008534DA"/>
    <w:rsid w:val="00853BFB"/>
    <w:rsid w:val="0085420D"/>
    <w:rsid w:val="00854447"/>
    <w:rsid w:val="008546A0"/>
    <w:rsid w:val="00855127"/>
    <w:rsid w:val="00857199"/>
    <w:rsid w:val="008574E1"/>
    <w:rsid w:val="008578DB"/>
    <w:rsid w:val="00857EB6"/>
    <w:rsid w:val="00860B3E"/>
    <w:rsid w:val="008610FE"/>
    <w:rsid w:val="0086172F"/>
    <w:rsid w:val="00861CC3"/>
    <w:rsid w:val="008622EB"/>
    <w:rsid w:val="00863815"/>
    <w:rsid w:val="00864979"/>
    <w:rsid w:val="008657D1"/>
    <w:rsid w:val="00865E0F"/>
    <w:rsid w:val="00866FFE"/>
    <w:rsid w:val="00870119"/>
    <w:rsid w:val="00870D3B"/>
    <w:rsid w:val="008728CD"/>
    <w:rsid w:val="00872E33"/>
    <w:rsid w:val="00872E4E"/>
    <w:rsid w:val="008735AD"/>
    <w:rsid w:val="0087431F"/>
    <w:rsid w:val="00874339"/>
    <w:rsid w:val="00875826"/>
    <w:rsid w:val="00875C5F"/>
    <w:rsid w:val="00875CA0"/>
    <w:rsid w:val="00876E41"/>
    <w:rsid w:val="00880347"/>
    <w:rsid w:val="00881649"/>
    <w:rsid w:val="00882062"/>
    <w:rsid w:val="0088214B"/>
    <w:rsid w:val="00882D02"/>
    <w:rsid w:val="008834BE"/>
    <w:rsid w:val="008839D7"/>
    <w:rsid w:val="00885477"/>
    <w:rsid w:val="00885843"/>
    <w:rsid w:val="0088671A"/>
    <w:rsid w:val="0088673D"/>
    <w:rsid w:val="00887244"/>
    <w:rsid w:val="008909F6"/>
    <w:rsid w:val="00890D47"/>
    <w:rsid w:val="00890E8B"/>
    <w:rsid w:val="00890F39"/>
    <w:rsid w:val="00891055"/>
    <w:rsid w:val="00894464"/>
    <w:rsid w:val="008946DD"/>
    <w:rsid w:val="00895A72"/>
    <w:rsid w:val="00895F7A"/>
    <w:rsid w:val="008960A3"/>
    <w:rsid w:val="00896457"/>
    <w:rsid w:val="00896861"/>
    <w:rsid w:val="0089697A"/>
    <w:rsid w:val="0089751B"/>
    <w:rsid w:val="008A0F11"/>
    <w:rsid w:val="008A1AC9"/>
    <w:rsid w:val="008A280A"/>
    <w:rsid w:val="008A3B24"/>
    <w:rsid w:val="008A3F2E"/>
    <w:rsid w:val="008A62F0"/>
    <w:rsid w:val="008A70EC"/>
    <w:rsid w:val="008B01C5"/>
    <w:rsid w:val="008B085B"/>
    <w:rsid w:val="008B0A7D"/>
    <w:rsid w:val="008B0B04"/>
    <w:rsid w:val="008B0E4E"/>
    <w:rsid w:val="008B263F"/>
    <w:rsid w:val="008B3580"/>
    <w:rsid w:val="008B38B6"/>
    <w:rsid w:val="008B3CDE"/>
    <w:rsid w:val="008B441C"/>
    <w:rsid w:val="008B47C8"/>
    <w:rsid w:val="008B4C13"/>
    <w:rsid w:val="008B55FA"/>
    <w:rsid w:val="008B62B5"/>
    <w:rsid w:val="008B6800"/>
    <w:rsid w:val="008B6908"/>
    <w:rsid w:val="008B6A38"/>
    <w:rsid w:val="008B6ACB"/>
    <w:rsid w:val="008B6DAE"/>
    <w:rsid w:val="008B7420"/>
    <w:rsid w:val="008B74F7"/>
    <w:rsid w:val="008B7B56"/>
    <w:rsid w:val="008C0412"/>
    <w:rsid w:val="008C1CF8"/>
    <w:rsid w:val="008C1FC5"/>
    <w:rsid w:val="008C3023"/>
    <w:rsid w:val="008C341B"/>
    <w:rsid w:val="008C3F56"/>
    <w:rsid w:val="008C40EF"/>
    <w:rsid w:val="008C4BA4"/>
    <w:rsid w:val="008C5485"/>
    <w:rsid w:val="008C6A24"/>
    <w:rsid w:val="008C6D8A"/>
    <w:rsid w:val="008C6D90"/>
    <w:rsid w:val="008C7436"/>
    <w:rsid w:val="008C7792"/>
    <w:rsid w:val="008C7BCA"/>
    <w:rsid w:val="008C7EC9"/>
    <w:rsid w:val="008D115B"/>
    <w:rsid w:val="008D19A9"/>
    <w:rsid w:val="008D1C0D"/>
    <w:rsid w:val="008D1E8F"/>
    <w:rsid w:val="008D2CEA"/>
    <w:rsid w:val="008D3154"/>
    <w:rsid w:val="008D3321"/>
    <w:rsid w:val="008D375E"/>
    <w:rsid w:val="008D480D"/>
    <w:rsid w:val="008D4A7D"/>
    <w:rsid w:val="008D4BEC"/>
    <w:rsid w:val="008D6193"/>
    <w:rsid w:val="008D70F3"/>
    <w:rsid w:val="008D74AE"/>
    <w:rsid w:val="008D78FD"/>
    <w:rsid w:val="008D7A1D"/>
    <w:rsid w:val="008D7DA1"/>
    <w:rsid w:val="008E0588"/>
    <w:rsid w:val="008E05B1"/>
    <w:rsid w:val="008E1C41"/>
    <w:rsid w:val="008E2865"/>
    <w:rsid w:val="008E3F44"/>
    <w:rsid w:val="008E4086"/>
    <w:rsid w:val="008E5DE4"/>
    <w:rsid w:val="008E5F6D"/>
    <w:rsid w:val="008E6B77"/>
    <w:rsid w:val="008F37F1"/>
    <w:rsid w:val="008F3926"/>
    <w:rsid w:val="008F60EC"/>
    <w:rsid w:val="008F779C"/>
    <w:rsid w:val="008F77B3"/>
    <w:rsid w:val="008F7D42"/>
    <w:rsid w:val="00900014"/>
    <w:rsid w:val="009002F8"/>
    <w:rsid w:val="00900FB4"/>
    <w:rsid w:val="00901097"/>
    <w:rsid w:val="00901F6A"/>
    <w:rsid w:val="00903A34"/>
    <w:rsid w:val="00904AA4"/>
    <w:rsid w:val="00905FC4"/>
    <w:rsid w:val="009066F4"/>
    <w:rsid w:val="00907481"/>
    <w:rsid w:val="00907A9C"/>
    <w:rsid w:val="00911097"/>
    <w:rsid w:val="009125D3"/>
    <w:rsid w:val="00912C97"/>
    <w:rsid w:val="00914557"/>
    <w:rsid w:val="009157F7"/>
    <w:rsid w:val="009158A7"/>
    <w:rsid w:val="00915CE5"/>
    <w:rsid w:val="00915D91"/>
    <w:rsid w:val="00916058"/>
    <w:rsid w:val="00916A66"/>
    <w:rsid w:val="00916D2D"/>
    <w:rsid w:val="009170B7"/>
    <w:rsid w:val="009176F8"/>
    <w:rsid w:val="00923349"/>
    <w:rsid w:val="009239EA"/>
    <w:rsid w:val="00923A4B"/>
    <w:rsid w:val="00925E22"/>
    <w:rsid w:val="0092645E"/>
    <w:rsid w:val="009264A7"/>
    <w:rsid w:val="0093027A"/>
    <w:rsid w:val="009302AE"/>
    <w:rsid w:val="00932ACC"/>
    <w:rsid w:val="00933B5D"/>
    <w:rsid w:val="009340FE"/>
    <w:rsid w:val="0093456F"/>
    <w:rsid w:val="0093520F"/>
    <w:rsid w:val="009361F9"/>
    <w:rsid w:val="00940B8C"/>
    <w:rsid w:val="00944004"/>
    <w:rsid w:val="00946481"/>
    <w:rsid w:val="00946FAD"/>
    <w:rsid w:val="009479C2"/>
    <w:rsid w:val="00950E88"/>
    <w:rsid w:val="00951908"/>
    <w:rsid w:val="00952539"/>
    <w:rsid w:val="0095274D"/>
    <w:rsid w:val="009527C8"/>
    <w:rsid w:val="00956279"/>
    <w:rsid w:val="00957401"/>
    <w:rsid w:val="00957D08"/>
    <w:rsid w:val="0096088C"/>
    <w:rsid w:val="009610F4"/>
    <w:rsid w:val="00962FC6"/>
    <w:rsid w:val="0096318B"/>
    <w:rsid w:val="009639E7"/>
    <w:rsid w:val="00963C29"/>
    <w:rsid w:val="00964455"/>
    <w:rsid w:val="00964A78"/>
    <w:rsid w:val="009672A9"/>
    <w:rsid w:val="00970EF0"/>
    <w:rsid w:val="00970FE7"/>
    <w:rsid w:val="00972FEE"/>
    <w:rsid w:val="00974A33"/>
    <w:rsid w:val="00974F94"/>
    <w:rsid w:val="0097503D"/>
    <w:rsid w:val="009752AE"/>
    <w:rsid w:val="00980560"/>
    <w:rsid w:val="009805F0"/>
    <w:rsid w:val="00980BC4"/>
    <w:rsid w:val="00982034"/>
    <w:rsid w:val="00982C77"/>
    <w:rsid w:val="0098390C"/>
    <w:rsid w:val="00983DDC"/>
    <w:rsid w:val="00984F0F"/>
    <w:rsid w:val="00985298"/>
    <w:rsid w:val="00985B95"/>
    <w:rsid w:val="00985F74"/>
    <w:rsid w:val="009865B5"/>
    <w:rsid w:val="0098729C"/>
    <w:rsid w:val="009873CC"/>
    <w:rsid w:val="009900EC"/>
    <w:rsid w:val="009906BC"/>
    <w:rsid w:val="009908EF"/>
    <w:rsid w:val="00991A3F"/>
    <w:rsid w:val="00992FC9"/>
    <w:rsid w:val="009936F0"/>
    <w:rsid w:val="0099399A"/>
    <w:rsid w:val="0099419F"/>
    <w:rsid w:val="009947F6"/>
    <w:rsid w:val="00994ADF"/>
    <w:rsid w:val="00994E3B"/>
    <w:rsid w:val="009956FA"/>
    <w:rsid w:val="00996F07"/>
    <w:rsid w:val="009A03EE"/>
    <w:rsid w:val="009A07CD"/>
    <w:rsid w:val="009A1A1E"/>
    <w:rsid w:val="009A269D"/>
    <w:rsid w:val="009A3104"/>
    <w:rsid w:val="009A378B"/>
    <w:rsid w:val="009A3BDE"/>
    <w:rsid w:val="009A42C4"/>
    <w:rsid w:val="009A42CC"/>
    <w:rsid w:val="009A50BE"/>
    <w:rsid w:val="009A5190"/>
    <w:rsid w:val="009A5495"/>
    <w:rsid w:val="009A5640"/>
    <w:rsid w:val="009A6F13"/>
    <w:rsid w:val="009A6F7C"/>
    <w:rsid w:val="009A6F9E"/>
    <w:rsid w:val="009A7227"/>
    <w:rsid w:val="009A793B"/>
    <w:rsid w:val="009B05EC"/>
    <w:rsid w:val="009B0657"/>
    <w:rsid w:val="009B096A"/>
    <w:rsid w:val="009B09A9"/>
    <w:rsid w:val="009B0DFF"/>
    <w:rsid w:val="009B10D5"/>
    <w:rsid w:val="009B1294"/>
    <w:rsid w:val="009B18D3"/>
    <w:rsid w:val="009B1BFB"/>
    <w:rsid w:val="009B1C60"/>
    <w:rsid w:val="009B3061"/>
    <w:rsid w:val="009B470B"/>
    <w:rsid w:val="009B4CE0"/>
    <w:rsid w:val="009B525D"/>
    <w:rsid w:val="009B56A8"/>
    <w:rsid w:val="009B58AE"/>
    <w:rsid w:val="009B5B8F"/>
    <w:rsid w:val="009B70DC"/>
    <w:rsid w:val="009B73B5"/>
    <w:rsid w:val="009B77FD"/>
    <w:rsid w:val="009B7843"/>
    <w:rsid w:val="009B7942"/>
    <w:rsid w:val="009C04EC"/>
    <w:rsid w:val="009C0804"/>
    <w:rsid w:val="009C2768"/>
    <w:rsid w:val="009C290C"/>
    <w:rsid w:val="009C2E1F"/>
    <w:rsid w:val="009C39D5"/>
    <w:rsid w:val="009C53A6"/>
    <w:rsid w:val="009C7517"/>
    <w:rsid w:val="009C7CCA"/>
    <w:rsid w:val="009D02E2"/>
    <w:rsid w:val="009D03AD"/>
    <w:rsid w:val="009D07EC"/>
    <w:rsid w:val="009D0903"/>
    <w:rsid w:val="009D0CE7"/>
    <w:rsid w:val="009D10C3"/>
    <w:rsid w:val="009D11CF"/>
    <w:rsid w:val="009D1977"/>
    <w:rsid w:val="009D1FA4"/>
    <w:rsid w:val="009D201D"/>
    <w:rsid w:val="009D21A1"/>
    <w:rsid w:val="009D2634"/>
    <w:rsid w:val="009D2A86"/>
    <w:rsid w:val="009D3642"/>
    <w:rsid w:val="009D38E2"/>
    <w:rsid w:val="009D3A15"/>
    <w:rsid w:val="009D4259"/>
    <w:rsid w:val="009D5F2B"/>
    <w:rsid w:val="009D61F3"/>
    <w:rsid w:val="009D7E75"/>
    <w:rsid w:val="009D7ECC"/>
    <w:rsid w:val="009E0493"/>
    <w:rsid w:val="009E0569"/>
    <w:rsid w:val="009E101D"/>
    <w:rsid w:val="009E1808"/>
    <w:rsid w:val="009E3778"/>
    <w:rsid w:val="009E3895"/>
    <w:rsid w:val="009E3B0B"/>
    <w:rsid w:val="009E3DFF"/>
    <w:rsid w:val="009E3E08"/>
    <w:rsid w:val="009E6306"/>
    <w:rsid w:val="009E6937"/>
    <w:rsid w:val="009E698E"/>
    <w:rsid w:val="009E6FF1"/>
    <w:rsid w:val="009F0013"/>
    <w:rsid w:val="009F1022"/>
    <w:rsid w:val="009F1829"/>
    <w:rsid w:val="009F188E"/>
    <w:rsid w:val="009F34CD"/>
    <w:rsid w:val="009F511B"/>
    <w:rsid w:val="009F5AC4"/>
    <w:rsid w:val="009F5B99"/>
    <w:rsid w:val="009F5FF2"/>
    <w:rsid w:val="009F6318"/>
    <w:rsid w:val="00A008BF"/>
    <w:rsid w:val="00A00D92"/>
    <w:rsid w:val="00A01046"/>
    <w:rsid w:val="00A0175E"/>
    <w:rsid w:val="00A01DE6"/>
    <w:rsid w:val="00A023FE"/>
    <w:rsid w:val="00A027BC"/>
    <w:rsid w:val="00A02907"/>
    <w:rsid w:val="00A04FB0"/>
    <w:rsid w:val="00A05657"/>
    <w:rsid w:val="00A05EA8"/>
    <w:rsid w:val="00A065BF"/>
    <w:rsid w:val="00A0734E"/>
    <w:rsid w:val="00A073F0"/>
    <w:rsid w:val="00A0795F"/>
    <w:rsid w:val="00A100F8"/>
    <w:rsid w:val="00A10567"/>
    <w:rsid w:val="00A13C63"/>
    <w:rsid w:val="00A160A3"/>
    <w:rsid w:val="00A16261"/>
    <w:rsid w:val="00A17975"/>
    <w:rsid w:val="00A20345"/>
    <w:rsid w:val="00A21147"/>
    <w:rsid w:val="00A21571"/>
    <w:rsid w:val="00A21D3E"/>
    <w:rsid w:val="00A22A49"/>
    <w:rsid w:val="00A22A7A"/>
    <w:rsid w:val="00A23C77"/>
    <w:rsid w:val="00A2526E"/>
    <w:rsid w:val="00A26F8B"/>
    <w:rsid w:val="00A27696"/>
    <w:rsid w:val="00A27EA2"/>
    <w:rsid w:val="00A30301"/>
    <w:rsid w:val="00A30997"/>
    <w:rsid w:val="00A30C08"/>
    <w:rsid w:val="00A30D8D"/>
    <w:rsid w:val="00A31FED"/>
    <w:rsid w:val="00A3324C"/>
    <w:rsid w:val="00A33A31"/>
    <w:rsid w:val="00A34B47"/>
    <w:rsid w:val="00A3696B"/>
    <w:rsid w:val="00A36A9F"/>
    <w:rsid w:val="00A37056"/>
    <w:rsid w:val="00A37A70"/>
    <w:rsid w:val="00A4039C"/>
    <w:rsid w:val="00A40F95"/>
    <w:rsid w:val="00A4177F"/>
    <w:rsid w:val="00A42C2C"/>
    <w:rsid w:val="00A431C8"/>
    <w:rsid w:val="00A43302"/>
    <w:rsid w:val="00A43DB0"/>
    <w:rsid w:val="00A43E3B"/>
    <w:rsid w:val="00A447A2"/>
    <w:rsid w:val="00A44A38"/>
    <w:rsid w:val="00A44A8D"/>
    <w:rsid w:val="00A44CEB"/>
    <w:rsid w:val="00A44DBC"/>
    <w:rsid w:val="00A45158"/>
    <w:rsid w:val="00A477BA"/>
    <w:rsid w:val="00A5039D"/>
    <w:rsid w:val="00A50687"/>
    <w:rsid w:val="00A50EB5"/>
    <w:rsid w:val="00A50F79"/>
    <w:rsid w:val="00A527A8"/>
    <w:rsid w:val="00A52950"/>
    <w:rsid w:val="00A52ABD"/>
    <w:rsid w:val="00A5314C"/>
    <w:rsid w:val="00A534CE"/>
    <w:rsid w:val="00A537BB"/>
    <w:rsid w:val="00A53EA5"/>
    <w:rsid w:val="00A54BA6"/>
    <w:rsid w:val="00A556D8"/>
    <w:rsid w:val="00A624BD"/>
    <w:rsid w:val="00A62F9C"/>
    <w:rsid w:val="00A62FE4"/>
    <w:rsid w:val="00A639FD"/>
    <w:rsid w:val="00A640F2"/>
    <w:rsid w:val="00A64C1F"/>
    <w:rsid w:val="00A650AE"/>
    <w:rsid w:val="00A65650"/>
    <w:rsid w:val="00A65B73"/>
    <w:rsid w:val="00A65B98"/>
    <w:rsid w:val="00A6619A"/>
    <w:rsid w:val="00A672D6"/>
    <w:rsid w:val="00A70ABF"/>
    <w:rsid w:val="00A71982"/>
    <w:rsid w:val="00A71D97"/>
    <w:rsid w:val="00A71D9D"/>
    <w:rsid w:val="00A72E0E"/>
    <w:rsid w:val="00A73144"/>
    <w:rsid w:val="00A734E9"/>
    <w:rsid w:val="00A753C5"/>
    <w:rsid w:val="00A75675"/>
    <w:rsid w:val="00A762D3"/>
    <w:rsid w:val="00A76BCB"/>
    <w:rsid w:val="00A76CA4"/>
    <w:rsid w:val="00A77BE3"/>
    <w:rsid w:val="00A80344"/>
    <w:rsid w:val="00A80837"/>
    <w:rsid w:val="00A815FD"/>
    <w:rsid w:val="00A81CDC"/>
    <w:rsid w:val="00A8267A"/>
    <w:rsid w:val="00A82C79"/>
    <w:rsid w:val="00A82CFE"/>
    <w:rsid w:val="00A855E3"/>
    <w:rsid w:val="00A85E91"/>
    <w:rsid w:val="00A8624A"/>
    <w:rsid w:val="00A866F4"/>
    <w:rsid w:val="00A86974"/>
    <w:rsid w:val="00A873D2"/>
    <w:rsid w:val="00A87D33"/>
    <w:rsid w:val="00A915ED"/>
    <w:rsid w:val="00A923B1"/>
    <w:rsid w:val="00A94E4D"/>
    <w:rsid w:val="00A94E7E"/>
    <w:rsid w:val="00A95006"/>
    <w:rsid w:val="00A95082"/>
    <w:rsid w:val="00A95C83"/>
    <w:rsid w:val="00A95F42"/>
    <w:rsid w:val="00A97A91"/>
    <w:rsid w:val="00A97DC4"/>
    <w:rsid w:val="00AA040D"/>
    <w:rsid w:val="00AA0497"/>
    <w:rsid w:val="00AA06D4"/>
    <w:rsid w:val="00AA0C0F"/>
    <w:rsid w:val="00AA2CE9"/>
    <w:rsid w:val="00AA3684"/>
    <w:rsid w:val="00AA424A"/>
    <w:rsid w:val="00AA4C74"/>
    <w:rsid w:val="00AA5EE7"/>
    <w:rsid w:val="00AA6044"/>
    <w:rsid w:val="00AA675D"/>
    <w:rsid w:val="00AA7908"/>
    <w:rsid w:val="00AA7A45"/>
    <w:rsid w:val="00AB00EC"/>
    <w:rsid w:val="00AB1152"/>
    <w:rsid w:val="00AB25F5"/>
    <w:rsid w:val="00AB3A1E"/>
    <w:rsid w:val="00AB62F2"/>
    <w:rsid w:val="00AB6D1E"/>
    <w:rsid w:val="00AB744A"/>
    <w:rsid w:val="00AC10B8"/>
    <w:rsid w:val="00AC1680"/>
    <w:rsid w:val="00AC1DAD"/>
    <w:rsid w:val="00AC2048"/>
    <w:rsid w:val="00AC2905"/>
    <w:rsid w:val="00AC2A0E"/>
    <w:rsid w:val="00AC2CCB"/>
    <w:rsid w:val="00AC2F7D"/>
    <w:rsid w:val="00AC42DF"/>
    <w:rsid w:val="00AC45EA"/>
    <w:rsid w:val="00AC5DEB"/>
    <w:rsid w:val="00AC70C9"/>
    <w:rsid w:val="00AC754C"/>
    <w:rsid w:val="00AC7C13"/>
    <w:rsid w:val="00AD1081"/>
    <w:rsid w:val="00AD179E"/>
    <w:rsid w:val="00AD22C6"/>
    <w:rsid w:val="00AD3AF8"/>
    <w:rsid w:val="00AD445C"/>
    <w:rsid w:val="00AD7741"/>
    <w:rsid w:val="00AD7DCB"/>
    <w:rsid w:val="00AE0B43"/>
    <w:rsid w:val="00AE24F1"/>
    <w:rsid w:val="00AE3C1B"/>
    <w:rsid w:val="00AE409E"/>
    <w:rsid w:val="00AE4867"/>
    <w:rsid w:val="00AE4C6E"/>
    <w:rsid w:val="00AE6E02"/>
    <w:rsid w:val="00AF10FA"/>
    <w:rsid w:val="00AF1FAF"/>
    <w:rsid w:val="00AF2CA2"/>
    <w:rsid w:val="00AF43A0"/>
    <w:rsid w:val="00AF4856"/>
    <w:rsid w:val="00AF5E1B"/>
    <w:rsid w:val="00AF7194"/>
    <w:rsid w:val="00AF71E5"/>
    <w:rsid w:val="00B008B2"/>
    <w:rsid w:val="00B01D2F"/>
    <w:rsid w:val="00B01FB4"/>
    <w:rsid w:val="00B03CF0"/>
    <w:rsid w:val="00B0429E"/>
    <w:rsid w:val="00B04A7E"/>
    <w:rsid w:val="00B04C0B"/>
    <w:rsid w:val="00B0606B"/>
    <w:rsid w:val="00B119F7"/>
    <w:rsid w:val="00B11B68"/>
    <w:rsid w:val="00B12592"/>
    <w:rsid w:val="00B12C5E"/>
    <w:rsid w:val="00B12D2C"/>
    <w:rsid w:val="00B12DC7"/>
    <w:rsid w:val="00B139A2"/>
    <w:rsid w:val="00B13ED5"/>
    <w:rsid w:val="00B14265"/>
    <w:rsid w:val="00B14AFE"/>
    <w:rsid w:val="00B15F13"/>
    <w:rsid w:val="00B17A76"/>
    <w:rsid w:val="00B17AC1"/>
    <w:rsid w:val="00B17D99"/>
    <w:rsid w:val="00B20511"/>
    <w:rsid w:val="00B21427"/>
    <w:rsid w:val="00B215C8"/>
    <w:rsid w:val="00B22AF2"/>
    <w:rsid w:val="00B23857"/>
    <w:rsid w:val="00B23A78"/>
    <w:rsid w:val="00B244F6"/>
    <w:rsid w:val="00B249FB"/>
    <w:rsid w:val="00B2561E"/>
    <w:rsid w:val="00B25DCF"/>
    <w:rsid w:val="00B270E4"/>
    <w:rsid w:val="00B27BF2"/>
    <w:rsid w:val="00B27E80"/>
    <w:rsid w:val="00B3033A"/>
    <w:rsid w:val="00B30884"/>
    <w:rsid w:val="00B30AA8"/>
    <w:rsid w:val="00B31041"/>
    <w:rsid w:val="00B31BF3"/>
    <w:rsid w:val="00B33C6B"/>
    <w:rsid w:val="00B35005"/>
    <w:rsid w:val="00B3539C"/>
    <w:rsid w:val="00B35691"/>
    <w:rsid w:val="00B35BF1"/>
    <w:rsid w:val="00B375B5"/>
    <w:rsid w:val="00B37996"/>
    <w:rsid w:val="00B37BB6"/>
    <w:rsid w:val="00B41562"/>
    <w:rsid w:val="00B42735"/>
    <w:rsid w:val="00B43891"/>
    <w:rsid w:val="00B43994"/>
    <w:rsid w:val="00B44A48"/>
    <w:rsid w:val="00B453DB"/>
    <w:rsid w:val="00B456FE"/>
    <w:rsid w:val="00B4632F"/>
    <w:rsid w:val="00B47252"/>
    <w:rsid w:val="00B47790"/>
    <w:rsid w:val="00B47E3F"/>
    <w:rsid w:val="00B50A33"/>
    <w:rsid w:val="00B517AF"/>
    <w:rsid w:val="00B51B40"/>
    <w:rsid w:val="00B51CEC"/>
    <w:rsid w:val="00B51EC9"/>
    <w:rsid w:val="00B52926"/>
    <w:rsid w:val="00B532B1"/>
    <w:rsid w:val="00B54210"/>
    <w:rsid w:val="00B55B8F"/>
    <w:rsid w:val="00B55F64"/>
    <w:rsid w:val="00B568E3"/>
    <w:rsid w:val="00B6005A"/>
    <w:rsid w:val="00B613AF"/>
    <w:rsid w:val="00B62F95"/>
    <w:rsid w:val="00B639F9"/>
    <w:rsid w:val="00B63BE2"/>
    <w:rsid w:val="00B647DC"/>
    <w:rsid w:val="00B654BD"/>
    <w:rsid w:val="00B6594C"/>
    <w:rsid w:val="00B6764E"/>
    <w:rsid w:val="00B676FF"/>
    <w:rsid w:val="00B704DE"/>
    <w:rsid w:val="00B718CC"/>
    <w:rsid w:val="00B72F2F"/>
    <w:rsid w:val="00B73203"/>
    <w:rsid w:val="00B738DC"/>
    <w:rsid w:val="00B73C0F"/>
    <w:rsid w:val="00B756BE"/>
    <w:rsid w:val="00B764B2"/>
    <w:rsid w:val="00B766D3"/>
    <w:rsid w:val="00B77323"/>
    <w:rsid w:val="00B77797"/>
    <w:rsid w:val="00B80CDB"/>
    <w:rsid w:val="00B81A45"/>
    <w:rsid w:val="00B82FF0"/>
    <w:rsid w:val="00B83B08"/>
    <w:rsid w:val="00B8568A"/>
    <w:rsid w:val="00B866C9"/>
    <w:rsid w:val="00B86C39"/>
    <w:rsid w:val="00B86EE4"/>
    <w:rsid w:val="00B8742F"/>
    <w:rsid w:val="00B90FDF"/>
    <w:rsid w:val="00B91C2E"/>
    <w:rsid w:val="00B926FB"/>
    <w:rsid w:val="00B92BFC"/>
    <w:rsid w:val="00B92F56"/>
    <w:rsid w:val="00B92F94"/>
    <w:rsid w:val="00B938F2"/>
    <w:rsid w:val="00B9672A"/>
    <w:rsid w:val="00B96799"/>
    <w:rsid w:val="00B96E4C"/>
    <w:rsid w:val="00B97020"/>
    <w:rsid w:val="00B97288"/>
    <w:rsid w:val="00BA0585"/>
    <w:rsid w:val="00BA0691"/>
    <w:rsid w:val="00BA151B"/>
    <w:rsid w:val="00BA19E3"/>
    <w:rsid w:val="00BA1CF4"/>
    <w:rsid w:val="00BA1F61"/>
    <w:rsid w:val="00BA3167"/>
    <w:rsid w:val="00BA5558"/>
    <w:rsid w:val="00BA6DF4"/>
    <w:rsid w:val="00BA79D6"/>
    <w:rsid w:val="00BA7FA3"/>
    <w:rsid w:val="00BB079A"/>
    <w:rsid w:val="00BB0DBD"/>
    <w:rsid w:val="00BB0EAE"/>
    <w:rsid w:val="00BB1ACE"/>
    <w:rsid w:val="00BB22DC"/>
    <w:rsid w:val="00BB2618"/>
    <w:rsid w:val="00BB2ED3"/>
    <w:rsid w:val="00BB38F2"/>
    <w:rsid w:val="00BB3FEC"/>
    <w:rsid w:val="00BB49AE"/>
    <w:rsid w:val="00BB4A74"/>
    <w:rsid w:val="00BB4DE2"/>
    <w:rsid w:val="00BB4EE8"/>
    <w:rsid w:val="00BB50BA"/>
    <w:rsid w:val="00BB5C17"/>
    <w:rsid w:val="00BB63CF"/>
    <w:rsid w:val="00BB7FB4"/>
    <w:rsid w:val="00BC03EF"/>
    <w:rsid w:val="00BC0773"/>
    <w:rsid w:val="00BC0B5A"/>
    <w:rsid w:val="00BC0DEF"/>
    <w:rsid w:val="00BC2681"/>
    <w:rsid w:val="00BC2F24"/>
    <w:rsid w:val="00BC33D5"/>
    <w:rsid w:val="00BC494D"/>
    <w:rsid w:val="00BC59D2"/>
    <w:rsid w:val="00BC59EB"/>
    <w:rsid w:val="00BC5B18"/>
    <w:rsid w:val="00BD04E7"/>
    <w:rsid w:val="00BD4854"/>
    <w:rsid w:val="00BD5B03"/>
    <w:rsid w:val="00BD5E25"/>
    <w:rsid w:val="00BD6542"/>
    <w:rsid w:val="00BD7687"/>
    <w:rsid w:val="00BD77BA"/>
    <w:rsid w:val="00BE07FA"/>
    <w:rsid w:val="00BE13F2"/>
    <w:rsid w:val="00BE161A"/>
    <w:rsid w:val="00BE223A"/>
    <w:rsid w:val="00BE358C"/>
    <w:rsid w:val="00BE3E52"/>
    <w:rsid w:val="00BE4BD7"/>
    <w:rsid w:val="00BE72AB"/>
    <w:rsid w:val="00BE7A1F"/>
    <w:rsid w:val="00BF0F4D"/>
    <w:rsid w:val="00BF11E1"/>
    <w:rsid w:val="00BF1484"/>
    <w:rsid w:val="00BF22B4"/>
    <w:rsid w:val="00BF2648"/>
    <w:rsid w:val="00BF2DDF"/>
    <w:rsid w:val="00BF3BD3"/>
    <w:rsid w:val="00BF4526"/>
    <w:rsid w:val="00BF4A36"/>
    <w:rsid w:val="00BF6CEF"/>
    <w:rsid w:val="00C01E67"/>
    <w:rsid w:val="00C03BC1"/>
    <w:rsid w:val="00C03E4D"/>
    <w:rsid w:val="00C0427E"/>
    <w:rsid w:val="00C042A8"/>
    <w:rsid w:val="00C04F70"/>
    <w:rsid w:val="00C05263"/>
    <w:rsid w:val="00C07722"/>
    <w:rsid w:val="00C07FC7"/>
    <w:rsid w:val="00C11721"/>
    <w:rsid w:val="00C11F0D"/>
    <w:rsid w:val="00C123C3"/>
    <w:rsid w:val="00C124FB"/>
    <w:rsid w:val="00C12951"/>
    <w:rsid w:val="00C12CDF"/>
    <w:rsid w:val="00C1329F"/>
    <w:rsid w:val="00C13DA9"/>
    <w:rsid w:val="00C143F4"/>
    <w:rsid w:val="00C15014"/>
    <w:rsid w:val="00C15379"/>
    <w:rsid w:val="00C1600A"/>
    <w:rsid w:val="00C16AEC"/>
    <w:rsid w:val="00C171D0"/>
    <w:rsid w:val="00C17F8A"/>
    <w:rsid w:val="00C202AC"/>
    <w:rsid w:val="00C20BF2"/>
    <w:rsid w:val="00C20D0D"/>
    <w:rsid w:val="00C20DF3"/>
    <w:rsid w:val="00C20E76"/>
    <w:rsid w:val="00C215BF"/>
    <w:rsid w:val="00C2223A"/>
    <w:rsid w:val="00C229B1"/>
    <w:rsid w:val="00C24326"/>
    <w:rsid w:val="00C24646"/>
    <w:rsid w:val="00C24D75"/>
    <w:rsid w:val="00C25180"/>
    <w:rsid w:val="00C256B1"/>
    <w:rsid w:val="00C25AE3"/>
    <w:rsid w:val="00C25DF4"/>
    <w:rsid w:val="00C267C4"/>
    <w:rsid w:val="00C26C1F"/>
    <w:rsid w:val="00C27BBE"/>
    <w:rsid w:val="00C304B5"/>
    <w:rsid w:val="00C315A8"/>
    <w:rsid w:val="00C31849"/>
    <w:rsid w:val="00C32748"/>
    <w:rsid w:val="00C353A0"/>
    <w:rsid w:val="00C356E5"/>
    <w:rsid w:val="00C357E7"/>
    <w:rsid w:val="00C37039"/>
    <w:rsid w:val="00C372D5"/>
    <w:rsid w:val="00C40B97"/>
    <w:rsid w:val="00C40C02"/>
    <w:rsid w:val="00C41453"/>
    <w:rsid w:val="00C41ECC"/>
    <w:rsid w:val="00C420EC"/>
    <w:rsid w:val="00C4293B"/>
    <w:rsid w:val="00C43383"/>
    <w:rsid w:val="00C438BD"/>
    <w:rsid w:val="00C45714"/>
    <w:rsid w:val="00C4652D"/>
    <w:rsid w:val="00C476EB"/>
    <w:rsid w:val="00C5084C"/>
    <w:rsid w:val="00C51A95"/>
    <w:rsid w:val="00C51AA5"/>
    <w:rsid w:val="00C529B9"/>
    <w:rsid w:val="00C53AA7"/>
    <w:rsid w:val="00C54E2D"/>
    <w:rsid w:val="00C56B43"/>
    <w:rsid w:val="00C56EDC"/>
    <w:rsid w:val="00C579C4"/>
    <w:rsid w:val="00C60CB6"/>
    <w:rsid w:val="00C60D92"/>
    <w:rsid w:val="00C613EF"/>
    <w:rsid w:val="00C61621"/>
    <w:rsid w:val="00C61FC6"/>
    <w:rsid w:val="00C63738"/>
    <w:rsid w:val="00C6437B"/>
    <w:rsid w:val="00C64BDF"/>
    <w:rsid w:val="00C676CC"/>
    <w:rsid w:val="00C71BA8"/>
    <w:rsid w:val="00C7200D"/>
    <w:rsid w:val="00C73682"/>
    <w:rsid w:val="00C73BC8"/>
    <w:rsid w:val="00C7427D"/>
    <w:rsid w:val="00C74DAE"/>
    <w:rsid w:val="00C76840"/>
    <w:rsid w:val="00C7768F"/>
    <w:rsid w:val="00C77B18"/>
    <w:rsid w:val="00C80F02"/>
    <w:rsid w:val="00C83C7F"/>
    <w:rsid w:val="00C84E0F"/>
    <w:rsid w:val="00C8540B"/>
    <w:rsid w:val="00C8574B"/>
    <w:rsid w:val="00C87210"/>
    <w:rsid w:val="00C87627"/>
    <w:rsid w:val="00C9054A"/>
    <w:rsid w:val="00C912D8"/>
    <w:rsid w:val="00C91762"/>
    <w:rsid w:val="00C9183E"/>
    <w:rsid w:val="00C91C4D"/>
    <w:rsid w:val="00C92888"/>
    <w:rsid w:val="00C94160"/>
    <w:rsid w:val="00C94BCB"/>
    <w:rsid w:val="00C95737"/>
    <w:rsid w:val="00C95984"/>
    <w:rsid w:val="00C95CEB"/>
    <w:rsid w:val="00C966E8"/>
    <w:rsid w:val="00C97ABA"/>
    <w:rsid w:val="00CA26C1"/>
    <w:rsid w:val="00CA4CC9"/>
    <w:rsid w:val="00CA5566"/>
    <w:rsid w:val="00CA572E"/>
    <w:rsid w:val="00CA57E3"/>
    <w:rsid w:val="00CA6689"/>
    <w:rsid w:val="00CA7119"/>
    <w:rsid w:val="00CA71EE"/>
    <w:rsid w:val="00CB09E1"/>
    <w:rsid w:val="00CB0F59"/>
    <w:rsid w:val="00CB1D7B"/>
    <w:rsid w:val="00CB2041"/>
    <w:rsid w:val="00CB291E"/>
    <w:rsid w:val="00CB3DF7"/>
    <w:rsid w:val="00CB42DA"/>
    <w:rsid w:val="00CB4ECA"/>
    <w:rsid w:val="00CB5008"/>
    <w:rsid w:val="00CB52D3"/>
    <w:rsid w:val="00CB606A"/>
    <w:rsid w:val="00CB7357"/>
    <w:rsid w:val="00CB7527"/>
    <w:rsid w:val="00CB7B80"/>
    <w:rsid w:val="00CC2ECB"/>
    <w:rsid w:val="00CC3210"/>
    <w:rsid w:val="00CC44DA"/>
    <w:rsid w:val="00CC47FE"/>
    <w:rsid w:val="00CC5F1D"/>
    <w:rsid w:val="00CC73FE"/>
    <w:rsid w:val="00CC7A74"/>
    <w:rsid w:val="00CD173F"/>
    <w:rsid w:val="00CD190E"/>
    <w:rsid w:val="00CD1CE5"/>
    <w:rsid w:val="00CD45A4"/>
    <w:rsid w:val="00CD465F"/>
    <w:rsid w:val="00CD4F71"/>
    <w:rsid w:val="00CD577F"/>
    <w:rsid w:val="00CE1151"/>
    <w:rsid w:val="00CE1335"/>
    <w:rsid w:val="00CE15EE"/>
    <w:rsid w:val="00CE161E"/>
    <w:rsid w:val="00CE2E35"/>
    <w:rsid w:val="00CE3535"/>
    <w:rsid w:val="00CE39C4"/>
    <w:rsid w:val="00CE4B39"/>
    <w:rsid w:val="00CE51AF"/>
    <w:rsid w:val="00CE523A"/>
    <w:rsid w:val="00CE66BF"/>
    <w:rsid w:val="00CE6EA4"/>
    <w:rsid w:val="00CE791A"/>
    <w:rsid w:val="00CF005E"/>
    <w:rsid w:val="00CF041E"/>
    <w:rsid w:val="00CF0B46"/>
    <w:rsid w:val="00CF193F"/>
    <w:rsid w:val="00CF1A9F"/>
    <w:rsid w:val="00CF2A72"/>
    <w:rsid w:val="00CF2BF4"/>
    <w:rsid w:val="00CF4368"/>
    <w:rsid w:val="00CF592D"/>
    <w:rsid w:val="00CF6035"/>
    <w:rsid w:val="00CF64BC"/>
    <w:rsid w:val="00CF66C9"/>
    <w:rsid w:val="00CF679E"/>
    <w:rsid w:val="00CF683D"/>
    <w:rsid w:val="00CF6D15"/>
    <w:rsid w:val="00CF767A"/>
    <w:rsid w:val="00D0062C"/>
    <w:rsid w:val="00D00FF1"/>
    <w:rsid w:val="00D02378"/>
    <w:rsid w:val="00D035FA"/>
    <w:rsid w:val="00D04279"/>
    <w:rsid w:val="00D0428E"/>
    <w:rsid w:val="00D0441D"/>
    <w:rsid w:val="00D049A0"/>
    <w:rsid w:val="00D04C33"/>
    <w:rsid w:val="00D05122"/>
    <w:rsid w:val="00D0536B"/>
    <w:rsid w:val="00D06552"/>
    <w:rsid w:val="00D0663E"/>
    <w:rsid w:val="00D10D6A"/>
    <w:rsid w:val="00D116EA"/>
    <w:rsid w:val="00D11898"/>
    <w:rsid w:val="00D12120"/>
    <w:rsid w:val="00D12B8D"/>
    <w:rsid w:val="00D13435"/>
    <w:rsid w:val="00D1403F"/>
    <w:rsid w:val="00D143A7"/>
    <w:rsid w:val="00D14408"/>
    <w:rsid w:val="00D14487"/>
    <w:rsid w:val="00D1680D"/>
    <w:rsid w:val="00D170A3"/>
    <w:rsid w:val="00D17334"/>
    <w:rsid w:val="00D17C24"/>
    <w:rsid w:val="00D206B2"/>
    <w:rsid w:val="00D2215A"/>
    <w:rsid w:val="00D24CDF"/>
    <w:rsid w:val="00D25F68"/>
    <w:rsid w:val="00D30438"/>
    <w:rsid w:val="00D31775"/>
    <w:rsid w:val="00D321D0"/>
    <w:rsid w:val="00D32EE2"/>
    <w:rsid w:val="00D336DD"/>
    <w:rsid w:val="00D33E67"/>
    <w:rsid w:val="00D33F13"/>
    <w:rsid w:val="00D34ACB"/>
    <w:rsid w:val="00D35346"/>
    <w:rsid w:val="00D3556F"/>
    <w:rsid w:val="00D356C3"/>
    <w:rsid w:val="00D35F0D"/>
    <w:rsid w:val="00D360C8"/>
    <w:rsid w:val="00D363B1"/>
    <w:rsid w:val="00D37341"/>
    <w:rsid w:val="00D408B4"/>
    <w:rsid w:val="00D41FC0"/>
    <w:rsid w:val="00D4417D"/>
    <w:rsid w:val="00D442B9"/>
    <w:rsid w:val="00D460CD"/>
    <w:rsid w:val="00D477A0"/>
    <w:rsid w:val="00D50055"/>
    <w:rsid w:val="00D500F4"/>
    <w:rsid w:val="00D52045"/>
    <w:rsid w:val="00D52280"/>
    <w:rsid w:val="00D52846"/>
    <w:rsid w:val="00D55997"/>
    <w:rsid w:val="00D564B2"/>
    <w:rsid w:val="00D56F70"/>
    <w:rsid w:val="00D6013F"/>
    <w:rsid w:val="00D61417"/>
    <w:rsid w:val="00D625EF"/>
    <w:rsid w:val="00D6279D"/>
    <w:rsid w:val="00D62FAE"/>
    <w:rsid w:val="00D63547"/>
    <w:rsid w:val="00D63751"/>
    <w:rsid w:val="00D63B5D"/>
    <w:rsid w:val="00D6425B"/>
    <w:rsid w:val="00D652C6"/>
    <w:rsid w:val="00D66482"/>
    <w:rsid w:val="00D66C62"/>
    <w:rsid w:val="00D670E2"/>
    <w:rsid w:val="00D67EB3"/>
    <w:rsid w:val="00D70322"/>
    <w:rsid w:val="00D71099"/>
    <w:rsid w:val="00D71144"/>
    <w:rsid w:val="00D71BA0"/>
    <w:rsid w:val="00D725E6"/>
    <w:rsid w:val="00D7322C"/>
    <w:rsid w:val="00D73AA1"/>
    <w:rsid w:val="00D7442C"/>
    <w:rsid w:val="00D74824"/>
    <w:rsid w:val="00D74DA9"/>
    <w:rsid w:val="00D754F1"/>
    <w:rsid w:val="00D75EAC"/>
    <w:rsid w:val="00D764EF"/>
    <w:rsid w:val="00D7652A"/>
    <w:rsid w:val="00D7701B"/>
    <w:rsid w:val="00D801E5"/>
    <w:rsid w:val="00D80B23"/>
    <w:rsid w:val="00D80BC1"/>
    <w:rsid w:val="00D80C25"/>
    <w:rsid w:val="00D811A8"/>
    <w:rsid w:val="00D81FFA"/>
    <w:rsid w:val="00D8211D"/>
    <w:rsid w:val="00D82A5F"/>
    <w:rsid w:val="00D8471B"/>
    <w:rsid w:val="00D85442"/>
    <w:rsid w:val="00D8602A"/>
    <w:rsid w:val="00D86BCF"/>
    <w:rsid w:val="00D90450"/>
    <w:rsid w:val="00D90868"/>
    <w:rsid w:val="00D91047"/>
    <w:rsid w:val="00D914B4"/>
    <w:rsid w:val="00D91893"/>
    <w:rsid w:val="00D91965"/>
    <w:rsid w:val="00D91C43"/>
    <w:rsid w:val="00D92203"/>
    <w:rsid w:val="00D929A9"/>
    <w:rsid w:val="00D92E52"/>
    <w:rsid w:val="00D9324D"/>
    <w:rsid w:val="00D93848"/>
    <w:rsid w:val="00D94DC1"/>
    <w:rsid w:val="00D94F8B"/>
    <w:rsid w:val="00D972FE"/>
    <w:rsid w:val="00DA05E0"/>
    <w:rsid w:val="00DA2591"/>
    <w:rsid w:val="00DA2C46"/>
    <w:rsid w:val="00DA3F6C"/>
    <w:rsid w:val="00DA6491"/>
    <w:rsid w:val="00DA70C8"/>
    <w:rsid w:val="00DB0A73"/>
    <w:rsid w:val="00DB0BAB"/>
    <w:rsid w:val="00DB2429"/>
    <w:rsid w:val="00DB2500"/>
    <w:rsid w:val="00DB32D5"/>
    <w:rsid w:val="00DB3D0D"/>
    <w:rsid w:val="00DB3F88"/>
    <w:rsid w:val="00DB700A"/>
    <w:rsid w:val="00DB73B9"/>
    <w:rsid w:val="00DC0146"/>
    <w:rsid w:val="00DC08D9"/>
    <w:rsid w:val="00DC0D7C"/>
    <w:rsid w:val="00DC40B3"/>
    <w:rsid w:val="00DC5EBC"/>
    <w:rsid w:val="00DC6C57"/>
    <w:rsid w:val="00DD0909"/>
    <w:rsid w:val="00DD0BF8"/>
    <w:rsid w:val="00DD1B0C"/>
    <w:rsid w:val="00DD3C22"/>
    <w:rsid w:val="00DD4CF5"/>
    <w:rsid w:val="00DD5BE4"/>
    <w:rsid w:val="00DD7269"/>
    <w:rsid w:val="00DD742A"/>
    <w:rsid w:val="00DE063B"/>
    <w:rsid w:val="00DE0D36"/>
    <w:rsid w:val="00DE11BD"/>
    <w:rsid w:val="00DE1834"/>
    <w:rsid w:val="00DE285E"/>
    <w:rsid w:val="00DE2B73"/>
    <w:rsid w:val="00DE304A"/>
    <w:rsid w:val="00DE342F"/>
    <w:rsid w:val="00DE3BFE"/>
    <w:rsid w:val="00DE3FAE"/>
    <w:rsid w:val="00DE4974"/>
    <w:rsid w:val="00DE521A"/>
    <w:rsid w:val="00DE5C8B"/>
    <w:rsid w:val="00DE5E83"/>
    <w:rsid w:val="00DE6E3A"/>
    <w:rsid w:val="00DF0EA3"/>
    <w:rsid w:val="00DF1DCE"/>
    <w:rsid w:val="00DF2F34"/>
    <w:rsid w:val="00DF356D"/>
    <w:rsid w:val="00DF5FD5"/>
    <w:rsid w:val="00DF6B77"/>
    <w:rsid w:val="00DF7529"/>
    <w:rsid w:val="00DF7C18"/>
    <w:rsid w:val="00DF7D37"/>
    <w:rsid w:val="00E006A9"/>
    <w:rsid w:val="00E00C8F"/>
    <w:rsid w:val="00E01E06"/>
    <w:rsid w:val="00E04036"/>
    <w:rsid w:val="00E0437B"/>
    <w:rsid w:val="00E06480"/>
    <w:rsid w:val="00E0673F"/>
    <w:rsid w:val="00E07204"/>
    <w:rsid w:val="00E079F7"/>
    <w:rsid w:val="00E11598"/>
    <w:rsid w:val="00E119AE"/>
    <w:rsid w:val="00E1212D"/>
    <w:rsid w:val="00E129C1"/>
    <w:rsid w:val="00E131C0"/>
    <w:rsid w:val="00E133B4"/>
    <w:rsid w:val="00E1419A"/>
    <w:rsid w:val="00E146B6"/>
    <w:rsid w:val="00E14863"/>
    <w:rsid w:val="00E14C4F"/>
    <w:rsid w:val="00E15C91"/>
    <w:rsid w:val="00E16CD8"/>
    <w:rsid w:val="00E17D7F"/>
    <w:rsid w:val="00E17F65"/>
    <w:rsid w:val="00E2018D"/>
    <w:rsid w:val="00E20CF5"/>
    <w:rsid w:val="00E210D2"/>
    <w:rsid w:val="00E217A5"/>
    <w:rsid w:val="00E222C1"/>
    <w:rsid w:val="00E22EF7"/>
    <w:rsid w:val="00E23259"/>
    <w:rsid w:val="00E262C6"/>
    <w:rsid w:val="00E26BAA"/>
    <w:rsid w:val="00E27215"/>
    <w:rsid w:val="00E27EAF"/>
    <w:rsid w:val="00E30EF0"/>
    <w:rsid w:val="00E31A88"/>
    <w:rsid w:val="00E33BD1"/>
    <w:rsid w:val="00E34D78"/>
    <w:rsid w:val="00E353F6"/>
    <w:rsid w:val="00E35644"/>
    <w:rsid w:val="00E356BD"/>
    <w:rsid w:val="00E3575C"/>
    <w:rsid w:val="00E36121"/>
    <w:rsid w:val="00E3659D"/>
    <w:rsid w:val="00E36D5E"/>
    <w:rsid w:val="00E36EBD"/>
    <w:rsid w:val="00E37AED"/>
    <w:rsid w:val="00E37CEE"/>
    <w:rsid w:val="00E401EB"/>
    <w:rsid w:val="00E40938"/>
    <w:rsid w:val="00E41C67"/>
    <w:rsid w:val="00E426E7"/>
    <w:rsid w:val="00E436A6"/>
    <w:rsid w:val="00E444D0"/>
    <w:rsid w:val="00E446F7"/>
    <w:rsid w:val="00E4549B"/>
    <w:rsid w:val="00E45E6E"/>
    <w:rsid w:val="00E47EB4"/>
    <w:rsid w:val="00E51EED"/>
    <w:rsid w:val="00E5223B"/>
    <w:rsid w:val="00E535CF"/>
    <w:rsid w:val="00E547E5"/>
    <w:rsid w:val="00E54DF5"/>
    <w:rsid w:val="00E55746"/>
    <w:rsid w:val="00E557E8"/>
    <w:rsid w:val="00E56575"/>
    <w:rsid w:val="00E60111"/>
    <w:rsid w:val="00E6015F"/>
    <w:rsid w:val="00E60657"/>
    <w:rsid w:val="00E60F09"/>
    <w:rsid w:val="00E61882"/>
    <w:rsid w:val="00E627F7"/>
    <w:rsid w:val="00E6298A"/>
    <w:rsid w:val="00E631D9"/>
    <w:rsid w:val="00E631E0"/>
    <w:rsid w:val="00E64C84"/>
    <w:rsid w:val="00E64D7A"/>
    <w:rsid w:val="00E65A69"/>
    <w:rsid w:val="00E67255"/>
    <w:rsid w:val="00E67A1F"/>
    <w:rsid w:val="00E70236"/>
    <w:rsid w:val="00E70E0A"/>
    <w:rsid w:val="00E71173"/>
    <w:rsid w:val="00E725B0"/>
    <w:rsid w:val="00E72FD4"/>
    <w:rsid w:val="00E73CEA"/>
    <w:rsid w:val="00E74333"/>
    <w:rsid w:val="00E745D3"/>
    <w:rsid w:val="00E74FC4"/>
    <w:rsid w:val="00E75E6E"/>
    <w:rsid w:val="00E75F79"/>
    <w:rsid w:val="00E76FB5"/>
    <w:rsid w:val="00E77B40"/>
    <w:rsid w:val="00E77B53"/>
    <w:rsid w:val="00E77D0C"/>
    <w:rsid w:val="00E800B5"/>
    <w:rsid w:val="00E802C6"/>
    <w:rsid w:val="00E8175D"/>
    <w:rsid w:val="00E82AE9"/>
    <w:rsid w:val="00E831A9"/>
    <w:rsid w:val="00E83D19"/>
    <w:rsid w:val="00E852E4"/>
    <w:rsid w:val="00E87002"/>
    <w:rsid w:val="00E87959"/>
    <w:rsid w:val="00E903A2"/>
    <w:rsid w:val="00E904E4"/>
    <w:rsid w:val="00E92432"/>
    <w:rsid w:val="00E9606A"/>
    <w:rsid w:val="00E96E81"/>
    <w:rsid w:val="00E97D0A"/>
    <w:rsid w:val="00E97DDC"/>
    <w:rsid w:val="00EA1D9C"/>
    <w:rsid w:val="00EA426D"/>
    <w:rsid w:val="00EA4313"/>
    <w:rsid w:val="00EA48AF"/>
    <w:rsid w:val="00EA4B5F"/>
    <w:rsid w:val="00EA67BB"/>
    <w:rsid w:val="00EB0E2E"/>
    <w:rsid w:val="00EB14F4"/>
    <w:rsid w:val="00EB269F"/>
    <w:rsid w:val="00EB297C"/>
    <w:rsid w:val="00EB3683"/>
    <w:rsid w:val="00EB371C"/>
    <w:rsid w:val="00EB6340"/>
    <w:rsid w:val="00EB64A7"/>
    <w:rsid w:val="00EB76A6"/>
    <w:rsid w:val="00EB786D"/>
    <w:rsid w:val="00EB7884"/>
    <w:rsid w:val="00EC0BB1"/>
    <w:rsid w:val="00EC1161"/>
    <w:rsid w:val="00EC1EB5"/>
    <w:rsid w:val="00EC2D24"/>
    <w:rsid w:val="00EC3842"/>
    <w:rsid w:val="00EC4C7C"/>
    <w:rsid w:val="00EC5E31"/>
    <w:rsid w:val="00EC5F86"/>
    <w:rsid w:val="00EC6214"/>
    <w:rsid w:val="00EC6D30"/>
    <w:rsid w:val="00EC762A"/>
    <w:rsid w:val="00ED0562"/>
    <w:rsid w:val="00ED28C0"/>
    <w:rsid w:val="00ED3044"/>
    <w:rsid w:val="00ED3C42"/>
    <w:rsid w:val="00ED58D4"/>
    <w:rsid w:val="00ED68BE"/>
    <w:rsid w:val="00ED6BEB"/>
    <w:rsid w:val="00ED714F"/>
    <w:rsid w:val="00ED7EED"/>
    <w:rsid w:val="00EE0DBE"/>
    <w:rsid w:val="00EE2A4C"/>
    <w:rsid w:val="00EE2D0F"/>
    <w:rsid w:val="00EE2EF7"/>
    <w:rsid w:val="00EE542E"/>
    <w:rsid w:val="00EE5440"/>
    <w:rsid w:val="00EE740F"/>
    <w:rsid w:val="00EE771D"/>
    <w:rsid w:val="00EE7C51"/>
    <w:rsid w:val="00EF1500"/>
    <w:rsid w:val="00EF17AE"/>
    <w:rsid w:val="00EF479A"/>
    <w:rsid w:val="00EF6449"/>
    <w:rsid w:val="00EF6C41"/>
    <w:rsid w:val="00EF6FB2"/>
    <w:rsid w:val="00EF7AF0"/>
    <w:rsid w:val="00EF7FF1"/>
    <w:rsid w:val="00F00D03"/>
    <w:rsid w:val="00F014A9"/>
    <w:rsid w:val="00F02101"/>
    <w:rsid w:val="00F027AC"/>
    <w:rsid w:val="00F031D1"/>
    <w:rsid w:val="00F03417"/>
    <w:rsid w:val="00F036B1"/>
    <w:rsid w:val="00F042BB"/>
    <w:rsid w:val="00F043A1"/>
    <w:rsid w:val="00F0506B"/>
    <w:rsid w:val="00F053F2"/>
    <w:rsid w:val="00F05D64"/>
    <w:rsid w:val="00F06A69"/>
    <w:rsid w:val="00F06D4B"/>
    <w:rsid w:val="00F07AE0"/>
    <w:rsid w:val="00F10116"/>
    <w:rsid w:val="00F103C2"/>
    <w:rsid w:val="00F1060E"/>
    <w:rsid w:val="00F131CB"/>
    <w:rsid w:val="00F152C8"/>
    <w:rsid w:val="00F15E92"/>
    <w:rsid w:val="00F1619F"/>
    <w:rsid w:val="00F1730B"/>
    <w:rsid w:val="00F17A8B"/>
    <w:rsid w:val="00F17C55"/>
    <w:rsid w:val="00F2296A"/>
    <w:rsid w:val="00F232F1"/>
    <w:rsid w:val="00F2392E"/>
    <w:rsid w:val="00F24460"/>
    <w:rsid w:val="00F2655A"/>
    <w:rsid w:val="00F32157"/>
    <w:rsid w:val="00F3284D"/>
    <w:rsid w:val="00F34BD7"/>
    <w:rsid w:val="00F35820"/>
    <w:rsid w:val="00F36661"/>
    <w:rsid w:val="00F36DAE"/>
    <w:rsid w:val="00F40252"/>
    <w:rsid w:val="00F40F35"/>
    <w:rsid w:val="00F41EA5"/>
    <w:rsid w:val="00F42241"/>
    <w:rsid w:val="00F42841"/>
    <w:rsid w:val="00F43797"/>
    <w:rsid w:val="00F44399"/>
    <w:rsid w:val="00F445AF"/>
    <w:rsid w:val="00F45006"/>
    <w:rsid w:val="00F46A2F"/>
    <w:rsid w:val="00F473DF"/>
    <w:rsid w:val="00F473E5"/>
    <w:rsid w:val="00F47894"/>
    <w:rsid w:val="00F51068"/>
    <w:rsid w:val="00F514B1"/>
    <w:rsid w:val="00F51BF8"/>
    <w:rsid w:val="00F521DB"/>
    <w:rsid w:val="00F52DE6"/>
    <w:rsid w:val="00F541D7"/>
    <w:rsid w:val="00F54906"/>
    <w:rsid w:val="00F549B9"/>
    <w:rsid w:val="00F54C55"/>
    <w:rsid w:val="00F55143"/>
    <w:rsid w:val="00F56519"/>
    <w:rsid w:val="00F57210"/>
    <w:rsid w:val="00F60047"/>
    <w:rsid w:val="00F60225"/>
    <w:rsid w:val="00F60C6D"/>
    <w:rsid w:val="00F61774"/>
    <w:rsid w:val="00F622AD"/>
    <w:rsid w:val="00F63973"/>
    <w:rsid w:val="00F63F6B"/>
    <w:rsid w:val="00F647B1"/>
    <w:rsid w:val="00F64C3A"/>
    <w:rsid w:val="00F64C8C"/>
    <w:rsid w:val="00F64F64"/>
    <w:rsid w:val="00F65D5B"/>
    <w:rsid w:val="00F65E98"/>
    <w:rsid w:val="00F666E7"/>
    <w:rsid w:val="00F66AF0"/>
    <w:rsid w:val="00F67265"/>
    <w:rsid w:val="00F67C1E"/>
    <w:rsid w:val="00F67D17"/>
    <w:rsid w:val="00F67DB5"/>
    <w:rsid w:val="00F7003C"/>
    <w:rsid w:val="00F70667"/>
    <w:rsid w:val="00F70896"/>
    <w:rsid w:val="00F71A7A"/>
    <w:rsid w:val="00F72194"/>
    <w:rsid w:val="00F72206"/>
    <w:rsid w:val="00F73143"/>
    <w:rsid w:val="00F77EC6"/>
    <w:rsid w:val="00F81B30"/>
    <w:rsid w:val="00F82D06"/>
    <w:rsid w:val="00F8389B"/>
    <w:rsid w:val="00F83DA3"/>
    <w:rsid w:val="00F840D1"/>
    <w:rsid w:val="00F84ADF"/>
    <w:rsid w:val="00F8655A"/>
    <w:rsid w:val="00F8680C"/>
    <w:rsid w:val="00F87E11"/>
    <w:rsid w:val="00F90F90"/>
    <w:rsid w:val="00F90FE8"/>
    <w:rsid w:val="00F91269"/>
    <w:rsid w:val="00F9433E"/>
    <w:rsid w:val="00F95A0F"/>
    <w:rsid w:val="00F975D2"/>
    <w:rsid w:val="00F9776E"/>
    <w:rsid w:val="00F97951"/>
    <w:rsid w:val="00FA0113"/>
    <w:rsid w:val="00FA0456"/>
    <w:rsid w:val="00FA1760"/>
    <w:rsid w:val="00FA19B2"/>
    <w:rsid w:val="00FA4DAA"/>
    <w:rsid w:val="00FA4FC0"/>
    <w:rsid w:val="00FA66C6"/>
    <w:rsid w:val="00FA67B5"/>
    <w:rsid w:val="00FA6835"/>
    <w:rsid w:val="00FB0344"/>
    <w:rsid w:val="00FB0BCA"/>
    <w:rsid w:val="00FB0D15"/>
    <w:rsid w:val="00FB0D25"/>
    <w:rsid w:val="00FB1C26"/>
    <w:rsid w:val="00FB2A06"/>
    <w:rsid w:val="00FB3520"/>
    <w:rsid w:val="00FB5EDC"/>
    <w:rsid w:val="00FC09CD"/>
    <w:rsid w:val="00FC33B0"/>
    <w:rsid w:val="00FC3A4F"/>
    <w:rsid w:val="00FC41FA"/>
    <w:rsid w:val="00FC5F2C"/>
    <w:rsid w:val="00FC5FBF"/>
    <w:rsid w:val="00FC6342"/>
    <w:rsid w:val="00FC715B"/>
    <w:rsid w:val="00FC794A"/>
    <w:rsid w:val="00FD0C6D"/>
    <w:rsid w:val="00FD3930"/>
    <w:rsid w:val="00FD39C5"/>
    <w:rsid w:val="00FD6C95"/>
    <w:rsid w:val="00FD7240"/>
    <w:rsid w:val="00FD7DEC"/>
    <w:rsid w:val="00FE027A"/>
    <w:rsid w:val="00FE0A44"/>
    <w:rsid w:val="00FE196A"/>
    <w:rsid w:val="00FE274C"/>
    <w:rsid w:val="00FE2B10"/>
    <w:rsid w:val="00FE36DA"/>
    <w:rsid w:val="00FE4289"/>
    <w:rsid w:val="00FE4B0E"/>
    <w:rsid w:val="00FE5B2C"/>
    <w:rsid w:val="00FE5BFD"/>
    <w:rsid w:val="00FE62F7"/>
    <w:rsid w:val="00FE69CB"/>
    <w:rsid w:val="00FE6D24"/>
    <w:rsid w:val="00FE6D80"/>
    <w:rsid w:val="00FE6F67"/>
    <w:rsid w:val="00FE76FB"/>
    <w:rsid w:val="00FF02A9"/>
    <w:rsid w:val="00FF0896"/>
    <w:rsid w:val="00FF18C4"/>
    <w:rsid w:val="00FF2A48"/>
    <w:rsid w:val="00FF2D66"/>
    <w:rsid w:val="00FF3A3B"/>
    <w:rsid w:val="00FF47FA"/>
    <w:rsid w:val="00FF4EE3"/>
    <w:rsid w:val="00FF521B"/>
    <w:rsid w:val="00FF681C"/>
    <w:rsid w:val="00FF746C"/>
    <w:rsid w:val="00FF79AD"/>
    <w:rsid w:val="00FF7FDB"/>
  </w:rsids>
  <m:mathPr>
    <m:mathFont m:val="Cambria Math"/>
    <m:brkBin m:val="before"/>
    <m:brkBinSub m:val="--"/>
    <m:smallFrac/>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9719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styleId="2">
    <w:name w:val="heading 2"/>
    <w:basedOn w:val="a"/>
    <w:next w:val="a"/>
    <w:link w:val="20"/>
    <w:qFormat/>
    <w:rsid w:val="00797196"/>
    <w:pPr>
      <w:keepNext/>
      <w:widowControl/>
      <w:autoSpaceDE/>
      <w:autoSpaceDN/>
      <w:adjustRightInd/>
      <w:jc w:val="center"/>
      <w:outlineLvl w:val="1"/>
    </w:pPr>
    <w:rPr>
      <w:sz w:val="32"/>
      <w:szCs w:val="20"/>
      <w:lang w:eastAsia="ru-RU"/>
    </w:rPr>
  </w:style>
  <w:style w:type="paragraph" w:styleId="4">
    <w:name w:val="heading 4"/>
    <w:basedOn w:val="a"/>
    <w:next w:val="a"/>
    <w:link w:val="40"/>
    <w:uiPriority w:val="9"/>
    <w:semiHidden/>
    <w:unhideWhenUsed/>
    <w:qFormat/>
    <w:rsid w:val="00102249"/>
    <w:pPr>
      <w:keepNext/>
      <w:keepLines/>
      <w:spacing w:before="200"/>
      <w:outlineLvl w:val="3"/>
    </w:pPr>
    <w:rPr>
      <w:rFonts w:asciiTheme="majorHAnsi" w:eastAsiaTheme="majorEastAsia" w:hAnsiTheme="majorHAnsi" w:cstheme="majorBidi"/>
      <w:b/>
      <w:bCs/>
      <w:i/>
      <w:iCs/>
      <w:color w:val="4F81BD" w:themeColor="accent1"/>
    </w:rPr>
  </w:style>
  <w:style w:type="paragraph" w:styleId="6">
    <w:name w:val="heading 6"/>
    <w:basedOn w:val="a"/>
    <w:next w:val="a"/>
    <w:link w:val="60"/>
    <w:qFormat/>
    <w:rsid w:val="00797196"/>
    <w:pPr>
      <w:keepNext/>
      <w:widowControl/>
      <w:autoSpaceDE/>
      <w:autoSpaceDN/>
      <w:adjustRightInd/>
      <w:outlineLvl w:val="5"/>
    </w:pPr>
    <w:rPr>
      <w:sz w:val="28"/>
      <w:szCs w:val="20"/>
      <w:lang w:val="en-US" w:eastAsia="ru-RU"/>
    </w:rPr>
  </w:style>
  <w:style w:type="paragraph" w:styleId="7">
    <w:name w:val="heading 7"/>
    <w:basedOn w:val="a"/>
    <w:next w:val="a"/>
    <w:link w:val="70"/>
    <w:qFormat/>
    <w:rsid w:val="00797196"/>
    <w:pPr>
      <w:keepNext/>
      <w:widowControl/>
      <w:autoSpaceDE/>
      <w:autoSpaceDN/>
      <w:adjustRightInd/>
      <w:jc w:val="center"/>
      <w:outlineLvl w:val="6"/>
    </w:pPr>
    <w:rPr>
      <w:b/>
      <w:sz w:val="52"/>
      <w:szCs w:val="20"/>
      <w:lang w:val="en-US" w:eastAsia="ru-RU"/>
    </w:rPr>
  </w:style>
  <w:style w:type="paragraph" w:styleId="8">
    <w:name w:val="heading 8"/>
    <w:basedOn w:val="a"/>
    <w:next w:val="a"/>
    <w:link w:val="80"/>
    <w:qFormat/>
    <w:rsid w:val="00797196"/>
    <w:pPr>
      <w:keepNext/>
      <w:widowControl/>
      <w:autoSpaceDE/>
      <w:autoSpaceDN/>
      <w:adjustRightInd/>
      <w:jc w:val="center"/>
      <w:outlineLvl w:val="7"/>
    </w:pPr>
    <w:rPr>
      <w:b/>
      <w:sz w:val="32"/>
      <w:szCs w:val="20"/>
      <w:lang w:eastAsia="ru-RU"/>
    </w:rPr>
  </w:style>
  <w:style w:type="paragraph" w:styleId="9">
    <w:name w:val="heading 9"/>
    <w:basedOn w:val="a"/>
    <w:next w:val="a"/>
    <w:link w:val="90"/>
    <w:qFormat/>
    <w:rsid w:val="00797196"/>
    <w:pPr>
      <w:keepNext/>
      <w:widowControl/>
      <w:autoSpaceDE/>
      <w:autoSpaceDN/>
      <w:adjustRightInd/>
      <w:jc w:val="center"/>
      <w:outlineLvl w:val="8"/>
    </w:pPr>
    <w:rPr>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797196"/>
    <w:rPr>
      <w:rFonts w:ascii="Times New Roman" w:eastAsia="Times New Roman" w:hAnsi="Times New Roman" w:cs="Times New Roman"/>
      <w:sz w:val="32"/>
      <w:szCs w:val="20"/>
      <w:lang w:eastAsia="ru-RU"/>
    </w:rPr>
  </w:style>
  <w:style w:type="character" w:customStyle="1" w:styleId="60">
    <w:name w:val="Заголовок 6 Знак"/>
    <w:basedOn w:val="a0"/>
    <w:link w:val="6"/>
    <w:rsid w:val="00797196"/>
    <w:rPr>
      <w:rFonts w:ascii="Times New Roman" w:eastAsia="Times New Roman" w:hAnsi="Times New Roman" w:cs="Times New Roman"/>
      <w:sz w:val="28"/>
      <w:szCs w:val="20"/>
      <w:lang w:val="en-US" w:eastAsia="ru-RU"/>
    </w:rPr>
  </w:style>
  <w:style w:type="character" w:customStyle="1" w:styleId="70">
    <w:name w:val="Заголовок 7 Знак"/>
    <w:basedOn w:val="a0"/>
    <w:link w:val="7"/>
    <w:rsid w:val="00797196"/>
    <w:rPr>
      <w:rFonts w:ascii="Times New Roman" w:eastAsia="Times New Roman" w:hAnsi="Times New Roman" w:cs="Times New Roman"/>
      <w:b/>
      <w:sz w:val="52"/>
      <w:szCs w:val="20"/>
      <w:lang w:val="en-US" w:eastAsia="ru-RU"/>
    </w:rPr>
  </w:style>
  <w:style w:type="character" w:customStyle="1" w:styleId="80">
    <w:name w:val="Заголовок 8 Знак"/>
    <w:basedOn w:val="a0"/>
    <w:link w:val="8"/>
    <w:rsid w:val="00797196"/>
    <w:rPr>
      <w:rFonts w:ascii="Times New Roman" w:eastAsia="Times New Roman" w:hAnsi="Times New Roman" w:cs="Times New Roman"/>
      <w:b/>
      <w:sz w:val="32"/>
      <w:szCs w:val="20"/>
      <w:lang w:eastAsia="ru-RU"/>
    </w:rPr>
  </w:style>
  <w:style w:type="character" w:customStyle="1" w:styleId="90">
    <w:name w:val="Заголовок 9 Знак"/>
    <w:basedOn w:val="a0"/>
    <w:link w:val="9"/>
    <w:rsid w:val="00797196"/>
    <w:rPr>
      <w:rFonts w:ascii="Times New Roman" w:eastAsia="Times New Roman" w:hAnsi="Times New Roman" w:cs="Times New Roman"/>
      <w:sz w:val="28"/>
      <w:szCs w:val="20"/>
      <w:lang w:eastAsia="ru-RU"/>
    </w:rPr>
  </w:style>
  <w:style w:type="paragraph" w:styleId="a3">
    <w:name w:val="List Paragraph"/>
    <w:basedOn w:val="a"/>
    <w:uiPriority w:val="34"/>
    <w:qFormat/>
    <w:rsid w:val="00797196"/>
    <w:pPr>
      <w:ind w:left="720"/>
      <w:contextualSpacing/>
    </w:pPr>
  </w:style>
  <w:style w:type="paragraph" w:customStyle="1" w:styleId="Style1">
    <w:name w:val="Style1"/>
    <w:basedOn w:val="a"/>
    <w:uiPriority w:val="99"/>
    <w:rsid w:val="00D71BA0"/>
    <w:rPr>
      <w:rFonts w:eastAsiaTheme="minorEastAsia"/>
    </w:rPr>
  </w:style>
  <w:style w:type="paragraph" w:customStyle="1" w:styleId="Style2">
    <w:name w:val="Style2"/>
    <w:basedOn w:val="a"/>
    <w:uiPriority w:val="99"/>
    <w:rsid w:val="00D71BA0"/>
    <w:pPr>
      <w:spacing w:line="274" w:lineRule="exact"/>
      <w:jc w:val="center"/>
    </w:pPr>
    <w:rPr>
      <w:rFonts w:eastAsiaTheme="minorEastAsia"/>
    </w:rPr>
  </w:style>
  <w:style w:type="paragraph" w:customStyle="1" w:styleId="Style3">
    <w:name w:val="Style3"/>
    <w:basedOn w:val="a"/>
    <w:uiPriority w:val="99"/>
    <w:rsid w:val="00D71BA0"/>
    <w:rPr>
      <w:rFonts w:eastAsiaTheme="minorEastAsia"/>
    </w:rPr>
  </w:style>
  <w:style w:type="paragraph" w:customStyle="1" w:styleId="Style4">
    <w:name w:val="Style4"/>
    <w:basedOn w:val="a"/>
    <w:uiPriority w:val="99"/>
    <w:rsid w:val="00D71BA0"/>
    <w:pPr>
      <w:spacing w:line="319" w:lineRule="exact"/>
    </w:pPr>
    <w:rPr>
      <w:rFonts w:eastAsiaTheme="minorEastAsia"/>
    </w:rPr>
  </w:style>
  <w:style w:type="character" w:customStyle="1" w:styleId="FontStyle11">
    <w:name w:val="Font Style11"/>
    <w:basedOn w:val="a0"/>
    <w:uiPriority w:val="99"/>
    <w:rsid w:val="00D71BA0"/>
    <w:rPr>
      <w:rFonts w:ascii="Times New Roman" w:hAnsi="Times New Roman" w:cs="Times New Roman"/>
      <w:b/>
      <w:bCs/>
      <w:sz w:val="22"/>
      <w:szCs w:val="22"/>
    </w:rPr>
  </w:style>
  <w:style w:type="character" w:customStyle="1" w:styleId="FontStyle12">
    <w:name w:val="Font Style12"/>
    <w:basedOn w:val="a0"/>
    <w:uiPriority w:val="99"/>
    <w:rsid w:val="00D71BA0"/>
    <w:rPr>
      <w:rFonts w:ascii="Times New Roman" w:hAnsi="Times New Roman" w:cs="Times New Roman"/>
      <w:sz w:val="22"/>
      <w:szCs w:val="22"/>
    </w:rPr>
  </w:style>
  <w:style w:type="character" w:customStyle="1" w:styleId="FontStyle13">
    <w:name w:val="Font Style13"/>
    <w:basedOn w:val="a0"/>
    <w:uiPriority w:val="99"/>
    <w:rsid w:val="00D71BA0"/>
    <w:rPr>
      <w:rFonts w:ascii="Times New Roman" w:hAnsi="Times New Roman" w:cs="Times New Roman"/>
      <w:b/>
      <w:bCs/>
      <w:sz w:val="26"/>
      <w:szCs w:val="26"/>
    </w:rPr>
  </w:style>
  <w:style w:type="character" w:customStyle="1" w:styleId="FontStyle14">
    <w:name w:val="Font Style14"/>
    <w:basedOn w:val="a0"/>
    <w:uiPriority w:val="99"/>
    <w:rsid w:val="00D71BA0"/>
    <w:rPr>
      <w:rFonts w:ascii="Times New Roman" w:hAnsi="Times New Roman" w:cs="Times New Roman"/>
      <w:sz w:val="22"/>
      <w:szCs w:val="22"/>
    </w:rPr>
  </w:style>
  <w:style w:type="character" w:customStyle="1" w:styleId="FontStyle15">
    <w:name w:val="Font Style15"/>
    <w:basedOn w:val="a0"/>
    <w:uiPriority w:val="99"/>
    <w:rsid w:val="00D71BA0"/>
    <w:rPr>
      <w:rFonts w:ascii="Times New Roman" w:hAnsi="Times New Roman" w:cs="Times New Roman"/>
      <w:b/>
      <w:bCs/>
      <w:i/>
      <w:iCs/>
      <w:sz w:val="22"/>
      <w:szCs w:val="22"/>
    </w:rPr>
  </w:style>
  <w:style w:type="paragraph" w:customStyle="1" w:styleId="Style5">
    <w:name w:val="Style5"/>
    <w:basedOn w:val="a"/>
    <w:uiPriority w:val="99"/>
    <w:rsid w:val="00D71BA0"/>
    <w:pPr>
      <w:spacing w:line="274" w:lineRule="exact"/>
    </w:pPr>
    <w:rPr>
      <w:rFonts w:eastAsiaTheme="minorEastAsia"/>
    </w:rPr>
  </w:style>
  <w:style w:type="paragraph" w:customStyle="1" w:styleId="Style6">
    <w:name w:val="Style6"/>
    <w:basedOn w:val="a"/>
    <w:uiPriority w:val="99"/>
    <w:rsid w:val="00D71BA0"/>
    <w:pPr>
      <w:spacing w:line="549" w:lineRule="exact"/>
    </w:pPr>
    <w:rPr>
      <w:rFonts w:eastAsiaTheme="minorEastAsia"/>
    </w:rPr>
  </w:style>
  <w:style w:type="table" w:styleId="a4">
    <w:name w:val="Table Grid"/>
    <w:basedOn w:val="a1"/>
    <w:uiPriority w:val="59"/>
    <w:rsid w:val="00F63973"/>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21">
    <w:name w:val="Body Text 2"/>
    <w:basedOn w:val="a"/>
    <w:link w:val="22"/>
    <w:unhideWhenUsed/>
    <w:rsid w:val="00A22A7A"/>
    <w:pPr>
      <w:widowControl/>
      <w:autoSpaceDE/>
      <w:autoSpaceDN/>
      <w:adjustRightInd/>
      <w:spacing w:after="120" w:line="480" w:lineRule="auto"/>
    </w:pPr>
    <w:rPr>
      <w:sz w:val="20"/>
      <w:szCs w:val="20"/>
      <w:lang w:eastAsia="ru-RU"/>
    </w:rPr>
  </w:style>
  <w:style w:type="character" w:customStyle="1" w:styleId="22">
    <w:name w:val="Основной текст 2 Знак"/>
    <w:basedOn w:val="a0"/>
    <w:link w:val="21"/>
    <w:rsid w:val="00A22A7A"/>
    <w:rPr>
      <w:rFonts w:ascii="Times New Roman" w:eastAsia="Times New Roman" w:hAnsi="Times New Roman" w:cs="Times New Roman"/>
      <w:sz w:val="20"/>
      <w:szCs w:val="20"/>
      <w:lang w:eastAsia="ru-RU"/>
    </w:rPr>
  </w:style>
  <w:style w:type="paragraph" w:styleId="a5">
    <w:name w:val="Balloon Text"/>
    <w:basedOn w:val="a"/>
    <w:link w:val="a6"/>
    <w:uiPriority w:val="99"/>
    <w:semiHidden/>
    <w:unhideWhenUsed/>
    <w:rsid w:val="00FF2D66"/>
    <w:rPr>
      <w:rFonts w:ascii="Tahoma" w:hAnsi="Tahoma" w:cs="Tahoma"/>
      <w:sz w:val="16"/>
      <w:szCs w:val="16"/>
    </w:rPr>
  </w:style>
  <w:style w:type="character" w:customStyle="1" w:styleId="a6">
    <w:name w:val="Текст выноски Знак"/>
    <w:basedOn w:val="a0"/>
    <w:link w:val="a5"/>
    <w:uiPriority w:val="99"/>
    <w:semiHidden/>
    <w:rsid w:val="00FF2D66"/>
    <w:rPr>
      <w:rFonts w:ascii="Tahoma" w:eastAsia="Times New Roman" w:hAnsi="Tahoma" w:cs="Tahoma"/>
      <w:sz w:val="16"/>
      <w:szCs w:val="16"/>
    </w:rPr>
  </w:style>
  <w:style w:type="paragraph" w:customStyle="1" w:styleId="1">
    <w:name w:val="Абзац списка1"/>
    <w:basedOn w:val="a"/>
    <w:rsid w:val="00700AE7"/>
    <w:pPr>
      <w:widowControl/>
      <w:autoSpaceDE/>
      <w:autoSpaceDN/>
      <w:adjustRightInd/>
      <w:spacing w:after="200" w:line="276" w:lineRule="auto"/>
      <w:ind w:left="720"/>
    </w:pPr>
    <w:rPr>
      <w:rFonts w:ascii="Calibri" w:hAnsi="Calibri" w:cs="Calibri"/>
      <w:sz w:val="22"/>
      <w:szCs w:val="22"/>
      <w:lang w:eastAsia="en-US"/>
    </w:rPr>
  </w:style>
  <w:style w:type="paragraph" w:customStyle="1" w:styleId="body">
    <w:name w:val="body"/>
    <w:basedOn w:val="a"/>
    <w:rsid w:val="00700AE7"/>
    <w:pPr>
      <w:widowControl/>
      <w:autoSpaceDE/>
      <w:autoSpaceDN/>
      <w:adjustRightInd/>
      <w:spacing w:before="100" w:beforeAutospacing="1" w:after="100" w:afterAutospacing="1"/>
    </w:pPr>
    <w:rPr>
      <w:lang w:eastAsia="ru-RU"/>
    </w:rPr>
  </w:style>
  <w:style w:type="paragraph" w:styleId="a7">
    <w:name w:val="Normal (Web)"/>
    <w:basedOn w:val="a"/>
    <w:uiPriority w:val="99"/>
    <w:rsid w:val="00700AE7"/>
    <w:pPr>
      <w:widowControl/>
      <w:autoSpaceDE/>
      <w:autoSpaceDN/>
      <w:adjustRightInd/>
      <w:spacing w:before="100" w:beforeAutospacing="1" w:after="100" w:afterAutospacing="1"/>
    </w:pPr>
    <w:rPr>
      <w:lang w:eastAsia="ru-RU"/>
    </w:rPr>
  </w:style>
  <w:style w:type="paragraph" w:customStyle="1" w:styleId="rmcjsmel">
    <w:name w:val="rmcjsmel"/>
    <w:basedOn w:val="a"/>
    <w:rsid w:val="00700AE7"/>
    <w:pPr>
      <w:widowControl/>
      <w:autoSpaceDE/>
      <w:autoSpaceDN/>
      <w:adjustRightInd/>
      <w:spacing w:before="100" w:beforeAutospacing="1" w:after="100" w:afterAutospacing="1"/>
    </w:pPr>
    <w:rPr>
      <w:lang w:eastAsia="ru-RU"/>
    </w:rPr>
  </w:style>
  <w:style w:type="character" w:styleId="a8">
    <w:name w:val="Strong"/>
    <w:uiPriority w:val="22"/>
    <w:qFormat/>
    <w:rsid w:val="00700AE7"/>
    <w:rPr>
      <w:b/>
      <w:bCs/>
    </w:rPr>
  </w:style>
  <w:style w:type="character" w:customStyle="1" w:styleId="apple-converted-space">
    <w:name w:val="apple-converted-space"/>
    <w:rsid w:val="00700AE7"/>
  </w:style>
  <w:style w:type="character" w:customStyle="1" w:styleId="40">
    <w:name w:val="Заголовок 4 Знак"/>
    <w:basedOn w:val="a0"/>
    <w:link w:val="4"/>
    <w:uiPriority w:val="9"/>
    <w:semiHidden/>
    <w:rsid w:val="00102249"/>
    <w:rPr>
      <w:rFonts w:asciiTheme="majorHAnsi" w:eastAsiaTheme="majorEastAsia" w:hAnsiTheme="majorHAnsi" w:cstheme="majorBidi"/>
      <w:b/>
      <w:bCs/>
      <w:i/>
      <w:iCs/>
      <w:color w:val="4F81BD" w:themeColor="accent1"/>
      <w:sz w:val="24"/>
      <w:szCs w:val="24"/>
    </w:rPr>
  </w:style>
  <w:style w:type="paragraph" w:customStyle="1" w:styleId="ListParagraph">
    <w:name w:val="List Paragraph"/>
    <w:basedOn w:val="a"/>
    <w:rsid w:val="00A97DC4"/>
    <w:pPr>
      <w:widowControl/>
      <w:autoSpaceDE/>
      <w:autoSpaceDN/>
      <w:adjustRightInd/>
      <w:spacing w:after="200" w:line="276" w:lineRule="auto"/>
      <w:ind w:left="720"/>
    </w:pPr>
    <w:rPr>
      <w:rFonts w:ascii="Calibri" w:hAnsi="Calibri" w:cs="Calibri"/>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97196"/>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styleId="2">
    <w:name w:val="heading 2"/>
    <w:basedOn w:val="a"/>
    <w:next w:val="a"/>
    <w:link w:val="20"/>
    <w:qFormat/>
    <w:rsid w:val="00797196"/>
    <w:pPr>
      <w:keepNext/>
      <w:widowControl/>
      <w:autoSpaceDE/>
      <w:autoSpaceDN/>
      <w:adjustRightInd/>
      <w:jc w:val="center"/>
      <w:outlineLvl w:val="1"/>
    </w:pPr>
    <w:rPr>
      <w:sz w:val="32"/>
      <w:szCs w:val="20"/>
      <w:lang w:eastAsia="ru-RU"/>
    </w:rPr>
  </w:style>
  <w:style w:type="paragraph" w:styleId="4">
    <w:name w:val="heading 4"/>
    <w:basedOn w:val="a"/>
    <w:next w:val="a"/>
    <w:link w:val="40"/>
    <w:uiPriority w:val="9"/>
    <w:semiHidden/>
    <w:unhideWhenUsed/>
    <w:qFormat/>
    <w:rsid w:val="00102249"/>
    <w:pPr>
      <w:keepNext/>
      <w:keepLines/>
      <w:spacing w:before="200"/>
      <w:outlineLvl w:val="3"/>
    </w:pPr>
    <w:rPr>
      <w:rFonts w:asciiTheme="majorHAnsi" w:eastAsiaTheme="majorEastAsia" w:hAnsiTheme="majorHAnsi" w:cstheme="majorBidi"/>
      <w:b/>
      <w:bCs/>
      <w:i/>
      <w:iCs/>
      <w:color w:val="4F81BD" w:themeColor="accent1"/>
    </w:rPr>
  </w:style>
  <w:style w:type="paragraph" w:styleId="6">
    <w:name w:val="heading 6"/>
    <w:basedOn w:val="a"/>
    <w:next w:val="a"/>
    <w:link w:val="60"/>
    <w:qFormat/>
    <w:rsid w:val="00797196"/>
    <w:pPr>
      <w:keepNext/>
      <w:widowControl/>
      <w:autoSpaceDE/>
      <w:autoSpaceDN/>
      <w:adjustRightInd/>
      <w:outlineLvl w:val="5"/>
    </w:pPr>
    <w:rPr>
      <w:sz w:val="28"/>
      <w:szCs w:val="20"/>
      <w:lang w:val="en-US" w:eastAsia="ru-RU"/>
    </w:rPr>
  </w:style>
  <w:style w:type="paragraph" w:styleId="7">
    <w:name w:val="heading 7"/>
    <w:basedOn w:val="a"/>
    <w:next w:val="a"/>
    <w:link w:val="70"/>
    <w:qFormat/>
    <w:rsid w:val="00797196"/>
    <w:pPr>
      <w:keepNext/>
      <w:widowControl/>
      <w:autoSpaceDE/>
      <w:autoSpaceDN/>
      <w:adjustRightInd/>
      <w:jc w:val="center"/>
      <w:outlineLvl w:val="6"/>
    </w:pPr>
    <w:rPr>
      <w:b/>
      <w:sz w:val="52"/>
      <w:szCs w:val="20"/>
      <w:lang w:val="en-US" w:eastAsia="ru-RU"/>
    </w:rPr>
  </w:style>
  <w:style w:type="paragraph" w:styleId="8">
    <w:name w:val="heading 8"/>
    <w:basedOn w:val="a"/>
    <w:next w:val="a"/>
    <w:link w:val="80"/>
    <w:qFormat/>
    <w:rsid w:val="00797196"/>
    <w:pPr>
      <w:keepNext/>
      <w:widowControl/>
      <w:autoSpaceDE/>
      <w:autoSpaceDN/>
      <w:adjustRightInd/>
      <w:jc w:val="center"/>
      <w:outlineLvl w:val="7"/>
    </w:pPr>
    <w:rPr>
      <w:b/>
      <w:sz w:val="32"/>
      <w:szCs w:val="20"/>
      <w:lang w:eastAsia="ru-RU"/>
    </w:rPr>
  </w:style>
  <w:style w:type="paragraph" w:styleId="9">
    <w:name w:val="heading 9"/>
    <w:basedOn w:val="a"/>
    <w:next w:val="a"/>
    <w:link w:val="90"/>
    <w:qFormat/>
    <w:rsid w:val="00797196"/>
    <w:pPr>
      <w:keepNext/>
      <w:widowControl/>
      <w:autoSpaceDE/>
      <w:autoSpaceDN/>
      <w:adjustRightInd/>
      <w:jc w:val="center"/>
      <w:outlineLvl w:val="8"/>
    </w:pPr>
    <w:rPr>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797196"/>
    <w:rPr>
      <w:rFonts w:ascii="Times New Roman" w:eastAsia="Times New Roman" w:hAnsi="Times New Roman" w:cs="Times New Roman"/>
      <w:sz w:val="32"/>
      <w:szCs w:val="20"/>
      <w:lang w:eastAsia="ru-RU"/>
    </w:rPr>
  </w:style>
  <w:style w:type="character" w:customStyle="1" w:styleId="60">
    <w:name w:val="Заголовок 6 Знак"/>
    <w:basedOn w:val="a0"/>
    <w:link w:val="6"/>
    <w:rsid w:val="00797196"/>
    <w:rPr>
      <w:rFonts w:ascii="Times New Roman" w:eastAsia="Times New Roman" w:hAnsi="Times New Roman" w:cs="Times New Roman"/>
      <w:sz w:val="28"/>
      <w:szCs w:val="20"/>
      <w:lang w:val="en-US" w:eastAsia="ru-RU"/>
    </w:rPr>
  </w:style>
  <w:style w:type="character" w:customStyle="1" w:styleId="70">
    <w:name w:val="Заголовок 7 Знак"/>
    <w:basedOn w:val="a0"/>
    <w:link w:val="7"/>
    <w:rsid w:val="00797196"/>
    <w:rPr>
      <w:rFonts w:ascii="Times New Roman" w:eastAsia="Times New Roman" w:hAnsi="Times New Roman" w:cs="Times New Roman"/>
      <w:b/>
      <w:sz w:val="52"/>
      <w:szCs w:val="20"/>
      <w:lang w:val="en-US" w:eastAsia="ru-RU"/>
    </w:rPr>
  </w:style>
  <w:style w:type="character" w:customStyle="1" w:styleId="80">
    <w:name w:val="Заголовок 8 Знак"/>
    <w:basedOn w:val="a0"/>
    <w:link w:val="8"/>
    <w:rsid w:val="00797196"/>
    <w:rPr>
      <w:rFonts w:ascii="Times New Roman" w:eastAsia="Times New Roman" w:hAnsi="Times New Roman" w:cs="Times New Roman"/>
      <w:b/>
      <w:sz w:val="32"/>
      <w:szCs w:val="20"/>
      <w:lang w:eastAsia="ru-RU"/>
    </w:rPr>
  </w:style>
  <w:style w:type="character" w:customStyle="1" w:styleId="90">
    <w:name w:val="Заголовок 9 Знак"/>
    <w:basedOn w:val="a0"/>
    <w:link w:val="9"/>
    <w:rsid w:val="00797196"/>
    <w:rPr>
      <w:rFonts w:ascii="Times New Roman" w:eastAsia="Times New Roman" w:hAnsi="Times New Roman" w:cs="Times New Roman"/>
      <w:sz w:val="28"/>
      <w:szCs w:val="20"/>
      <w:lang w:eastAsia="ru-RU"/>
    </w:rPr>
  </w:style>
  <w:style w:type="paragraph" w:styleId="a3">
    <w:name w:val="List Paragraph"/>
    <w:basedOn w:val="a"/>
    <w:uiPriority w:val="34"/>
    <w:qFormat/>
    <w:rsid w:val="00797196"/>
    <w:pPr>
      <w:ind w:left="720"/>
      <w:contextualSpacing/>
    </w:pPr>
  </w:style>
  <w:style w:type="paragraph" w:customStyle="1" w:styleId="Style1">
    <w:name w:val="Style1"/>
    <w:basedOn w:val="a"/>
    <w:uiPriority w:val="99"/>
    <w:rsid w:val="00D71BA0"/>
    <w:rPr>
      <w:rFonts w:eastAsiaTheme="minorEastAsia"/>
    </w:rPr>
  </w:style>
  <w:style w:type="paragraph" w:customStyle="1" w:styleId="Style2">
    <w:name w:val="Style2"/>
    <w:basedOn w:val="a"/>
    <w:uiPriority w:val="99"/>
    <w:rsid w:val="00D71BA0"/>
    <w:pPr>
      <w:spacing w:line="274" w:lineRule="exact"/>
      <w:jc w:val="center"/>
    </w:pPr>
    <w:rPr>
      <w:rFonts w:eastAsiaTheme="minorEastAsia"/>
    </w:rPr>
  </w:style>
  <w:style w:type="paragraph" w:customStyle="1" w:styleId="Style3">
    <w:name w:val="Style3"/>
    <w:basedOn w:val="a"/>
    <w:uiPriority w:val="99"/>
    <w:rsid w:val="00D71BA0"/>
    <w:rPr>
      <w:rFonts w:eastAsiaTheme="minorEastAsia"/>
    </w:rPr>
  </w:style>
  <w:style w:type="paragraph" w:customStyle="1" w:styleId="Style4">
    <w:name w:val="Style4"/>
    <w:basedOn w:val="a"/>
    <w:uiPriority w:val="99"/>
    <w:rsid w:val="00D71BA0"/>
    <w:pPr>
      <w:spacing w:line="319" w:lineRule="exact"/>
    </w:pPr>
    <w:rPr>
      <w:rFonts w:eastAsiaTheme="minorEastAsia"/>
    </w:rPr>
  </w:style>
  <w:style w:type="character" w:customStyle="1" w:styleId="FontStyle11">
    <w:name w:val="Font Style11"/>
    <w:basedOn w:val="a0"/>
    <w:uiPriority w:val="99"/>
    <w:rsid w:val="00D71BA0"/>
    <w:rPr>
      <w:rFonts w:ascii="Times New Roman" w:hAnsi="Times New Roman" w:cs="Times New Roman"/>
      <w:b/>
      <w:bCs/>
      <w:sz w:val="22"/>
      <w:szCs w:val="22"/>
    </w:rPr>
  </w:style>
  <w:style w:type="character" w:customStyle="1" w:styleId="FontStyle12">
    <w:name w:val="Font Style12"/>
    <w:basedOn w:val="a0"/>
    <w:uiPriority w:val="99"/>
    <w:rsid w:val="00D71BA0"/>
    <w:rPr>
      <w:rFonts w:ascii="Times New Roman" w:hAnsi="Times New Roman" w:cs="Times New Roman"/>
      <w:sz w:val="22"/>
      <w:szCs w:val="22"/>
    </w:rPr>
  </w:style>
  <w:style w:type="character" w:customStyle="1" w:styleId="FontStyle13">
    <w:name w:val="Font Style13"/>
    <w:basedOn w:val="a0"/>
    <w:uiPriority w:val="99"/>
    <w:rsid w:val="00D71BA0"/>
    <w:rPr>
      <w:rFonts w:ascii="Times New Roman" w:hAnsi="Times New Roman" w:cs="Times New Roman"/>
      <w:b/>
      <w:bCs/>
      <w:sz w:val="26"/>
      <w:szCs w:val="26"/>
    </w:rPr>
  </w:style>
  <w:style w:type="character" w:customStyle="1" w:styleId="FontStyle14">
    <w:name w:val="Font Style14"/>
    <w:basedOn w:val="a0"/>
    <w:uiPriority w:val="99"/>
    <w:rsid w:val="00D71BA0"/>
    <w:rPr>
      <w:rFonts w:ascii="Times New Roman" w:hAnsi="Times New Roman" w:cs="Times New Roman"/>
      <w:sz w:val="22"/>
      <w:szCs w:val="22"/>
    </w:rPr>
  </w:style>
  <w:style w:type="character" w:customStyle="1" w:styleId="FontStyle15">
    <w:name w:val="Font Style15"/>
    <w:basedOn w:val="a0"/>
    <w:uiPriority w:val="99"/>
    <w:rsid w:val="00D71BA0"/>
    <w:rPr>
      <w:rFonts w:ascii="Times New Roman" w:hAnsi="Times New Roman" w:cs="Times New Roman"/>
      <w:b/>
      <w:bCs/>
      <w:i/>
      <w:iCs/>
      <w:sz w:val="22"/>
      <w:szCs w:val="22"/>
    </w:rPr>
  </w:style>
  <w:style w:type="paragraph" w:customStyle="1" w:styleId="Style5">
    <w:name w:val="Style5"/>
    <w:basedOn w:val="a"/>
    <w:uiPriority w:val="99"/>
    <w:rsid w:val="00D71BA0"/>
    <w:pPr>
      <w:spacing w:line="274" w:lineRule="exact"/>
    </w:pPr>
    <w:rPr>
      <w:rFonts w:eastAsiaTheme="minorEastAsia"/>
    </w:rPr>
  </w:style>
  <w:style w:type="paragraph" w:customStyle="1" w:styleId="Style6">
    <w:name w:val="Style6"/>
    <w:basedOn w:val="a"/>
    <w:uiPriority w:val="99"/>
    <w:rsid w:val="00D71BA0"/>
    <w:pPr>
      <w:spacing w:line="549" w:lineRule="exact"/>
    </w:pPr>
    <w:rPr>
      <w:rFonts w:eastAsiaTheme="minorEastAsia"/>
    </w:rPr>
  </w:style>
  <w:style w:type="table" w:styleId="a4">
    <w:name w:val="Table Grid"/>
    <w:basedOn w:val="a1"/>
    <w:uiPriority w:val="59"/>
    <w:rsid w:val="00F63973"/>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21">
    <w:name w:val="Body Text 2"/>
    <w:basedOn w:val="a"/>
    <w:link w:val="22"/>
    <w:unhideWhenUsed/>
    <w:rsid w:val="00A22A7A"/>
    <w:pPr>
      <w:widowControl/>
      <w:autoSpaceDE/>
      <w:autoSpaceDN/>
      <w:adjustRightInd/>
      <w:spacing w:after="120" w:line="480" w:lineRule="auto"/>
    </w:pPr>
    <w:rPr>
      <w:sz w:val="20"/>
      <w:szCs w:val="20"/>
      <w:lang w:eastAsia="ru-RU"/>
    </w:rPr>
  </w:style>
  <w:style w:type="character" w:customStyle="1" w:styleId="22">
    <w:name w:val="Основной текст 2 Знак"/>
    <w:basedOn w:val="a0"/>
    <w:link w:val="21"/>
    <w:rsid w:val="00A22A7A"/>
    <w:rPr>
      <w:rFonts w:ascii="Times New Roman" w:eastAsia="Times New Roman" w:hAnsi="Times New Roman" w:cs="Times New Roman"/>
      <w:sz w:val="20"/>
      <w:szCs w:val="20"/>
      <w:lang w:eastAsia="ru-RU"/>
    </w:rPr>
  </w:style>
  <w:style w:type="paragraph" w:styleId="a5">
    <w:name w:val="Balloon Text"/>
    <w:basedOn w:val="a"/>
    <w:link w:val="a6"/>
    <w:uiPriority w:val="99"/>
    <w:semiHidden/>
    <w:unhideWhenUsed/>
    <w:rsid w:val="00FF2D66"/>
    <w:rPr>
      <w:rFonts w:ascii="Tahoma" w:hAnsi="Tahoma" w:cs="Tahoma"/>
      <w:sz w:val="16"/>
      <w:szCs w:val="16"/>
    </w:rPr>
  </w:style>
  <w:style w:type="character" w:customStyle="1" w:styleId="a6">
    <w:name w:val="Текст выноски Знак"/>
    <w:basedOn w:val="a0"/>
    <w:link w:val="a5"/>
    <w:uiPriority w:val="99"/>
    <w:semiHidden/>
    <w:rsid w:val="00FF2D66"/>
    <w:rPr>
      <w:rFonts w:ascii="Tahoma" w:eastAsia="Times New Roman" w:hAnsi="Tahoma" w:cs="Tahoma"/>
      <w:sz w:val="16"/>
      <w:szCs w:val="16"/>
    </w:rPr>
  </w:style>
  <w:style w:type="paragraph" w:customStyle="1" w:styleId="1">
    <w:name w:val="Абзац списка1"/>
    <w:basedOn w:val="a"/>
    <w:rsid w:val="00700AE7"/>
    <w:pPr>
      <w:widowControl/>
      <w:autoSpaceDE/>
      <w:autoSpaceDN/>
      <w:adjustRightInd/>
      <w:spacing w:after="200" w:line="276" w:lineRule="auto"/>
      <w:ind w:left="720"/>
    </w:pPr>
    <w:rPr>
      <w:rFonts w:ascii="Calibri" w:hAnsi="Calibri" w:cs="Calibri"/>
      <w:sz w:val="22"/>
      <w:szCs w:val="22"/>
      <w:lang w:eastAsia="en-US"/>
    </w:rPr>
  </w:style>
  <w:style w:type="paragraph" w:customStyle="1" w:styleId="body">
    <w:name w:val="body"/>
    <w:basedOn w:val="a"/>
    <w:rsid w:val="00700AE7"/>
    <w:pPr>
      <w:widowControl/>
      <w:autoSpaceDE/>
      <w:autoSpaceDN/>
      <w:adjustRightInd/>
      <w:spacing w:before="100" w:beforeAutospacing="1" w:after="100" w:afterAutospacing="1"/>
    </w:pPr>
    <w:rPr>
      <w:lang w:eastAsia="ru-RU"/>
    </w:rPr>
  </w:style>
  <w:style w:type="paragraph" w:styleId="a7">
    <w:name w:val="Normal (Web)"/>
    <w:basedOn w:val="a"/>
    <w:uiPriority w:val="99"/>
    <w:rsid w:val="00700AE7"/>
    <w:pPr>
      <w:widowControl/>
      <w:autoSpaceDE/>
      <w:autoSpaceDN/>
      <w:adjustRightInd/>
      <w:spacing w:before="100" w:beforeAutospacing="1" w:after="100" w:afterAutospacing="1"/>
    </w:pPr>
    <w:rPr>
      <w:lang w:eastAsia="ru-RU"/>
    </w:rPr>
  </w:style>
  <w:style w:type="paragraph" w:customStyle="1" w:styleId="rmcjsmel">
    <w:name w:val="rmcjsmel"/>
    <w:basedOn w:val="a"/>
    <w:rsid w:val="00700AE7"/>
    <w:pPr>
      <w:widowControl/>
      <w:autoSpaceDE/>
      <w:autoSpaceDN/>
      <w:adjustRightInd/>
      <w:spacing w:before="100" w:beforeAutospacing="1" w:after="100" w:afterAutospacing="1"/>
    </w:pPr>
    <w:rPr>
      <w:lang w:eastAsia="ru-RU"/>
    </w:rPr>
  </w:style>
  <w:style w:type="character" w:styleId="a8">
    <w:name w:val="Strong"/>
    <w:uiPriority w:val="22"/>
    <w:qFormat/>
    <w:rsid w:val="00700AE7"/>
    <w:rPr>
      <w:b/>
      <w:bCs/>
    </w:rPr>
  </w:style>
  <w:style w:type="character" w:customStyle="1" w:styleId="apple-converted-space">
    <w:name w:val="apple-converted-space"/>
    <w:rsid w:val="00700AE7"/>
  </w:style>
  <w:style w:type="character" w:customStyle="1" w:styleId="40">
    <w:name w:val="Заголовок 4 Знак"/>
    <w:basedOn w:val="a0"/>
    <w:link w:val="4"/>
    <w:uiPriority w:val="9"/>
    <w:semiHidden/>
    <w:rsid w:val="00102249"/>
    <w:rPr>
      <w:rFonts w:asciiTheme="majorHAnsi" w:eastAsiaTheme="majorEastAsia" w:hAnsiTheme="majorHAnsi" w:cstheme="majorBidi"/>
      <w:b/>
      <w:bCs/>
      <w:i/>
      <w:iCs/>
      <w:color w:val="4F81BD" w:themeColor="accent1"/>
      <w:sz w:val="24"/>
      <w:szCs w:val="24"/>
    </w:rPr>
  </w:style>
  <w:style w:type="paragraph" w:customStyle="1" w:styleId="ListParagraph">
    <w:name w:val="List Paragraph"/>
    <w:basedOn w:val="a"/>
    <w:rsid w:val="00A97DC4"/>
    <w:pPr>
      <w:widowControl/>
      <w:autoSpaceDE/>
      <w:autoSpaceDN/>
      <w:adjustRightInd/>
      <w:spacing w:after="200" w:line="276" w:lineRule="auto"/>
      <w:ind w:left="720"/>
    </w:pPr>
    <w:rPr>
      <w:rFonts w:ascii="Calibri" w:hAnsi="Calibri" w:cs="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996554">
      <w:bodyDiv w:val="1"/>
      <w:marLeft w:val="0"/>
      <w:marRight w:val="0"/>
      <w:marTop w:val="0"/>
      <w:marBottom w:val="0"/>
      <w:divBdr>
        <w:top w:val="none" w:sz="0" w:space="0" w:color="auto"/>
        <w:left w:val="none" w:sz="0" w:space="0" w:color="auto"/>
        <w:bottom w:val="none" w:sz="0" w:space="0" w:color="auto"/>
        <w:right w:val="none" w:sz="0" w:space="0" w:color="auto"/>
      </w:divBdr>
    </w:div>
    <w:div w:id="288364912">
      <w:bodyDiv w:val="1"/>
      <w:marLeft w:val="0"/>
      <w:marRight w:val="0"/>
      <w:marTop w:val="0"/>
      <w:marBottom w:val="0"/>
      <w:divBdr>
        <w:top w:val="none" w:sz="0" w:space="0" w:color="auto"/>
        <w:left w:val="none" w:sz="0" w:space="0" w:color="auto"/>
        <w:bottom w:val="none" w:sz="0" w:space="0" w:color="auto"/>
        <w:right w:val="none" w:sz="0" w:space="0" w:color="auto"/>
      </w:divBdr>
    </w:div>
    <w:div w:id="625476278">
      <w:bodyDiv w:val="1"/>
      <w:marLeft w:val="0"/>
      <w:marRight w:val="0"/>
      <w:marTop w:val="0"/>
      <w:marBottom w:val="0"/>
      <w:divBdr>
        <w:top w:val="none" w:sz="0" w:space="0" w:color="auto"/>
        <w:left w:val="none" w:sz="0" w:space="0" w:color="auto"/>
        <w:bottom w:val="none" w:sz="0" w:space="0" w:color="auto"/>
        <w:right w:val="none" w:sz="0" w:space="0" w:color="auto"/>
      </w:divBdr>
    </w:div>
    <w:div w:id="1000306068">
      <w:bodyDiv w:val="1"/>
      <w:marLeft w:val="0"/>
      <w:marRight w:val="0"/>
      <w:marTop w:val="0"/>
      <w:marBottom w:val="0"/>
      <w:divBdr>
        <w:top w:val="none" w:sz="0" w:space="0" w:color="auto"/>
        <w:left w:val="none" w:sz="0" w:space="0" w:color="auto"/>
        <w:bottom w:val="none" w:sz="0" w:space="0" w:color="auto"/>
        <w:right w:val="none" w:sz="0" w:space="0" w:color="auto"/>
      </w:divBdr>
    </w:div>
    <w:div w:id="1485662318">
      <w:bodyDiv w:val="1"/>
      <w:marLeft w:val="0"/>
      <w:marRight w:val="0"/>
      <w:marTop w:val="0"/>
      <w:marBottom w:val="0"/>
      <w:divBdr>
        <w:top w:val="none" w:sz="0" w:space="0" w:color="auto"/>
        <w:left w:val="none" w:sz="0" w:space="0" w:color="auto"/>
        <w:bottom w:val="none" w:sz="0" w:space="0" w:color="auto"/>
        <w:right w:val="none" w:sz="0" w:space="0" w:color="auto"/>
      </w:divBdr>
    </w:div>
    <w:div w:id="1697653800">
      <w:bodyDiv w:val="1"/>
      <w:marLeft w:val="0"/>
      <w:marRight w:val="0"/>
      <w:marTop w:val="0"/>
      <w:marBottom w:val="0"/>
      <w:divBdr>
        <w:top w:val="none" w:sz="0" w:space="0" w:color="auto"/>
        <w:left w:val="none" w:sz="0" w:space="0" w:color="auto"/>
        <w:bottom w:val="none" w:sz="0" w:space="0" w:color="auto"/>
        <w:right w:val="none" w:sz="0" w:space="0" w:color="auto"/>
      </w:divBdr>
    </w:div>
    <w:div w:id="1755661827">
      <w:bodyDiv w:val="1"/>
      <w:marLeft w:val="0"/>
      <w:marRight w:val="0"/>
      <w:marTop w:val="0"/>
      <w:marBottom w:val="0"/>
      <w:divBdr>
        <w:top w:val="none" w:sz="0" w:space="0" w:color="auto"/>
        <w:left w:val="none" w:sz="0" w:space="0" w:color="auto"/>
        <w:bottom w:val="none" w:sz="0" w:space="0" w:color="auto"/>
        <w:right w:val="none" w:sz="0" w:space="0" w:color="auto"/>
      </w:divBdr>
    </w:div>
    <w:div w:id="1932473241">
      <w:bodyDiv w:val="1"/>
      <w:marLeft w:val="0"/>
      <w:marRight w:val="0"/>
      <w:marTop w:val="0"/>
      <w:marBottom w:val="0"/>
      <w:divBdr>
        <w:top w:val="none" w:sz="0" w:space="0" w:color="auto"/>
        <w:left w:val="none" w:sz="0" w:space="0" w:color="auto"/>
        <w:bottom w:val="none" w:sz="0" w:space="0" w:color="auto"/>
        <w:right w:val="none" w:sz="0" w:space="0" w:color="auto"/>
      </w:divBdr>
    </w:div>
    <w:div w:id="19385172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84C65AE-FB82-418D-BB17-B71BCDA66F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19</Pages>
  <Words>6982</Words>
  <Characters>39803</Characters>
  <Application>Microsoft Office Word</Application>
  <DocSecurity>0</DocSecurity>
  <Lines>331</Lines>
  <Paragraphs>93</Paragraphs>
  <ScaleCrop>false</ScaleCrop>
  <HeadingPairs>
    <vt:vector size="2" baseType="variant">
      <vt:variant>
        <vt:lpstr>Название</vt:lpstr>
      </vt:variant>
      <vt:variant>
        <vt:i4>1</vt:i4>
      </vt:variant>
    </vt:vector>
  </HeadingPairs>
  <TitlesOfParts>
    <vt:vector size="1" baseType="lpstr">
      <vt:lpstr/>
    </vt:vector>
  </TitlesOfParts>
  <Company>ОАО</Company>
  <LinksUpToDate>false</LinksUpToDate>
  <CharactersWithSpaces>46692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Светлана</dc:creator>
  <cp:lastModifiedBy>Admin</cp:lastModifiedBy>
  <cp:revision>2</cp:revision>
  <cp:lastPrinted>2018-10-08T07:31:00Z</cp:lastPrinted>
  <dcterms:created xsi:type="dcterms:W3CDTF">2020-03-13T08:00:00Z</dcterms:created>
  <dcterms:modified xsi:type="dcterms:W3CDTF">2020-03-13T08:00:00Z</dcterms:modified>
</cp:coreProperties>
</file>